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18F" w:rsidRDefault="00E50885" w:rsidP="00FE0C4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-1056072</wp:posOffset>
            </wp:positionH>
            <wp:positionV relativeFrom="paragraph">
              <wp:posOffset>-876367</wp:posOffset>
            </wp:positionV>
            <wp:extent cx="7723932" cy="1001000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stronomí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378" cy="10066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>
      <w:bookmarkStart w:id="0" w:name="_GoBack"/>
    </w:p>
    <w:bookmarkEnd w:id="0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p w:rsidR="00E50885" w:rsidRDefault="00E50885" w:rsidP="00FE0C4E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3685286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B713F" w:rsidRDefault="0030115A" w:rsidP="0030115A">
          <w:pPr>
            <w:pStyle w:val="TtulodeTDC"/>
            <w:jc w:val="center"/>
          </w:pPr>
          <w:r>
            <w:t>I</w:t>
          </w:r>
          <w:r w:rsidR="00B07AD1">
            <w:t>NDICE</w:t>
          </w:r>
        </w:p>
        <w:p w:rsidR="00EC6AAE" w:rsidRDefault="00A21458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42341358" w:history="1"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I.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INTRODUCCIÓN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_Toc442341358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1"/>
            <w:tabs>
              <w:tab w:val="left" w:pos="4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59" w:history="1"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II.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METODOLOGÍA DE CONSTRUCCIÓN DEL DISEÑO CURRICULAR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_Toc442341359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0" w:history="1"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2.1.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Marco Normativo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_Toc442341360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1" w:history="1"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2.2.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Lineamientos del Modelo Educativo Sociocomunitario Productivo :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_Toc442341361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2" w:history="1"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2.3.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Proceso de construcción del diseño curricular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_Toc442341362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1"/>
            <w:tabs>
              <w:tab w:val="left" w:pos="709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3" w:history="1"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III.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DISEÑO CURRICULAR DE LA CARRERA TÉCNICA DE GASTRONOMIA Y ALIMENTACIÓN.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_Toc442341363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4" w:history="1">
            <w:r w:rsidR="00EC6AAE" w:rsidRPr="0047048C">
              <w:rPr>
                <w:rStyle w:val="Hipervnculo"/>
                <w:rFonts w:cs="Arial"/>
                <w:b/>
                <w:noProof/>
              </w:rPr>
              <w:t>3.1.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Objetivo de la Carrera Técnica de Gastronomía y alimentación.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_Toc442341364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5" w:history="1">
            <w:r w:rsidR="00EC6AAE" w:rsidRPr="0047048C">
              <w:rPr>
                <w:rStyle w:val="Hipervnculo"/>
                <w:rFonts w:cs="Arial"/>
                <w:b/>
                <w:noProof/>
              </w:rPr>
              <w:t>3.2.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eastAsia="Calibri" w:cs="Calibri-Bold"/>
                <w:b/>
                <w:bCs/>
                <w:noProof/>
              </w:rPr>
              <w:t>Perfil del(a) Egresado(a) de la especialidad técnica de Gastronomía y alimentación</w:t>
            </w:r>
            <w:r w:rsidR="00EC6AAE" w:rsidRPr="0047048C">
              <w:rPr>
                <w:rStyle w:val="Hipervnculo"/>
                <w:rFonts w:cs="Arial"/>
                <w:b/>
                <w:noProof/>
              </w:rPr>
              <w:t>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_Toc442341365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6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3.3.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Organización Curricular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_Toc442341366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5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7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3.3.1.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 xml:space="preserve">Malla curricular:  </w:t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Gastronomía y Alimentación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_Toc442341367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5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8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3.3.2.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 xml:space="preserve">Mapa de contenidos: </w:t>
            </w:r>
            <w:r w:rsidR="00EC6AAE" w:rsidRPr="0047048C">
              <w:rPr>
                <w:rStyle w:val="Hipervnculo"/>
                <w:rFonts w:ascii="Calibri" w:hAnsi="Calibri" w:cs="Arial"/>
                <w:b/>
                <w:noProof/>
              </w:rPr>
              <w:t>Gastronomía y alimentación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_Toc442341368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6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2"/>
            <w:tabs>
              <w:tab w:val="left" w:pos="88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69" w:history="1">
            <w:r w:rsidR="00EC6AAE" w:rsidRPr="0047048C">
              <w:rPr>
                <w:rStyle w:val="Hipervnculo"/>
                <w:b/>
                <w:noProof/>
              </w:rPr>
              <w:t>3.4.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>PROGRAMACIÓN CURRICULAR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_Toc442341369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10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70" w:history="1">
            <w:r w:rsidR="00EC6AAE" w:rsidRPr="0047048C">
              <w:rPr>
                <w:rStyle w:val="Hipervnculo"/>
                <w:b/>
                <w:noProof/>
              </w:rPr>
              <w:t>3.4.1.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>NIVEL: TÉCNICO BÁSICO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_Toc442341370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10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71" w:history="1">
            <w:r w:rsidR="00EC6AAE" w:rsidRPr="0047048C">
              <w:rPr>
                <w:rStyle w:val="Hipervnculo"/>
                <w:b/>
                <w:noProof/>
              </w:rPr>
              <w:t>3.4.1.1.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Matemática aplicada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_Toc442341371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10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72" w:history="1">
            <w:r w:rsidR="00EC6AAE" w:rsidRPr="0047048C">
              <w:rPr>
                <w:rStyle w:val="Hipervnculo"/>
                <w:b/>
                <w:noProof/>
              </w:rPr>
              <w:t>3.4.1.2.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Lenguaje y comunicación.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_Toc442341372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12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4"/>
            <w:rPr>
              <w:rFonts w:eastAsiaTheme="minorEastAsia"/>
              <w:noProof/>
            </w:rPr>
          </w:pPr>
          <w:hyperlink w:anchor="_Toc442341373" w:history="1">
            <w:r w:rsidR="00EC6AAE" w:rsidRPr="0047048C">
              <w:rPr>
                <w:rStyle w:val="Hipervnculo"/>
                <w:b/>
                <w:noProof/>
              </w:rPr>
              <w:t>3.4.1.3.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Ciencias Naturales aplicada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_Toc442341373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13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4"/>
            <w:rPr>
              <w:rFonts w:eastAsiaTheme="minorEastAsia"/>
              <w:noProof/>
            </w:rPr>
          </w:pPr>
          <w:hyperlink w:anchor="_Toc442341374" w:history="1">
            <w:r w:rsidR="00EC6AAE" w:rsidRPr="0047048C">
              <w:rPr>
                <w:rStyle w:val="Hipervnculo"/>
                <w:b/>
                <w:noProof/>
              </w:rPr>
              <w:t>3.4.1.4.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Organización del ambiente de trabajo.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_Toc442341374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15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4"/>
            <w:rPr>
              <w:rFonts w:eastAsiaTheme="minorEastAsia"/>
              <w:noProof/>
            </w:rPr>
          </w:pPr>
          <w:hyperlink w:anchor="_Toc442341375" w:history="1">
            <w:r w:rsidR="00EC6AAE" w:rsidRPr="0047048C">
              <w:rPr>
                <w:rStyle w:val="Hipervnculo"/>
                <w:b/>
                <w:noProof/>
              </w:rPr>
              <w:t>3.4.1.5.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 </w:t>
            </w:r>
            <w:r w:rsidR="00EC6AAE" w:rsidRPr="0047048C">
              <w:rPr>
                <w:rStyle w:val="Hipervnculo"/>
                <w:noProof/>
              </w:rPr>
              <w:t>Adquisición y almacenamiento de insumos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_Toc442341375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17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76" w:history="1">
            <w:r w:rsidR="00EC6AAE" w:rsidRPr="0047048C">
              <w:rPr>
                <w:rStyle w:val="Hipervnculo"/>
                <w:b/>
                <w:noProof/>
              </w:rPr>
              <w:t>3.4.1.6.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Técnicas culinarias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_Toc442341376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19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4"/>
            <w:rPr>
              <w:rFonts w:eastAsiaTheme="minorEastAsia"/>
              <w:noProof/>
            </w:rPr>
          </w:pPr>
          <w:hyperlink w:anchor="_Toc442341377" w:history="1">
            <w:r w:rsidR="00EC6AAE" w:rsidRPr="0047048C">
              <w:rPr>
                <w:rStyle w:val="Hipervnculo"/>
                <w:b/>
                <w:noProof/>
              </w:rPr>
              <w:t>3.4.1.7.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Cocina Regional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_Toc442341377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20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4"/>
            <w:rPr>
              <w:rFonts w:eastAsiaTheme="minorEastAsia"/>
              <w:noProof/>
            </w:rPr>
          </w:pPr>
          <w:hyperlink w:anchor="_Toc442341378" w:history="1">
            <w:r w:rsidR="00EC6AAE" w:rsidRPr="0047048C">
              <w:rPr>
                <w:rStyle w:val="Hipervnculo"/>
                <w:b/>
                <w:noProof/>
              </w:rPr>
              <w:t>3.4.1.8.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Cocina Nacional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_Toc442341378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21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4"/>
            <w:rPr>
              <w:rFonts w:eastAsiaTheme="minorEastAsia"/>
              <w:noProof/>
            </w:rPr>
          </w:pPr>
          <w:hyperlink w:anchor="_Toc442341379" w:history="1">
            <w:r w:rsidR="00EC6AAE" w:rsidRPr="0047048C">
              <w:rPr>
                <w:rStyle w:val="Hipervnculo"/>
                <w:b/>
                <w:noProof/>
              </w:rPr>
              <w:t>3.4.1.9.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Presentación de alimentos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_Toc442341379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22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4"/>
            <w:rPr>
              <w:rFonts w:eastAsiaTheme="minorEastAsia"/>
              <w:noProof/>
            </w:rPr>
          </w:pPr>
          <w:hyperlink w:anchor="_Toc442341380" w:history="1">
            <w:r w:rsidR="00EC6AAE" w:rsidRPr="0047048C">
              <w:rPr>
                <w:rStyle w:val="Hipervnculo"/>
                <w:b/>
                <w:noProof/>
              </w:rPr>
              <w:t>3.4.1.10.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bebidas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_Toc442341380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23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4"/>
            <w:rPr>
              <w:rFonts w:eastAsiaTheme="minorEastAsia"/>
              <w:noProof/>
            </w:rPr>
          </w:pPr>
          <w:hyperlink w:anchor="_Toc442341381" w:history="1">
            <w:r w:rsidR="00EC6AAE" w:rsidRPr="0047048C">
              <w:rPr>
                <w:rStyle w:val="Hipervnculo"/>
                <w:b/>
                <w:noProof/>
              </w:rPr>
              <w:t>3.4.1.11.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Repostería básica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_Toc442341381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24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82" w:history="1">
            <w:r w:rsidR="00EC6AAE" w:rsidRPr="0047048C">
              <w:rPr>
                <w:rStyle w:val="Hipervnculo"/>
                <w:b/>
                <w:noProof/>
              </w:rPr>
              <w:t>3.4.1.12.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Proyecto Laboral.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_Toc442341382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26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83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3.4.1.13.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Ofimática Básica.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_Toc442341383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27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84" w:history="1">
            <w:r w:rsidR="00EC6AAE" w:rsidRPr="0047048C">
              <w:rPr>
                <w:rStyle w:val="Hipervnculo"/>
                <w:b/>
                <w:noProof/>
              </w:rPr>
              <w:t>3.4.2.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>NIVEL TÉCNICO AUXILIAR.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_Toc442341384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28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85" w:history="1">
            <w:r w:rsidR="00EC6AAE" w:rsidRPr="0047048C">
              <w:rPr>
                <w:rStyle w:val="Hipervnculo"/>
                <w:b/>
                <w:noProof/>
              </w:rPr>
              <w:t>3.4.2.1.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Costos de producción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_Toc442341385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28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86" w:history="1">
            <w:r w:rsidR="00EC6AAE" w:rsidRPr="0047048C">
              <w:rPr>
                <w:rStyle w:val="Hipervnculo"/>
                <w:b/>
                <w:noProof/>
              </w:rPr>
              <w:t>3.4.2.2.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Cocina internacional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_Toc442341386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29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87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3.4.2.3.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Postres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_Toc442341387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31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88" w:history="1">
            <w:r w:rsidR="00EC6AAE" w:rsidRPr="0047048C">
              <w:rPr>
                <w:rStyle w:val="Hipervnculo"/>
                <w:rFonts w:cs="Calibri"/>
                <w:b/>
                <w:noProof/>
              </w:rPr>
              <w:t>3.4.3.3.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Repostería avanzada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_Toc442341388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32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89" w:history="1">
            <w:r w:rsidR="00EC6AAE" w:rsidRPr="0047048C">
              <w:rPr>
                <w:rStyle w:val="Hipervnculo"/>
                <w:b/>
                <w:noProof/>
              </w:rPr>
              <w:t>3.4.3.4.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Bocaditos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_Toc442341389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34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90" w:history="1">
            <w:r w:rsidR="00EC6AAE" w:rsidRPr="0047048C">
              <w:rPr>
                <w:rStyle w:val="Hipervnculo"/>
                <w:b/>
                <w:noProof/>
              </w:rPr>
              <w:t>3.4.3.5.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Espíritu emprendedor.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_Toc442341390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35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32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91" w:history="1">
            <w:r w:rsidR="00EC6AAE" w:rsidRPr="0047048C">
              <w:rPr>
                <w:rStyle w:val="Hipervnculo"/>
                <w:b/>
                <w:noProof/>
              </w:rPr>
              <w:t>3.4.3.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>NIVEL TÉCNICO MEDIO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_Toc442341391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37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92" w:history="1">
            <w:r w:rsidR="00EC6AAE" w:rsidRPr="0047048C">
              <w:rPr>
                <w:rStyle w:val="Hipervnculo"/>
                <w:b/>
                <w:noProof/>
              </w:rPr>
              <w:t>3.4.3.1.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Nutrición y dietética.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_Toc442341392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37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93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3.4.3.2.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Decoración y pastillaje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_Toc442341393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38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94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3.4.3.3.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Pastelería especializada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_Toc442341394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39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95" w:history="1">
            <w:r w:rsidR="00EC6AAE" w:rsidRPr="0047048C">
              <w:rPr>
                <w:rStyle w:val="Hipervnculo"/>
                <w:rFonts w:eastAsia="Calibri" w:cstheme="minorHAnsi"/>
                <w:b/>
                <w:noProof/>
              </w:rPr>
              <w:t>3.4.3.4.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Chocolatería y gelatina artística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_Toc442341395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40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96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3.4.3.5.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Etiqueta y protocolo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_Toc442341396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41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EC6AAE" w:rsidRDefault="004F5C47">
          <w:pPr>
            <w:pStyle w:val="TDC3"/>
            <w:tabs>
              <w:tab w:val="left" w:pos="1540"/>
              <w:tab w:val="right" w:leader="dot" w:pos="9111"/>
            </w:tabs>
            <w:rPr>
              <w:rFonts w:eastAsiaTheme="minorEastAsia"/>
              <w:noProof/>
            </w:rPr>
          </w:pPr>
          <w:hyperlink w:anchor="_Toc442341397" w:history="1">
            <w:r w:rsidR="00EC6AAE" w:rsidRPr="0047048C">
              <w:rPr>
                <w:rStyle w:val="Hipervnculo"/>
                <w:rFonts w:ascii="Calibri" w:eastAsia="Calibri" w:hAnsi="Calibri" w:cs="Calibri"/>
                <w:b/>
                <w:noProof/>
              </w:rPr>
              <w:t>3.4.3.6.</w:t>
            </w:r>
            <w:r w:rsidR="00EC6AAE">
              <w:rPr>
                <w:rFonts w:eastAsiaTheme="minorEastAsia"/>
                <w:noProof/>
              </w:rPr>
              <w:tab/>
            </w:r>
            <w:r w:rsidR="00EC6AAE" w:rsidRPr="0047048C">
              <w:rPr>
                <w:rStyle w:val="Hipervnculo"/>
                <w:b/>
                <w:noProof/>
              </w:rPr>
              <w:t xml:space="preserve">Módulo: </w:t>
            </w:r>
            <w:r w:rsidR="00EC6AAE" w:rsidRPr="0047048C">
              <w:rPr>
                <w:rStyle w:val="Hipervnculo"/>
                <w:noProof/>
              </w:rPr>
              <w:t>Emprendimiento productivo.</w:t>
            </w:r>
            <w:r w:rsidR="00EC6AAE">
              <w:rPr>
                <w:noProof/>
                <w:webHidden/>
              </w:rPr>
              <w:tab/>
            </w:r>
            <w:r w:rsidR="00EC6AAE">
              <w:rPr>
                <w:noProof/>
                <w:webHidden/>
              </w:rPr>
              <w:fldChar w:fldCharType="begin"/>
            </w:r>
            <w:r w:rsidR="00EC6AAE">
              <w:rPr>
                <w:noProof/>
                <w:webHidden/>
              </w:rPr>
              <w:instrText xml:space="preserve"> PAGEREF _Toc442341397 \h </w:instrText>
            </w:r>
            <w:r w:rsidR="00EC6AAE">
              <w:rPr>
                <w:noProof/>
                <w:webHidden/>
              </w:rPr>
            </w:r>
            <w:r w:rsidR="00EC6AAE">
              <w:rPr>
                <w:noProof/>
                <w:webHidden/>
              </w:rPr>
              <w:fldChar w:fldCharType="separate"/>
            </w:r>
            <w:r w:rsidR="00EC6AAE">
              <w:rPr>
                <w:noProof/>
                <w:webHidden/>
              </w:rPr>
              <w:t>43</w:t>
            </w:r>
            <w:r w:rsidR="00EC6AAE">
              <w:rPr>
                <w:noProof/>
                <w:webHidden/>
              </w:rPr>
              <w:fldChar w:fldCharType="end"/>
            </w:r>
          </w:hyperlink>
        </w:p>
        <w:p w:rsidR="000B713F" w:rsidRDefault="00A21458">
          <w:r>
            <w:fldChar w:fldCharType="end"/>
          </w:r>
        </w:p>
      </w:sdtContent>
    </w:sdt>
    <w:p w:rsidR="001940EB" w:rsidRDefault="001940EB" w:rsidP="00A56B47"/>
    <w:p w:rsidR="001940EB" w:rsidRDefault="001940EB" w:rsidP="00A56B47"/>
    <w:p w:rsidR="001940EB" w:rsidRDefault="001940EB" w:rsidP="00A56B47"/>
    <w:p w:rsidR="000B713F" w:rsidRDefault="000B713F" w:rsidP="00A56B47">
      <w:pPr>
        <w:sectPr w:rsidR="000B713F" w:rsidSect="00BA25DE">
          <w:footerReference w:type="default" r:id="rId9"/>
          <w:pgSz w:w="12240" w:h="15840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BA25DE" w:rsidRPr="002E78FE" w:rsidRDefault="00BA25DE" w:rsidP="00037808">
      <w:pPr>
        <w:pStyle w:val="Prrafodelista"/>
        <w:numPr>
          <w:ilvl w:val="0"/>
          <w:numId w:val="12"/>
        </w:numPr>
        <w:tabs>
          <w:tab w:val="left" w:pos="7265"/>
        </w:tabs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rFonts w:ascii="Calibri" w:hAnsi="Calibri" w:cs="Arial"/>
          <w:b/>
        </w:rPr>
      </w:pPr>
      <w:bookmarkStart w:id="1" w:name="_Toc437252980"/>
      <w:bookmarkStart w:id="2" w:name="_Toc442341358"/>
      <w:r w:rsidRPr="002E78FE">
        <w:rPr>
          <w:rFonts w:ascii="Calibri" w:hAnsi="Calibri" w:cs="Arial"/>
          <w:b/>
        </w:rPr>
        <w:lastRenderedPageBreak/>
        <w:t>INTRODUCCIÓN</w:t>
      </w:r>
      <w:bookmarkEnd w:id="1"/>
      <w:bookmarkEnd w:id="2"/>
      <w:r w:rsidRPr="002E78FE">
        <w:rPr>
          <w:rFonts w:ascii="Calibri" w:hAnsi="Calibri" w:cs="Arial"/>
          <w:b/>
        </w:rPr>
        <w:t xml:space="preserve"> </w:t>
      </w:r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La Ley Educativa “Avelino Siñani – Elizardo Pérez”, busca transformar</w:t>
      </w:r>
      <w:r w:rsidRPr="008A6766">
        <w:t xml:space="preserve"> </w:t>
      </w:r>
      <w:r w:rsidRPr="008A6766">
        <w:rPr>
          <w:rFonts w:ascii="Calibri" w:hAnsi="Calibri" w:cs="Arial"/>
        </w:rPr>
        <w:t>la educación del Sistema Educativo hacia una educación Descolonizadora, Productiva, Comunitaria, Intracultural, Intercultural y Plurilingue, definiéndose en ese marco nuevos lineamientos conceptuales, metodológicos y curriculares, en la cual los Centros de Educación Alternativa deben responder a demandas, necesidades y expectativas de la comunidad, considerando las vocaciones y potencialidades productivas del entrono local y regional , en base a la participación e involucramiento de todos los sujetos.</w:t>
      </w:r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En este contexto la Educación Técnica Productiva se constituye en uno de los principios de la Educación de Personas Jóvenes y adultas – EPJA, lo cual implica desarrollar acciones de fortalecimiento del Centro en sus distintas dimensiones para el desarrollo de una formación técnica pertinente y de calidad. </w:t>
      </w:r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En la perspectiva de fortalecer la formación técnica productiva, el proyecto Formación técnica profesional – FTP en coordinación con la</w:t>
      </w:r>
      <w:r w:rsidR="0050668D">
        <w:rPr>
          <w:rFonts w:ascii="Calibri" w:hAnsi="Calibri" w:cs="Arial"/>
        </w:rPr>
        <w:t xml:space="preserve"> Subdirección</w:t>
      </w:r>
      <w:r w:rsidRPr="008A6766">
        <w:rPr>
          <w:rFonts w:ascii="Calibri" w:hAnsi="Calibri" w:cs="Arial"/>
        </w:rPr>
        <w:t xml:space="preserve"> de Educación Alternativa y Especial de Chuquisaca</w:t>
      </w:r>
      <w:r w:rsidR="00CA135A">
        <w:rPr>
          <w:rFonts w:ascii="Calibri" w:hAnsi="Calibri" w:cs="Arial"/>
        </w:rPr>
        <w:t>,</w:t>
      </w:r>
      <w:r w:rsidRPr="008A6766">
        <w:rPr>
          <w:rFonts w:ascii="Calibri" w:hAnsi="Calibri" w:cs="Arial"/>
        </w:rPr>
        <w:t xml:space="preserve"> ha </w:t>
      </w:r>
      <w:r>
        <w:rPr>
          <w:rFonts w:ascii="Calibri" w:hAnsi="Calibri" w:cs="Arial"/>
        </w:rPr>
        <w:t xml:space="preserve">impulsado talleres para la </w:t>
      </w:r>
      <w:r w:rsidRPr="008A6766">
        <w:rPr>
          <w:rFonts w:ascii="Calibri" w:hAnsi="Calibri" w:cs="Arial"/>
        </w:rPr>
        <w:t>construcción de diseños curriculares de las especialidades técnicas de Confección de Ropa Deportiva y de Trabajo, Confección de Ropa Casual y de fiesta, Confección de Ropa Típica, Gastronomía y alimentación y Apicultura, el mismo con la amplia participación de facilitadores/as de las distintas especialidades técnicas de Chuquisaca, Cono Sur de Coc</w:t>
      </w:r>
      <w:r>
        <w:rPr>
          <w:rFonts w:ascii="Calibri" w:hAnsi="Calibri" w:cs="Arial"/>
        </w:rPr>
        <w:t xml:space="preserve">habamba y Valles de Santa Cruz, espacio en el </w:t>
      </w:r>
      <w:r w:rsidRPr="008A6766">
        <w:rPr>
          <w:rFonts w:ascii="Calibri" w:hAnsi="Calibri" w:cs="Arial"/>
        </w:rPr>
        <w:t xml:space="preserve">cual </w:t>
      </w:r>
      <w:r>
        <w:rPr>
          <w:rFonts w:ascii="Calibri" w:hAnsi="Calibri" w:cs="Arial"/>
        </w:rPr>
        <w:t xml:space="preserve">se han </w:t>
      </w:r>
      <w:r w:rsidRPr="008A6766">
        <w:rPr>
          <w:rFonts w:ascii="Calibri" w:hAnsi="Calibri" w:cs="Arial"/>
        </w:rPr>
        <w:t>defini</w:t>
      </w:r>
      <w:r>
        <w:rPr>
          <w:rFonts w:ascii="Calibri" w:hAnsi="Calibri" w:cs="Arial"/>
        </w:rPr>
        <w:t xml:space="preserve">do </w:t>
      </w:r>
      <w:r w:rsidRPr="008A6766">
        <w:rPr>
          <w:rFonts w:ascii="Calibri" w:hAnsi="Calibri" w:cs="Arial"/>
        </w:rPr>
        <w:t xml:space="preserve">perfiles de egreso para los Niveles Técnico Básico, Técnico Auxiliar y Técnico Medio, unificación de las mallas curriculares, identificación de contenidos y organización modular, bajo los lineamientos del Modelo Educativo Sociocomunitario Productivo y Currículo Base de la EPJA. </w:t>
      </w:r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El presente trabajo tiene la finalidad de apoyar a la actividad formativa que desarrollan los facilitadores/as de carreras técnicas de los Centros, por lo que se considera como una propuesta que debe ser adecuada a las características socioculturales y productivas de cada contexto local y regional, así como a las características y actividades de los Proyectos Socioproductivos de los diferentes Centros de Educación Alternativa.  </w:t>
      </w:r>
    </w:p>
    <w:p w:rsidR="00BA25DE" w:rsidRDefault="00BA25DE" w:rsidP="0003780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37"/>
        <w:jc w:val="both"/>
        <w:outlineLvl w:val="0"/>
        <w:rPr>
          <w:rFonts w:ascii="Calibri" w:hAnsi="Calibri" w:cs="Arial"/>
          <w:b/>
        </w:rPr>
      </w:pPr>
      <w:bookmarkStart w:id="3" w:name="_Toc437252981"/>
      <w:bookmarkStart w:id="4" w:name="_Toc442341359"/>
      <w:r w:rsidRPr="002E78FE">
        <w:rPr>
          <w:rFonts w:ascii="Calibri" w:hAnsi="Calibri" w:cs="Arial"/>
          <w:b/>
        </w:rPr>
        <w:t>METODOLOGÍA DE CONSTRUCCIÓN DEL DISEÑO CURRICULAR</w:t>
      </w:r>
      <w:bookmarkEnd w:id="3"/>
      <w:bookmarkEnd w:id="4"/>
      <w:r w:rsidRPr="002E78FE">
        <w:rPr>
          <w:rFonts w:ascii="Calibri" w:hAnsi="Calibri" w:cs="Arial"/>
          <w:b/>
        </w:rPr>
        <w:t xml:space="preserve"> </w:t>
      </w:r>
    </w:p>
    <w:p w:rsidR="00BA25DE" w:rsidRPr="002E78FE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BA25DE" w:rsidRPr="002E78FE" w:rsidRDefault="00BA25DE" w:rsidP="0003780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426"/>
        <w:jc w:val="both"/>
        <w:outlineLvl w:val="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</w:t>
      </w:r>
      <w:bookmarkStart w:id="5" w:name="_Toc437252982"/>
      <w:bookmarkStart w:id="6" w:name="_Toc442341360"/>
      <w:r>
        <w:rPr>
          <w:rFonts w:ascii="Calibri" w:hAnsi="Calibri" w:cs="Arial"/>
          <w:b/>
        </w:rPr>
        <w:t>Marco Normativo</w:t>
      </w:r>
      <w:bookmarkEnd w:id="5"/>
      <w:bookmarkEnd w:id="6"/>
      <w:r>
        <w:rPr>
          <w:rFonts w:ascii="Calibri" w:hAnsi="Calibri" w:cs="Arial"/>
          <w:b/>
        </w:rPr>
        <w:t xml:space="preserve"> </w:t>
      </w:r>
    </w:p>
    <w:p w:rsidR="00BA25DE" w:rsidRPr="005016A9" w:rsidRDefault="00BA25DE" w:rsidP="00BA25D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Los </w:t>
      </w:r>
      <w:r w:rsidRPr="005016A9">
        <w:rPr>
          <w:rFonts w:ascii="Calibri" w:hAnsi="Calibri" w:cs="Arial"/>
        </w:rPr>
        <w:t xml:space="preserve">documentos de referencia que han orientado la construcción </w:t>
      </w:r>
      <w:r>
        <w:rPr>
          <w:rFonts w:ascii="Calibri" w:hAnsi="Calibri" w:cs="Arial"/>
        </w:rPr>
        <w:t xml:space="preserve">del presente documento han sido los siguientes: </w:t>
      </w:r>
    </w:p>
    <w:p w:rsidR="00BA25DE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 xml:space="preserve">El Currículo Base de la Educación de Personas Jóvenes y Adultas – EPJA, </w:t>
      </w:r>
    </w:p>
    <w:p w:rsidR="00BA25DE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</w:t>
      </w:r>
      <w:r w:rsidRPr="005016A9">
        <w:rPr>
          <w:rFonts w:ascii="Calibri" w:hAnsi="Calibri" w:cs="Arial"/>
        </w:rPr>
        <w:t>nidades de Formación del Programa de Formación Complementaria de maestros/as</w:t>
      </w:r>
      <w:r>
        <w:rPr>
          <w:rFonts w:ascii="Calibri" w:hAnsi="Calibri" w:cs="Arial"/>
        </w:rPr>
        <w:t xml:space="preserve">– PROFOCOM. </w:t>
      </w:r>
    </w:p>
    <w:p w:rsidR="00BA25DE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Resolución</w:t>
      </w:r>
      <w:r>
        <w:rPr>
          <w:rFonts w:ascii="Calibri" w:hAnsi="Calibri" w:cs="Arial"/>
        </w:rPr>
        <w:t xml:space="preserve"> Ministerial </w:t>
      </w:r>
      <w:r w:rsidRPr="005016A9">
        <w:rPr>
          <w:rFonts w:ascii="Calibri" w:hAnsi="Calibri" w:cs="Arial"/>
        </w:rPr>
        <w:t xml:space="preserve">873 </w:t>
      </w:r>
      <w:r>
        <w:rPr>
          <w:rFonts w:ascii="Calibri" w:hAnsi="Calibri" w:cs="Arial"/>
        </w:rPr>
        <w:t>“</w:t>
      </w:r>
      <w:r w:rsidRPr="005016A9">
        <w:rPr>
          <w:rFonts w:ascii="Calibri" w:hAnsi="Calibri" w:cs="Arial"/>
        </w:rPr>
        <w:t>Reglamento de Certificación de la Formación Técnica Tecnoló</w:t>
      </w:r>
      <w:r>
        <w:rPr>
          <w:rFonts w:ascii="Calibri" w:hAnsi="Calibri" w:cs="Arial"/>
        </w:rPr>
        <w:t>gica Productiva y Humanística en e</w:t>
      </w:r>
      <w:r w:rsidRPr="005016A9">
        <w:rPr>
          <w:rFonts w:ascii="Calibri" w:hAnsi="Calibri" w:cs="Arial"/>
        </w:rPr>
        <w:t>l ámbito de Educación Alternativa</w:t>
      </w:r>
      <w:r>
        <w:rPr>
          <w:rFonts w:ascii="Calibri" w:hAnsi="Calibri" w:cs="Arial"/>
        </w:rPr>
        <w:t xml:space="preserve">”. </w:t>
      </w:r>
    </w:p>
    <w:p w:rsidR="00BA25DE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Planes y Programas del Ministerio de Educación</w:t>
      </w:r>
      <w:r>
        <w:rPr>
          <w:rFonts w:ascii="Calibri" w:hAnsi="Calibri" w:cs="Arial"/>
        </w:rPr>
        <w:t>.</w:t>
      </w:r>
    </w:p>
    <w:p w:rsidR="00BA25DE" w:rsidRDefault="00BA25DE" w:rsidP="0003780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709" w:hanging="491"/>
        <w:jc w:val="both"/>
        <w:outlineLvl w:val="1"/>
        <w:rPr>
          <w:rFonts w:ascii="Calibri" w:hAnsi="Calibri" w:cs="Arial"/>
          <w:b/>
        </w:rPr>
      </w:pPr>
      <w:bookmarkStart w:id="7" w:name="_Toc437252983"/>
      <w:bookmarkStart w:id="8" w:name="_Toc442341361"/>
      <w:r w:rsidRPr="005016A9">
        <w:rPr>
          <w:rFonts w:ascii="Calibri" w:hAnsi="Calibri" w:cs="Arial"/>
          <w:b/>
        </w:rPr>
        <w:lastRenderedPageBreak/>
        <w:t>Lineamientos</w:t>
      </w:r>
      <w:r>
        <w:rPr>
          <w:rFonts w:ascii="Calibri" w:hAnsi="Calibri" w:cs="Arial"/>
          <w:b/>
        </w:rPr>
        <w:t xml:space="preserve"> del Modelo Educativo Sociocomunitario Productivo </w:t>
      </w:r>
      <w:r w:rsidRPr="005016A9">
        <w:rPr>
          <w:rFonts w:ascii="Calibri" w:hAnsi="Calibri" w:cs="Arial"/>
          <w:b/>
        </w:rPr>
        <w:t>:</w:t>
      </w:r>
      <w:bookmarkEnd w:id="7"/>
      <w:bookmarkEnd w:id="8"/>
      <w:r w:rsidRPr="005016A9">
        <w:rPr>
          <w:rFonts w:ascii="Calibri" w:hAnsi="Calibri" w:cs="Arial"/>
          <w:b/>
        </w:rPr>
        <w:t xml:space="preserve"> </w:t>
      </w:r>
    </w:p>
    <w:p w:rsidR="00BA25DE" w:rsidRPr="005016A9" w:rsidRDefault="00BA25DE" w:rsidP="00BA25DE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</w:rPr>
      </w:pPr>
    </w:p>
    <w:p w:rsidR="00BA25DE" w:rsidRPr="008A6766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El objetivo de la formación técnica</w:t>
      </w:r>
      <w:r>
        <w:rPr>
          <w:rFonts w:ascii="Calibri" w:hAnsi="Calibri" w:cs="Arial"/>
        </w:rPr>
        <w:t xml:space="preserve">, orientada </w:t>
      </w:r>
      <w:r w:rsidRPr="008A6766">
        <w:rPr>
          <w:rFonts w:ascii="Calibri" w:hAnsi="Calibri" w:cs="Arial"/>
        </w:rPr>
        <w:t xml:space="preserve">al desarrollo de una formación integral específica y especializada en lo técnico humanístico, de acuerdo a vocaciones y potencialidades territoriales para un desempeño óptimo en cualquier contexto socioproductivo.    </w:t>
      </w:r>
    </w:p>
    <w:p w:rsidR="00BA25DE" w:rsidRPr="008A6766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Definición de l</w:t>
      </w:r>
      <w:r w:rsidRPr="008A6766">
        <w:rPr>
          <w:rFonts w:ascii="Calibri" w:hAnsi="Calibri" w:cs="Arial"/>
        </w:rPr>
        <w:t>os niveles de formación</w:t>
      </w:r>
      <w:r>
        <w:rPr>
          <w:rFonts w:ascii="Calibri" w:hAnsi="Calibri" w:cs="Arial"/>
        </w:rPr>
        <w:t xml:space="preserve">: </w:t>
      </w:r>
      <w:r w:rsidRPr="008A6766">
        <w:rPr>
          <w:rFonts w:ascii="Calibri" w:hAnsi="Calibri" w:cs="Arial"/>
        </w:rPr>
        <w:t xml:space="preserve">Técnico Básico, Técnico Auxiliar y Técnico Medio </w:t>
      </w:r>
    </w:p>
    <w:p w:rsidR="00BA25DE" w:rsidRPr="008A6766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8A6766">
        <w:rPr>
          <w:rFonts w:ascii="Calibri" w:hAnsi="Calibri" w:cs="Arial"/>
        </w:rPr>
        <w:t>aracterísticas de los perfiles de egresados/as de Educación Técnica: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</w:t>
      </w:r>
      <w:r>
        <w:rPr>
          <w:rFonts w:ascii="Calibri" w:hAnsi="Calibri" w:cs="Arial"/>
        </w:rPr>
        <w:t xml:space="preserve">del Nivel Técnico Básico deben contar con </w:t>
      </w:r>
      <w:r w:rsidRPr="008A6766">
        <w:rPr>
          <w:rFonts w:ascii="Calibri" w:hAnsi="Calibri" w:cs="Arial"/>
        </w:rPr>
        <w:t xml:space="preserve">conocimientos, habilidades y destrezas básicas de la especialidad, en complementariedad con los saberes, conocimientos y experiencias de vida,  por lo que están preparados para realizar trabajos básicos, elementales y específicos en el proceso productivo. 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del Nivel Técnico Auxiliar cuentan con conocimientos, habilidades y destrezas integrales, complementarias de la especialidad, por lo que están preparados para realizar trabajos integrales y diversificados en el proceso productivo con mayor precisión. 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Egresados del Nivel Técnico Medio cuentan con conocimientos, habilidades y destrezas integrales y complejas de especialidad y están preparados  para establecer emprendimientos productivos.  </w:t>
      </w:r>
    </w:p>
    <w:p w:rsidR="00BA25DE" w:rsidRPr="008A6766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Organización de la malla curricular</w:t>
      </w:r>
      <w:r>
        <w:rPr>
          <w:rFonts w:ascii="Calibri" w:hAnsi="Calibri" w:cs="Arial"/>
        </w:rPr>
        <w:t xml:space="preserve">,  para lo cual se establece </w:t>
      </w:r>
      <w:r w:rsidRPr="008A6766">
        <w:rPr>
          <w:rFonts w:ascii="Calibri" w:hAnsi="Calibri" w:cs="Arial"/>
        </w:rPr>
        <w:t xml:space="preserve">Campos de Saberes y Conocimientos y Áreas de Saberes y Conocimientos y módulos. </w:t>
      </w:r>
    </w:p>
    <w:p w:rsidR="00BA25DE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Carga Horaria para la formación Técnica Productiva: </w:t>
      </w:r>
    </w:p>
    <w:p w:rsidR="00BA25DE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Técnico Básico:</w:t>
      </w:r>
      <w:r>
        <w:rPr>
          <w:rFonts w:ascii="Calibri" w:hAnsi="Calibri" w:cs="Arial"/>
        </w:rPr>
        <w:tab/>
        <w:t xml:space="preserve">   800 horas </w:t>
      </w:r>
    </w:p>
    <w:p w:rsidR="00BA25DE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Técnico Auxiliar: </w:t>
      </w:r>
      <w:r>
        <w:rPr>
          <w:rFonts w:ascii="Calibri" w:hAnsi="Calibri" w:cs="Arial"/>
        </w:rPr>
        <w:tab/>
        <w:t xml:space="preserve">1200 horas 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>Técnico Medio</w:t>
      </w:r>
      <w:r>
        <w:rPr>
          <w:rFonts w:ascii="Calibri" w:hAnsi="Calibri" w:cs="Arial"/>
        </w:rPr>
        <w:t xml:space="preserve">:  </w:t>
      </w:r>
      <w:r>
        <w:rPr>
          <w:rFonts w:ascii="Calibri" w:hAnsi="Calibri" w:cs="Arial"/>
        </w:rPr>
        <w:tab/>
        <w:t xml:space="preserve">2000 horas </w:t>
      </w:r>
      <w:r w:rsidRPr="008A6766">
        <w:rPr>
          <w:rFonts w:ascii="Calibri" w:hAnsi="Calibri" w:cs="Arial"/>
        </w:rPr>
        <w:t xml:space="preserve"> </w:t>
      </w:r>
    </w:p>
    <w:p w:rsidR="00BA25DE" w:rsidRDefault="00BA25DE" w:rsidP="00037808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Elementos que deben contemplar </w:t>
      </w:r>
      <w:r w:rsidRPr="008A6766">
        <w:rPr>
          <w:rFonts w:ascii="Calibri" w:hAnsi="Calibri" w:cs="Arial"/>
        </w:rPr>
        <w:t>los módulos curriculares: objetivo holístico, contenidos, orientaciones metodológicas, evalu</w:t>
      </w:r>
      <w:r w:rsidRPr="00C2760F">
        <w:rPr>
          <w:rFonts w:ascii="Calibri" w:hAnsi="Calibri" w:cs="Arial"/>
        </w:rPr>
        <w:t xml:space="preserve">ación </w:t>
      </w:r>
      <w:r w:rsidRPr="008A6766">
        <w:rPr>
          <w:rFonts w:ascii="Calibri" w:hAnsi="Calibri" w:cs="Arial"/>
        </w:rPr>
        <w:t xml:space="preserve">y producto. </w:t>
      </w:r>
    </w:p>
    <w:p w:rsidR="00BA25DE" w:rsidRPr="003C08E9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b/>
        </w:rPr>
      </w:pPr>
    </w:p>
    <w:p w:rsidR="00BA25DE" w:rsidRPr="002E78FE" w:rsidRDefault="00BA25DE" w:rsidP="0003780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567" w:hanging="284"/>
        <w:jc w:val="both"/>
        <w:outlineLvl w:val="1"/>
        <w:rPr>
          <w:rFonts w:ascii="Calibri" w:hAnsi="Calibri" w:cs="Arial"/>
          <w:b/>
        </w:rPr>
      </w:pPr>
      <w:bookmarkStart w:id="9" w:name="_Toc437252984"/>
      <w:bookmarkStart w:id="10" w:name="_Toc442341362"/>
      <w:r>
        <w:rPr>
          <w:rFonts w:ascii="Calibri" w:hAnsi="Calibri" w:cs="Arial"/>
          <w:b/>
        </w:rPr>
        <w:t>Proceso de c</w:t>
      </w:r>
      <w:r w:rsidRPr="003C08E9">
        <w:rPr>
          <w:rFonts w:ascii="Calibri" w:hAnsi="Calibri" w:cs="Arial"/>
          <w:b/>
        </w:rPr>
        <w:t>onstrucción</w:t>
      </w:r>
      <w:r>
        <w:rPr>
          <w:rFonts w:ascii="Calibri" w:hAnsi="Calibri" w:cs="Arial"/>
          <w:b/>
        </w:rPr>
        <w:t xml:space="preserve"> </w:t>
      </w:r>
      <w:r w:rsidRPr="002E78FE">
        <w:rPr>
          <w:rFonts w:ascii="Calibri" w:hAnsi="Calibri" w:cs="Arial"/>
          <w:b/>
        </w:rPr>
        <w:t>del diseño curricular</w:t>
      </w:r>
      <w:bookmarkEnd w:id="9"/>
      <w:bookmarkEnd w:id="10"/>
    </w:p>
    <w:p w:rsidR="00BA25DE" w:rsidRPr="008A6766" w:rsidRDefault="00BA25DE" w:rsidP="00BA25DE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 base al Marco Normativo y sus lineamientos </w:t>
      </w:r>
      <w:r w:rsidRPr="008A6766">
        <w:rPr>
          <w:rFonts w:ascii="Calibri" w:hAnsi="Calibri" w:cs="Arial"/>
        </w:rPr>
        <w:t>se ha</w:t>
      </w:r>
      <w:r>
        <w:rPr>
          <w:rFonts w:ascii="Calibri" w:hAnsi="Calibri" w:cs="Arial"/>
        </w:rPr>
        <w:t xml:space="preserve">n </w:t>
      </w:r>
      <w:r w:rsidRPr="008A6766">
        <w:rPr>
          <w:rFonts w:ascii="Calibri" w:hAnsi="Calibri" w:cs="Arial"/>
        </w:rPr>
        <w:t>desarrollado actividades construcción participativa</w:t>
      </w:r>
      <w:r>
        <w:rPr>
          <w:rFonts w:ascii="Calibri" w:hAnsi="Calibri" w:cs="Arial"/>
        </w:rPr>
        <w:t xml:space="preserve"> del diseño curricular en las siguientes etapas: con</w:t>
      </w:r>
      <w:r w:rsidRPr="008A6766">
        <w:rPr>
          <w:rFonts w:ascii="Calibri" w:hAnsi="Calibri" w:cs="Arial"/>
        </w:rPr>
        <w:t xml:space="preserve"> facilitadores/as de cinco carreras técnicas: </w:t>
      </w:r>
    </w:p>
    <w:p w:rsidR="00BA25DE" w:rsidRPr="005016A9" w:rsidRDefault="00BA25DE" w:rsidP="0003780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  <w:b/>
        </w:rPr>
        <w:t>Talleres con facilitadore</w:t>
      </w:r>
      <w:r>
        <w:rPr>
          <w:rFonts w:ascii="Calibri" w:hAnsi="Calibri" w:cs="Arial"/>
          <w:b/>
        </w:rPr>
        <w:t>s/as de las carreras Técnicas:</w:t>
      </w:r>
    </w:p>
    <w:p w:rsidR="00BA25DE" w:rsidRPr="005016A9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851"/>
        <w:jc w:val="both"/>
        <w:rPr>
          <w:rFonts w:ascii="Calibri" w:hAnsi="Calibri" w:cs="Arial"/>
        </w:rPr>
      </w:pPr>
      <w:r w:rsidRPr="005016A9">
        <w:rPr>
          <w:rFonts w:ascii="Calibri" w:hAnsi="Calibri" w:cs="Arial"/>
        </w:rPr>
        <w:t>Los talleres se ha</w:t>
      </w:r>
      <w:r>
        <w:rPr>
          <w:rFonts w:ascii="Calibri" w:hAnsi="Calibri" w:cs="Arial"/>
        </w:rPr>
        <w:t xml:space="preserve">n desarrollado con facilitadores/as de 40 Centros de Educación Alternativa de Chuquisaca, Cono Sur de Cochabamba y Valles de Santa Cruz  de las siguientes especialidades: 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Deportiva y de Trabajo, 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Casual y de fiesta, 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Confección de Ropa Típica 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Gastronomía y alimentación </w:t>
      </w:r>
    </w:p>
    <w:p w:rsidR="00BA25DE" w:rsidRPr="008A6766" w:rsidRDefault="00BA25DE" w:rsidP="0003780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1134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</w:rPr>
        <w:t xml:space="preserve">Apicultura </w:t>
      </w:r>
    </w:p>
    <w:p w:rsidR="00BA25DE" w:rsidRPr="00277C98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Arial"/>
        </w:rPr>
      </w:pPr>
    </w:p>
    <w:p w:rsidR="00BA25DE" w:rsidRPr="00F55A2B" w:rsidRDefault="00BA25DE" w:rsidP="00037808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8A6766">
        <w:rPr>
          <w:rFonts w:ascii="Calibri" w:hAnsi="Calibri" w:cs="Arial"/>
          <w:b/>
        </w:rPr>
        <w:lastRenderedPageBreak/>
        <w:t>T</w:t>
      </w:r>
      <w:r>
        <w:rPr>
          <w:rFonts w:ascii="Calibri" w:hAnsi="Calibri" w:cs="Arial"/>
          <w:b/>
        </w:rPr>
        <w:t xml:space="preserve">rabajo de comisiones: </w:t>
      </w:r>
    </w:p>
    <w:p w:rsidR="00BA25DE" w:rsidRPr="00F55A2B" w:rsidRDefault="00BA25DE" w:rsidP="00BA25DE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Calibri" w:hAnsi="Calibri" w:cs="Arial"/>
        </w:rPr>
      </w:pPr>
      <w:r w:rsidRPr="00F55A2B">
        <w:rPr>
          <w:rFonts w:ascii="Calibri" w:hAnsi="Calibri" w:cs="Arial"/>
        </w:rPr>
        <w:t xml:space="preserve">En base a los insumos trabajados en los talleres a través de comisiones pequeñas </w:t>
      </w:r>
      <w:r>
        <w:rPr>
          <w:rFonts w:ascii="Calibri" w:hAnsi="Calibri" w:cs="Arial"/>
        </w:rPr>
        <w:t xml:space="preserve">por especialidades técnicas </w:t>
      </w:r>
      <w:r w:rsidRPr="00F55A2B">
        <w:rPr>
          <w:rFonts w:ascii="Calibri" w:hAnsi="Calibri" w:cs="Arial"/>
        </w:rPr>
        <w:t xml:space="preserve">se ha realizado la revisión y conclusión del documento de diseño curricular. </w:t>
      </w:r>
      <w:r>
        <w:rPr>
          <w:rFonts w:ascii="Calibri" w:hAnsi="Calibri" w:cs="Arial"/>
        </w:rPr>
        <w:t xml:space="preserve"> </w:t>
      </w:r>
    </w:p>
    <w:p w:rsidR="00BA25DE" w:rsidRPr="008A6766" w:rsidRDefault="00BA25DE" w:rsidP="00BA25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</w:rPr>
      </w:pPr>
      <w:r w:rsidRPr="009901EF">
        <w:rPr>
          <w:rFonts w:ascii="Calibri" w:hAnsi="Calibri" w:cs="Arial"/>
        </w:rPr>
        <w:t>Los talleres con los facilitadores y el trabajo de comisiones ha permitido la constru</w:t>
      </w:r>
      <w:r>
        <w:rPr>
          <w:rFonts w:ascii="Calibri" w:hAnsi="Calibri" w:cs="Arial"/>
        </w:rPr>
        <w:t>cción de los perfiles de salida:</w:t>
      </w:r>
      <w:r w:rsidRPr="009901EF">
        <w:rPr>
          <w:rFonts w:ascii="Calibri" w:hAnsi="Calibri" w:cs="Arial"/>
        </w:rPr>
        <w:t xml:space="preserve"> Técnico Básico, Técnico Auxiliar</w:t>
      </w:r>
      <w:r w:rsidRPr="008A6766">
        <w:rPr>
          <w:rFonts w:ascii="Calibri" w:hAnsi="Calibri" w:cs="Arial"/>
        </w:rPr>
        <w:t xml:space="preserve"> y Técnico Medio</w:t>
      </w:r>
      <w:r>
        <w:rPr>
          <w:rFonts w:ascii="Calibri" w:hAnsi="Calibri" w:cs="Arial"/>
        </w:rPr>
        <w:t>; m</w:t>
      </w:r>
      <w:r w:rsidRPr="008A6766">
        <w:rPr>
          <w:rFonts w:ascii="Calibri" w:hAnsi="Calibri" w:cs="Arial"/>
        </w:rPr>
        <w:t>alla curricular</w:t>
      </w:r>
      <w:r>
        <w:rPr>
          <w:rFonts w:ascii="Calibri" w:hAnsi="Calibri" w:cs="Arial"/>
        </w:rPr>
        <w:t>, mapa de contenidos y p</w:t>
      </w:r>
      <w:r w:rsidRPr="008A6766">
        <w:rPr>
          <w:rFonts w:ascii="Calibri" w:hAnsi="Calibri" w:cs="Arial"/>
        </w:rPr>
        <w:t>lanificación de los módulos curriculares</w:t>
      </w:r>
      <w:r>
        <w:rPr>
          <w:rFonts w:ascii="Calibri" w:hAnsi="Calibri" w:cs="Arial"/>
        </w:rPr>
        <w:t xml:space="preserve">. </w:t>
      </w:r>
      <w:r w:rsidRPr="008A6766">
        <w:rPr>
          <w:rFonts w:ascii="Calibri" w:hAnsi="Calibri" w:cs="Arial"/>
        </w:rPr>
        <w:t xml:space="preserve">  </w:t>
      </w:r>
    </w:p>
    <w:p w:rsidR="00BA25DE" w:rsidRDefault="00BA25DE" w:rsidP="00BA25DE">
      <w:pPr>
        <w:pStyle w:val="Prrafodelista"/>
        <w:autoSpaceDE w:val="0"/>
        <w:autoSpaceDN w:val="0"/>
        <w:adjustRightInd w:val="0"/>
        <w:spacing w:line="276" w:lineRule="auto"/>
        <w:ind w:left="1068"/>
        <w:jc w:val="both"/>
        <w:rPr>
          <w:rFonts w:ascii="Calibri" w:hAnsi="Calibri" w:cs="Arial"/>
        </w:rPr>
      </w:pPr>
    </w:p>
    <w:p w:rsidR="00BA25DE" w:rsidRPr="00BA789E" w:rsidRDefault="00BA25DE" w:rsidP="0003780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426" w:hanging="437"/>
        <w:jc w:val="both"/>
        <w:outlineLvl w:val="0"/>
        <w:rPr>
          <w:rFonts w:ascii="Calibri" w:hAnsi="Calibri" w:cs="Arial"/>
          <w:b/>
        </w:rPr>
      </w:pPr>
      <w:bookmarkStart w:id="11" w:name="_Toc437252985"/>
      <w:bookmarkStart w:id="12" w:name="_Toc442341363"/>
      <w:r w:rsidRPr="00BA789E">
        <w:rPr>
          <w:rFonts w:ascii="Calibri" w:hAnsi="Calibri" w:cs="Arial"/>
          <w:b/>
        </w:rPr>
        <w:t xml:space="preserve">DISEÑO CURRICULAR DE LA CARRERA TÉCNICA DE </w:t>
      </w:r>
      <w:r w:rsidR="00123935">
        <w:rPr>
          <w:rFonts w:ascii="Calibri" w:hAnsi="Calibri" w:cs="Arial"/>
          <w:b/>
        </w:rPr>
        <w:t>GASTRONOMIA Y ALIMENTACIÓN</w:t>
      </w:r>
      <w:bookmarkEnd w:id="11"/>
      <w:r w:rsidR="006A7DEF" w:rsidRPr="00BA789E">
        <w:rPr>
          <w:rFonts w:ascii="Calibri" w:hAnsi="Calibri" w:cs="Arial"/>
          <w:b/>
        </w:rPr>
        <w:t>.</w:t>
      </w:r>
      <w:bookmarkEnd w:id="12"/>
    </w:p>
    <w:p w:rsidR="007A25B6" w:rsidRPr="007A25B6" w:rsidRDefault="007A25B6" w:rsidP="007A25B6">
      <w:pPr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  <w:r w:rsidRPr="007A25B6">
        <w:rPr>
          <w:rFonts w:cs="Arial"/>
        </w:rPr>
        <w:t xml:space="preserve">La formación técnica está orientada a desarrollar habilidades, destrezas, conocimientos y valores de manera integral y holística en hombres y mujeres mayores de 15 años, partiendo de sus saberes, conocimientos y vivencias; en este sentido  </w:t>
      </w:r>
      <w:r>
        <w:rPr>
          <w:rFonts w:cs="Arial"/>
        </w:rPr>
        <w:t xml:space="preserve">la carrera técnica tiene el siguiente objetivo: </w:t>
      </w:r>
    </w:p>
    <w:p w:rsidR="007A25B6" w:rsidRPr="007A25B6" w:rsidRDefault="007A25B6" w:rsidP="007A25B6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</w:rPr>
      </w:pPr>
    </w:p>
    <w:p w:rsidR="00BA25DE" w:rsidRPr="00BA789E" w:rsidRDefault="00BA25DE" w:rsidP="0003780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ind w:left="567"/>
        <w:jc w:val="both"/>
        <w:outlineLvl w:val="1"/>
        <w:rPr>
          <w:rFonts w:cs="Arial"/>
        </w:rPr>
      </w:pPr>
      <w:bookmarkStart w:id="13" w:name="_Toc437252986"/>
      <w:bookmarkStart w:id="14" w:name="_Toc442341364"/>
      <w:r w:rsidRPr="00BA789E">
        <w:rPr>
          <w:rFonts w:ascii="Calibri" w:hAnsi="Calibri" w:cs="Arial"/>
          <w:b/>
        </w:rPr>
        <w:t xml:space="preserve">Objetivo de la Carrera Técnica de </w:t>
      </w:r>
      <w:bookmarkEnd w:id="13"/>
      <w:r w:rsidR="00123935">
        <w:rPr>
          <w:rFonts w:ascii="Calibri" w:hAnsi="Calibri" w:cs="Arial"/>
          <w:b/>
        </w:rPr>
        <w:t>Gastronomía y alimentación</w:t>
      </w:r>
      <w:r w:rsidR="006A7DEF" w:rsidRPr="00BA789E">
        <w:rPr>
          <w:rFonts w:ascii="Calibri" w:hAnsi="Calibri" w:cs="Arial"/>
          <w:b/>
        </w:rPr>
        <w:t>.</w:t>
      </w:r>
      <w:bookmarkEnd w:id="14"/>
    </w:p>
    <w:p w:rsidR="00BA25DE" w:rsidRPr="00BA789E" w:rsidRDefault="00BA25DE" w:rsidP="00BA25DE">
      <w:pPr>
        <w:pStyle w:val="Prrafodelista"/>
        <w:autoSpaceDE w:val="0"/>
        <w:autoSpaceDN w:val="0"/>
        <w:adjustRightInd w:val="0"/>
        <w:spacing w:after="0" w:line="276" w:lineRule="auto"/>
        <w:ind w:left="567"/>
        <w:jc w:val="both"/>
        <w:rPr>
          <w:rFonts w:cs="Arial"/>
        </w:rPr>
      </w:pPr>
    </w:p>
    <w:p w:rsidR="00123935" w:rsidRDefault="00123935" w:rsidP="003F52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Arial"/>
          <w:bCs/>
          <w:iCs/>
          <w:sz w:val="20"/>
          <w:szCs w:val="20"/>
          <w:lang w:val="es-MX" w:eastAsia="es-MX"/>
        </w:rPr>
      </w:pPr>
      <w:r w:rsidRPr="00123935">
        <w:rPr>
          <w:i/>
        </w:rPr>
        <w:t>Elabora</w:t>
      </w:r>
      <w:r w:rsidR="0050668D">
        <w:rPr>
          <w:i/>
        </w:rPr>
        <w:t xml:space="preserve">mos </w:t>
      </w:r>
      <w:r w:rsidRPr="00123935">
        <w:rPr>
          <w:i/>
        </w:rPr>
        <w:t>con responsabilidad, variedad de productos culinarios, repostería y panificación, aplicando técnicas  y procesos de preparación, manipulación de alimentos, utilización de equipos y utensilios bajo normas de higiene y calidad, articulando  conocimientos y saberes culturales regionales con proyección a la generación de emprendimientos productivos que aseguren el sustento económico de las familias y comunidad.</w:t>
      </w:r>
    </w:p>
    <w:p w:rsidR="003F52B6" w:rsidRPr="003F52B6" w:rsidRDefault="003F52B6" w:rsidP="003F52B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Arial"/>
          <w:bCs/>
          <w:iCs/>
          <w:sz w:val="20"/>
          <w:szCs w:val="20"/>
          <w:lang w:val="es-MX" w:eastAsia="es-MX"/>
        </w:rPr>
      </w:pPr>
    </w:p>
    <w:p w:rsidR="00BA25DE" w:rsidRDefault="00BA25DE" w:rsidP="003F52B6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cs="Arial"/>
          <w:b/>
        </w:rPr>
      </w:pPr>
      <w:bookmarkStart w:id="15" w:name="_Toc437252987"/>
      <w:bookmarkStart w:id="16" w:name="_Toc442341365"/>
      <w:r>
        <w:rPr>
          <w:rFonts w:eastAsia="Calibri" w:cs="Calibri-Bold"/>
          <w:b/>
          <w:bCs/>
        </w:rPr>
        <w:t>Perfil del(a) Egresado(a) de la especialidad técnica d</w:t>
      </w:r>
      <w:r w:rsidRPr="009935C9">
        <w:rPr>
          <w:rFonts w:eastAsia="Calibri" w:cs="Calibri-Bold"/>
          <w:b/>
          <w:bCs/>
        </w:rPr>
        <w:t xml:space="preserve">e </w:t>
      </w:r>
      <w:r w:rsidR="008E69F7">
        <w:rPr>
          <w:rFonts w:eastAsia="Calibri" w:cs="Calibri-Bold"/>
          <w:b/>
          <w:bCs/>
        </w:rPr>
        <w:t>Gastronomía y alimentación</w:t>
      </w:r>
      <w:r w:rsidRPr="009935C9">
        <w:rPr>
          <w:rFonts w:cs="Arial"/>
          <w:b/>
        </w:rPr>
        <w:t>.</w:t>
      </w:r>
      <w:bookmarkEnd w:id="15"/>
      <w:bookmarkEnd w:id="16"/>
    </w:p>
    <w:p w:rsidR="003F52B6" w:rsidRPr="0059268D" w:rsidRDefault="003F52B6" w:rsidP="003F52B6">
      <w:pPr>
        <w:pStyle w:val="Prrafodelista"/>
        <w:autoSpaceDE w:val="0"/>
        <w:autoSpaceDN w:val="0"/>
        <w:adjustRightInd w:val="0"/>
        <w:spacing w:after="0" w:line="240" w:lineRule="auto"/>
        <w:jc w:val="both"/>
        <w:outlineLvl w:val="1"/>
        <w:rPr>
          <w:rFonts w:cs="Arial"/>
          <w:b/>
        </w:rPr>
      </w:pPr>
    </w:p>
    <w:p w:rsidR="00BA25DE" w:rsidRPr="0059268D" w:rsidRDefault="00BA25DE" w:rsidP="0059268D">
      <w:pPr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59268D">
        <w:rPr>
          <w:rFonts w:cs="Arial"/>
        </w:rPr>
        <w:t>La educación Técnica Alternativa, cuenta con tres niveles de formación: Té</w:t>
      </w:r>
      <w:r w:rsidR="00E81614" w:rsidRPr="0059268D">
        <w:rPr>
          <w:rFonts w:cs="Arial"/>
        </w:rPr>
        <w:t xml:space="preserve">cnico Básico, Técnico Auxiliar y </w:t>
      </w:r>
      <w:r w:rsidRPr="0059268D">
        <w:rPr>
          <w:rFonts w:cs="Arial"/>
        </w:rPr>
        <w:t xml:space="preserve">Técnico Medio, por lo que egresados de la carrera técnica de </w:t>
      </w:r>
      <w:r w:rsidR="00123935" w:rsidRPr="0059268D">
        <w:rPr>
          <w:rFonts w:cs="Arial"/>
        </w:rPr>
        <w:t xml:space="preserve">Gastronomía y Alimentación </w:t>
      </w:r>
      <w:r w:rsidRPr="0059268D">
        <w:rPr>
          <w:rFonts w:cs="Arial"/>
        </w:rPr>
        <w:t xml:space="preserve">al concluir el proceso formativo logran las siguientes capacidades en los diferentes niveles de formación: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371"/>
      </w:tblGrid>
      <w:tr w:rsidR="006A7DEF" w:rsidRPr="003B5363" w:rsidTr="00A12B01">
        <w:trPr>
          <w:jc w:val="center"/>
        </w:trPr>
        <w:tc>
          <w:tcPr>
            <w:tcW w:w="1838" w:type="dxa"/>
            <w:shd w:val="clear" w:color="auto" w:fill="9CC2E5" w:themeFill="accent1" w:themeFillTint="99"/>
          </w:tcPr>
          <w:p w:rsidR="006A7DEF" w:rsidRPr="003B5363" w:rsidRDefault="006A7DEF" w:rsidP="00BA78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 xml:space="preserve">NIVEL DE FORMACIÓN 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6A7DEF" w:rsidRPr="003B5363" w:rsidRDefault="006A7DEF" w:rsidP="00BA789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  <w:r w:rsidRPr="003B5363"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>PERFIL POR NIVELES</w:t>
            </w:r>
          </w:p>
        </w:tc>
      </w:tr>
      <w:tr w:rsidR="006A7DEF" w:rsidRPr="003B5363" w:rsidTr="00A12B01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s-MX" w:eastAsia="es-MX"/>
              </w:rPr>
            </w:pPr>
            <w:r w:rsidRPr="003B5363"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>Técnico Básico</w:t>
            </w:r>
          </w:p>
        </w:tc>
        <w:tc>
          <w:tcPr>
            <w:tcW w:w="7371" w:type="dxa"/>
          </w:tcPr>
          <w:p w:rsidR="00123935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123935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Conocen la organización del ambiente de trabajo, adquisición y almacenamiento de insumos. </w:t>
            </w:r>
          </w:p>
          <w:p w:rsidR="00123935" w:rsidRPr="003F52B6" w:rsidRDefault="00123935" w:rsidP="0012393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E81614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123935">
              <w:rPr>
                <w:rFonts w:ascii="Calibri" w:eastAsia="Calibri" w:hAnsi="Calibri" w:cs="Calibri-Bold"/>
                <w:bCs/>
                <w:sz w:val="20"/>
                <w:szCs w:val="20"/>
              </w:rPr>
              <w:t>Preparan recetas de cocina nacional, repostería y bebidas, aplicando técnicas culinarias, utilizando equipos,  utensilios con responsabilidad e higiene, para ofrecer productos de calidad  y saludables para la población.</w:t>
            </w:r>
          </w:p>
          <w:p w:rsidR="00123935" w:rsidRPr="00E81614" w:rsidRDefault="00123935" w:rsidP="00E81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E81614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 </w:t>
            </w:r>
          </w:p>
          <w:p w:rsidR="006A7DEF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123935">
              <w:rPr>
                <w:rFonts w:ascii="Calibri" w:eastAsia="Calibri" w:hAnsi="Calibri" w:cs="Calibri-Bold"/>
                <w:bCs/>
                <w:sz w:val="20"/>
                <w:szCs w:val="20"/>
              </w:rPr>
              <w:t>Asumen iniciativas para promocionar y comercialización productos con precios justos.</w:t>
            </w:r>
          </w:p>
          <w:p w:rsidR="003F45A7" w:rsidRPr="003F45A7" w:rsidRDefault="003F45A7" w:rsidP="003F4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</w:tr>
      <w:tr w:rsidR="006A7DEF" w:rsidRPr="003B5363" w:rsidTr="00A12B01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  <w:r w:rsidRPr="003B5363"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>Técnico Auxiliar</w:t>
            </w:r>
          </w:p>
        </w:tc>
        <w:tc>
          <w:tcPr>
            <w:tcW w:w="7371" w:type="dxa"/>
          </w:tcPr>
          <w:p w:rsidR="006A7DEF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123935" w:rsidRPr="00463D39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463D39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Elaboran recetas de cocina internacional, repostería avanzada, aplicando técnicas culinarias con destreza, habilidad, responsabilidad e higiene, para ofrecer una alimentación saludable a la comunidad. </w:t>
            </w:r>
          </w:p>
          <w:p w:rsidR="00123935" w:rsidRPr="00463D39" w:rsidRDefault="00123935" w:rsidP="0012393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123935" w:rsidRPr="003B5363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lastRenderedPageBreak/>
              <w:t>Tienen conocimientos para determinar costos de producción con responsabilidad.</w:t>
            </w:r>
          </w:p>
          <w:p w:rsidR="00123935" w:rsidRPr="003B5363" w:rsidRDefault="00123935" w:rsidP="0012393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123935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Generan recursos económicos a partir de iniciativas individuales y comunitarias respondiendo a  requerimientos de empresas públicas, privadas o clientes particulares.</w:t>
            </w:r>
          </w:p>
          <w:p w:rsidR="006A7DEF" w:rsidRPr="003B5363" w:rsidRDefault="006A7DEF" w:rsidP="0012393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</w:tr>
      <w:tr w:rsidR="006A7DEF" w:rsidRPr="003B5363" w:rsidTr="00A12B01">
        <w:trPr>
          <w:jc w:val="center"/>
        </w:trPr>
        <w:tc>
          <w:tcPr>
            <w:tcW w:w="1838" w:type="dxa"/>
            <w:shd w:val="clear" w:color="auto" w:fill="9CC2E5" w:themeFill="accent1" w:themeFillTint="99"/>
            <w:vAlign w:val="center"/>
          </w:tcPr>
          <w:p w:rsidR="006A7DEF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</w:p>
          <w:p w:rsidR="006A7DEF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</w:p>
          <w:p w:rsidR="006A7DEF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</w:p>
          <w:p w:rsidR="006A7DEF" w:rsidRPr="003B5363" w:rsidRDefault="006A7DEF" w:rsidP="00A12B0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</w:pPr>
            <w:r w:rsidRPr="003B5363">
              <w:rPr>
                <w:rFonts w:ascii="Calibri" w:eastAsia="Calibri" w:hAnsi="Calibri" w:cs="Times New Roman"/>
                <w:b/>
                <w:sz w:val="20"/>
                <w:szCs w:val="20"/>
                <w:lang w:val="es-MX" w:eastAsia="es-MX"/>
              </w:rPr>
              <w:t>Técnico Medio</w:t>
            </w:r>
          </w:p>
        </w:tc>
        <w:tc>
          <w:tcPr>
            <w:tcW w:w="7371" w:type="dxa"/>
          </w:tcPr>
          <w:p w:rsidR="006A7DEF" w:rsidRPr="00957937" w:rsidRDefault="006A7DEF" w:rsidP="00123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123935" w:rsidRPr="00123935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123935">
              <w:rPr>
                <w:rFonts w:ascii="Calibri" w:eastAsia="Calibri" w:hAnsi="Calibri" w:cs="Calibri-Bold"/>
                <w:bCs/>
                <w:sz w:val="20"/>
                <w:szCs w:val="20"/>
              </w:rPr>
              <w:t>Poseen habilidades y destrezas para crear nuevas recetas y mejorar la calidad de alimentos que consume la comunidad.</w:t>
            </w:r>
          </w:p>
          <w:p w:rsidR="00123935" w:rsidRPr="00123935" w:rsidRDefault="00123935" w:rsidP="0012393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123935" w:rsidRPr="003B5363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Preparan recetas de pastelería especializada, chocolatería y gelatina artística   con creatividad e inocuidad alimentaria.</w:t>
            </w:r>
          </w:p>
          <w:p w:rsidR="00123935" w:rsidRPr="003B5363" w:rsidRDefault="00123935" w:rsidP="0012393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123935" w:rsidRPr="003B5363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Conocen reglas de etiqueta y protocolo en la atención al cliente, considerando los valores y características culturales. </w:t>
            </w:r>
          </w:p>
          <w:p w:rsidR="00123935" w:rsidRPr="003B5363" w:rsidRDefault="00123935" w:rsidP="0012393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  <w:p w:rsidR="00123935" w:rsidRPr="00123935" w:rsidRDefault="00123935" w:rsidP="00037808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123935">
              <w:rPr>
                <w:rFonts w:ascii="Calibri" w:eastAsia="Calibri" w:hAnsi="Calibri" w:cs="Calibri-Bold"/>
                <w:bCs/>
                <w:sz w:val="20"/>
                <w:szCs w:val="20"/>
              </w:rPr>
              <w:t>Fortalecen sus habilidades de gestión para administrar con responsabilidad y compromiso social emprendimientos comunitarios.</w:t>
            </w:r>
          </w:p>
          <w:p w:rsidR="006A7DEF" w:rsidRPr="00123935" w:rsidRDefault="006A7DEF" w:rsidP="0012393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</w:tr>
    </w:tbl>
    <w:p w:rsidR="00BA25DE" w:rsidRDefault="00BA25DE" w:rsidP="00BA25DE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BA25DE" w:rsidRDefault="00BA25DE" w:rsidP="00BA25DE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</w:pPr>
    </w:p>
    <w:p w:rsidR="00BA25DE" w:rsidRDefault="00BA25DE" w:rsidP="00BA25DE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sz w:val="20"/>
          <w:szCs w:val="20"/>
        </w:rPr>
        <w:sectPr w:rsidR="00BA25DE" w:rsidSect="00BA25DE">
          <w:headerReference w:type="default" r:id="rId10"/>
          <w:footerReference w:type="default" r:id="rId11"/>
          <w:pgSz w:w="12240" w:h="15840" w:code="1"/>
          <w:pgMar w:top="1418" w:right="1418" w:bottom="1418" w:left="1701" w:header="709" w:footer="709" w:gutter="0"/>
          <w:pgNumType w:start="1"/>
          <w:cols w:space="708"/>
          <w:docGrid w:linePitch="360"/>
        </w:sectPr>
      </w:pPr>
    </w:p>
    <w:p w:rsidR="00BA25DE" w:rsidRPr="009935C9" w:rsidRDefault="00BA25DE" w:rsidP="00037808">
      <w:pPr>
        <w:pStyle w:val="Prrafodelista"/>
        <w:numPr>
          <w:ilvl w:val="1"/>
          <w:numId w:val="12"/>
        </w:numPr>
        <w:spacing w:after="0" w:line="240" w:lineRule="auto"/>
        <w:outlineLvl w:val="1"/>
        <w:rPr>
          <w:rFonts w:ascii="Calibri" w:eastAsia="Calibri" w:hAnsi="Calibri" w:cs="Calibri"/>
          <w:b/>
          <w:sz w:val="20"/>
          <w:szCs w:val="20"/>
        </w:rPr>
      </w:pPr>
      <w:bookmarkStart w:id="17" w:name="_Toc437252988"/>
      <w:bookmarkStart w:id="18" w:name="_Toc442341366"/>
      <w:r w:rsidRPr="009935C9">
        <w:rPr>
          <w:rFonts w:ascii="Calibri" w:eastAsia="Calibri" w:hAnsi="Calibri" w:cs="Calibri"/>
          <w:b/>
          <w:sz w:val="20"/>
          <w:szCs w:val="20"/>
        </w:rPr>
        <w:lastRenderedPageBreak/>
        <w:t>Organización Curricular</w:t>
      </w:r>
      <w:bookmarkEnd w:id="17"/>
      <w:bookmarkEnd w:id="18"/>
      <w:r w:rsidRPr="009935C9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BA25DE" w:rsidRDefault="00BA25DE" w:rsidP="00BA25DE">
      <w:pPr>
        <w:pStyle w:val="Prrafodelista"/>
        <w:spacing w:after="0"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BA25DE" w:rsidRPr="009935C9" w:rsidRDefault="006A7DEF" w:rsidP="00037808">
      <w:pPr>
        <w:pStyle w:val="Prrafodelista"/>
        <w:numPr>
          <w:ilvl w:val="2"/>
          <w:numId w:val="12"/>
        </w:numPr>
        <w:spacing w:after="0" w:line="240" w:lineRule="auto"/>
        <w:outlineLvl w:val="2"/>
        <w:rPr>
          <w:rFonts w:ascii="Calibri" w:eastAsia="Calibri" w:hAnsi="Calibri" w:cs="Calibri"/>
          <w:b/>
          <w:sz w:val="20"/>
          <w:szCs w:val="20"/>
        </w:rPr>
      </w:pPr>
      <w:bookmarkStart w:id="19" w:name="_Toc437252989"/>
      <w:bookmarkStart w:id="20" w:name="_Toc442341367"/>
      <w:r>
        <w:rPr>
          <w:rFonts w:ascii="Calibri" w:eastAsia="Calibri" w:hAnsi="Calibri" w:cs="Calibri"/>
          <w:b/>
          <w:sz w:val="20"/>
          <w:szCs w:val="20"/>
        </w:rPr>
        <w:t xml:space="preserve">Malla curricular: </w:t>
      </w:r>
      <w:bookmarkEnd w:id="19"/>
      <w:r w:rsidR="00BA25DE" w:rsidRPr="009935C9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EE518B">
        <w:rPr>
          <w:rFonts w:ascii="Calibri" w:hAnsi="Calibri" w:cs="Arial"/>
          <w:b/>
          <w:sz w:val="20"/>
          <w:szCs w:val="20"/>
        </w:rPr>
        <w:t xml:space="preserve">Gastronomía y </w:t>
      </w:r>
      <w:r w:rsidR="007716B0">
        <w:rPr>
          <w:rFonts w:ascii="Calibri" w:hAnsi="Calibri" w:cs="Arial"/>
          <w:b/>
          <w:sz w:val="20"/>
          <w:szCs w:val="20"/>
        </w:rPr>
        <w:t>A</w:t>
      </w:r>
      <w:r w:rsidR="00EE518B">
        <w:rPr>
          <w:rFonts w:ascii="Calibri" w:hAnsi="Calibri" w:cs="Arial"/>
          <w:b/>
          <w:sz w:val="20"/>
          <w:szCs w:val="20"/>
        </w:rPr>
        <w:t>limentación</w:t>
      </w:r>
      <w:bookmarkEnd w:id="20"/>
      <w:r w:rsidR="00EE518B">
        <w:rPr>
          <w:rFonts w:ascii="Calibri" w:hAnsi="Calibri" w:cs="Arial"/>
          <w:b/>
          <w:sz w:val="20"/>
          <w:szCs w:val="20"/>
        </w:rPr>
        <w:t xml:space="preserve"> </w:t>
      </w:r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aconcuadrcula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1945"/>
        <w:gridCol w:w="1820"/>
        <w:gridCol w:w="2701"/>
        <w:gridCol w:w="2552"/>
        <w:gridCol w:w="2548"/>
        <w:gridCol w:w="2463"/>
        <w:gridCol w:w="850"/>
      </w:tblGrid>
      <w:tr w:rsidR="006A7DEF" w:rsidRPr="003B5363" w:rsidTr="00D23CA5">
        <w:trPr>
          <w:trHeight w:val="498"/>
          <w:jc w:val="center"/>
        </w:trPr>
        <w:tc>
          <w:tcPr>
            <w:tcW w:w="1945" w:type="dxa"/>
            <w:vMerge w:val="restart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CAMPOS DE SABERES Y CONOCIMIENTOS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AREAS DE SABERES Y CONOCIMIENTOS</w:t>
            </w:r>
          </w:p>
        </w:tc>
        <w:tc>
          <w:tcPr>
            <w:tcW w:w="10264" w:type="dxa"/>
            <w:gridSpan w:val="4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ETA DE PERSONAS JOVENES Y ADULTAS 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MOD.</w:t>
            </w:r>
          </w:p>
        </w:tc>
      </w:tr>
      <w:tr w:rsidR="006A7DEF" w:rsidRPr="003B5363" w:rsidTr="00D23CA5">
        <w:trPr>
          <w:trHeight w:val="444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BDD6EE" w:themeFill="accent1" w:themeFillTint="66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PRIMER AÑO</w:t>
            </w:r>
          </w:p>
        </w:tc>
        <w:tc>
          <w:tcPr>
            <w:tcW w:w="5011" w:type="dxa"/>
            <w:gridSpan w:val="2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SEGUNDO AÑO </w:t>
            </w:r>
          </w:p>
        </w:tc>
        <w:tc>
          <w:tcPr>
            <w:tcW w:w="850" w:type="dxa"/>
            <w:vMerge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D23CA5">
        <w:trPr>
          <w:trHeight w:val="444"/>
          <w:jc w:val="center"/>
        </w:trPr>
        <w:tc>
          <w:tcPr>
            <w:tcW w:w="1945" w:type="dxa"/>
            <w:vMerge/>
            <w:shd w:val="clear" w:color="auto" w:fill="BDD6EE" w:themeFill="accent1" w:themeFillTint="66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BDD6EE" w:themeFill="accent1" w:themeFillTint="66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Primer semestre 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Segundo semestre</w:t>
            </w:r>
          </w:p>
        </w:tc>
        <w:tc>
          <w:tcPr>
            <w:tcW w:w="2548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Tercer semestre </w:t>
            </w:r>
          </w:p>
        </w:tc>
        <w:tc>
          <w:tcPr>
            <w:tcW w:w="2463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Cuarto semestre </w:t>
            </w:r>
          </w:p>
        </w:tc>
        <w:tc>
          <w:tcPr>
            <w:tcW w:w="850" w:type="dxa"/>
            <w:vMerge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D23CA5" w:rsidRPr="003B5363" w:rsidTr="00D23CA5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9CC2E5" w:themeFill="accent1" w:themeFillTint="99"/>
            <w:vAlign w:val="center"/>
          </w:tcPr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CIENCIA TECNOLOGIA Y PRODUCCIÓN</w:t>
            </w:r>
          </w:p>
        </w:tc>
        <w:tc>
          <w:tcPr>
            <w:tcW w:w="1820" w:type="dxa"/>
            <w:vMerge w:val="restart"/>
            <w:shd w:val="clear" w:color="auto" w:fill="FBE4D5" w:themeFill="accent2" w:themeFillTint="33"/>
            <w:vAlign w:val="center"/>
          </w:tcPr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AREA HUMANÍSTICA </w:t>
            </w:r>
          </w:p>
        </w:tc>
        <w:tc>
          <w:tcPr>
            <w:tcW w:w="2701" w:type="dxa"/>
            <w:vMerge w:val="restart"/>
            <w:shd w:val="clear" w:color="auto" w:fill="FBE4D5" w:themeFill="accent2" w:themeFillTint="33"/>
            <w:vAlign w:val="center"/>
          </w:tcPr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Matemática aplicada </w:t>
            </w:r>
          </w:p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23CA5" w:rsidRPr="003B5363" w:rsidRDefault="00D23CA5" w:rsidP="00A12B01">
            <w:pPr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Lenguaje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y c</w:t>
            </w:r>
            <w:r w:rsidRPr="009B5021">
              <w:rPr>
                <w:rFonts w:ascii="Calibri" w:eastAsia="Calibri" w:hAnsi="Calibri" w:cs="Calibri-Bold"/>
                <w:bCs/>
                <w:sz w:val="20"/>
                <w:szCs w:val="20"/>
              </w:rPr>
              <w:t>omunicación</w:t>
            </w:r>
          </w:p>
          <w:p w:rsidR="00D23CA5" w:rsidRPr="00D23CA5" w:rsidRDefault="00D23CA5" w:rsidP="00D23CA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</w:tc>
        <w:tc>
          <w:tcPr>
            <w:tcW w:w="2548" w:type="dxa"/>
            <w:vMerge w:val="restart"/>
            <w:shd w:val="clear" w:color="auto" w:fill="FBE4D5" w:themeFill="accent2" w:themeFillTint="33"/>
          </w:tcPr>
          <w:p w:rsidR="00D23CA5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Costos de producción </w:t>
            </w:r>
          </w:p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(60 Hrs.) </w:t>
            </w:r>
          </w:p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463" w:type="dxa"/>
            <w:vMerge w:val="restart"/>
            <w:shd w:val="clear" w:color="auto" w:fill="FBE4D5" w:themeFill="accent2" w:themeFillTint="33"/>
            <w:vAlign w:val="center"/>
          </w:tcPr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Nutrición y dietética  </w:t>
            </w:r>
          </w:p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(Hrs.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60)</w:t>
            </w:r>
          </w:p>
        </w:tc>
        <w:tc>
          <w:tcPr>
            <w:tcW w:w="850" w:type="dxa"/>
            <w:vMerge w:val="restart"/>
            <w:shd w:val="clear" w:color="auto" w:fill="FBE4D5" w:themeFill="accent2" w:themeFillTint="33"/>
            <w:vAlign w:val="center"/>
          </w:tcPr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</w:t>
            </w:r>
          </w:p>
        </w:tc>
      </w:tr>
      <w:tr w:rsidR="00D23CA5" w:rsidRPr="003B5363" w:rsidTr="00D23CA5">
        <w:trPr>
          <w:trHeight w:val="561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23CA5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23CA5" w:rsidRPr="003B5363" w:rsidRDefault="00D23CA5" w:rsidP="000F513A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Ciencias naturales aplicada</w:t>
            </w:r>
          </w:p>
          <w:p w:rsidR="00D23CA5" w:rsidRDefault="00D23CA5" w:rsidP="000F513A">
            <w:pPr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548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D23CA5" w:rsidRDefault="00D23CA5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463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23CA5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D23CA5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D23CA5">
        <w:trPr>
          <w:trHeight w:val="667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TÉCNICA 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PRODUCTIVA – FORMACIÓN DE LA ESPECIALIDAD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C05AE1" w:rsidRPr="003B5363" w:rsidRDefault="00C05AE1" w:rsidP="00C05A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Organización del ambiente de trabajo</w:t>
            </w:r>
          </w:p>
          <w:p w:rsidR="006A7DEF" w:rsidRPr="003B5363" w:rsidRDefault="00C05AE1" w:rsidP="00C05AE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80)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0F513A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Cocina nacional</w:t>
            </w:r>
          </w:p>
          <w:p w:rsidR="006A7DEF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80)</w:t>
            </w:r>
          </w:p>
        </w:tc>
        <w:tc>
          <w:tcPr>
            <w:tcW w:w="2548" w:type="dxa"/>
            <w:shd w:val="clear" w:color="auto" w:fill="DEEAF6" w:themeFill="accent1" w:themeFillTint="33"/>
          </w:tcPr>
          <w:p w:rsidR="000F513A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Cocina internacional </w:t>
            </w:r>
          </w:p>
          <w:p w:rsidR="000F513A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(120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Hrs.) </w:t>
            </w:r>
          </w:p>
          <w:p w:rsidR="006A7DEF" w:rsidRPr="007813DD" w:rsidRDefault="006A7DEF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DEEAF6" w:themeFill="accent1" w:themeFillTint="33"/>
            <w:vAlign w:val="center"/>
          </w:tcPr>
          <w:p w:rsidR="00BF13C6" w:rsidRPr="003B5363" w:rsidRDefault="00BF13C6" w:rsidP="00BF13C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Pastillaje   </w:t>
            </w:r>
          </w:p>
          <w:p w:rsidR="006A7DEF" w:rsidRPr="003B5363" w:rsidRDefault="00BF13C6" w:rsidP="00BF13C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(Hrs.</w:t>
            </w:r>
            <w:r w:rsidR="00D23CA5">
              <w:rPr>
                <w:rFonts w:ascii="Calibri" w:eastAsia="Calibri" w:hAnsi="Calibri" w:cs="Calibri-Bold"/>
                <w:bCs/>
                <w:sz w:val="20"/>
                <w:szCs w:val="20"/>
              </w:rPr>
              <w:t>10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0)</w:t>
            </w:r>
          </w:p>
        </w:tc>
        <w:tc>
          <w:tcPr>
            <w:tcW w:w="850" w:type="dxa"/>
            <w:vMerge w:val="restart"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1</w:t>
            </w:r>
            <w:r w:rsidR="00D23CA5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6</w:t>
            </w:r>
          </w:p>
        </w:tc>
      </w:tr>
      <w:tr w:rsidR="006A7DEF" w:rsidRPr="003B5363" w:rsidTr="00D23CA5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9253CC" w:rsidRDefault="009253CC" w:rsidP="009253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Adquisición y almacenamiento </w:t>
            </w:r>
          </w:p>
          <w:p w:rsidR="009253CC" w:rsidRPr="003B5363" w:rsidRDefault="009253CC" w:rsidP="009253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de insumos</w:t>
            </w:r>
          </w:p>
          <w:p w:rsidR="006A7DEF" w:rsidRPr="003B5363" w:rsidRDefault="009253CC" w:rsidP="009253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100)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0F513A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Presentación de alimentos</w:t>
            </w:r>
          </w:p>
          <w:p w:rsidR="006A7DEF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1809D6">
              <w:rPr>
                <w:rFonts w:ascii="Calibri" w:eastAsia="Calibri" w:hAnsi="Calibri" w:cs="Calibri-Bold"/>
                <w:bCs/>
                <w:sz w:val="20"/>
                <w:szCs w:val="20"/>
              </w:rPr>
              <w:t>(Hrs. 80)</w:t>
            </w:r>
          </w:p>
        </w:tc>
        <w:tc>
          <w:tcPr>
            <w:tcW w:w="2548" w:type="dxa"/>
            <w:shd w:val="clear" w:color="auto" w:fill="DEEAF6" w:themeFill="accent1" w:themeFillTint="33"/>
          </w:tcPr>
          <w:p w:rsidR="000F513A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Postres</w:t>
            </w:r>
          </w:p>
          <w:p w:rsidR="006A7DEF" w:rsidRPr="007813DD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(60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463" w:type="dxa"/>
            <w:shd w:val="clear" w:color="auto" w:fill="DEEAF6" w:themeFill="accent1" w:themeFillTint="33"/>
            <w:vAlign w:val="center"/>
          </w:tcPr>
          <w:p w:rsidR="00BF13C6" w:rsidRDefault="00BF13C6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BF13C6">
              <w:rPr>
                <w:rFonts w:ascii="Calibri" w:eastAsia="Calibri" w:hAnsi="Calibri" w:cs="Calibri-Bold"/>
                <w:bCs/>
                <w:sz w:val="20"/>
                <w:szCs w:val="20"/>
              </w:rPr>
              <w:t>Pastelería especializada</w:t>
            </w:r>
          </w:p>
          <w:p w:rsidR="006A7DEF" w:rsidRPr="00BF13C6" w:rsidRDefault="00BF13C6" w:rsidP="00BF13C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(Hrs.12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0)</w:t>
            </w:r>
            <w:r w:rsidRPr="00BF13C6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D23CA5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9253CC" w:rsidRPr="003B5363" w:rsidRDefault="009253CC" w:rsidP="009253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Técnicas culinarias</w:t>
            </w:r>
          </w:p>
          <w:p w:rsidR="006A7DEF" w:rsidRPr="003B5363" w:rsidRDefault="009253CC" w:rsidP="009253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120)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0F513A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Bebidas</w:t>
            </w:r>
          </w:p>
          <w:p w:rsidR="006A7DEF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80)</w:t>
            </w:r>
          </w:p>
        </w:tc>
        <w:tc>
          <w:tcPr>
            <w:tcW w:w="2548" w:type="dxa"/>
            <w:shd w:val="clear" w:color="auto" w:fill="DEEAF6" w:themeFill="accent1" w:themeFillTint="33"/>
          </w:tcPr>
          <w:p w:rsidR="000F513A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Repostería avanzada</w:t>
            </w:r>
          </w:p>
          <w:p w:rsidR="006A7DEF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(120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463" w:type="dxa"/>
            <w:shd w:val="clear" w:color="auto" w:fill="DEEAF6" w:themeFill="accent1" w:themeFillTint="33"/>
            <w:vAlign w:val="center"/>
          </w:tcPr>
          <w:p w:rsidR="006A7DEF" w:rsidRDefault="00BF13C6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BF13C6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Chocolatería y gelatina artística </w:t>
            </w:r>
          </w:p>
          <w:p w:rsidR="00BF13C6" w:rsidRPr="00BF13C6" w:rsidRDefault="00BF13C6" w:rsidP="00BF13C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(Hrs.10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0)</w:t>
            </w:r>
          </w:p>
        </w:tc>
        <w:tc>
          <w:tcPr>
            <w:tcW w:w="85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D23CA5">
        <w:trPr>
          <w:trHeight w:val="444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701" w:type="dxa"/>
            <w:shd w:val="clear" w:color="auto" w:fill="DEEAF6" w:themeFill="accent1" w:themeFillTint="33"/>
            <w:vAlign w:val="center"/>
          </w:tcPr>
          <w:p w:rsidR="009253CC" w:rsidRPr="003B5363" w:rsidRDefault="009253CC" w:rsidP="009253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Cocina regional </w:t>
            </w:r>
          </w:p>
          <w:p w:rsidR="006A7DEF" w:rsidRPr="003B5363" w:rsidRDefault="009253CC" w:rsidP="009253C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100)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0F513A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Repostería básica</w:t>
            </w:r>
          </w:p>
          <w:p w:rsidR="006A7DEF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(Hrs. 120)</w:t>
            </w:r>
          </w:p>
        </w:tc>
        <w:tc>
          <w:tcPr>
            <w:tcW w:w="2548" w:type="dxa"/>
            <w:shd w:val="clear" w:color="auto" w:fill="DEEAF6" w:themeFill="accent1" w:themeFillTint="33"/>
          </w:tcPr>
          <w:p w:rsidR="000F513A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Bocaditos </w:t>
            </w:r>
          </w:p>
          <w:p w:rsidR="006A7DEF" w:rsidRPr="003B5363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(80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 Hrs.)</w:t>
            </w:r>
          </w:p>
        </w:tc>
        <w:tc>
          <w:tcPr>
            <w:tcW w:w="2463" w:type="dxa"/>
            <w:shd w:val="clear" w:color="auto" w:fill="DEEAF6" w:themeFill="accent1" w:themeFillTint="33"/>
            <w:vAlign w:val="center"/>
          </w:tcPr>
          <w:p w:rsidR="00BF13C6" w:rsidRDefault="00BF13C6" w:rsidP="00BF13C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 xml:space="preserve">Etiqueta y protocolo </w:t>
            </w:r>
          </w:p>
          <w:p w:rsidR="006A7DEF" w:rsidRPr="003B5363" w:rsidRDefault="00BF13C6" w:rsidP="00BF13C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Cs/>
                <w:sz w:val="20"/>
                <w:szCs w:val="20"/>
              </w:rPr>
              <w:t>(Hrs.6</w:t>
            </w:r>
            <w:r w:rsidRPr="003B5363">
              <w:rPr>
                <w:rFonts w:ascii="Calibri" w:eastAsia="Calibri" w:hAnsi="Calibri" w:cs="Calibri-Bold"/>
                <w:bCs/>
                <w:sz w:val="20"/>
                <w:szCs w:val="20"/>
              </w:rPr>
              <w:t>0)</w:t>
            </w:r>
          </w:p>
        </w:tc>
        <w:tc>
          <w:tcPr>
            <w:tcW w:w="850" w:type="dxa"/>
            <w:vMerge/>
            <w:shd w:val="clear" w:color="auto" w:fill="DEEAF6" w:themeFill="accent1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  <w:tr w:rsidR="006A7DEF" w:rsidRPr="003B5363" w:rsidTr="00D23CA5">
        <w:trPr>
          <w:trHeight w:val="679"/>
          <w:jc w:val="center"/>
        </w:trPr>
        <w:tc>
          <w:tcPr>
            <w:tcW w:w="1945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BE4D5" w:themeFill="accent2" w:themeFillTint="33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EMPRENDIMIENTO  E INFORMÁTICA</w:t>
            </w:r>
          </w:p>
        </w:tc>
        <w:tc>
          <w:tcPr>
            <w:tcW w:w="2701" w:type="dxa"/>
            <w:shd w:val="clear" w:color="auto" w:fill="FBE4D5" w:themeFill="accent2" w:themeFillTint="33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Proyecto laboral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552" w:type="dxa"/>
            <w:shd w:val="clear" w:color="auto" w:fill="FBE4D5" w:themeFill="accent2" w:themeFillTint="33"/>
          </w:tcPr>
          <w:p w:rsidR="000F513A" w:rsidRPr="000F513A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Cs/>
                <w:sz w:val="20"/>
                <w:szCs w:val="20"/>
              </w:rPr>
            </w:pPr>
            <w:r w:rsidRPr="000F513A">
              <w:rPr>
                <w:rFonts w:ascii="Calibri" w:eastAsia="Calibri" w:hAnsi="Calibri" w:cs="Calibri-Bold"/>
                <w:bCs/>
                <w:sz w:val="20"/>
                <w:szCs w:val="20"/>
              </w:rPr>
              <w:t>Ofimática/género</w:t>
            </w:r>
          </w:p>
          <w:p w:rsidR="000F513A" w:rsidRDefault="000F513A" w:rsidP="000F513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shd w:val="clear" w:color="auto" w:fill="FBE4D5" w:themeFill="accent2" w:themeFillTint="33"/>
          </w:tcPr>
          <w:p w:rsidR="006A7DEF" w:rsidRPr="003B5363" w:rsidRDefault="006A7DEF" w:rsidP="00A12B01">
            <w:pPr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sz w:val="20"/>
                <w:szCs w:val="20"/>
              </w:rPr>
              <w:t>Espíritu emprendedor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2463" w:type="dxa"/>
            <w:shd w:val="clear" w:color="auto" w:fill="FBE4D5" w:themeFill="accent2" w:themeFillTint="33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 xml:space="preserve">Emprendimiento productivo </w:t>
            </w:r>
          </w:p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Cs/>
                <w:sz w:val="20"/>
                <w:szCs w:val="20"/>
              </w:rPr>
              <w:t>(60 Hrs.)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6A7DEF" w:rsidRPr="003B5363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4</w:t>
            </w:r>
          </w:p>
        </w:tc>
      </w:tr>
      <w:tr w:rsidR="006A7DEF" w:rsidRPr="003B5363" w:rsidTr="00D23CA5">
        <w:trPr>
          <w:trHeight w:val="222"/>
          <w:jc w:val="center"/>
        </w:trPr>
        <w:tc>
          <w:tcPr>
            <w:tcW w:w="3765" w:type="dxa"/>
            <w:gridSpan w:val="2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TOTAL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 CARGA HORARIA </w:t>
            </w:r>
          </w:p>
        </w:tc>
        <w:tc>
          <w:tcPr>
            <w:tcW w:w="2701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</w:t>
            </w:r>
            <w:r w:rsidR="002D0481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2</w:t>
            </w: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9CC2E5" w:themeFill="accent1" w:themeFillTint="99"/>
            <w:vAlign w:val="center"/>
          </w:tcPr>
          <w:p w:rsidR="006A7DEF" w:rsidRPr="003B5363" w:rsidRDefault="000F513A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54</w:t>
            </w:r>
            <w:r w:rsidR="006A7DEF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48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2463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850" w:type="dxa"/>
            <w:vMerge w:val="restart"/>
            <w:shd w:val="clear" w:color="auto" w:fill="9CC2E5" w:themeFill="accent1" w:themeFillTint="99"/>
            <w:vAlign w:val="center"/>
          </w:tcPr>
          <w:p w:rsidR="006A7DEF" w:rsidRPr="00D23CA5" w:rsidRDefault="00D23CA5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18"/>
                <w:szCs w:val="18"/>
              </w:rPr>
            </w:pPr>
            <w:r w:rsidRPr="00D23CA5">
              <w:rPr>
                <w:rFonts w:ascii="Calibri" w:eastAsia="Calibri" w:hAnsi="Calibri" w:cs="Calibri-Bold"/>
                <w:b/>
                <w:bCs/>
                <w:sz w:val="18"/>
                <w:szCs w:val="18"/>
              </w:rPr>
              <w:t>25/2060</w:t>
            </w:r>
          </w:p>
        </w:tc>
      </w:tr>
      <w:tr w:rsidR="006A7DEF" w:rsidRPr="003B5363" w:rsidTr="00D23CA5">
        <w:trPr>
          <w:trHeight w:val="210"/>
          <w:jc w:val="center"/>
        </w:trPr>
        <w:tc>
          <w:tcPr>
            <w:tcW w:w="3765" w:type="dxa"/>
            <w:gridSpan w:val="2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NIVEL DE FORMACIÓN </w:t>
            </w:r>
          </w:p>
        </w:tc>
        <w:tc>
          <w:tcPr>
            <w:tcW w:w="5253" w:type="dxa"/>
            <w:gridSpan w:val="2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BÁSICO</w:t>
            </w:r>
          </w:p>
        </w:tc>
        <w:tc>
          <w:tcPr>
            <w:tcW w:w="2548" w:type="dxa"/>
            <w:shd w:val="clear" w:color="auto" w:fill="9CC2E5" w:themeFill="accent1" w:themeFillTint="99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AUXILIAR</w:t>
            </w:r>
            <w:r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63" w:type="dxa"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TÉCNICO MEDIO</w:t>
            </w:r>
          </w:p>
        </w:tc>
        <w:tc>
          <w:tcPr>
            <w:tcW w:w="850" w:type="dxa"/>
            <w:vMerge/>
            <w:shd w:val="clear" w:color="auto" w:fill="9CC2E5" w:themeFill="accent1" w:themeFillTint="99"/>
            <w:vAlign w:val="center"/>
          </w:tcPr>
          <w:p w:rsidR="006A7DEF" w:rsidRPr="003B5363" w:rsidRDefault="006A7DEF" w:rsidP="00A12B0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</w:p>
        </w:tc>
      </w:tr>
    </w:tbl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59268D" w:rsidRDefault="0059268D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321A63" w:rsidRDefault="00321A63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Pr="00072535" w:rsidRDefault="00BA25DE" w:rsidP="00037808">
      <w:pPr>
        <w:pStyle w:val="Prrafodelista"/>
        <w:numPr>
          <w:ilvl w:val="2"/>
          <w:numId w:val="12"/>
        </w:numPr>
        <w:spacing w:after="0" w:line="240" w:lineRule="auto"/>
        <w:outlineLvl w:val="2"/>
        <w:rPr>
          <w:rFonts w:ascii="Calibri" w:eastAsia="Calibri" w:hAnsi="Calibri" w:cs="Calibri"/>
          <w:b/>
          <w:sz w:val="20"/>
          <w:szCs w:val="20"/>
        </w:rPr>
      </w:pPr>
      <w:bookmarkStart w:id="21" w:name="_Toc437252990"/>
      <w:bookmarkStart w:id="22" w:name="_Toc442341368"/>
      <w:r w:rsidRPr="00072535">
        <w:rPr>
          <w:rFonts w:ascii="Calibri" w:eastAsia="Calibri" w:hAnsi="Calibri" w:cs="Calibri"/>
          <w:b/>
          <w:sz w:val="20"/>
          <w:szCs w:val="20"/>
        </w:rPr>
        <w:lastRenderedPageBreak/>
        <w:t xml:space="preserve">Mapa de contenidos: </w:t>
      </w:r>
      <w:bookmarkEnd w:id="21"/>
      <w:r w:rsidR="00D23CA5">
        <w:rPr>
          <w:rFonts w:ascii="Calibri" w:hAnsi="Calibri" w:cs="Arial"/>
          <w:b/>
          <w:sz w:val="20"/>
          <w:szCs w:val="20"/>
        </w:rPr>
        <w:t>Gastronomía y alimentación</w:t>
      </w:r>
      <w:bookmarkEnd w:id="22"/>
      <w:r w:rsidR="00D23CA5">
        <w:rPr>
          <w:rFonts w:ascii="Calibri" w:hAnsi="Calibri" w:cs="Arial"/>
          <w:b/>
          <w:sz w:val="20"/>
          <w:szCs w:val="20"/>
        </w:rPr>
        <w:t xml:space="preserve"> </w:t>
      </w:r>
      <w:r w:rsidRPr="00072535">
        <w:rPr>
          <w:b/>
          <w:sz w:val="20"/>
          <w:szCs w:val="20"/>
        </w:rPr>
        <w:t xml:space="preserve"> </w:t>
      </w:r>
    </w:p>
    <w:p w:rsidR="00BA25DE" w:rsidRDefault="00BA25DE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40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3735"/>
        <w:gridCol w:w="3740"/>
        <w:gridCol w:w="3250"/>
      </w:tblGrid>
      <w:tr w:rsidR="006A7DEF" w:rsidRPr="003D41A8" w:rsidTr="003F52B6">
        <w:trPr>
          <w:jc w:val="center"/>
        </w:trPr>
        <w:tc>
          <w:tcPr>
            <w:tcW w:w="7028" w:type="dxa"/>
            <w:gridSpan w:val="2"/>
            <w:shd w:val="clear" w:color="auto" w:fill="B4C6E7" w:themeFill="accent5" w:themeFillTint="66"/>
          </w:tcPr>
          <w:p w:rsidR="006A7DEF" w:rsidRPr="003D41A8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3D41A8">
              <w:rPr>
                <w:rFonts w:eastAsia="Calibri" w:cs="Calibri-Bold"/>
                <w:b/>
                <w:bCs/>
                <w:sz w:val="18"/>
                <w:szCs w:val="18"/>
              </w:rPr>
              <w:t>TECNICO BÁSICO</w:t>
            </w:r>
          </w:p>
        </w:tc>
        <w:tc>
          <w:tcPr>
            <w:tcW w:w="3740" w:type="dxa"/>
            <w:shd w:val="clear" w:color="auto" w:fill="B4C6E7" w:themeFill="accent5" w:themeFillTint="66"/>
          </w:tcPr>
          <w:p w:rsidR="006A7DEF" w:rsidRPr="003D41A8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3D41A8">
              <w:rPr>
                <w:rFonts w:eastAsia="Calibri" w:cs="Calibri-Bold"/>
                <w:b/>
                <w:bCs/>
                <w:sz w:val="18"/>
                <w:szCs w:val="18"/>
              </w:rPr>
              <w:t>TÉCNICO AUXILIAR</w:t>
            </w:r>
          </w:p>
        </w:tc>
        <w:tc>
          <w:tcPr>
            <w:tcW w:w="3250" w:type="dxa"/>
            <w:shd w:val="clear" w:color="auto" w:fill="B4C6E7" w:themeFill="accent5" w:themeFillTint="66"/>
          </w:tcPr>
          <w:p w:rsidR="006A7DEF" w:rsidRPr="003D41A8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  <w:r w:rsidRPr="003D41A8">
              <w:rPr>
                <w:rFonts w:eastAsia="Calibri" w:cs="Calibri-Bold"/>
                <w:b/>
                <w:bCs/>
                <w:sz w:val="18"/>
                <w:szCs w:val="18"/>
              </w:rPr>
              <w:t>TÉCNICO MEDIO</w:t>
            </w:r>
          </w:p>
          <w:p w:rsidR="006A7DEF" w:rsidRPr="003D41A8" w:rsidRDefault="006A7DEF" w:rsidP="00A1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Calibri-Bold"/>
                <w:b/>
                <w:bCs/>
                <w:sz w:val="18"/>
                <w:szCs w:val="18"/>
              </w:rPr>
            </w:pPr>
          </w:p>
        </w:tc>
      </w:tr>
      <w:tr w:rsidR="00D505C7" w:rsidRPr="003D41A8" w:rsidTr="003F52B6">
        <w:trPr>
          <w:jc w:val="center"/>
        </w:trPr>
        <w:tc>
          <w:tcPr>
            <w:tcW w:w="3293" w:type="dxa"/>
            <w:shd w:val="clear" w:color="auto" w:fill="9CC2E5" w:themeFill="accent1" w:themeFillTint="99"/>
          </w:tcPr>
          <w:p w:rsidR="00D505C7" w:rsidRPr="00D505C7" w:rsidRDefault="00D505C7" w:rsidP="00D505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PRIMER SEMESTRE</w:t>
            </w:r>
          </w:p>
        </w:tc>
        <w:tc>
          <w:tcPr>
            <w:tcW w:w="3735" w:type="dxa"/>
            <w:shd w:val="clear" w:color="auto" w:fill="9CC2E5" w:themeFill="accent1" w:themeFillTint="99"/>
          </w:tcPr>
          <w:p w:rsidR="00D505C7" w:rsidRPr="00D505C7" w:rsidRDefault="00D505C7" w:rsidP="00D505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SEGUNDO SEMESTRE</w:t>
            </w:r>
          </w:p>
        </w:tc>
        <w:tc>
          <w:tcPr>
            <w:tcW w:w="3740" w:type="dxa"/>
            <w:shd w:val="clear" w:color="auto" w:fill="9CC2E5" w:themeFill="accent1" w:themeFillTint="99"/>
          </w:tcPr>
          <w:p w:rsidR="00D505C7" w:rsidRPr="00D505C7" w:rsidRDefault="00D505C7" w:rsidP="00D505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TERCER SEMESTRE</w:t>
            </w:r>
          </w:p>
        </w:tc>
        <w:tc>
          <w:tcPr>
            <w:tcW w:w="3250" w:type="dxa"/>
            <w:shd w:val="clear" w:color="auto" w:fill="9CC2E5" w:themeFill="accent1" w:themeFillTint="99"/>
          </w:tcPr>
          <w:p w:rsidR="00D505C7" w:rsidRPr="00D505C7" w:rsidRDefault="00D505C7" w:rsidP="00D505C7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CUARTO SEMESTRE</w:t>
            </w:r>
          </w:p>
        </w:tc>
      </w:tr>
      <w:tr w:rsidR="006A7DEF" w:rsidRPr="003D41A8" w:rsidTr="003F52B6">
        <w:trPr>
          <w:jc w:val="center"/>
        </w:trPr>
        <w:tc>
          <w:tcPr>
            <w:tcW w:w="3293" w:type="dxa"/>
            <w:shd w:val="clear" w:color="auto" w:fill="FFFFFF" w:themeFill="background1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MATEMATICA APLICADA</w:t>
            </w:r>
          </w:p>
          <w:p w:rsidR="006A7DEF" w:rsidRDefault="005A6B83" w:rsidP="00345C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>Operaciones fundamentales</w:t>
            </w:r>
            <w:r w:rsidR="006A7DEF" w:rsidRPr="003D41A8"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>.</w:t>
            </w:r>
          </w:p>
          <w:p w:rsidR="005A6B83" w:rsidRDefault="005A6B83" w:rsidP="00345C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Fracciones </w:t>
            </w:r>
          </w:p>
          <w:p w:rsidR="005A6B83" w:rsidRDefault="005A6B83" w:rsidP="00345C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>Proporcionalidad</w:t>
            </w:r>
          </w:p>
          <w:p w:rsidR="005A6B83" w:rsidRDefault="005A6B83" w:rsidP="00345C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Medidas y equivalencias </w:t>
            </w:r>
          </w:p>
          <w:p w:rsidR="005A6B83" w:rsidRDefault="005A6B83" w:rsidP="00345C3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  <w:t xml:space="preserve">Cálculo de la producción y precio de venta  </w:t>
            </w:r>
          </w:p>
          <w:p w:rsidR="006A7DEF" w:rsidRPr="005A6B83" w:rsidRDefault="006A7DEF" w:rsidP="005A6B83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val="es-BO" w:eastAsia="es-BO"/>
              </w:rPr>
            </w:pPr>
            <w:r w:rsidRPr="005A6B83">
              <w:rPr>
                <w:rFonts w:eastAsia="Times New Roman"/>
                <w:color w:val="000000"/>
                <w:sz w:val="18"/>
                <w:szCs w:val="18"/>
                <w:lang w:val="es-BO" w:eastAsia="es-BO"/>
              </w:rPr>
              <w:t xml:space="preserve"> </w:t>
            </w:r>
          </w:p>
        </w:tc>
        <w:tc>
          <w:tcPr>
            <w:tcW w:w="3735" w:type="dxa"/>
            <w:shd w:val="clear" w:color="auto" w:fill="FFFFFF" w:themeFill="background1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LENGUAJE Y COMUNICACIÓN </w:t>
            </w:r>
          </w:p>
          <w:p w:rsidR="006A7DEF" w:rsidRPr="003D41A8" w:rsidRDefault="006A7DEF" w:rsidP="00345C37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 xml:space="preserve">Comunicación 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Tipos de comunicación 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Importancia de la comunicación y escucha 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Reglas y concejos básicos para hablar en público </w:t>
            </w:r>
          </w:p>
          <w:p w:rsidR="006A7DEF" w:rsidRPr="003D41A8" w:rsidRDefault="006A7DEF" w:rsidP="00345C37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Redacción de documentos escritos: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La carta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Solicitud de trabajo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 xml:space="preserve">Solicitud de certificado de trabajo 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Carta de presentación de productos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Factura, recibos y otros</w:t>
            </w:r>
          </w:p>
          <w:p w:rsidR="006A7DEF" w:rsidRPr="003D41A8" w:rsidRDefault="006A7DE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3D41A8">
              <w:rPr>
                <w:sz w:val="18"/>
                <w:szCs w:val="18"/>
              </w:rPr>
              <w:t>Currículum vitae</w:t>
            </w:r>
          </w:p>
          <w:p w:rsidR="00D13C23" w:rsidRDefault="006A7DEF" w:rsidP="00345C37">
            <w:pPr>
              <w:pStyle w:val="Prrafodelista"/>
              <w:widowControl w:val="0"/>
              <w:numPr>
                <w:ilvl w:val="0"/>
                <w:numId w:val="4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3D41A8">
              <w:rPr>
                <w:b/>
                <w:sz w:val="18"/>
                <w:szCs w:val="18"/>
              </w:rPr>
              <w:t>Lenguaje técnico de la ocupación</w:t>
            </w:r>
          </w:p>
          <w:p w:rsidR="005A6B83" w:rsidRPr="0072292A" w:rsidRDefault="005A6B83" w:rsidP="0072292A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72292A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</w:t>
            </w:r>
            <w:r w:rsidR="009D12E8" w:rsidRPr="0072292A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ÓDULO: </w:t>
            </w:r>
            <w:r w:rsidR="0072292A" w:rsidRPr="0072292A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CIENCIAS NATURALES APLICADA</w:t>
            </w:r>
          </w:p>
          <w:p w:rsidR="009D12E8" w:rsidRPr="00F1542B" w:rsidRDefault="009D12E8" w:rsidP="00037808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1542B">
              <w:rPr>
                <w:b/>
                <w:sz w:val="18"/>
                <w:szCs w:val="18"/>
              </w:rPr>
              <w:t xml:space="preserve">Salud y manipulación </w:t>
            </w:r>
          </w:p>
          <w:p w:rsidR="009D12E8" w:rsidRPr="00F1542B" w:rsidRDefault="009D12E8" w:rsidP="00037808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1542B">
              <w:rPr>
                <w:b/>
                <w:sz w:val="18"/>
                <w:szCs w:val="18"/>
              </w:rPr>
              <w:t xml:space="preserve">Contaminación de los alimentos </w:t>
            </w:r>
          </w:p>
          <w:p w:rsidR="009D12E8" w:rsidRPr="00F1542B" w:rsidRDefault="009D12E8" w:rsidP="00037808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1542B">
              <w:rPr>
                <w:b/>
                <w:sz w:val="18"/>
                <w:szCs w:val="18"/>
              </w:rPr>
              <w:t xml:space="preserve">Intoxicación alimentaria </w:t>
            </w:r>
          </w:p>
          <w:p w:rsidR="009D12E8" w:rsidRPr="00F1542B" w:rsidRDefault="009D12E8" w:rsidP="00037808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1542B">
              <w:rPr>
                <w:b/>
                <w:sz w:val="18"/>
                <w:szCs w:val="18"/>
              </w:rPr>
              <w:t xml:space="preserve">Pirámide de alimentos </w:t>
            </w:r>
          </w:p>
          <w:p w:rsidR="00D23CA5" w:rsidRDefault="009D12E8" w:rsidP="00037808">
            <w:pPr>
              <w:pStyle w:val="Prrafodelista"/>
              <w:widowControl w:val="0"/>
              <w:numPr>
                <w:ilvl w:val="0"/>
                <w:numId w:val="6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F1542B">
              <w:rPr>
                <w:b/>
                <w:sz w:val="18"/>
                <w:szCs w:val="18"/>
              </w:rPr>
              <w:t>Clasificación y reutilización de la basura</w:t>
            </w:r>
          </w:p>
          <w:p w:rsidR="0072292A" w:rsidRPr="0072292A" w:rsidRDefault="0072292A" w:rsidP="0072292A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3740" w:type="dxa"/>
            <w:shd w:val="clear" w:color="auto" w:fill="FFFFFF" w:themeFill="background1"/>
          </w:tcPr>
          <w:p w:rsidR="006A7DEF" w:rsidRPr="003D41A8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MÓDULO:COSTOS DE PRODUCCIÓN 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Determinación  del costo de producción:  </w:t>
            </w:r>
          </w:p>
          <w:p w:rsidR="006A7DEF" w:rsidRPr="003D41A8" w:rsidRDefault="006A7DEF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Materiales e insumos</w:t>
            </w:r>
          </w:p>
          <w:p w:rsidR="006A7DEF" w:rsidRPr="003D41A8" w:rsidRDefault="006A7DEF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Mano de obra</w:t>
            </w:r>
          </w:p>
          <w:p w:rsidR="006A7DEF" w:rsidRPr="003D41A8" w:rsidRDefault="006A7DEF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Gastos de fabricación: </w:t>
            </w:r>
            <w:r w:rsidRPr="003D41A8">
              <w:rPr>
                <w:rFonts w:eastAsia="Times New Roman" w:cs="Arial"/>
                <w:sz w:val="18"/>
                <w:szCs w:val="18"/>
                <w:lang w:val="es-BO" w:eastAsia="es-BO"/>
              </w:rPr>
              <w:t xml:space="preserve">alquileres, depreciación de equipos, servicios básicos, y otros. </w:t>
            </w:r>
          </w:p>
          <w:p w:rsidR="006A7DEF" w:rsidRPr="003D41A8" w:rsidRDefault="006A7DEF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Utilidad </w:t>
            </w:r>
          </w:p>
          <w:p w:rsidR="006A7DEF" w:rsidRPr="003D41A8" w:rsidRDefault="006A7DEF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Impuestos </w:t>
            </w:r>
          </w:p>
          <w:p w:rsidR="006A7DEF" w:rsidRPr="003D41A8" w:rsidRDefault="006A7DEF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Precio de venta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 xml:space="preserve">Hoja de costos del producto </w:t>
            </w:r>
          </w:p>
          <w:p w:rsidR="006A7DEF" w:rsidRPr="003D41A8" w:rsidRDefault="006A7DEF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72" w:hanging="218"/>
              <w:jc w:val="both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3D41A8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Aplicación de la hoja de costos. </w:t>
            </w:r>
          </w:p>
          <w:p w:rsidR="006A7DEF" w:rsidRPr="003D41A8" w:rsidRDefault="006A7DEF" w:rsidP="007F14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BO"/>
              </w:rPr>
            </w:pPr>
            <w:r w:rsidRPr="003D41A8">
              <w:rPr>
                <w:rFonts w:eastAsia="Times New Roman" w:cs="Calibri-Bold"/>
                <w:b/>
                <w:bCs/>
                <w:sz w:val="18"/>
                <w:szCs w:val="18"/>
                <w:lang w:val="es-BO" w:eastAsia="es-BO"/>
              </w:rPr>
              <w:t>Libro diario</w:t>
            </w:r>
          </w:p>
        </w:tc>
        <w:tc>
          <w:tcPr>
            <w:tcW w:w="3250" w:type="dxa"/>
            <w:shd w:val="clear" w:color="auto" w:fill="FFFFFF" w:themeFill="background1"/>
          </w:tcPr>
          <w:p w:rsidR="006A7DEF" w:rsidRPr="003D41A8" w:rsidRDefault="00D965F4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NUTRICIÓN Y DIETÉTICA</w:t>
            </w:r>
            <w:r w:rsidR="006A7DEF" w:rsidRPr="003D41A8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 </w:t>
            </w:r>
          </w:p>
          <w:p w:rsidR="00D965F4" w:rsidRPr="00D965F4" w:rsidRDefault="00D965F4" w:rsidP="00037808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D965F4">
              <w:rPr>
                <w:rFonts w:ascii="Calibri" w:hAnsi="Calibri" w:cs="Calibri-Bold"/>
                <w:b/>
                <w:bCs/>
                <w:sz w:val="20"/>
                <w:szCs w:val="20"/>
              </w:rPr>
              <w:t>Comida saludable</w:t>
            </w:r>
          </w:p>
          <w:p w:rsidR="00D965F4" w:rsidRPr="003B5363" w:rsidRDefault="00D965F4" w:rsidP="00037808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/>
                <w:bCs/>
                <w:sz w:val="20"/>
                <w:szCs w:val="20"/>
              </w:rPr>
              <w:t xml:space="preserve">Manejo y combinación de alimentos </w:t>
            </w:r>
          </w:p>
          <w:p w:rsidR="00D965F4" w:rsidRPr="00D965F4" w:rsidRDefault="00D965F4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D965F4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Clasificación de los alimentos según la función del organismo</w:t>
            </w:r>
          </w:p>
          <w:p w:rsidR="00D965F4" w:rsidRPr="003B5363" w:rsidRDefault="00D965F4" w:rsidP="00037808">
            <w:pPr>
              <w:pStyle w:val="Prrafodelista"/>
              <w:numPr>
                <w:ilvl w:val="0"/>
                <w:numId w:val="74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/>
                <w:bCs/>
                <w:sz w:val="20"/>
                <w:szCs w:val="20"/>
              </w:rPr>
              <w:t>Tipos de menú</w:t>
            </w:r>
          </w:p>
          <w:p w:rsidR="00D965F4" w:rsidRPr="00D965F4" w:rsidRDefault="00D965F4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D965F4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>Dietético</w:t>
            </w:r>
          </w:p>
          <w:p w:rsidR="00D965F4" w:rsidRPr="00D965F4" w:rsidRDefault="00D965F4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D965F4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Hiposódico </w:t>
            </w:r>
          </w:p>
          <w:p w:rsidR="00D965F4" w:rsidRPr="00D965F4" w:rsidRDefault="00D965F4" w:rsidP="0003780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72" w:hanging="218"/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</w:pPr>
            <w:r w:rsidRPr="00D965F4">
              <w:rPr>
                <w:rFonts w:eastAsia="Times New Roman" w:cs="Calibri-Bold"/>
                <w:bCs/>
                <w:sz w:val="18"/>
                <w:szCs w:val="18"/>
                <w:lang w:val="es-BO" w:eastAsia="es-BO"/>
              </w:rPr>
              <w:t xml:space="preserve">Hipocalórico </w:t>
            </w:r>
          </w:p>
          <w:p w:rsidR="00D965F4" w:rsidRPr="00D965F4" w:rsidRDefault="00D965F4" w:rsidP="00D965F4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6A7DEF" w:rsidRPr="00DF57B4" w:rsidTr="003F52B6">
        <w:trPr>
          <w:jc w:val="center"/>
        </w:trPr>
        <w:tc>
          <w:tcPr>
            <w:tcW w:w="3293" w:type="dxa"/>
            <w:shd w:val="clear" w:color="auto" w:fill="FFFFFF" w:themeFill="background1"/>
          </w:tcPr>
          <w:p w:rsidR="00D13C23" w:rsidRPr="00DF57B4" w:rsidRDefault="00D13C23" w:rsidP="00D13C2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ORGANIZACIÓN DEL AMBIENTE DE TRABAJO </w:t>
            </w:r>
          </w:p>
          <w:p w:rsidR="00D13C23" w:rsidRPr="00DF57B4" w:rsidRDefault="00D13C23" w:rsidP="00D13C23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DF57B4">
              <w:rPr>
                <w:b/>
                <w:sz w:val="18"/>
                <w:szCs w:val="18"/>
              </w:rPr>
              <w:t xml:space="preserve">. Diseño y distribución de áreas y dependencias. 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Áreas de la cocina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Funciones y condiciones de las dependencias 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6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Mantenimiento y </w:t>
            </w:r>
            <w:r w:rsidRPr="0079756E">
              <w:rPr>
                <w:b/>
                <w:sz w:val="18"/>
                <w:szCs w:val="18"/>
              </w:rPr>
              <w:t>limpieza</w:t>
            </w:r>
            <w:r w:rsidRPr="0079756E">
              <w:rPr>
                <w:rFonts w:ascii="Calibri" w:hAnsi="Calibri" w:cs="Calibri"/>
                <w:b/>
                <w:sz w:val="18"/>
                <w:szCs w:val="18"/>
              </w:rPr>
              <w:t xml:space="preserve"> de áreas y dependencias.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Productos de limpieza 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Técnicas de limpieza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6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Seguridad laboral 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66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rFonts w:ascii="Calibri" w:hAnsi="Calibri" w:cs="Calibri"/>
                <w:sz w:val="18"/>
                <w:szCs w:val="18"/>
              </w:rPr>
              <w:t>Normas SySO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6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lastRenderedPageBreak/>
              <w:t xml:space="preserve">Mobiliario, equipos y utensilios 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Ubicación de mobiliario, equipos y utensilios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Características y funcionamiento de equipos y utensilios.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67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Personal de cocina 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Normas de seguridad e higiene del personal. </w:t>
            </w:r>
          </w:p>
          <w:p w:rsidR="00D13C23" w:rsidRPr="00DF57B4" w:rsidRDefault="00D13C23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Funciones del personal </w:t>
            </w:r>
          </w:p>
          <w:p w:rsidR="00F06DAC" w:rsidRPr="00DF57B4" w:rsidRDefault="00F06DAC" w:rsidP="00F06DAC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ADQUISICIÓN Y ALMACENAMIENTO</w:t>
            </w:r>
            <w:r w:rsidR="005D2BA6"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  DE INSUMOS </w:t>
            </w:r>
          </w:p>
          <w:p w:rsidR="005A3371" w:rsidRPr="0092775D" w:rsidRDefault="005A3371" w:rsidP="005A3371">
            <w:pPr>
              <w:pStyle w:val="Prrafodelista"/>
              <w:numPr>
                <w:ilvl w:val="0"/>
                <w:numId w:val="91"/>
              </w:numPr>
              <w:jc w:val="both"/>
              <w:rPr>
                <w:b/>
                <w:sz w:val="18"/>
                <w:szCs w:val="18"/>
                <w:lang w:val="es-ES_tradnl"/>
              </w:rPr>
            </w:pPr>
            <w:r w:rsidRPr="0092775D">
              <w:rPr>
                <w:b/>
                <w:sz w:val="18"/>
                <w:szCs w:val="18"/>
                <w:lang w:val="es-ES_tradnl"/>
              </w:rPr>
              <w:t>Microbiología higiene y salud</w:t>
            </w:r>
          </w:p>
          <w:p w:rsidR="005A3371" w:rsidRPr="0092775D" w:rsidRDefault="005A3371" w:rsidP="005A3371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92775D">
              <w:rPr>
                <w:sz w:val="18"/>
                <w:szCs w:val="18"/>
              </w:rPr>
              <w:t>Seguridad laboral</w:t>
            </w:r>
          </w:p>
          <w:p w:rsidR="005A3371" w:rsidRPr="0092775D" w:rsidRDefault="005A3371" w:rsidP="005A3371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92775D">
              <w:rPr>
                <w:sz w:val="18"/>
                <w:szCs w:val="18"/>
              </w:rPr>
              <w:t>Uso adecuado de vituallas</w:t>
            </w:r>
          </w:p>
          <w:p w:rsidR="005A3371" w:rsidRPr="0092775D" w:rsidRDefault="005A3371" w:rsidP="005A3371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92775D">
              <w:rPr>
                <w:sz w:val="18"/>
                <w:szCs w:val="18"/>
              </w:rPr>
              <w:t>Higiene personal</w:t>
            </w:r>
          </w:p>
          <w:p w:rsidR="005A3371" w:rsidRPr="005A3371" w:rsidRDefault="005A3371" w:rsidP="005A3371">
            <w:pPr>
              <w:pStyle w:val="Prrafodelista"/>
              <w:widowControl w:val="0"/>
              <w:numPr>
                <w:ilvl w:val="0"/>
                <w:numId w:val="13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  <w:lang w:val="es-ES_tradnl"/>
              </w:rPr>
            </w:pPr>
            <w:r w:rsidRPr="0092775D">
              <w:rPr>
                <w:sz w:val="18"/>
                <w:szCs w:val="18"/>
              </w:rPr>
              <w:t>Higiene del ambiente</w:t>
            </w:r>
          </w:p>
          <w:p w:rsidR="004C040F" w:rsidRPr="005A3371" w:rsidRDefault="004C040F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5A3371">
              <w:rPr>
                <w:b/>
                <w:sz w:val="18"/>
                <w:szCs w:val="18"/>
              </w:rPr>
              <w:t>Adquisición de insumos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Condiciones organolépticas de los productos: color, olor brillo y sabor.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Medidas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Inocuidad alimentaria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Manejo de hojas</w:t>
            </w:r>
            <w:r w:rsidRPr="00DF57B4">
              <w:rPr>
                <w:rFonts w:ascii="Calibri" w:hAnsi="Calibri" w:cs="Calibri"/>
                <w:sz w:val="18"/>
                <w:szCs w:val="18"/>
              </w:rPr>
              <w:t xml:space="preserve"> de pedido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6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Recepción de insumos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Normas sanitarias de recepción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Control físico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Uso del Kardex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68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Almacenamiento y conservación de insumos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Criterios de clasificación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Condiciones de almacenamiento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PEPS - Primero en entrar y primero en salir.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Proceso de conservación de insumos.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Técnicas de almacenamiento </w:t>
            </w:r>
          </w:p>
          <w:p w:rsidR="004C040F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Registros e inventario</w:t>
            </w:r>
            <w:r w:rsidRPr="00DF57B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321A63" w:rsidRPr="00DF57B4" w:rsidRDefault="00321A63" w:rsidP="00321A63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422"/>
              <w:rPr>
                <w:rFonts w:ascii="Calibri" w:hAnsi="Calibri" w:cs="Calibri"/>
                <w:sz w:val="18"/>
                <w:szCs w:val="18"/>
              </w:rPr>
            </w:pPr>
          </w:p>
          <w:p w:rsidR="004C040F" w:rsidRPr="00DF57B4" w:rsidRDefault="004C040F" w:rsidP="004C040F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TECNICAS CULINARIAS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69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Técnicas básicas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Mise en place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Técnicas de corte de verduras, frutas y tubérculos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Técnicas de corte de carnes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Métodos de cocción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Preparación</w:t>
            </w:r>
            <w:r w:rsidRPr="00DF57B4">
              <w:rPr>
                <w:rFonts w:ascii="Calibri" w:hAnsi="Calibri" w:cs="Calibri"/>
                <w:sz w:val="18"/>
                <w:szCs w:val="18"/>
              </w:rPr>
              <w:t xml:space="preserve"> y tipos de sopas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69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Técnicas avanzadas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Tipos y técnicas de preparación de salsas madres y derivadas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Tipos y técnicas de preparación de ensaladas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Guarniciones y sus variantes. </w:t>
            </w:r>
          </w:p>
          <w:p w:rsidR="004C040F" w:rsidRPr="00DF57B4" w:rsidRDefault="004C040F" w:rsidP="004C040F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COCINA REGIONAL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6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Antecedentes históricos de la cocina regional.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6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Diversidad y riqueza productiva 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6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Cocina típica del departamento</w:t>
            </w:r>
          </w:p>
          <w:p w:rsidR="004C040F" w:rsidRPr="00DF57B4" w:rsidRDefault="004C040F" w:rsidP="00037808">
            <w:pPr>
              <w:pStyle w:val="Prrafodelista"/>
              <w:widowControl w:val="0"/>
              <w:numPr>
                <w:ilvl w:val="0"/>
                <w:numId w:val="6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Elaboración de platos y bebidas por micro región. </w:t>
            </w:r>
          </w:p>
          <w:p w:rsidR="009D12E8" w:rsidRPr="00DF57B4" w:rsidRDefault="009D12E8" w:rsidP="00D965F4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3735" w:type="dxa"/>
          </w:tcPr>
          <w:p w:rsidR="00D965F4" w:rsidRPr="00DF57B4" w:rsidRDefault="00D965F4" w:rsidP="00D965F4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COCINA NACIONAL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Antecedentes históricos de la cocina nacional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Diversidad y riqueza productiva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Cocina de la zona Andina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Cocina de la zona de los Valles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Cocina de la zona de los Llanos</w:t>
            </w:r>
          </w:p>
          <w:p w:rsidR="00D965F4" w:rsidRPr="00DF57B4" w:rsidRDefault="00D965F4" w:rsidP="00D965F4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965F4" w:rsidRPr="00DF57B4" w:rsidRDefault="00D965F4" w:rsidP="00D965F4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PRESENTACIÓN DE ALIMENTOS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Cartas y menú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Emplatado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1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Tipos de</w:t>
            </w:r>
            <w:r w:rsidRPr="00DF57B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servicio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Familiar 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lastRenderedPageBreak/>
              <w:t xml:space="preserve">Americano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Buffet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Francés </w:t>
            </w:r>
          </w:p>
          <w:p w:rsidR="00D965F4" w:rsidRPr="00DF57B4" w:rsidRDefault="00D965F4" w:rsidP="00D965F4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BEBIDAS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2"/>
              </w:numPr>
              <w:rPr>
                <w:rFonts w:cstheme="minorHAnsi"/>
                <w:b/>
                <w:sz w:val="18"/>
                <w:szCs w:val="18"/>
              </w:rPr>
            </w:pPr>
            <w:r w:rsidRPr="00DF57B4">
              <w:rPr>
                <w:rFonts w:cstheme="minorHAnsi"/>
                <w:b/>
                <w:sz w:val="18"/>
                <w:szCs w:val="18"/>
              </w:rPr>
              <w:t>Tipos de bebidas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Insumos y utensilios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cstheme="minorHAnsi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Calientes, frías, con alcohol y sin alcohol</w:t>
            </w:r>
            <w:r w:rsidRPr="00DF57B4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2"/>
              </w:numPr>
              <w:rPr>
                <w:rFonts w:cstheme="minorHAnsi"/>
                <w:b/>
                <w:sz w:val="18"/>
                <w:szCs w:val="18"/>
              </w:rPr>
            </w:pPr>
            <w:r w:rsidRPr="00DF57B4">
              <w:rPr>
                <w:rFonts w:cstheme="minorHAnsi"/>
                <w:b/>
                <w:sz w:val="18"/>
                <w:szCs w:val="18"/>
              </w:rPr>
              <w:t xml:space="preserve">Técnicas de preparación. 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Control de sabores, colores, olores y consistencia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2"/>
              </w:numPr>
              <w:rPr>
                <w:rFonts w:cstheme="minorHAnsi"/>
                <w:b/>
                <w:sz w:val="18"/>
                <w:szCs w:val="18"/>
              </w:rPr>
            </w:pPr>
            <w:r w:rsidRPr="00DF57B4">
              <w:rPr>
                <w:rFonts w:cstheme="minorHAnsi"/>
                <w:b/>
                <w:sz w:val="18"/>
                <w:szCs w:val="18"/>
              </w:rPr>
              <w:t xml:space="preserve">Presentación de bebidas.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Criterios combinación de bebidas y comidas</w:t>
            </w:r>
          </w:p>
          <w:p w:rsidR="00D965F4" w:rsidRPr="00DF57B4" w:rsidRDefault="00D965F4" w:rsidP="00D965F4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REPOSTERÍA BÁSICA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Insumos y materiales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Insumo</w:t>
            </w:r>
            <w:r w:rsidR="0079756E">
              <w:rPr>
                <w:sz w:val="18"/>
                <w:szCs w:val="18"/>
              </w:rPr>
              <w:t>s básicos</w:t>
            </w:r>
          </w:p>
          <w:p w:rsidR="00D965F4" w:rsidRPr="00DF57B4" w:rsidRDefault="0079756E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Productos auxiliares</w:t>
            </w:r>
            <w:r w:rsidR="00D965F4" w:rsidRPr="00DF57B4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Técnicas de preparación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Tipos de masa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Masas líquidas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Masas semilíquidas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Masas esponjosas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Masas secas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Panes de mesa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Pan de banquete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Pan de ajo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Pan de hamburguesa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Pan dulce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Pan integral</w:t>
            </w:r>
            <w:r w:rsidRPr="00DF57B4">
              <w:rPr>
                <w:rFonts w:ascii="Calibri" w:hAnsi="Calibri" w:cs="Calibri"/>
                <w:sz w:val="18"/>
                <w:szCs w:val="18"/>
              </w:rPr>
              <w:t>, etc.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Galletas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Integrales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Rellenas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Con frutas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Masas con relleno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Rollos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Empanadas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Alfajores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Masas fritas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Donas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Tawatawas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Tucumanas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Sopaipillas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Queques</w:t>
            </w:r>
          </w:p>
          <w:p w:rsidR="00D965F4" w:rsidRPr="00DF57B4" w:rsidRDefault="00D965F4" w:rsidP="00A12B01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3740" w:type="dxa"/>
          </w:tcPr>
          <w:p w:rsidR="00D965F4" w:rsidRPr="00DF57B4" w:rsidRDefault="00D965F4" w:rsidP="00D965F4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COCINA INTERNACIONAL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6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Historia de la gastronomía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Antecedentes históricos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Origen y</w:t>
            </w:r>
            <w:r w:rsidRPr="00DF57B4">
              <w:rPr>
                <w:rFonts w:ascii="Calibri" w:hAnsi="Calibri" w:cs="Calibri"/>
                <w:sz w:val="18"/>
                <w:szCs w:val="18"/>
              </w:rPr>
              <w:t xml:space="preserve"> procedencia de los ingredientes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6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Cocina latinoamericana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Peruana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Argentina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Brasileña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Mexicana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6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Cocina asiática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China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6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Cocina europea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Italiana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lastRenderedPageBreak/>
              <w:t>Española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Francesa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76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Cocina vegetariana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Comida rápida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Platos vegetarianos</w:t>
            </w:r>
          </w:p>
          <w:p w:rsidR="005D2BA6" w:rsidRPr="00DF57B4" w:rsidRDefault="005D2BA6" w:rsidP="005D2BA6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POSTRES </w:t>
            </w:r>
          </w:p>
          <w:p w:rsidR="005D2BA6" w:rsidRPr="00DF57B4" w:rsidRDefault="005D2BA6" w:rsidP="00037808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Técnicas de preparación </w:t>
            </w:r>
          </w:p>
          <w:p w:rsidR="005D2BA6" w:rsidRPr="00DF57B4" w:rsidRDefault="005D2BA6" w:rsidP="00037808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Técnicas de cocción </w:t>
            </w:r>
          </w:p>
          <w:p w:rsidR="005D2BA6" w:rsidRPr="00DF57B4" w:rsidRDefault="005D2BA6" w:rsidP="00037808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>Cassata</w:t>
            </w:r>
          </w:p>
          <w:p w:rsidR="005D2BA6" w:rsidRPr="00DF57B4" w:rsidRDefault="005D2BA6" w:rsidP="00037808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Tipos de flanes </w:t>
            </w:r>
          </w:p>
          <w:p w:rsidR="005D2BA6" w:rsidRPr="00DF57B4" w:rsidRDefault="005D2BA6" w:rsidP="00037808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Tipos de budines </w:t>
            </w:r>
          </w:p>
          <w:p w:rsidR="005D2BA6" w:rsidRPr="00DF57B4" w:rsidRDefault="005D2BA6" w:rsidP="00037808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Torta helada </w:t>
            </w:r>
          </w:p>
          <w:p w:rsidR="005D2BA6" w:rsidRPr="00DF57B4" w:rsidRDefault="005D2BA6" w:rsidP="00037808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>Mousses</w:t>
            </w:r>
          </w:p>
          <w:p w:rsidR="005D2BA6" w:rsidRPr="00DF57B4" w:rsidRDefault="005D2BA6" w:rsidP="00037808">
            <w:pPr>
              <w:pStyle w:val="Prrafodelista"/>
              <w:numPr>
                <w:ilvl w:val="0"/>
                <w:numId w:val="79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Helados </w:t>
            </w:r>
          </w:p>
          <w:p w:rsidR="00D965F4" w:rsidRPr="00DF57B4" w:rsidRDefault="00D965F4" w:rsidP="00D965F4">
            <w:p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965F4" w:rsidRPr="00DF57B4" w:rsidRDefault="0072292A" w:rsidP="0072292A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REPOSTERÍA  AVANZADA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Técnicas de preparación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Brownies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Cupcakes  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Pies/tartas dulces y salados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Tipos de biscochuelos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Masa básica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Tipos de relleno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Con crema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Con frutas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Con mermeladas</w:t>
            </w:r>
            <w:r w:rsidRPr="00DF57B4">
              <w:rPr>
                <w:rFonts w:ascii="Calibri" w:hAnsi="Calibri" w:cs="Calibri"/>
                <w:sz w:val="18"/>
                <w:szCs w:val="18"/>
              </w:rPr>
              <w:t xml:space="preserve"> y otros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Decorados</w:t>
            </w: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Manejo de la manga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Técnicas y modelados en la decoración de tortas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Tortas infantiles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7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Tortas de cumpleaños </w:t>
            </w:r>
          </w:p>
          <w:p w:rsidR="00D965F4" w:rsidRPr="00DF57B4" w:rsidRDefault="00D965F4" w:rsidP="00D965F4">
            <w:p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  <w:p w:rsidR="00D965F4" w:rsidRPr="00DF57B4" w:rsidRDefault="0072292A" w:rsidP="00D965F4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BOCADITOS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>Técnicas de preparación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Métodos de cocción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>Bocaditos</w:t>
            </w:r>
            <w:r w:rsidRPr="00DF57B4">
              <w:rPr>
                <w:rFonts w:ascii="Calibri" w:eastAsia="Times New Roman" w:hAnsi="Calibri" w:cs="Arial"/>
                <w:sz w:val="18"/>
                <w:szCs w:val="18"/>
              </w:rPr>
              <w:t xml:space="preserve"> </w:t>
            </w: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>salados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Pr="00DF57B4">
              <w:rPr>
                <w:sz w:val="18"/>
                <w:szCs w:val="18"/>
              </w:rPr>
              <w:t xml:space="preserve">Albóndigas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Alita de pollo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eastAsia="Times New Roman" w:hAnsi="Calibri" w:cs="Arial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Brochetas</w:t>
            </w:r>
            <w:r w:rsidRPr="00DF57B4">
              <w:rPr>
                <w:rFonts w:ascii="Calibri" w:eastAsia="Times New Roman" w:hAnsi="Calibri" w:cs="Arial"/>
                <w:sz w:val="18"/>
                <w:szCs w:val="18"/>
              </w:rPr>
              <w:t xml:space="preserve"> y otros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lastRenderedPageBreak/>
              <w:t xml:space="preserve">Bocaditos dulces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Tartaletas con crema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Trufas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Brigadeiros y otros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8"/>
              </w:num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Empanadas 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Santa Clara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De caldo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De pollo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Tucumanas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eastAsia="Times New Roman" w:hAnsi="Calibri" w:cs="Arial"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Puca capas</w:t>
            </w:r>
            <w:r w:rsidRPr="00DF57B4">
              <w:rPr>
                <w:rFonts w:ascii="Calibri" w:eastAsia="Times New Roman" w:hAnsi="Calibri" w:cs="Arial"/>
                <w:b/>
                <w:sz w:val="18"/>
                <w:szCs w:val="18"/>
              </w:rPr>
              <w:t xml:space="preserve"> </w:t>
            </w:r>
            <w:r w:rsidRPr="00DF57B4">
              <w:rPr>
                <w:rFonts w:ascii="Calibri" w:eastAsia="Times New Roman" w:hAnsi="Calibri" w:cs="Arial"/>
                <w:sz w:val="18"/>
                <w:szCs w:val="18"/>
              </w:rPr>
              <w:t>y otros</w:t>
            </w:r>
          </w:p>
          <w:p w:rsidR="00D965F4" w:rsidRPr="00DF57B4" w:rsidRDefault="00D965F4" w:rsidP="00D965F4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:rsidR="00D965F4" w:rsidRPr="00DF57B4" w:rsidRDefault="00D965F4" w:rsidP="005D2BA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</w:tc>
        <w:tc>
          <w:tcPr>
            <w:tcW w:w="3250" w:type="dxa"/>
          </w:tcPr>
          <w:p w:rsidR="00E47AED" w:rsidRPr="00DF57B4" w:rsidRDefault="00E47AED" w:rsidP="00E47AED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>MÓDULO: DECORACIÓN Y PASTILLAJE</w:t>
            </w:r>
          </w:p>
          <w:p w:rsidR="00E47AED" w:rsidRPr="00DF57B4" w:rsidRDefault="00E47AED" w:rsidP="00037808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Técnicas de decorado de torta con fondant</w:t>
            </w:r>
          </w:p>
          <w:p w:rsidR="00E47AED" w:rsidRPr="00DF57B4" w:rsidRDefault="00E47AED" w:rsidP="00037808">
            <w:pPr>
              <w:pStyle w:val="Prrafodelista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Técnicas de elaboración de adornos para tipos de eventos </w:t>
            </w:r>
          </w:p>
          <w:p w:rsidR="00E47AED" w:rsidRPr="00DF57B4" w:rsidRDefault="00E47AED" w:rsidP="00D965F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  <w:p w:rsidR="00D965F4" w:rsidRPr="00DF57B4" w:rsidRDefault="0072292A" w:rsidP="00D965F4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>MÓDULO: PASTELERÍA  ESPECIALIZADA</w:t>
            </w:r>
          </w:p>
          <w:p w:rsidR="00E47AED" w:rsidRPr="00DF57B4" w:rsidRDefault="00E47AED" w:rsidP="00037808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Productos con masa de hojaldre</w:t>
            </w:r>
          </w:p>
          <w:p w:rsidR="00E47AED" w:rsidRPr="00DF57B4" w:rsidRDefault="00D965F4" w:rsidP="00037808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Tortas  para todo tipo acontecimientos </w:t>
            </w:r>
          </w:p>
          <w:p w:rsidR="00E47AED" w:rsidRPr="00DF57B4" w:rsidRDefault="00D965F4" w:rsidP="00037808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Masas navideñas: </w:t>
            </w:r>
            <w:r w:rsidRPr="00DF57B4">
              <w:rPr>
                <w:rFonts w:ascii="Calibri" w:hAnsi="Calibri" w:cs="Calibri"/>
                <w:sz w:val="18"/>
                <w:szCs w:val="18"/>
              </w:rPr>
              <w:t xml:space="preserve">panetón, roscas 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80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Presentación de acuerdo a acontecimientos </w:t>
            </w:r>
          </w:p>
          <w:p w:rsidR="00D965F4" w:rsidRPr="00DF57B4" w:rsidRDefault="00D965F4" w:rsidP="00D965F4">
            <w:p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  <w:p w:rsidR="00D965F4" w:rsidRPr="00DF57B4" w:rsidRDefault="00E47AED" w:rsidP="00D965F4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CHOCOLATERÍA Y GELATINA ARTÍSTICA </w:t>
            </w:r>
          </w:p>
          <w:p w:rsidR="001C72BE" w:rsidRPr="00DF57B4" w:rsidRDefault="00D965F4" w:rsidP="00037808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Chocolatería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83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Cs/>
                <w:sz w:val="18"/>
                <w:szCs w:val="18"/>
              </w:rPr>
              <w:t xml:space="preserve">Técnicas de elaboración 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Cs/>
                <w:sz w:val="18"/>
                <w:szCs w:val="18"/>
              </w:rPr>
              <w:t>Insumos (frutos secos, licor, galletas, cereales, esencias y colorantes)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Cs/>
                <w:sz w:val="18"/>
                <w:szCs w:val="18"/>
              </w:rPr>
              <w:t xml:space="preserve">Presentación y envoltura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82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Gelatina artística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Técnicas de elaboración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Insumos (gelatina neutra, leche esencias, colorantes, y otros).</w:t>
            </w:r>
          </w:p>
          <w:p w:rsidR="001C72BE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Desmolde y de</w:t>
            </w:r>
            <w:r w:rsidR="001C72BE" w:rsidRPr="00DF57B4">
              <w:rPr>
                <w:sz w:val="18"/>
                <w:szCs w:val="18"/>
              </w:rPr>
              <w:t>coración final de las gelatinas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Presentación </w:t>
            </w:r>
          </w:p>
          <w:p w:rsidR="00D965F4" w:rsidRPr="00DF57B4" w:rsidRDefault="00D965F4" w:rsidP="00D965F4">
            <w:pPr>
              <w:pStyle w:val="Prrafodelista"/>
              <w:spacing w:after="0" w:line="240" w:lineRule="auto"/>
              <w:ind w:left="360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  <w:p w:rsidR="00D965F4" w:rsidRPr="00DF57B4" w:rsidRDefault="001C72BE" w:rsidP="00D965F4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t xml:space="preserve">MÓDULO: ETIQUETA Y PROTOCOLO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Ambientación y decoración de  mesas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Estética y decoración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Mantelería y vajilla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Cristalería y utensilios </w:t>
            </w:r>
          </w:p>
          <w:p w:rsidR="00D965F4" w:rsidRPr="00D50D3F" w:rsidRDefault="00D965F4" w:rsidP="00D50D3F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Equipos de servicio</w:t>
            </w:r>
            <w:r w:rsidR="00D50D3F">
              <w:rPr>
                <w:sz w:val="18"/>
                <w:szCs w:val="18"/>
              </w:rPr>
              <w:t xml:space="preserve"> </w:t>
            </w:r>
            <w:r w:rsidRPr="00D50D3F">
              <w:rPr>
                <w:rFonts w:ascii="Calibri" w:hAnsi="Calibri" w:cs="Calibri"/>
                <w:sz w:val="18"/>
                <w:szCs w:val="18"/>
              </w:rPr>
              <w:t xml:space="preserve">y colocación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Ambientación y decoración de mesas de buffet 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Decoración de mesas de buffet para diferentes tipos de eventos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Montaje de  buffet  para diferentes tipos de eventos.</w:t>
            </w:r>
          </w:p>
          <w:p w:rsidR="00D965F4" w:rsidRPr="00DF57B4" w:rsidRDefault="00D965F4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Ubicación de equipos y  utensilios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Etiqueta y protocolo para la atención al cliente</w:t>
            </w:r>
            <w:r w:rsidRPr="00DF57B4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84"/>
              </w:numPr>
              <w:spacing w:after="0" w:line="240" w:lineRule="auto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>G</w:t>
            </w: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arnichs 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Técnicas básicas en frutas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Técnicas básicas en  verduras</w:t>
            </w:r>
          </w:p>
          <w:p w:rsidR="00D965F4" w:rsidRPr="00DF57B4" w:rsidRDefault="00D965F4" w:rsidP="00037808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Técnicas básicas en tubérculos </w:t>
            </w:r>
          </w:p>
          <w:p w:rsidR="00D965F4" w:rsidRPr="00DF57B4" w:rsidRDefault="00D965F4" w:rsidP="00D965F4">
            <w:pPr>
              <w:spacing w:after="0" w:line="240" w:lineRule="auto"/>
              <w:rPr>
                <w:sz w:val="18"/>
                <w:szCs w:val="18"/>
              </w:rPr>
            </w:pPr>
          </w:p>
          <w:p w:rsidR="00D965F4" w:rsidRPr="00DF57B4" w:rsidRDefault="00D965F4" w:rsidP="00D965F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BO"/>
              </w:rPr>
            </w:pPr>
          </w:p>
        </w:tc>
      </w:tr>
      <w:tr w:rsidR="006A7DEF" w:rsidRPr="00DF57B4" w:rsidTr="003F52B6">
        <w:trPr>
          <w:jc w:val="center"/>
        </w:trPr>
        <w:tc>
          <w:tcPr>
            <w:tcW w:w="3293" w:type="dxa"/>
            <w:shd w:val="clear" w:color="auto" w:fill="FFFFFF" w:themeFill="background1"/>
          </w:tcPr>
          <w:p w:rsidR="006A7DEF" w:rsidRPr="00DF57B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PROYECTO LABORAL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>Proyecto ocupacional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6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Diagnóstico: autodiagnóstico y diagnóstico del entorno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6"/>
              </w:numPr>
              <w:ind w:left="454" w:hanging="266"/>
              <w:rPr>
                <w:b/>
                <w:i/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Elaboración del proyecto ocupacional.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>Empleabilidad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7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Definición de empleabilidad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7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Herramientas para la búsqueda de empleo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8"/>
              </w:numPr>
              <w:ind w:left="596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Currículum vitae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8"/>
              </w:numPr>
              <w:ind w:left="596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Canales de búsqueda de empleo: medios informales y medios formales avisos clasificados, bolsas de trabajo, T.V. Radio peri)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8"/>
              </w:numPr>
              <w:ind w:left="596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Entrevista de trabajo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Derechos laborales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9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lastRenderedPageBreak/>
              <w:t xml:space="preserve">Ciudadanía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9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Identidad y ciudadanía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9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Democracia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9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Derechos laborales y obligaciones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19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Contrato de trabajo</w:t>
            </w:r>
          </w:p>
          <w:p w:rsidR="006A7DEF" w:rsidRPr="00DF57B4" w:rsidRDefault="006A7DEF" w:rsidP="00A12B01">
            <w:pPr>
              <w:pStyle w:val="Prrafodelista"/>
              <w:ind w:left="548"/>
              <w:rPr>
                <w:b/>
                <w:sz w:val="18"/>
                <w:szCs w:val="18"/>
              </w:rPr>
            </w:pP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5"/>
              </w:numPr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Elementos importantes en el mundo del trabajo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0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>Actitudes</w:t>
            </w:r>
            <w:r w:rsidRPr="00DF57B4">
              <w:rPr>
                <w:sz w:val="18"/>
                <w:szCs w:val="18"/>
              </w:rPr>
              <w:t xml:space="preserve">: decisión, cooperación, adaptación, diplomacia y coherencia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0"/>
              </w:numPr>
              <w:ind w:left="454" w:hanging="266"/>
              <w:rPr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>Valores</w:t>
            </w:r>
            <w:r w:rsidRPr="00DF57B4">
              <w:rPr>
                <w:sz w:val="18"/>
                <w:szCs w:val="18"/>
              </w:rPr>
              <w:t xml:space="preserve">: honestidad, puntualidad, responsabilidad, amistad, respeto,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0"/>
              </w:numPr>
              <w:ind w:left="454" w:hanging="266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Trabajo en equipo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0"/>
              </w:numPr>
              <w:ind w:left="454" w:hanging="266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Liderazgo </w:t>
            </w:r>
          </w:p>
        </w:tc>
        <w:tc>
          <w:tcPr>
            <w:tcW w:w="3735" w:type="dxa"/>
          </w:tcPr>
          <w:p w:rsidR="006A7DEF" w:rsidRPr="00DF57B4" w:rsidRDefault="006A7DEF" w:rsidP="00A12B01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OFIMATICA BÁSICA </w:t>
            </w:r>
          </w:p>
          <w:p w:rsidR="006A7DEF" w:rsidRPr="00DF57B4" w:rsidRDefault="006A7DEF" w:rsidP="007F14E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57B4">
              <w:rPr>
                <w:rFonts w:cs="Calibri"/>
                <w:b/>
                <w:sz w:val="18"/>
                <w:szCs w:val="18"/>
              </w:rPr>
              <w:t>La Computadora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Historia de la computación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Partes de la computadora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Hardware y Software</w:t>
            </w:r>
          </w:p>
          <w:p w:rsidR="006A7DEF" w:rsidRPr="00DF57B4" w:rsidRDefault="006A7DEF" w:rsidP="007F14E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57B4">
              <w:rPr>
                <w:rFonts w:cs="Calibri"/>
                <w:b/>
                <w:sz w:val="18"/>
                <w:szCs w:val="18"/>
              </w:rPr>
              <w:t>Sistema Operativo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Sistema operativo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0" w:hanging="218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Encendido, ingreso y salida de una computadora.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Crear carpetas.</w:t>
            </w:r>
          </w:p>
          <w:p w:rsidR="006A7DEF" w:rsidRPr="00DF57B4" w:rsidRDefault="006A7DEF" w:rsidP="007F14E7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289" w:hanging="289"/>
              <w:rPr>
                <w:rFonts w:cs="Calibri"/>
                <w:b/>
                <w:sz w:val="18"/>
                <w:szCs w:val="18"/>
              </w:rPr>
            </w:pPr>
            <w:r w:rsidRPr="00DF57B4">
              <w:rPr>
                <w:rFonts w:cs="Calibri"/>
                <w:b/>
                <w:sz w:val="18"/>
                <w:szCs w:val="18"/>
              </w:rPr>
              <w:t>Microsoft Word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Crear y guardar un documento.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Formatos 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Tablas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Estilos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Plantillas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Imágenes y gráficos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Páginas Web con Word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lastRenderedPageBreak/>
              <w:t>Tablas de contenido  e ilustraciones.</w:t>
            </w:r>
          </w:p>
          <w:p w:rsidR="006A7DEF" w:rsidRPr="00DF57B4" w:rsidRDefault="006A7DEF" w:rsidP="00A12B01">
            <w:pPr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740" w:type="dxa"/>
          </w:tcPr>
          <w:p w:rsidR="006A7DEF" w:rsidRPr="00DF57B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 xml:space="preserve">MÓDULO: ESPÍRITU EMPRENDEDOR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El espíritu emprendedor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4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Definición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4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Mentalidad emprendedora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4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Creatividad e innovación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Características emprendedoras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Buscar oportunidades y tener iniciativa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Correr riesgos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Eficiencia y calidad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Persistencia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Compromiso y pasión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Fijar metas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Planificación sistémica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Búsqueda de información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Crear redes de apoyo y persuasión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Autoconfianza e independencia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Entorno del emprendedor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lastRenderedPageBreak/>
              <w:t xml:space="preserve">El emprendedor y la sociedad: familia, entorno geográfico, entono educativo y socioeconómico. 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>Empresa y tipos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Empresas de acuerdo al tamaño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Empresas según la actividad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Pasos para la constitución de una empresa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8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Fundempresa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8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Impuestos Nacionales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8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Gobierno Municipal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8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Caja de Salud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8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Ministerio de trabajo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Desarrollo de ideas de negocio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9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Fuentes de inspiración para la idea de negocio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9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Análisis de motivaciones para el inicio de un negocio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29"/>
              </w:numPr>
              <w:ind w:left="372" w:hanging="218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Identificación de buenas ideas de negocio. </w:t>
            </w:r>
          </w:p>
        </w:tc>
        <w:tc>
          <w:tcPr>
            <w:tcW w:w="3250" w:type="dxa"/>
          </w:tcPr>
          <w:p w:rsidR="006A7DEF" w:rsidRPr="00DF57B4" w:rsidRDefault="006A7DEF" w:rsidP="00A12B01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  <w:r w:rsidRPr="00DF57B4"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  <w:lastRenderedPageBreak/>
              <w:t>MÓDULO: EMPRENDIMIENTO PRODUCTIVO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57B4">
              <w:rPr>
                <w:rFonts w:cs="Calibri"/>
                <w:b/>
                <w:sz w:val="18"/>
                <w:szCs w:val="18"/>
              </w:rPr>
              <w:t xml:space="preserve">Emprendimientos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Definición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Tipos de emprendimientos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Tamaños de emprendimientos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57B4">
              <w:rPr>
                <w:rFonts w:cs="Calibri"/>
                <w:b/>
                <w:sz w:val="18"/>
                <w:szCs w:val="18"/>
              </w:rPr>
              <w:t xml:space="preserve">Emprendimientos en Bolivia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Motivaciones para generar emprendimientos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Características de los emprendimientos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Principales problemas que enfrentan.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57B4">
              <w:rPr>
                <w:rFonts w:cs="Calibri"/>
                <w:b/>
                <w:sz w:val="18"/>
                <w:szCs w:val="18"/>
              </w:rPr>
              <w:t xml:space="preserve">Elaboración del perfil de proyecto de negocio 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Modelos de perfil de proyecto</w:t>
            </w:r>
          </w:p>
          <w:p w:rsidR="006A7DEF" w:rsidRPr="00DF57B4" w:rsidRDefault="006A7DEF" w:rsidP="00037808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318" w:hanging="21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Modelo Canvas </w:t>
            </w:r>
          </w:p>
          <w:p w:rsidR="006A7DEF" w:rsidRPr="00DF57B4" w:rsidRDefault="006A7DEF" w:rsidP="00345C37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F57B4">
              <w:rPr>
                <w:rFonts w:cs="Calibri"/>
                <w:b/>
                <w:sz w:val="18"/>
                <w:szCs w:val="18"/>
              </w:rPr>
              <w:t xml:space="preserve">Modelo Canvas 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lastRenderedPageBreak/>
              <w:t>Segm</w:t>
            </w:r>
            <w:r w:rsidRPr="00DF57B4">
              <w:rPr>
                <w:sz w:val="18"/>
                <w:szCs w:val="18"/>
              </w:rPr>
              <w:t xml:space="preserve">entos clientes 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Propuesta de valor 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176" w:hanging="77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Canales de comunicación y  distribución 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Relación con clientes 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Flujo de ingreso 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Recursos clave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Actividades clave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Alianzas clave 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Socios clave</w:t>
            </w:r>
          </w:p>
          <w:p w:rsidR="006A7DEF" w:rsidRPr="00DF57B4" w:rsidRDefault="006A7DEF" w:rsidP="00037808">
            <w:pPr>
              <w:pStyle w:val="Prrafodelista"/>
              <w:widowControl w:val="0"/>
              <w:numPr>
                <w:ilvl w:val="0"/>
                <w:numId w:val="33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Estructura de costos </w:t>
            </w:r>
          </w:p>
          <w:p w:rsidR="006A7DEF" w:rsidRPr="00DF57B4" w:rsidRDefault="006A7DEF" w:rsidP="00A12B01">
            <w:pPr>
              <w:spacing w:after="0" w:line="240" w:lineRule="auto"/>
              <w:rPr>
                <w:rFonts w:cs="Calibri"/>
                <w:b/>
                <w:color w:val="1F4E79" w:themeColor="accent1" w:themeShade="80"/>
                <w:sz w:val="18"/>
                <w:szCs w:val="18"/>
              </w:rPr>
            </w:pPr>
          </w:p>
          <w:p w:rsidR="006A7DEF" w:rsidRPr="00DF57B4" w:rsidRDefault="006A7DEF" w:rsidP="00A12B0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  <w:p w:rsidR="006A7DEF" w:rsidRPr="00DF57B4" w:rsidRDefault="006A7DEF" w:rsidP="00A12B01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6A7DEF" w:rsidRPr="00DF57B4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18"/>
          <w:szCs w:val="18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DF57B4" w:rsidRDefault="00DF57B4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DF57B4" w:rsidRDefault="00DF57B4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321A63" w:rsidRDefault="00321A63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321A63" w:rsidRDefault="00321A63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321A63" w:rsidRDefault="00321A63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321A63" w:rsidRDefault="00321A63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D50D3F" w:rsidRDefault="00D50D3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6A7DEF" w:rsidRDefault="006A7DEF" w:rsidP="00BA25DE">
      <w:pPr>
        <w:pStyle w:val="Prrafodelista"/>
        <w:spacing w:after="0" w:line="240" w:lineRule="auto"/>
        <w:ind w:left="1800"/>
        <w:rPr>
          <w:rFonts w:ascii="Calibri" w:eastAsia="Calibri" w:hAnsi="Calibri" w:cs="Calibri"/>
          <w:b/>
          <w:sz w:val="20"/>
          <w:szCs w:val="20"/>
        </w:rPr>
      </w:pPr>
    </w:p>
    <w:p w:rsidR="00BA25DE" w:rsidRPr="00D07CDB" w:rsidRDefault="00BA25DE" w:rsidP="00037808">
      <w:pPr>
        <w:pStyle w:val="Prrafodelista"/>
        <w:numPr>
          <w:ilvl w:val="1"/>
          <w:numId w:val="12"/>
        </w:numPr>
        <w:tabs>
          <w:tab w:val="left" w:pos="2232"/>
        </w:tabs>
        <w:spacing w:after="0" w:line="240" w:lineRule="auto"/>
        <w:outlineLvl w:val="1"/>
        <w:rPr>
          <w:b/>
          <w:sz w:val="20"/>
          <w:szCs w:val="20"/>
        </w:rPr>
      </w:pPr>
      <w:bookmarkStart w:id="23" w:name="_Toc437252991"/>
      <w:bookmarkStart w:id="24" w:name="_Toc442341369"/>
      <w:r w:rsidRPr="00D07CDB">
        <w:rPr>
          <w:b/>
          <w:sz w:val="20"/>
          <w:szCs w:val="20"/>
        </w:rPr>
        <w:lastRenderedPageBreak/>
        <w:t>PROGRAMACIÓN CURRICULAR</w:t>
      </w:r>
      <w:bookmarkEnd w:id="23"/>
      <w:bookmarkEnd w:id="24"/>
    </w:p>
    <w:p w:rsidR="00715F92" w:rsidRPr="00D07CDB" w:rsidRDefault="00715F92" w:rsidP="00715F92">
      <w:pPr>
        <w:pStyle w:val="Prrafodelista"/>
        <w:tabs>
          <w:tab w:val="left" w:pos="2232"/>
        </w:tabs>
        <w:spacing w:after="0" w:line="240" w:lineRule="auto"/>
        <w:outlineLvl w:val="1"/>
        <w:rPr>
          <w:b/>
          <w:sz w:val="20"/>
          <w:szCs w:val="20"/>
        </w:rPr>
      </w:pPr>
    </w:p>
    <w:p w:rsidR="00D240A9" w:rsidRPr="00D07CDB" w:rsidRDefault="00D240A9" w:rsidP="00037808">
      <w:pPr>
        <w:pStyle w:val="Prrafodelista"/>
        <w:numPr>
          <w:ilvl w:val="2"/>
          <w:numId w:val="12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25" w:name="_Toc437252992"/>
      <w:bookmarkStart w:id="26" w:name="_Toc442341370"/>
      <w:r w:rsidRPr="00D07CDB">
        <w:rPr>
          <w:b/>
          <w:sz w:val="20"/>
          <w:szCs w:val="20"/>
        </w:rPr>
        <w:t>NIVEL: TÉCNICO BÁSICO</w:t>
      </w:r>
      <w:bookmarkStart w:id="27" w:name="_Toc437252993"/>
      <w:bookmarkEnd w:id="25"/>
      <w:bookmarkEnd w:id="26"/>
    </w:p>
    <w:p w:rsidR="00715F92" w:rsidRPr="00D07CDB" w:rsidRDefault="00715F92" w:rsidP="00D07CDB">
      <w:pPr>
        <w:tabs>
          <w:tab w:val="left" w:pos="2232"/>
        </w:tabs>
        <w:spacing w:after="0" w:line="240" w:lineRule="auto"/>
        <w:ind w:left="360"/>
        <w:outlineLvl w:val="2"/>
        <w:rPr>
          <w:b/>
          <w:sz w:val="20"/>
          <w:szCs w:val="20"/>
        </w:rPr>
      </w:pPr>
    </w:p>
    <w:p w:rsidR="00BA25DE" w:rsidRPr="00D07CDB" w:rsidRDefault="00BA25DE" w:rsidP="00037808">
      <w:pPr>
        <w:pStyle w:val="Prrafodelista"/>
        <w:numPr>
          <w:ilvl w:val="3"/>
          <w:numId w:val="12"/>
        </w:numPr>
        <w:tabs>
          <w:tab w:val="left" w:pos="2232"/>
        </w:tabs>
        <w:spacing w:after="0" w:line="240" w:lineRule="auto"/>
        <w:outlineLvl w:val="2"/>
        <w:rPr>
          <w:b/>
          <w:sz w:val="20"/>
          <w:szCs w:val="20"/>
        </w:rPr>
      </w:pPr>
      <w:bookmarkStart w:id="28" w:name="_Toc442341371"/>
      <w:r w:rsidRPr="00D07CDB">
        <w:rPr>
          <w:b/>
          <w:sz w:val="20"/>
          <w:szCs w:val="20"/>
        </w:rPr>
        <w:t>Módulo</w:t>
      </w:r>
      <w:r w:rsidR="0059268D" w:rsidRPr="00D07CDB">
        <w:rPr>
          <w:b/>
          <w:sz w:val="20"/>
          <w:szCs w:val="20"/>
        </w:rPr>
        <w:t xml:space="preserve">: </w:t>
      </w:r>
      <w:r w:rsidRPr="00D07CDB">
        <w:rPr>
          <w:sz w:val="20"/>
          <w:szCs w:val="20"/>
        </w:rPr>
        <w:t>Matemática aplicada</w:t>
      </w:r>
      <w:bookmarkEnd w:id="27"/>
      <w:bookmarkEnd w:id="28"/>
    </w:p>
    <w:p w:rsidR="00B11A66" w:rsidRPr="00D07CDB" w:rsidRDefault="00B11A66" w:rsidP="00B11A66">
      <w:pPr>
        <w:spacing w:after="0" w:line="240" w:lineRule="auto"/>
        <w:ind w:left="372" w:firstLine="708"/>
        <w:rPr>
          <w:sz w:val="20"/>
          <w:szCs w:val="20"/>
        </w:rPr>
      </w:pPr>
      <w:r w:rsidRPr="00D07CDB">
        <w:rPr>
          <w:b/>
          <w:sz w:val="20"/>
          <w:szCs w:val="20"/>
        </w:rPr>
        <w:t xml:space="preserve">Carga horaria: </w:t>
      </w:r>
      <w:r w:rsidR="00FE0897" w:rsidRPr="00D07CDB">
        <w:rPr>
          <w:sz w:val="20"/>
          <w:szCs w:val="20"/>
        </w:rPr>
        <w:t>60 horas.</w:t>
      </w:r>
    </w:p>
    <w:p w:rsidR="00B11A66" w:rsidRPr="00B11A66" w:rsidRDefault="00B11A66" w:rsidP="00C56509">
      <w:pPr>
        <w:spacing w:after="0" w:line="240" w:lineRule="auto"/>
        <w:rPr>
          <w:sz w:val="20"/>
          <w:szCs w:val="20"/>
        </w:rPr>
      </w:pPr>
    </w:p>
    <w:tbl>
      <w:tblPr>
        <w:tblStyle w:val="Tablaconcuadrcula1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1"/>
        <w:gridCol w:w="1417"/>
      </w:tblGrid>
      <w:tr w:rsidR="00C56509" w:rsidRPr="00C56509" w:rsidTr="00916C17">
        <w:tc>
          <w:tcPr>
            <w:tcW w:w="851" w:type="dxa"/>
            <w:shd w:val="clear" w:color="auto" w:fill="BDD6EE" w:themeFill="accent1" w:themeFillTint="66"/>
          </w:tcPr>
          <w:p w:rsidR="00C56509" w:rsidRPr="00C56509" w:rsidRDefault="00C56509" w:rsidP="00C5650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C56509" w:rsidRPr="00C56509" w:rsidRDefault="00321A63" w:rsidP="00321A63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C56509" w:rsidRPr="00C56509" w:rsidRDefault="00C56509" w:rsidP="00C5650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CONTENIDO</w:t>
            </w:r>
          </w:p>
          <w:p w:rsidR="00C56509" w:rsidRPr="00C56509" w:rsidRDefault="00C56509" w:rsidP="00C5650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C56509" w:rsidRPr="00C56509" w:rsidRDefault="00C56509" w:rsidP="00C5650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C56509" w:rsidRPr="00C56509" w:rsidRDefault="00C56509" w:rsidP="00C5650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C56509" w:rsidRPr="00C56509" w:rsidRDefault="00C56509" w:rsidP="00C5650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C56509" w:rsidRPr="00C56509" w:rsidRDefault="00C56509" w:rsidP="00C5650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C56509" w:rsidRPr="00C56509" w:rsidRDefault="00C56509" w:rsidP="00C56509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</w:tr>
      <w:tr w:rsidR="00C56509" w:rsidRPr="00C56509" w:rsidTr="00B11A66">
        <w:tc>
          <w:tcPr>
            <w:tcW w:w="851" w:type="dxa"/>
            <w:vAlign w:val="center"/>
          </w:tcPr>
          <w:p w:rsidR="00C56509" w:rsidRPr="00B11A66" w:rsidRDefault="00C56509" w:rsidP="00B11A6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11A66">
              <w:rPr>
                <w:rFonts w:cs="Calibri"/>
                <w:b/>
                <w:sz w:val="18"/>
                <w:szCs w:val="18"/>
              </w:rPr>
              <w:t>SER</w:t>
            </w:r>
          </w:p>
          <w:p w:rsidR="00C56509" w:rsidRPr="00B11A66" w:rsidRDefault="00C56509" w:rsidP="00B11A6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11A66">
              <w:rPr>
                <w:rFonts w:cs="Calibri"/>
                <w:b/>
                <w:sz w:val="18"/>
                <w:szCs w:val="18"/>
              </w:rPr>
              <w:t>HACER</w:t>
            </w:r>
          </w:p>
          <w:p w:rsidR="00C56509" w:rsidRPr="00B11A66" w:rsidRDefault="00C56509" w:rsidP="00B11A6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11A66">
              <w:rPr>
                <w:rFonts w:cs="Calibri"/>
                <w:b/>
                <w:sz w:val="18"/>
                <w:szCs w:val="18"/>
              </w:rPr>
              <w:t>SABER</w:t>
            </w:r>
          </w:p>
          <w:p w:rsidR="00C56509" w:rsidRPr="00B11A66" w:rsidRDefault="00C56509" w:rsidP="00B11A6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B11A66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56509" w:rsidRPr="00C56509" w:rsidRDefault="00C56509" w:rsidP="007D33D4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C56509">
              <w:rPr>
                <w:rFonts w:cs="Calibri-Bold"/>
                <w:bCs/>
                <w:sz w:val="18"/>
                <w:szCs w:val="18"/>
              </w:rPr>
              <w:t>Desarrollamos hábitos de precisión, exactitud y precio justo, aplicando fracciones, medidas convencionales y equivalencias con utensilios domésticos y generacionales en la preparación  de insumos para la elaboración de receta y el cálculo de costos de producción con criterios de una economía comunitaria.</w:t>
            </w:r>
          </w:p>
          <w:p w:rsidR="00C56509" w:rsidRPr="00C56509" w:rsidRDefault="00C56509" w:rsidP="007D33D4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C56509" w:rsidRPr="00C56509" w:rsidRDefault="00C56509" w:rsidP="007D33D4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C56509" w:rsidRPr="00C56509" w:rsidRDefault="00C56509" w:rsidP="00037808">
            <w:pPr>
              <w:pStyle w:val="Prrafodelista"/>
              <w:widowControl w:val="0"/>
              <w:numPr>
                <w:ilvl w:val="0"/>
                <w:numId w:val="85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Operaciones fundamentales</w:t>
            </w:r>
          </w:p>
          <w:p w:rsidR="00C56509" w:rsidRPr="00C56509" w:rsidRDefault="00C56509" w:rsidP="00037808">
            <w:pPr>
              <w:pStyle w:val="Prrafodelista"/>
              <w:widowControl w:val="0"/>
              <w:numPr>
                <w:ilvl w:val="0"/>
                <w:numId w:val="85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Fracciones</w:t>
            </w:r>
          </w:p>
          <w:p w:rsidR="00C56509" w:rsidRPr="00C56509" w:rsidRDefault="00C56509" w:rsidP="00037808">
            <w:pPr>
              <w:pStyle w:val="Prrafodelista"/>
              <w:widowControl w:val="0"/>
              <w:numPr>
                <w:ilvl w:val="0"/>
                <w:numId w:val="85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>Proporcionalidad</w:t>
            </w:r>
          </w:p>
          <w:p w:rsidR="00C56509" w:rsidRPr="00C56509" w:rsidRDefault="00C56509" w:rsidP="00037808">
            <w:pPr>
              <w:pStyle w:val="Prrafodelista"/>
              <w:widowControl w:val="0"/>
              <w:numPr>
                <w:ilvl w:val="0"/>
                <w:numId w:val="85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 xml:space="preserve">Medidas y equivalencias </w:t>
            </w:r>
          </w:p>
          <w:p w:rsidR="00C56509" w:rsidRPr="00C56509" w:rsidRDefault="00C56509" w:rsidP="00037808">
            <w:pPr>
              <w:pStyle w:val="Prrafodelista"/>
              <w:widowControl w:val="0"/>
              <w:numPr>
                <w:ilvl w:val="0"/>
                <w:numId w:val="65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-Bold"/>
                <w:b/>
                <w:bCs/>
                <w:sz w:val="18"/>
                <w:szCs w:val="18"/>
              </w:rPr>
            </w:pPr>
            <w:r w:rsidRPr="00C56509">
              <w:rPr>
                <w:rFonts w:cs="Calibri-Bold"/>
                <w:b/>
                <w:bCs/>
                <w:sz w:val="18"/>
                <w:szCs w:val="18"/>
              </w:rPr>
              <w:t xml:space="preserve">Cálculo de la producción y precio venta </w:t>
            </w:r>
          </w:p>
          <w:p w:rsidR="00C56509" w:rsidRPr="00C56509" w:rsidRDefault="00C56509" w:rsidP="007D33D4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56509">
              <w:rPr>
                <w:rFonts w:cs="Calibri"/>
                <w:b/>
                <w:sz w:val="18"/>
                <w:szCs w:val="18"/>
              </w:rPr>
              <w:t>PRÁCTICA: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Indagamos  saberes y conocimientos sobre medidas que utilizan en la preparación de sus alimentos y los que utilizaban en la venta de productos agrícolas.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Comparación y relación de medidas convencionales con medidas domésticas (taza, cuchara, etc.)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Identificación de medidas convencionales las más utilizadas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Comentarios sobre la matemática en la cocina y sobre las formas de cálculo cotidiano en la comunidad</w:t>
            </w:r>
          </w:p>
          <w:p w:rsidR="00C56509" w:rsidRPr="00C56509" w:rsidRDefault="00C56509" w:rsidP="007D33D4">
            <w:pPr>
              <w:contextualSpacing/>
              <w:rPr>
                <w:rFonts w:cs="Arial"/>
                <w:sz w:val="18"/>
                <w:szCs w:val="18"/>
                <w:lang w:eastAsia="en-US"/>
              </w:rPr>
            </w:pP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56509">
              <w:rPr>
                <w:rFonts w:cs="Calibri"/>
                <w:b/>
                <w:sz w:val="18"/>
                <w:szCs w:val="18"/>
              </w:rPr>
              <w:t>TEORÍA: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Construcción de la tabla comparativa entre medidas convencionales y medidas domesticas de uso cotidiano.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Equivalencia entre medidas de peso, capacidad y volumen.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Interpretación de fracciones y su comprensión en las recetas.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Cálculo  de costo de producción y precio de venta de productos.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Investigamos que otras medidas se pueden aplicar en la cocina y los tipos de economía establecidos en la NCPE.</w:t>
            </w:r>
          </w:p>
          <w:p w:rsidR="00C56509" w:rsidRPr="00C56509" w:rsidRDefault="00C56509" w:rsidP="00C5650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56509">
              <w:rPr>
                <w:rFonts w:cs="Calibri"/>
                <w:b/>
                <w:sz w:val="18"/>
                <w:szCs w:val="18"/>
              </w:rPr>
              <w:t>VALORACIÓN: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Valoramos la importancia de la matemática en la gastronomía en relación a la precisión de las medidas en la elaboración de recetas culinarias y postres.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Reflexionamos sobre el precio justo y la economía comunitaria.</w:t>
            </w:r>
          </w:p>
          <w:p w:rsidR="00C56509" w:rsidRPr="00C56509" w:rsidRDefault="00C56509" w:rsidP="00C5650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56509">
              <w:rPr>
                <w:rFonts w:cs="Calibri"/>
                <w:b/>
                <w:sz w:val="18"/>
                <w:szCs w:val="18"/>
              </w:rPr>
              <w:t>PRODUCCIÓN: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Resolución de problemas matemáticos  en la   cocina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lastRenderedPageBreak/>
              <w:t>Elaboramos el recetario con aplicación del cá</w:t>
            </w:r>
            <w:r w:rsidR="00F170D8">
              <w:rPr>
                <w:rFonts w:cs="Calibri"/>
                <w:sz w:val="18"/>
                <w:szCs w:val="18"/>
              </w:rPr>
              <w:t xml:space="preserve">lculo del precio de venta del </w:t>
            </w:r>
            <w:r w:rsidRPr="00C56509">
              <w:rPr>
                <w:rFonts w:cs="Calibri"/>
                <w:sz w:val="18"/>
                <w:szCs w:val="18"/>
              </w:rPr>
              <w:t>producto.</w:t>
            </w: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56509">
              <w:rPr>
                <w:rFonts w:cs="Calibri"/>
                <w:b/>
                <w:sz w:val="18"/>
                <w:szCs w:val="18"/>
              </w:rPr>
              <w:lastRenderedPageBreak/>
              <w:t xml:space="preserve">SE VERIFICA: 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La aplicación de  medidas de peso y capacidad en la elaboración de recetas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Habilidad y destreza en el cálculo de ingredientes de las recetas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Utilización  de otras medidas de uso cotidiano  y su equivalencia con las medidas convencionales.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C56509">
              <w:rPr>
                <w:rFonts w:cs="Calibri"/>
                <w:sz w:val="18"/>
                <w:szCs w:val="18"/>
              </w:rPr>
              <w:t>Desarrollo de habilidades en la aplicación de operaciones básicas en el cálculo de precio de venta.</w:t>
            </w:r>
          </w:p>
          <w:p w:rsidR="00C56509" w:rsidRPr="00C56509" w:rsidRDefault="00C56509" w:rsidP="00C5650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56509">
              <w:rPr>
                <w:rFonts w:cs="Calibri"/>
                <w:b/>
                <w:sz w:val="18"/>
                <w:szCs w:val="18"/>
              </w:rPr>
              <w:t xml:space="preserve">SE ANALIZA: </w:t>
            </w:r>
          </w:p>
          <w:p w:rsidR="00C56509" w:rsidRPr="00B11A66" w:rsidRDefault="00C56509" w:rsidP="00037808">
            <w:pPr>
              <w:pStyle w:val="Prrafodelista"/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176" w:hanging="176"/>
              <w:rPr>
                <w:rFonts w:cs="Arial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Cálculo de las operaciones básicas en el doblado de recetas</w:t>
            </w:r>
            <w:r w:rsidRPr="00B11A66">
              <w:rPr>
                <w:rFonts w:cs="Arial"/>
                <w:sz w:val="18"/>
                <w:szCs w:val="18"/>
              </w:rPr>
              <w:t xml:space="preserve"> en la cocina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Diferenciación de las medidas convencionales y las no convencionales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Características  en el uso de las medidas y equivalencias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Utilización de fracciones en las recetas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Características de los costos fijos y variables</w:t>
            </w: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C56509" w:rsidRPr="00C56509" w:rsidRDefault="00B11A66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C56509">
              <w:rPr>
                <w:rFonts w:cs="Calibri"/>
                <w:b/>
                <w:sz w:val="18"/>
                <w:szCs w:val="18"/>
              </w:rPr>
              <w:t xml:space="preserve">SE VALORA: 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Trabajos en equipo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 xml:space="preserve">Responsabilidad 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Respeto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Solidaridad</w:t>
            </w:r>
          </w:p>
          <w:p w:rsidR="00C56509" w:rsidRPr="00C56509" w:rsidRDefault="00C56509" w:rsidP="007D33D4">
            <w:pPr>
              <w:rPr>
                <w:rFonts w:cs="Arial"/>
                <w:sz w:val="18"/>
                <w:szCs w:val="18"/>
                <w:lang w:eastAsia="en-US"/>
              </w:rPr>
            </w:pPr>
          </w:p>
          <w:p w:rsidR="00C56509" w:rsidRPr="00C56509" w:rsidRDefault="00B11A66" w:rsidP="007D33D4">
            <w:pPr>
              <w:rPr>
                <w:rFonts w:cs="Arial"/>
                <w:sz w:val="18"/>
                <w:szCs w:val="18"/>
                <w:lang w:eastAsia="en-US"/>
              </w:rPr>
            </w:pPr>
            <w:r w:rsidRPr="00C56509">
              <w:rPr>
                <w:rFonts w:cs="Calibri"/>
                <w:b/>
                <w:sz w:val="18"/>
                <w:szCs w:val="18"/>
              </w:rPr>
              <w:t xml:space="preserve">SE EVIDENCIA: 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 xml:space="preserve">La aplicación de la matemática en la </w:t>
            </w:r>
            <w:r w:rsidRPr="00B11A66">
              <w:rPr>
                <w:rFonts w:cs="Calibri"/>
                <w:sz w:val="18"/>
                <w:szCs w:val="18"/>
              </w:rPr>
              <w:lastRenderedPageBreak/>
              <w:t xml:space="preserve">preparación de recetas de cocina y repostería  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 xml:space="preserve">El manejo de elementos matemáticos  y capacidad de resolución de problemas </w:t>
            </w:r>
          </w:p>
          <w:p w:rsidR="00C56509" w:rsidRPr="00B11A66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t>La  toma  decisiones durante las actividades programada</w:t>
            </w:r>
          </w:p>
          <w:p w:rsidR="00C56509" w:rsidRPr="00C56509" w:rsidRDefault="00C56509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eastAsia="en-US"/>
              </w:rPr>
            </w:pPr>
            <w:r w:rsidRPr="00B11A66">
              <w:rPr>
                <w:rFonts w:cs="Calibri"/>
                <w:sz w:val="18"/>
                <w:szCs w:val="18"/>
              </w:rPr>
              <w:t>El desarrollo de habilidades en la interpretación y aplicación de fracciones en las recetas y el cálculo del precio de venta de los productos elaborados.</w:t>
            </w:r>
          </w:p>
        </w:tc>
        <w:tc>
          <w:tcPr>
            <w:tcW w:w="1417" w:type="dxa"/>
          </w:tcPr>
          <w:p w:rsidR="00C56509" w:rsidRPr="00B11A66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B11A66">
              <w:rPr>
                <w:rFonts w:cs="Calibri"/>
                <w:sz w:val="18"/>
                <w:szCs w:val="18"/>
              </w:rPr>
              <w:lastRenderedPageBreak/>
              <w:t>Hoja de producción y precio de venta para todas las recetas del módulo.</w:t>
            </w: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eastAsia="en-US"/>
              </w:rPr>
            </w:pP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C56509" w:rsidRPr="00C56509" w:rsidRDefault="00C56509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C56509" w:rsidRPr="003B5363" w:rsidRDefault="00C56509" w:rsidP="00C5650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C56509" w:rsidRDefault="00C5650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645ED9" w:rsidRDefault="00645ED9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59268D" w:rsidRDefault="0059268D" w:rsidP="00645ED9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B031E1" w:rsidRPr="00BA25DE" w:rsidRDefault="00B031E1" w:rsidP="00037808">
      <w:pPr>
        <w:pStyle w:val="Prrafodelista"/>
        <w:numPr>
          <w:ilvl w:val="3"/>
          <w:numId w:val="12"/>
        </w:numPr>
        <w:tabs>
          <w:tab w:val="left" w:pos="1560"/>
        </w:tabs>
        <w:spacing w:after="0" w:line="240" w:lineRule="auto"/>
        <w:outlineLvl w:val="2"/>
        <w:rPr>
          <w:b/>
          <w:sz w:val="20"/>
          <w:szCs w:val="20"/>
        </w:rPr>
      </w:pPr>
      <w:bookmarkStart w:id="29" w:name="_Toc442341372"/>
      <w:r w:rsidRPr="00BA25DE">
        <w:rPr>
          <w:b/>
          <w:sz w:val="20"/>
          <w:szCs w:val="20"/>
        </w:rPr>
        <w:lastRenderedPageBreak/>
        <w:t>Módulo</w:t>
      </w:r>
      <w:r w:rsidR="00A147C2">
        <w:rPr>
          <w:b/>
          <w:sz w:val="20"/>
          <w:szCs w:val="20"/>
        </w:rPr>
        <w:t>:</w:t>
      </w:r>
      <w:r w:rsidR="0059268D">
        <w:rPr>
          <w:b/>
          <w:sz w:val="20"/>
          <w:szCs w:val="20"/>
        </w:rPr>
        <w:t xml:space="preserve"> </w:t>
      </w:r>
      <w:r w:rsidR="00FE0897" w:rsidRPr="00A147C2">
        <w:rPr>
          <w:sz w:val="20"/>
          <w:szCs w:val="20"/>
        </w:rPr>
        <w:t>Lenguaje y comunicación.</w:t>
      </w:r>
      <w:bookmarkEnd w:id="29"/>
    </w:p>
    <w:p w:rsidR="00FE0897" w:rsidRDefault="00A147C2" w:rsidP="00A147C2">
      <w:pPr>
        <w:spacing w:after="0" w:line="240" w:lineRule="auto"/>
        <w:ind w:left="372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   </w:t>
      </w:r>
      <w:r w:rsidR="00FE0897">
        <w:rPr>
          <w:sz w:val="20"/>
          <w:szCs w:val="20"/>
        </w:rPr>
        <w:t>60 horas.</w:t>
      </w:r>
    </w:p>
    <w:p w:rsidR="00FA6DAA" w:rsidRPr="003B5363" w:rsidRDefault="00FA6DAA" w:rsidP="00FA6DAA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1"/>
        <w:gridCol w:w="1417"/>
      </w:tblGrid>
      <w:tr w:rsidR="00FA6DAA" w:rsidRPr="003B5363" w:rsidTr="00CF74FB">
        <w:tc>
          <w:tcPr>
            <w:tcW w:w="851" w:type="dxa"/>
            <w:shd w:val="clear" w:color="auto" w:fill="BDD6EE" w:themeFill="accent1" w:themeFillTint="66"/>
          </w:tcPr>
          <w:p w:rsidR="00FA6DAA" w:rsidRPr="00DF57B4" w:rsidRDefault="00FA6DAA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DIM.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FA6DAA" w:rsidRPr="00321A63" w:rsidRDefault="00FA6DAA" w:rsidP="00321A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</w:t>
            </w:r>
            <w:r w:rsidR="00321A63">
              <w:rPr>
                <w:rFonts w:ascii="Calibri" w:hAnsi="Calibri" w:cs="Calibri-Bold"/>
                <w:b/>
                <w:bCs/>
                <w:sz w:val="18"/>
                <w:szCs w:val="18"/>
              </w:rPr>
              <w:t>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FA6DAA" w:rsidRPr="003B5363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/>
                <w:bCs/>
                <w:sz w:val="20"/>
                <w:szCs w:val="20"/>
              </w:rPr>
              <w:t>PRODUCTO</w:t>
            </w:r>
          </w:p>
          <w:p w:rsidR="00FA6DAA" w:rsidRPr="003B5363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6DAA" w:rsidRPr="003B5363" w:rsidTr="00CF74FB">
        <w:tc>
          <w:tcPr>
            <w:tcW w:w="851" w:type="dxa"/>
            <w:vAlign w:val="center"/>
          </w:tcPr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A6DAA" w:rsidRPr="00DF57B4" w:rsidRDefault="00FA6DAA" w:rsidP="007D33D4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DF57B4">
              <w:rPr>
                <w:rFonts w:cs="Calibri-Bold"/>
                <w:bCs/>
                <w:sz w:val="18"/>
                <w:szCs w:val="18"/>
              </w:rPr>
              <w:t>Producimos textos funcionales: informes, recibos, actas, solicitudes, con</w:t>
            </w:r>
            <w:r w:rsidR="00B2631D">
              <w:rPr>
                <w:rFonts w:cs="Calibri-Bold"/>
                <w:bCs/>
                <w:sz w:val="18"/>
                <w:szCs w:val="18"/>
              </w:rPr>
              <w:t xml:space="preserve">tratos, </w:t>
            </w:r>
            <w:r w:rsidRPr="00DF57B4">
              <w:rPr>
                <w:rFonts w:cs="Calibri-Bold"/>
                <w:bCs/>
                <w:sz w:val="18"/>
                <w:szCs w:val="18"/>
              </w:rPr>
              <w:t>empleando las reglas de expresión escrita, ayudando en el desenvolvimiento socio comunitario y productivo, fomentando la honestidad, identidad, responsabilidad y coherencia</w:t>
            </w:r>
          </w:p>
        </w:tc>
        <w:tc>
          <w:tcPr>
            <w:tcW w:w="2268" w:type="dxa"/>
          </w:tcPr>
          <w:p w:rsidR="00710169" w:rsidRPr="00DF57B4" w:rsidRDefault="00710169" w:rsidP="00037808">
            <w:pPr>
              <w:pStyle w:val="Prrafodelista"/>
              <w:widowControl w:val="0"/>
              <w:numPr>
                <w:ilvl w:val="0"/>
                <w:numId w:val="8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Comunicación </w:t>
            </w:r>
          </w:p>
          <w:p w:rsidR="00710169" w:rsidRPr="00DF57B4" w:rsidRDefault="00710169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Tipos de </w:t>
            </w:r>
            <w:r w:rsidR="00B2631D">
              <w:rPr>
                <w:sz w:val="18"/>
                <w:szCs w:val="18"/>
              </w:rPr>
              <w:t>c</w:t>
            </w:r>
            <w:r w:rsidRPr="00DF57B4">
              <w:rPr>
                <w:sz w:val="18"/>
                <w:szCs w:val="18"/>
              </w:rPr>
              <w:t xml:space="preserve">omunicación </w:t>
            </w:r>
          </w:p>
          <w:p w:rsidR="00710169" w:rsidRPr="00DF57B4" w:rsidRDefault="00710169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Importancia de la comunicación y escucha </w:t>
            </w:r>
          </w:p>
          <w:p w:rsidR="00710169" w:rsidRPr="00DF57B4" w:rsidRDefault="00710169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Reglas y concejos básicos para hablar en público </w:t>
            </w:r>
          </w:p>
          <w:p w:rsidR="00710169" w:rsidRPr="00DF57B4" w:rsidRDefault="00710169" w:rsidP="00037808">
            <w:pPr>
              <w:pStyle w:val="Prrafodelista"/>
              <w:widowControl w:val="0"/>
              <w:numPr>
                <w:ilvl w:val="0"/>
                <w:numId w:val="8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>Redacción de documentos escritos:</w:t>
            </w:r>
          </w:p>
          <w:p w:rsidR="00710169" w:rsidRPr="00DF57B4" w:rsidRDefault="00710169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La carta</w:t>
            </w:r>
          </w:p>
          <w:p w:rsidR="00710169" w:rsidRPr="00DF57B4" w:rsidRDefault="00710169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Solicitud de trabajo</w:t>
            </w:r>
          </w:p>
          <w:p w:rsidR="00710169" w:rsidRPr="00DF57B4" w:rsidRDefault="00710169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 xml:space="preserve">Solicitud de certificado de trabajo </w:t>
            </w:r>
          </w:p>
          <w:p w:rsidR="00710169" w:rsidRPr="00DF57B4" w:rsidRDefault="00710169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Carta de presentación de productos</w:t>
            </w:r>
          </w:p>
          <w:p w:rsidR="00710169" w:rsidRPr="00DF57B4" w:rsidRDefault="00710169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Factura, recibos y otros</w:t>
            </w:r>
          </w:p>
          <w:p w:rsidR="00710169" w:rsidRPr="00DF57B4" w:rsidRDefault="00710169" w:rsidP="00037808">
            <w:pPr>
              <w:pStyle w:val="Prrafodelista"/>
              <w:widowControl w:val="0"/>
              <w:numPr>
                <w:ilvl w:val="0"/>
                <w:numId w:val="14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422" w:hanging="219"/>
              <w:rPr>
                <w:sz w:val="18"/>
                <w:szCs w:val="18"/>
              </w:rPr>
            </w:pPr>
            <w:r w:rsidRPr="00DF57B4">
              <w:rPr>
                <w:sz w:val="18"/>
                <w:szCs w:val="18"/>
              </w:rPr>
              <w:t>Currículum vitae</w:t>
            </w:r>
          </w:p>
          <w:p w:rsidR="00FA6DAA" w:rsidRPr="00DF57B4" w:rsidRDefault="00710169" w:rsidP="00037808">
            <w:pPr>
              <w:pStyle w:val="Prrafodelista"/>
              <w:widowControl w:val="0"/>
              <w:numPr>
                <w:ilvl w:val="0"/>
                <w:numId w:val="87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b/>
                <w:sz w:val="18"/>
                <w:szCs w:val="18"/>
              </w:rPr>
              <w:t xml:space="preserve">Lenguaje técnico de la ocupación </w:t>
            </w:r>
          </w:p>
        </w:tc>
        <w:tc>
          <w:tcPr>
            <w:tcW w:w="4536" w:type="dxa"/>
          </w:tcPr>
          <w:p w:rsidR="00FA6DAA" w:rsidRPr="00DF57B4" w:rsidRDefault="00710169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PRÁCTICA </w:t>
            </w:r>
          </w:p>
          <w:p w:rsidR="00FA6DAA" w:rsidRPr="00DF57B4" w:rsidRDefault="00FA6DAA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Ejercicios de redacción de informes, recibos, actas, solicitudes y contratos. </w:t>
            </w:r>
          </w:p>
          <w:p w:rsidR="00FA6DAA" w:rsidRPr="00DF57B4" w:rsidRDefault="00FA6DAA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Elaboración de textos epistolares. Escribiendo discursos</w:t>
            </w:r>
            <w:r w:rsidRPr="00DF57B4">
              <w:rPr>
                <w:sz w:val="18"/>
                <w:szCs w:val="18"/>
              </w:rPr>
              <w:t xml:space="preserve"> para debatir y exponer</w:t>
            </w:r>
          </w:p>
          <w:p w:rsidR="00FA6DAA" w:rsidRPr="00DF57B4" w:rsidRDefault="00FA6DAA" w:rsidP="00710169">
            <w:pPr>
              <w:pStyle w:val="Prrafodelista"/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</w:p>
          <w:p w:rsidR="00FA6DAA" w:rsidRPr="00DF57B4" w:rsidRDefault="00710169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TEORÍA</w:t>
            </w:r>
          </w:p>
          <w:p w:rsidR="00FA6DAA" w:rsidRPr="00DF57B4" w:rsidRDefault="00FA6DAA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Identificación de  tipos de solicitudes de trabajo, informes cartas, llenado de recibos, facturas. Ejercicios de mejora de ortografía</w:t>
            </w:r>
          </w:p>
          <w:p w:rsidR="00710169" w:rsidRPr="00DF57B4" w:rsidRDefault="00710169" w:rsidP="0071016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710169"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VALORACIÓN </w:t>
            </w:r>
          </w:p>
          <w:p w:rsidR="00FA6DAA" w:rsidRPr="00DF57B4" w:rsidRDefault="00FA6DAA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Análisis de discursos y textos producidos</w:t>
            </w:r>
          </w:p>
          <w:p w:rsidR="00FA6DAA" w:rsidRPr="00DF57B4" w:rsidRDefault="00FA6DAA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DF57B4">
              <w:rPr>
                <w:rFonts w:cs="Calibri"/>
                <w:sz w:val="18"/>
                <w:szCs w:val="18"/>
              </w:rPr>
              <w:t>Disposición al</w:t>
            </w:r>
            <w:r w:rsidRPr="00DF57B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2631D">
              <w:rPr>
                <w:rFonts w:cs="Calibri"/>
                <w:sz w:val="18"/>
                <w:szCs w:val="18"/>
              </w:rPr>
              <w:t xml:space="preserve">aprendizaje </w:t>
            </w:r>
          </w:p>
          <w:p w:rsidR="00710169" w:rsidRPr="00DF57B4" w:rsidRDefault="00710169" w:rsidP="00710169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:rsidR="00FA6DAA" w:rsidRPr="00DF57B4" w:rsidRDefault="00710169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PRODUCCIÓN </w:t>
            </w:r>
          </w:p>
          <w:p w:rsidR="00FA6DAA" w:rsidRPr="00DF57B4" w:rsidRDefault="00FA6DAA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Realización de campañas de ortografía en la comunidad. Exposición y muestra de solicitudes, cartas, etc.</w:t>
            </w:r>
          </w:p>
        </w:tc>
        <w:tc>
          <w:tcPr>
            <w:tcW w:w="3261" w:type="dxa"/>
          </w:tcPr>
          <w:p w:rsidR="00FA6DAA" w:rsidRPr="00DF57B4" w:rsidRDefault="00DF57B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SE VERIFICA </w:t>
            </w:r>
          </w:p>
          <w:p w:rsidR="00B2631D" w:rsidRDefault="00FA6DAA" w:rsidP="00B2631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La producción escrita en diferentes tipos de textos. </w:t>
            </w:r>
          </w:p>
          <w:p w:rsidR="00B2631D" w:rsidRDefault="00FA6DAA" w:rsidP="00B2631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Aplicació</w:t>
            </w:r>
            <w:r w:rsidR="00B2631D">
              <w:rPr>
                <w:rFonts w:cs="Calibri"/>
                <w:sz w:val="18"/>
                <w:szCs w:val="18"/>
              </w:rPr>
              <w:t>n de los niveles de ortografía.</w:t>
            </w:r>
          </w:p>
          <w:p w:rsidR="00FA6DAA" w:rsidRPr="00DF57B4" w:rsidRDefault="00FA6DAA" w:rsidP="00B2631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Realiza análisis lingüístico al interior de los textos que produce o que se le otorga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FA6DAA" w:rsidRPr="00DF57B4" w:rsidRDefault="00DF57B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SE ANALIZA </w:t>
            </w:r>
          </w:p>
          <w:p w:rsidR="00FA6DAA" w:rsidRPr="00DF57B4" w:rsidRDefault="00FA6DAA" w:rsidP="007D33D4">
            <w:pPr>
              <w:spacing w:line="276" w:lineRule="auto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Conoce y aplica los niveles de ortografía en los textos que produce. 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A6DAA" w:rsidRPr="00DF57B4" w:rsidRDefault="00DF57B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>SE VALORA</w:t>
            </w:r>
          </w:p>
          <w:p w:rsidR="00FA6DAA" w:rsidRPr="00DF57B4" w:rsidRDefault="00FA6DAA" w:rsidP="00B2631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El uso de </w:t>
            </w:r>
            <w:r w:rsidR="00B2631D">
              <w:rPr>
                <w:rFonts w:cs="Calibri"/>
                <w:sz w:val="18"/>
                <w:szCs w:val="18"/>
              </w:rPr>
              <w:t xml:space="preserve">la </w:t>
            </w:r>
            <w:r w:rsidRPr="00DF57B4">
              <w:rPr>
                <w:rFonts w:cs="Calibri"/>
                <w:sz w:val="18"/>
                <w:szCs w:val="18"/>
              </w:rPr>
              <w:t>lengua materna y L2</w:t>
            </w:r>
          </w:p>
          <w:p w:rsidR="00B2631D" w:rsidRDefault="00FA6DAA" w:rsidP="00B2631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>Iniciativa  y creatividad al realizar la comunicación escrita</w:t>
            </w:r>
          </w:p>
          <w:p w:rsidR="00FA6DAA" w:rsidRPr="00B2631D" w:rsidRDefault="00FA6DAA" w:rsidP="00B2631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2631D">
              <w:rPr>
                <w:rFonts w:cs="Calibri"/>
                <w:sz w:val="18"/>
                <w:szCs w:val="18"/>
              </w:rPr>
              <w:t>Guía de observación valores socios comunitarios.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FA6DAA" w:rsidRPr="00DF57B4" w:rsidRDefault="00DF57B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F57B4">
              <w:rPr>
                <w:rFonts w:ascii="Calibri" w:hAnsi="Calibri" w:cs="Calibri"/>
                <w:b/>
                <w:sz w:val="18"/>
                <w:szCs w:val="18"/>
              </w:rPr>
              <w:t xml:space="preserve">SE EVIDENCIA </w:t>
            </w:r>
            <w:r w:rsidRPr="00DF57B4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FA6DAA" w:rsidRPr="00DF57B4" w:rsidRDefault="00FA6DAA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F57B4">
              <w:rPr>
                <w:rFonts w:cs="Calibri"/>
                <w:sz w:val="18"/>
                <w:szCs w:val="18"/>
              </w:rPr>
              <w:t xml:space="preserve">Promoción de campañas de ortografía en la comunidad. </w:t>
            </w:r>
          </w:p>
          <w:p w:rsidR="00FA6DAA" w:rsidRPr="00DF57B4" w:rsidRDefault="00B2631D" w:rsidP="00B2631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La capacidad de elaboración de </w:t>
            </w:r>
            <w:r w:rsidR="00FA6DAA" w:rsidRPr="00DF57B4">
              <w:rPr>
                <w:rFonts w:cs="Calibri"/>
                <w:sz w:val="18"/>
                <w:szCs w:val="18"/>
              </w:rPr>
              <w:t>recetas</w:t>
            </w:r>
          </w:p>
        </w:tc>
        <w:tc>
          <w:tcPr>
            <w:tcW w:w="1417" w:type="dxa"/>
          </w:tcPr>
          <w:p w:rsidR="00FA6DAA" w:rsidRPr="003B5363" w:rsidRDefault="00FA6DAA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FA6DAA" w:rsidRPr="00DF57B4" w:rsidRDefault="006626DB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="00FA6DAA" w:rsidRPr="00DF57B4">
              <w:rPr>
                <w:rFonts w:cs="Calibri"/>
                <w:sz w:val="18"/>
                <w:szCs w:val="18"/>
              </w:rPr>
              <w:t>ctas, cartas, solicitudes construidos de forma oral y escrita a partir de las realidades del contexto local, demostrando su sensibilidad por el mundo escrito</w:t>
            </w:r>
          </w:p>
          <w:p w:rsidR="00FA6DAA" w:rsidRPr="00DF57B4" w:rsidRDefault="00FA6DAA" w:rsidP="007D33D4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FA6DAA" w:rsidRPr="003B5363" w:rsidRDefault="00FA6DAA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A6DAA" w:rsidRPr="003B5363" w:rsidRDefault="00FA6DAA" w:rsidP="00FA6DA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FA6DAA" w:rsidRDefault="00FA6DAA" w:rsidP="00645ED9">
      <w:pPr>
        <w:rPr>
          <w:rFonts w:ascii="Calibri" w:eastAsia="Calibri" w:hAnsi="Calibri" w:cs="Calibri"/>
          <w:sz w:val="20"/>
          <w:szCs w:val="20"/>
        </w:rPr>
      </w:pPr>
    </w:p>
    <w:p w:rsidR="00FE0C4E" w:rsidRDefault="00FE0C4E" w:rsidP="00645ED9">
      <w:pPr>
        <w:rPr>
          <w:b/>
          <w:sz w:val="20"/>
          <w:szCs w:val="20"/>
        </w:rPr>
      </w:pPr>
    </w:p>
    <w:p w:rsidR="00645ED9" w:rsidRDefault="00645ED9" w:rsidP="00645ED9">
      <w:pPr>
        <w:rPr>
          <w:b/>
          <w:sz w:val="20"/>
          <w:szCs w:val="20"/>
        </w:rPr>
      </w:pPr>
    </w:p>
    <w:p w:rsidR="00645ED9" w:rsidRDefault="00645ED9" w:rsidP="00645ED9">
      <w:pPr>
        <w:rPr>
          <w:b/>
          <w:sz w:val="20"/>
          <w:szCs w:val="20"/>
        </w:rPr>
      </w:pPr>
    </w:p>
    <w:p w:rsidR="00321A63" w:rsidRDefault="00321A63" w:rsidP="00645ED9">
      <w:pPr>
        <w:rPr>
          <w:b/>
          <w:sz w:val="20"/>
          <w:szCs w:val="20"/>
        </w:rPr>
      </w:pPr>
    </w:p>
    <w:p w:rsidR="00645ED9" w:rsidRDefault="00645ED9" w:rsidP="00645ED9">
      <w:pPr>
        <w:rPr>
          <w:b/>
          <w:sz w:val="20"/>
          <w:szCs w:val="20"/>
        </w:rPr>
      </w:pPr>
    </w:p>
    <w:p w:rsidR="00FE0C4E" w:rsidRPr="00FE0C4E" w:rsidRDefault="00FE0C4E" w:rsidP="00037808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3"/>
        <w:rPr>
          <w:b/>
          <w:sz w:val="20"/>
          <w:szCs w:val="20"/>
        </w:rPr>
      </w:pPr>
      <w:bookmarkStart w:id="30" w:name="_Toc442341373"/>
      <w:r w:rsidRPr="00FE0C4E">
        <w:rPr>
          <w:b/>
          <w:sz w:val="20"/>
          <w:szCs w:val="20"/>
        </w:rPr>
        <w:lastRenderedPageBreak/>
        <w:t>Módulo:</w:t>
      </w:r>
      <w:r w:rsidR="0059268D">
        <w:rPr>
          <w:b/>
          <w:sz w:val="20"/>
          <w:szCs w:val="20"/>
        </w:rPr>
        <w:t xml:space="preserve"> </w:t>
      </w:r>
      <w:r w:rsidR="002E433C">
        <w:rPr>
          <w:sz w:val="20"/>
          <w:szCs w:val="20"/>
        </w:rPr>
        <w:t>Ciencias Naturales aplicada</w:t>
      </w:r>
      <w:bookmarkEnd w:id="30"/>
      <w:r w:rsidR="002E433C">
        <w:rPr>
          <w:sz w:val="20"/>
          <w:szCs w:val="20"/>
        </w:rPr>
        <w:t xml:space="preserve"> </w:t>
      </w:r>
    </w:p>
    <w:p w:rsidR="00FE0C4E" w:rsidRDefault="00FE0C4E" w:rsidP="00FE0C4E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   </w:t>
      </w:r>
      <w:r>
        <w:rPr>
          <w:sz w:val="20"/>
          <w:szCs w:val="20"/>
        </w:rPr>
        <w:t>60 horas.</w:t>
      </w:r>
    </w:p>
    <w:p w:rsidR="00DF57B4" w:rsidRPr="003B5363" w:rsidRDefault="00DF57B4" w:rsidP="00DF57B4">
      <w:pPr>
        <w:spacing w:after="0" w:line="240" w:lineRule="auto"/>
        <w:rPr>
          <w:rFonts w:ascii="Calibri" w:eastAsia="Calibri" w:hAnsi="Calibri" w:cs="Calibri"/>
          <w:sz w:val="20"/>
          <w:szCs w:val="20"/>
          <w:highlight w:val="yellow"/>
        </w:rPr>
      </w:pPr>
    </w:p>
    <w:tbl>
      <w:tblPr>
        <w:tblStyle w:val="Tablaconcuadrcula1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1"/>
        <w:gridCol w:w="1417"/>
      </w:tblGrid>
      <w:tr w:rsidR="00DF57B4" w:rsidRPr="003B5363" w:rsidTr="00CF74FB">
        <w:tc>
          <w:tcPr>
            <w:tcW w:w="851" w:type="dxa"/>
            <w:shd w:val="clear" w:color="auto" w:fill="BDD6EE" w:themeFill="accent1" w:themeFillTint="66"/>
          </w:tcPr>
          <w:p w:rsidR="00DF57B4" w:rsidRPr="00FE0C4E" w:rsidRDefault="00DF57B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FE0C4E">
              <w:rPr>
                <w:rFonts w:ascii="Calibri" w:hAnsi="Calibri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FE0C4E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  <w:p w:rsidR="00DF57B4" w:rsidRPr="00FE0C4E" w:rsidRDefault="00DF57B4" w:rsidP="007D33D4">
            <w:pPr>
              <w:tabs>
                <w:tab w:val="left" w:pos="1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FE0C4E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0C4E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FE0C4E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0C4E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0C4E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F57B4" w:rsidRPr="003B5363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/>
                <w:bCs/>
                <w:sz w:val="20"/>
                <w:szCs w:val="20"/>
              </w:rPr>
              <w:t>PRODUCTO</w:t>
            </w:r>
          </w:p>
          <w:p w:rsidR="00DF57B4" w:rsidRPr="003B5363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7B4" w:rsidRPr="003B5363" w:rsidTr="00CF74FB">
        <w:tc>
          <w:tcPr>
            <w:tcW w:w="851" w:type="dxa"/>
            <w:vAlign w:val="center"/>
          </w:tcPr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0C4E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0C4E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0C4E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0C4E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DF57B4" w:rsidRPr="00BF2BFA" w:rsidRDefault="005B4F83" w:rsidP="007D33D4">
            <w:pPr>
              <w:rPr>
                <w:rFonts w:eastAsia="Calibri" w:cstheme="minorHAnsi"/>
                <w:bCs/>
                <w:sz w:val="18"/>
                <w:szCs w:val="18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 xml:space="preserve">Asumimos con </w:t>
            </w:r>
            <w:r w:rsidR="00DF57B4" w:rsidRPr="00BF2BFA">
              <w:rPr>
                <w:rFonts w:eastAsia="Calibri" w:cstheme="minorHAnsi"/>
                <w:bCs/>
                <w:sz w:val="18"/>
                <w:szCs w:val="18"/>
              </w:rPr>
              <w:t xml:space="preserve"> responsabilidad en la alimentación  comunitaria, aplicando normas de higiene, prevención de </w:t>
            </w:r>
            <w:r w:rsidR="00DF57B4" w:rsidRPr="00FE0C4E">
              <w:rPr>
                <w:rFonts w:eastAsia="Calibri" w:cstheme="minorHAnsi"/>
                <w:bCs/>
                <w:sz w:val="18"/>
                <w:szCs w:val="18"/>
              </w:rPr>
              <w:t xml:space="preserve">riesgos laborales y protección ambiental en los procesos de preparación y presentación de todo tipo de elaboraciones culinarias </w:t>
            </w:r>
            <w:r w:rsidR="00DF57B4" w:rsidRPr="00BF2BFA">
              <w:rPr>
                <w:rFonts w:eastAsia="Calibri" w:cstheme="minorHAnsi"/>
                <w:bCs/>
                <w:sz w:val="18"/>
                <w:szCs w:val="18"/>
              </w:rPr>
              <w:t>(en el ámbito de la producción en cocina, repostería y pastelería) para el cuidado de la comunidad y la Madre Tierra.</w:t>
            </w:r>
          </w:p>
          <w:p w:rsidR="00DF57B4" w:rsidRPr="00FE0C4E" w:rsidRDefault="00DF57B4" w:rsidP="007D33D4">
            <w:pPr>
              <w:rPr>
                <w:rFonts w:eastAsia="Calibri" w:cstheme="minorHAnsi"/>
                <w:bCs/>
                <w:color w:val="0070C0"/>
                <w:sz w:val="18"/>
                <w:szCs w:val="18"/>
              </w:rPr>
            </w:pPr>
          </w:p>
          <w:p w:rsidR="00DF57B4" w:rsidRPr="00FE0C4E" w:rsidRDefault="00DF57B4" w:rsidP="007D33D4">
            <w:pPr>
              <w:jc w:val="both"/>
              <w:rPr>
                <w:rFonts w:ascii="Calibri" w:hAnsi="Calibri"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DF57B4" w:rsidRPr="00FE0C4E" w:rsidRDefault="00DF57B4" w:rsidP="007D33D4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DF57B4" w:rsidRPr="00FE0C4E" w:rsidRDefault="00DF57B4" w:rsidP="00037808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E0C4E">
              <w:rPr>
                <w:b/>
                <w:sz w:val="18"/>
                <w:szCs w:val="18"/>
              </w:rPr>
              <w:t xml:space="preserve">Salud y manipulación  </w:t>
            </w:r>
          </w:p>
          <w:p w:rsidR="00DF57B4" w:rsidRPr="00FE0C4E" w:rsidRDefault="00DF57B4" w:rsidP="00037808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E0C4E">
              <w:rPr>
                <w:b/>
                <w:sz w:val="18"/>
                <w:szCs w:val="18"/>
              </w:rPr>
              <w:t xml:space="preserve">Contaminación de los alimentos </w:t>
            </w:r>
          </w:p>
          <w:p w:rsidR="00DF57B4" w:rsidRPr="00FE0C4E" w:rsidRDefault="00DF57B4" w:rsidP="00037808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E0C4E">
              <w:rPr>
                <w:b/>
                <w:sz w:val="18"/>
                <w:szCs w:val="18"/>
              </w:rPr>
              <w:t xml:space="preserve">Intoxicación alimentaria </w:t>
            </w:r>
          </w:p>
          <w:p w:rsidR="00DF57B4" w:rsidRPr="00FE0C4E" w:rsidRDefault="00DF57B4" w:rsidP="00037808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E0C4E">
              <w:rPr>
                <w:b/>
                <w:sz w:val="18"/>
                <w:szCs w:val="18"/>
              </w:rPr>
              <w:t xml:space="preserve">Pirámide de alimentos </w:t>
            </w:r>
          </w:p>
          <w:p w:rsidR="00DF57B4" w:rsidRPr="00FE0C4E" w:rsidRDefault="00DF57B4" w:rsidP="00037808">
            <w:pPr>
              <w:pStyle w:val="Prrafodelista"/>
              <w:widowControl w:val="0"/>
              <w:numPr>
                <w:ilvl w:val="0"/>
                <w:numId w:val="8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E0C4E">
              <w:rPr>
                <w:b/>
                <w:sz w:val="18"/>
                <w:szCs w:val="18"/>
              </w:rPr>
              <w:t xml:space="preserve">Clasificación y reutilización de la basura </w:t>
            </w:r>
          </w:p>
          <w:p w:rsidR="00DF57B4" w:rsidRPr="00FE0C4E" w:rsidRDefault="00DF57B4" w:rsidP="00FE0C4E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DF57B4" w:rsidRPr="00FE0C4E" w:rsidRDefault="00FE0C4E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E0C4E">
              <w:rPr>
                <w:rFonts w:cstheme="minorHAnsi"/>
                <w:b/>
                <w:sz w:val="18"/>
                <w:szCs w:val="18"/>
              </w:rPr>
              <w:t>PRÁCTICA:</w:t>
            </w:r>
          </w:p>
          <w:p w:rsidR="00DF57B4" w:rsidRPr="00FE0C4E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E0C4E">
              <w:rPr>
                <w:rFonts w:cs="Calibri"/>
                <w:sz w:val="18"/>
                <w:szCs w:val="18"/>
              </w:rPr>
              <w:t>S</w:t>
            </w:r>
            <w:r w:rsidR="005B4F83">
              <w:rPr>
                <w:rFonts w:cs="Calibri"/>
                <w:sz w:val="18"/>
                <w:szCs w:val="18"/>
              </w:rPr>
              <w:t xml:space="preserve">e utilizan varias imágenes </w:t>
            </w:r>
            <w:r w:rsidRPr="00FE0C4E">
              <w:rPr>
                <w:rFonts w:cs="Calibri"/>
                <w:sz w:val="18"/>
                <w:szCs w:val="18"/>
              </w:rPr>
              <w:t xml:space="preserve">para mostrar diversos ambientes de trabajo. </w:t>
            </w:r>
          </w:p>
          <w:p w:rsidR="00DF57B4" w:rsidRPr="00FE0C4E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E0C4E">
              <w:rPr>
                <w:rFonts w:cs="Calibri"/>
                <w:sz w:val="18"/>
                <w:szCs w:val="18"/>
              </w:rPr>
              <w:t>En equipos de trabajo reflexionan sobre lo observado, comentan sus propias experiencias y proponen condiciones de higiene, vestuario y seguridad laboral con mecanismos de prevención.</w:t>
            </w:r>
          </w:p>
          <w:p w:rsidR="00DF57B4" w:rsidRPr="00FE0C4E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E0C4E">
              <w:rPr>
                <w:rFonts w:cs="Calibri"/>
                <w:sz w:val="18"/>
                <w:szCs w:val="18"/>
              </w:rPr>
              <w:t>Plenaria para socialización de conclusiones y propuestas sugeridas por los equipos de trabajo.</w:t>
            </w:r>
          </w:p>
          <w:p w:rsidR="00DF57B4" w:rsidRPr="00FE0C4E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E0C4E">
              <w:rPr>
                <w:rFonts w:cs="Calibri"/>
                <w:sz w:val="18"/>
                <w:szCs w:val="18"/>
              </w:rPr>
              <w:t>Visita a una empresa dedicada a la alimentación y gastronomía para recolectar información.</w:t>
            </w:r>
          </w:p>
          <w:p w:rsidR="00DF57B4" w:rsidRPr="00FE0C4E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E0C4E">
              <w:rPr>
                <w:rFonts w:cs="Calibri"/>
                <w:sz w:val="18"/>
                <w:szCs w:val="18"/>
              </w:rPr>
              <w:t>Elaboración de informe de hallazgos en el material de su elección.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DF57B4" w:rsidRPr="00FE0C4E" w:rsidRDefault="00FE0C4E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E0C4E">
              <w:rPr>
                <w:rFonts w:cstheme="minorHAnsi"/>
                <w:b/>
                <w:sz w:val="18"/>
                <w:szCs w:val="18"/>
              </w:rPr>
              <w:t>TEORÍA:</w:t>
            </w:r>
          </w:p>
          <w:p w:rsidR="00DF57B4" w:rsidRPr="00BF2BFA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F2BFA">
              <w:rPr>
                <w:rFonts w:cs="Calibri"/>
                <w:sz w:val="18"/>
                <w:szCs w:val="18"/>
              </w:rPr>
              <w:t>Explicación y diferenciación sobre contaminación e intoxicación.</w:t>
            </w:r>
          </w:p>
          <w:p w:rsidR="00DF57B4" w:rsidRPr="00BF2BFA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F2BFA">
              <w:rPr>
                <w:rFonts w:cs="Calibri"/>
                <w:sz w:val="18"/>
                <w:szCs w:val="18"/>
              </w:rPr>
              <w:t>Realizan simulacros sobre prevención y control de riesgos de caídas de personal, por herramientas, máquinas, equipos, instalación  eléctrica y contra incendios.</w:t>
            </w:r>
          </w:p>
          <w:p w:rsidR="00DF57B4" w:rsidRPr="00BF2BFA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F2BFA">
              <w:rPr>
                <w:rFonts w:cs="Calibri"/>
                <w:sz w:val="18"/>
                <w:szCs w:val="18"/>
              </w:rPr>
              <w:t>Comprenden los conceptos básicos de la seguridad y la salud ocupacional.</w:t>
            </w:r>
          </w:p>
          <w:p w:rsidR="00DF57B4" w:rsidRPr="00BF2BFA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F2BFA">
              <w:rPr>
                <w:rFonts w:cs="Calibri"/>
                <w:sz w:val="18"/>
                <w:szCs w:val="18"/>
              </w:rPr>
              <w:t>Trabajo de investigación de normas de higiene y seguridad laboral de la cultura quechua o de generaciones pasadas complementación para su aplicación en el taller.</w:t>
            </w:r>
          </w:p>
          <w:p w:rsidR="00DF57B4" w:rsidRPr="00BF2BFA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F2BFA">
              <w:rPr>
                <w:rFonts w:cs="Calibri"/>
                <w:sz w:val="18"/>
                <w:szCs w:val="18"/>
              </w:rPr>
              <w:t>Presentación de la pirámide de alimentos.</w:t>
            </w:r>
          </w:p>
          <w:p w:rsidR="00DF57B4" w:rsidRPr="00BF2BFA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BF2BFA">
              <w:rPr>
                <w:rFonts w:cs="Calibri"/>
                <w:sz w:val="18"/>
                <w:szCs w:val="18"/>
              </w:rPr>
              <w:t>Explicación y diferenciación de basura.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DF57B4" w:rsidRPr="00FE0C4E" w:rsidRDefault="00BF2BFA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E0C4E">
              <w:rPr>
                <w:rFonts w:cstheme="minorHAnsi"/>
                <w:b/>
                <w:sz w:val="18"/>
                <w:szCs w:val="18"/>
              </w:rPr>
              <w:t>VALORACIÓN: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Reflexionan acerca de los conceptos y aplicación de la normativa legal de la Seguridad Laboral y medio ambiente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DF57B4" w:rsidRPr="00FE0C4E" w:rsidRDefault="00BF2BFA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E0C4E">
              <w:rPr>
                <w:rFonts w:cstheme="minorHAnsi"/>
                <w:b/>
                <w:sz w:val="18"/>
                <w:szCs w:val="18"/>
              </w:rPr>
              <w:t>PRODUCCIÓN:</w:t>
            </w:r>
          </w:p>
          <w:p w:rsidR="00DF57B4" w:rsidRPr="002E433C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lastRenderedPageBreak/>
              <w:t>Realización de una feria de salud integral.</w:t>
            </w:r>
          </w:p>
          <w:p w:rsidR="00DF57B4" w:rsidRPr="002E433C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t xml:space="preserve">Elaboración de imágenes con mensajes de prevención para uso correcto de normas de seguridad e higiene. </w:t>
            </w:r>
          </w:p>
          <w:p w:rsidR="00DF57B4" w:rsidRPr="00FE0C4E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t>Realizan la separación y tratamiento de la basura orgánica e inorgánica.</w:t>
            </w:r>
          </w:p>
        </w:tc>
        <w:tc>
          <w:tcPr>
            <w:tcW w:w="3261" w:type="dxa"/>
          </w:tcPr>
          <w:p w:rsidR="00DF57B4" w:rsidRPr="00FE0C4E" w:rsidRDefault="00BF2BFA" w:rsidP="007D3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SE VERIFICA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FE0C4E">
              <w:rPr>
                <w:rFonts w:cstheme="minorHAnsi"/>
                <w:sz w:val="18"/>
                <w:szCs w:val="18"/>
              </w:rPr>
              <w:t>Compartir relatos, fotos, paleógrafo imágenes o presentación en powerpoint para comunicar con claridad su experiencia de aprendizaje.</w:t>
            </w:r>
          </w:p>
          <w:p w:rsidR="00DF57B4" w:rsidRPr="00FE0C4E" w:rsidRDefault="00DF57B4" w:rsidP="007D33D4">
            <w:pPr>
              <w:rPr>
                <w:rFonts w:eastAsia="Calibri" w:cstheme="minorHAnsi"/>
                <w:sz w:val="18"/>
                <w:szCs w:val="18"/>
              </w:rPr>
            </w:pPr>
          </w:p>
          <w:p w:rsidR="00DF57B4" w:rsidRPr="00FE0C4E" w:rsidRDefault="00BF2BFA" w:rsidP="007D3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FE0C4E">
              <w:rPr>
                <w:rFonts w:cstheme="minorHAnsi"/>
                <w:b/>
                <w:sz w:val="18"/>
                <w:szCs w:val="18"/>
              </w:rPr>
              <w:t>SE ANALIZA: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DF57B4" w:rsidRPr="002E433C" w:rsidRDefault="00CF4D2B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Describe e</w:t>
            </w:r>
            <w:r w:rsidR="00DF57B4" w:rsidRPr="002E433C">
              <w:rPr>
                <w:rFonts w:cs="Calibri"/>
                <w:sz w:val="18"/>
                <w:szCs w:val="18"/>
              </w:rPr>
              <w:t>lementos esenciales de seguridad laboral</w:t>
            </w:r>
          </w:p>
          <w:p w:rsidR="00DF57B4" w:rsidRPr="002E433C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t>Opiniones sobre el vestuario acorde a la higiene personal.</w:t>
            </w:r>
          </w:p>
          <w:p w:rsidR="00DF57B4" w:rsidRPr="002E433C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t>Analiza los tipos de contaminación e intoxicación alimentaria</w:t>
            </w:r>
          </w:p>
          <w:p w:rsidR="00DF57B4" w:rsidRPr="002E433C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t>Identifica principales causas de la contaminación e intoxicación alimentaria</w:t>
            </w:r>
          </w:p>
          <w:p w:rsidR="00DF57B4" w:rsidRPr="002E433C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t xml:space="preserve">Reconoce las técnicas sanitarias para la manipulación de alimentos.       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:rsidR="00DF57B4" w:rsidRPr="00BF2BFA" w:rsidRDefault="00BF2BFA" w:rsidP="007D3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SE VALORA:</w:t>
            </w:r>
          </w:p>
          <w:p w:rsidR="00DF57B4" w:rsidRPr="002E433C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t>La capacidad de trabajo en equipo</w:t>
            </w:r>
          </w:p>
          <w:p w:rsidR="00DF57B4" w:rsidRPr="00BF2BFA" w:rsidRDefault="00DF57B4" w:rsidP="002E433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2E433C">
              <w:rPr>
                <w:rFonts w:cs="Calibri"/>
                <w:sz w:val="18"/>
                <w:szCs w:val="18"/>
              </w:rPr>
              <w:t>La responsabilidad y el uso de su creatividad para</w:t>
            </w:r>
            <w:r w:rsidRPr="00BF2BFA">
              <w:rPr>
                <w:rFonts w:cstheme="minorHAnsi"/>
                <w:sz w:val="18"/>
                <w:szCs w:val="18"/>
              </w:rPr>
              <w:t xml:space="preserve"> compartir en comunidad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DF57B4" w:rsidRPr="00BF2BFA" w:rsidRDefault="00BF2BFA" w:rsidP="007D33D4">
            <w:pPr>
              <w:rPr>
                <w:rFonts w:eastAsia="Calibri" w:cstheme="minorHAnsi"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SE EVIDENCIA: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BF2BFA">
              <w:rPr>
                <w:rFonts w:cstheme="minorHAnsi"/>
                <w:bCs/>
                <w:sz w:val="18"/>
                <w:szCs w:val="18"/>
              </w:rPr>
              <w:t>Organización del taller y aplicación de vestuario acorde a normas de higiene durante el proceso de manipulación de utensilios, materiales y alimentos.</w:t>
            </w:r>
          </w:p>
          <w:p w:rsidR="00DF57B4" w:rsidRPr="00FE0C4E" w:rsidRDefault="00DF57B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57B4" w:rsidRPr="003B5363" w:rsidRDefault="00DF57B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2BFA">
              <w:rPr>
                <w:rFonts w:ascii="Calibri" w:hAnsi="Calibri" w:cs="Calibri"/>
                <w:sz w:val="18"/>
                <w:szCs w:val="18"/>
              </w:rPr>
              <w:t>Se cuenta con: Normas de seguridad e higiene en afiches.</w:t>
            </w:r>
          </w:p>
          <w:p w:rsidR="00CF4D2B" w:rsidRDefault="00CF4D2B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F57B4" w:rsidRPr="00BF2BFA" w:rsidRDefault="002E433C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Basureros seleccionadores</w:t>
            </w:r>
          </w:p>
          <w:p w:rsidR="00CF4D2B" w:rsidRDefault="00CF4D2B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F2BFA">
              <w:rPr>
                <w:rFonts w:ascii="Calibri" w:hAnsi="Calibri" w:cs="Calibri"/>
                <w:sz w:val="18"/>
                <w:szCs w:val="18"/>
              </w:rPr>
              <w:t>Alimentos higiénic</w:t>
            </w:r>
            <w:r w:rsidR="00CF4D2B">
              <w:rPr>
                <w:rFonts w:ascii="Calibri" w:hAnsi="Calibri" w:cs="Calibri"/>
                <w:sz w:val="18"/>
                <w:szCs w:val="18"/>
              </w:rPr>
              <w:t xml:space="preserve">amente manipulados y preparados. </w:t>
            </w:r>
          </w:p>
          <w:p w:rsidR="00DF57B4" w:rsidRPr="003B5363" w:rsidRDefault="00DF57B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F57B4" w:rsidRPr="003B5363" w:rsidRDefault="00DF57B4" w:rsidP="00DF57B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BF2BFA" w:rsidRDefault="00BF2BFA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C2590D" w:rsidRDefault="00C2590D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BF2BFA">
      <w:pPr>
        <w:pStyle w:val="Prrafodelista"/>
        <w:tabs>
          <w:tab w:val="left" w:pos="1560"/>
        </w:tabs>
        <w:spacing w:after="0" w:line="240" w:lineRule="auto"/>
        <w:ind w:left="1134"/>
        <w:outlineLvl w:val="2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321A63" w:rsidRDefault="00321A63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5E288F" w:rsidRDefault="005E288F" w:rsidP="00321A63">
      <w:pPr>
        <w:pStyle w:val="Prrafodelista"/>
        <w:tabs>
          <w:tab w:val="left" w:pos="1560"/>
        </w:tabs>
        <w:spacing w:after="0" w:line="240" w:lineRule="auto"/>
        <w:ind w:left="1134"/>
        <w:rPr>
          <w:b/>
          <w:sz w:val="20"/>
          <w:szCs w:val="20"/>
        </w:rPr>
      </w:pPr>
    </w:p>
    <w:p w:rsidR="00BF2BFA" w:rsidRPr="00FE0C4E" w:rsidRDefault="00BF2BFA" w:rsidP="00037808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3"/>
        <w:rPr>
          <w:b/>
          <w:sz w:val="20"/>
          <w:szCs w:val="20"/>
        </w:rPr>
      </w:pPr>
      <w:bookmarkStart w:id="31" w:name="_Toc442341374"/>
      <w:r w:rsidRPr="00FE0C4E">
        <w:rPr>
          <w:b/>
          <w:sz w:val="20"/>
          <w:szCs w:val="20"/>
        </w:rPr>
        <w:lastRenderedPageBreak/>
        <w:t>Módulo:</w:t>
      </w:r>
      <w:r w:rsidR="0059268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Organización del ambiente de trabajo.</w:t>
      </w:r>
      <w:bookmarkEnd w:id="31"/>
      <w:r w:rsidR="007D33D4">
        <w:rPr>
          <w:sz w:val="20"/>
          <w:szCs w:val="20"/>
        </w:rPr>
        <w:t xml:space="preserve"> </w:t>
      </w:r>
    </w:p>
    <w:p w:rsidR="00DF57B4" w:rsidRPr="00BF2BFA" w:rsidRDefault="00BF2BFA" w:rsidP="00BF2BFA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   </w:t>
      </w:r>
      <w:r>
        <w:rPr>
          <w:sz w:val="20"/>
          <w:szCs w:val="20"/>
        </w:rPr>
        <w:t>80 horas.</w:t>
      </w:r>
    </w:p>
    <w:p w:rsidR="00DF57B4" w:rsidRPr="00BF2BFA" w:rsidRDefault="00DF57B4" w:rsidP="00DF57B4">
      <w:pPr>
        <w:spacing w:after="0" w:line="240" w:lineRule="auto"/>
        <w:ind w:firstLine="708"/>
        <w:rPr>
          <w:rFonts w:cstheme="minorHAnsi"/>
          <w:sz w:val="18"/>
          <w:szCs w:val="18"/>
        </w:rPr>
      </w:pPr>
    </w:p>
    <w:tbl>
      <w:tblPr>
        <w:tblStyle w:val="Tablaconcuadrcula1"/>
        <w:tblW w:w="5356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67"/>
        <w:gridCol w:w="1739"/>
        <w:gridCol w:w="2317"/>
        <w:gridCol w:w="4635"/>
        <w:gridCol w:w="3330"/>
        <w:gridCol w:w="1577"/>
      </w:tblGrid>
      <w:tr w:rsidR="00CF74FB" w:rsidRPr="00BF2BFA" w:rsidTr="00CF74FB">
        <w:tc>
          <w:tcPr>
            <w:tcW w:w="300" w:type="pct"/>
            <w:shd w:val="clear" w:color="auto" w:fill="BDD6EE" w:themeFill="accent1" w:themeFillTint="66"/>
          </w:tcPr>
          <w:p w:rsidR="00DF57B4" w:rsidRPr="00BF2BFA" w:rsidRDefault="00CF74FB" w:rsidP="00CF74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601" w:type="pct"/>
            <w:shd w:val="clear" w:color="auto" w:fill="BDD6EE" w:themeFill="accent1" w:themeFillTint="66"/>
          </w:tcPr>
          <w:p w:rsidR="00DF57B4" w:rsidRPr="00BF2BFA" w:rsidRDefault="00BF2BFA" w:rsidP="007D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FA">
              <w:rPr>
                <w:rFonts w:cstheme="minorHAnsi"/>
                <w:b/>
                <w:bCs/>
                <w:sz w:val="18"/>
                <w:szCs w:val="18"/>
              </w:rPr>
              <w:t>OBJETIVO HOLÍSTICO</w:t>
            </w:r>
          </w:p>
          <w:p w:rsidR="00DF57B4" w:rsidRPr="00BF2BFA" w:rsidRDefault="00DF57B4" w:rsidP="007D33D4">
            <w:pPr>
              <w:tabs>
                <w:tab w:val="left" w:pos="176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BDD6EE" w:themeFill="accent1" w:themeFillTint="66"/>
          </w:tcPr>
          <w:p w:rsidR="00DF57B4" w:rsidRPr="00BF2BFA" w:rsidRDefault="00BF2BFA" w:rsidP="007D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FA">
              <w:rPr>
                <w:rFonts w:cstheme="minorHAnsi"/>
                <w:b/>
                <w:bCs/>
                <w:sz w:val="18"/>
                <w:szCs w:val="18"/>
              </w:rPr>
              <w:t>CONTENIDO</w:t>
            </w:r>
          </w:p>
          <w:p w:rsidR="00DF57B4" w:rsidRPr="00BF2BFA" w:rsidRDefault="00BF2BFA" w:rsidP="007D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1602" w:type="pct"/>
            <w:shd w:val="clear" w:color="auto" w:fill="BDD6EE" w:themeFill="accent1" w:themeFillTint="66"/>
          </w:tcPr>
          <w:p w:rsidR="00DF57B4" w:rsidRPr="00BF2BFA" w:rsidRDefault="00BF2BFA" w:rsidP="007D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FA">
              <w:rPr>
                <w:rFonts w:cstheme="minorHAnsi"/>
                <w:b/>
                <w:bCs/>
                <w:sz w:val="18"/>
                <w:szCs w:val="18"/>
              </w:rPr>
              <w:t>ORIENTACIONES</w:t>
            </w:r>
          </w:p>
          <w:p w:rsidR="00DF57B4" w:rsidRPr="00BF2BFA" w:rsidRDefault="00BF2BFA" w:rsidP="007D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1151" w:type="pct"/>
            <w:shd w:val="clear" w:color="auto" w:fill="BDD6EE" w:themeFill="accent1" w:themeFillTint="66"/>
          </w:tcPr>
          <w:p w:rsidR="00DF57B4" w:rsidRPr="00BF2BFA" w:rsidRDefault="00BF2BFA" w:rsidP="007D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545" w:type="pct"/>
            <w:shd w:val="clear" w:color="auto" w:fill="BDD6EE" w:themeFill="accent1" w:themeFillTint="66"/>
          </w:tcPr>
          <w:p w:rsidR="00DF57B4" w:rsidRPr="00BF2BFA" w:rsidRDefault="00BF2BFA" w:rsidP="007D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F2BFA">
              <w:rPr>
                <w:rFonts w:cstheme="minorHAnsi"/>
                <w:b/>
                <w:bCs/>
                <w:sz w:val="18"/>
                <w:szCs w:val="18"/>
              </w:rPr>
              <w:t>PRODUCTO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F57B4" w:rsidRPr="00BF2BFA" w:rsidTr="00CF74FB">
        <w:trPr>
          <w:trHeight w:val="1982"/>
        </w:trPr>
        <w:tc>
          <w:tcPr>
            <w:tcW w:w="300" w:type="pct"/>
            <w:vAlign w:val="center"/>
          </w:tcPr>
          <w:p w:rsidR="00BF2BFA" w:rsidRPr="00FE0C4E" w:rsidRDefault="00BF2BFA" w:rsidP="00CF7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0C4E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BF2BFA" w:rsidRPr="00FE0C4E" w:rsidRDefault="00BF2BFA" w:rsidP="00CF7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0C4E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BF2BFA" w:rsidRPr="00FE0C4E" w:rsidRDefault="00BF2BFA" w:rsidP="00CF7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0C4E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BF2BFA" w:rsidRPr="00FE0C4E" w:rsidRDefault="00BF2BFA" w:rsidP="00CF74F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E0C4E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DF57B4" w:rsidRPr="00BF2BFA" w:rsidRDefault="00DF57B4" w:rsidP="00CF74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</w:p>
          <w:p w:rsidR="00DF57B4" w:rsidRPr="00BF2BFA" w:rsidRDefault="00DF57B4" w:rsidP="00CF74F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01" w:type="pct"/>
          </w:tcPr>
          <w:p w:rsidR="00DF57B4" w:rsidRPr="00BF2BFA" w:rsidRDefault="00DF57B4" w:rsidP="007D33D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F2BFA">
              <w:rPr>
                <w:rFonts w:cstheme="minorHAnsi"/>
                <w:bCs/>
                <w:sz w:val="18"/>
                <w:szCs w:val="18"/>
              </w:rPr>
              <w:t>Fortalecemos los valores de orden, cooperación, complementariedad del trabajo comunitario</w:t>
            </w:r>
            <w:r w:rsidR="005E288F">
              <w:rPr>
                <w:rFonts w:cstheme="minorHAnsi"/>
                <w:bCs/>
                <w:sz w:val="18"/>
                <w:szCs w:val="18"/>
              </w:rPr>
              <w:t>, a</w:t>
            </w:r>
            <w:r w:rsidRPr="00BF2BFA">
              <w:rPr>
                <w:rFonts w:cstheme="minorHAnsi"/>
                <w:bCs/>
                <w:sz w:val="18"/>
                <w:szCs w:val="18"/>
              </w:rPr>
              <w:t>plicando saberes y</w:t>
            </w:r>
          </w:p>
          <w:p w:rsidR="00DF57B4" w:rsidRPr="00BF2BFA" w:rsidRDefault="005E288F" w:rsidP="005E288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</w:t>
            </w:r>
            <w:r w:rsidR="00DF57B4" w:rsidRPr="00BF2BFA">
              <w:rPr>
                <w:rFonts w:cstheme="minorHAnsi"/>
                <w:bCs/>
                <w:sz w:val="18"/>
                <w:szCs w:val="18"/>
              </w:rPr>
              <w:t xml:space="preserve">onocimientos de </w:t>
            </w:r>
            <w:r>
              <w:rPr>
                <w:rFonts w:cstheme="minorHAnsi"/>
                <w:sz w:val="18"/>
                <w:szCs w:val="18"/>
              </w:rPr>
              <w:t>di</w:t>
            </w:r>
            <w:r w:rsidR="00DF57B4" w:rsidRPr="00BF2BFA">
              <w:rPr>
                <w:rFonts w:cstheme="minorHAnsi"/>
                <w:sz w:val="18"/>
                <w:szCs w:val="18"/>
              </w:rPr>
              <w:t>seño y distribución de áreas y dependencias</w:t>
            </w:r>
            <w:r w:rsidR="00DF57B4" w:rsidRPr="00BF2BFA">
              <w:rPr>
                <w:rFonts w:cstheme="minorHAnsi"/>
                <w:bCs/>
                <w:sz w:val="18"/>
                <w:szCs w:val="18"/>
              </w:rPr>
              <w:t>,</w:t>
            </w:r>
            <w:r w:rsidR="00DF57B4" w:rsidRPr="00BF2BFA">
              <w:rPr>
                <w:rFonts w:cstheme="minorHAnsi"/>
                <w:sz w:val="18"/>
                <w:szCs w:val="18"/>
              </w:rPr>
              <w:t xml:space="preserve"> mantenimiento, limpieza, Seguridad laboral, ubicación de mobiliario, utensilios y normas de seguridad del área de cocina,</w:t>
            </w:r>
            <w:r w:rsidR="007D33D4">
              <w:rPr>
                <w:rFonts w:cstheme="minorHAnsi"/>
                <w:sz w:val="18"/>
                <w:szCs w:val="18"/>
              </w:rPr>
              <w:t xml:space="preserve"> </w:t>
            </w:r>
            <w:r w:rsidR="00DF57B4" w:rsidRPr="00BF2BFA">
              <w:rPr>
                <w:rFonts w:cstheme="minorHAnsi"/>
                <w:bCs/>
                <w:sz w:val="18"/>
                <w:szCs w:val="18"/>
              </w:rPr>
              <w:t xml:space="preserve">reduciendo así riesgos humanos y de contaminación </w:t>
            </w:r>
            <w:r>
              <w:rPr>
                <w:rFonts w:cstheme="minorHAnsi"/>
                <w:bCs/>
                <w:sz w:val="18"/>
                <w:szCs w:val="18"/>
              </w:rPr>
              <w:t xml:space="preserve">ambiental </w:t>
            </w:r>
            <w:r w:rsidR="00DF57B4" w:rsidRPr="00BF2BFA">
              <w:rPr>
                <w:rFonts w:cstheme="minorHAnsi"/>
                <w:bCs/>
                <w:sz w:val="18"/>
                <w:szCs w:val="18"/>
              </w:rPr>
              <w:t>para lograr una educac</w:t>
            </w:r>
            <w:r>
              <w:rPr>
                <w:rFonts w:cstheme="minorHAnsi"/>
                <w:bCs/>
                <w:sz w:val="18"/>
                <w:szCs w:val="18"/>
              </w:rPr>
              <w:t xml:space="preserve">ión transformadora y productiva. </w:t>
            </w:r>
          </w:p>
          <w:p w:rsidR="00DF57B4" w:rsidRPr="00BF2BFA" w:rsidRDefault="00DF57B4" w:rsidP="007D33D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DF57B4" w:rsidRPr="00BF2BFA" w:rsidRDefault="00DF57B4" w:rsidP="007D33D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DF57B4" w:rsidRPr="00BF2BFA" w:rsidRDefault="00DF57B4" w:rsidP="007D33D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:rsidR="00DF57B4" w:rsidRPr="00BF2BFA" w:rsidRDefault="00DF57B4" w:rsidP="00CF74F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01" w:type="pct"/>
          </w:tcPr>
          <w:p w:rsidR="00DF57B4" w:rsidRPr="00BF2BFA" w:rsidRDefault="00DF57B4" w:rsidP="00037808">
            <w:pPr>
              <w:pStyle w:val="Prrafodelista"/>
              <w:widowControl w:val="0"/>
              <w:numPr>
                <w:ilvl w:val="0"/>
                <w:numId w:val="90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F2BFA">
              <w:rPr>
                <w:b/>
                <w:sz w:val="18"/>
                <w:szCs w:val="18"/>
              </w:rPr>
              <w:t>Diseño y distribución de áreas y dependencias.</w:t>
            </w:r>
          </w:p>
          <w:p w:rsidR="00DF57B4" w:rsidRPr="00BF2BFA" w:rsidRDefault="00DF57B4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BF2BFA">
              <w:rPr>
                <w:sz w:val="18"/>
                <w:szCs w:val="18"/>
              </w:rPr>
              <w:t>Área de la cocina.</w:t>
            </w:r>
          </w:p>
          <w:p w:rsidR="00DF57B4" w:rsidRPr="00BF2BFA" w:rsidRDefault="00DF57B4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BF2BFA">
              <w:rPr>
                <w:sz w:val="18"/>
                <w:szCs w:val="18"/>
              </w:rPr>
              <w:t>Funciones y condiciones de la dependencia.</w:t>
            </w:r>
          </w:p>
          <w:p w:rsidR="00DF57B4" w:rsidRPr="00BF2BFA" w:rsidRDefault="00DF57B4" w:rsidP="00037808">
            <w:pPr>
              <w:pStyle w:val="Prrafodelista"/>
              <w:numPr>
                <w:ilvl w:val="0"/>
                <w:numId w:val="90"/>
              </w:numPr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Mantenimiento, limpieza de áreas y dependencias.</w:t>
            </w:r>
          </w:p>
          <w:p w:rsidR="00DF57B4" w:rsidRPr="00BF2BFA" w:rsidRDefault="00DF57B4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BF2BFA">
              <w:rPr>
                <w:sz w:val="18"/>
                <w:szCs w:val="18"/>
              </w:rPr>
              <w:t>Productos de limpieza.</w:t>
            </w:r>
          </w:p>
          <w:p w:rsidR="00DF57B4" w:rsidRPr="00BF2BFA" w:rsidRDefault="00DF57B4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rFonts w:cstheme="minorHAnsi"/>
                <w:sz w:val="18"/>
                <w:szCs w:val="18"/>
              </w:rPr>
            </w:pPr>
            <w:r w:rsidRPr="00BF2BFA">
              <w:rPr>
                <w:sz w:val="18"/>
                <w:szCs w:val="18"/>
              </w:rPr>
              <w:t>Técnicas de limpieza</w:t>
            </w:r>
            <w:r w:rsidRPr="00BF2BFA">
              <w:rPr>
                <w:rFonts w:cstheme="minorHAnsi"/>
                <w:sz w:val="18"/>
                <w:szCs w:val="18"/>
              </w:rPr>
              <w:t>.</w:t>
            </w:r>
          </w:p>
          <w:p w:rsidR="00DF57B4" w:rsidRPr="00BF2BFA" w:rsidRDefault="00DF57B4" w:rsidP="00037808">
            <w:pPr>
              <w:pStyle w:val="Prrafodelista"/>
              <w:numPr>
                <w:ilvl w:val="0"/>
                <w:numId w:val="90"/>
              </w:numPr>
              <w:ind w:left="318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Seguridad laboral.</w:t>
            </w:r>
          </w:p>
          <w:p w:rsidR="00DF57B4" w:rsidRPr="00BF2BFA" w:rsidRDefault="00DF57B4" w:rsidP="00037808">
            <w:pPr>
              <w:pStyle w:val="Prrafodelista"/>
              <w:numPr>
                <w:ilvl w:val="0"/>
                <w:numId w:val="88"/>
              </w:numPr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Normas de SySO.</w:t>
            </w:r>
          </w:p>
          <w:p w:rsidR="00DF57B4" w:rsidRPr="00BF2BFA" w:rsidRDefault="00DF57B4" w:rsidP="00037808">
            <w:pPr>
              <w:pStyle w:val="Prrafodelista"/>
              <w:numPr>
                <w:ilvl w:val="0"/>
                <w:numId w:val="90"/>
              </w:numPr>
              <w:ind w:left="318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Mobiliario, equipos y utensilios.</w:t>
            </w:r>
          </w:p>
          <w:p w:rsidR="00DF57B4" w:rsidRPr="00BF2BFA" w:rsidRDefault="00DF57B4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BF2BFA">
              <w:rPr>
                <w:sz w:val="18"/>
                <w:szCs w:val="18"/>
              </w:rPr>
              <w:t>Ubicación de mobiliaria y utensilios.</w:t>
            </w:r>
          </w:p>
          <w:p w:rsidR="00DF57B4" w:rsidRPr="00BF2BFA" w:rsidRDefault="00DF57B4" w:rsidP="005A3371">
            <w:pPr>
              <w:pStyle w:val="Prrafodelista"/>
              <w:widowControl w:val="0"/>
              <w:numPr>
                <w:ilvl w:val="0"/>
                <w:numId w:val="91"/>
              </w:numPr>
              <w:tabs>
                <w:tab w:val="left" w:pos="422"/>
              </w:tabs>
              <w:autoSpaceDE w:val="0"/>
              <w:autoSpaceDN w:val="0"/>
              <w:adjustRightInd w:val="0"/>
              <w:ind w:left="563"/>
              <w:rPr>
                <w:sz w:val="18"/>
                <w:szCs w:val="18"/>
              </w:rPr>
            </w:pPr>
            <w:r w:rsidRPr="00BF2BFA">
              <w:rPr>
                <w:sz w:val="18"/>
                <w:szCs w:val="18"/>
              </w:rPr>
              <w:t>Características y funcionamiento de equipos y utensilios.</w:t>
            </w:r>
          </w:p>
          <w:p w:rsidR="00DF57B4" w:rsidRPr="00BF2BFA" w:rsidRDefault="00DF57B4" w:rsidP="00037808">
            <w:pPr>
              <w:pStyle w:val="Prrafodelista"/>
              <w:numPr>
                <w:ilvl w:val="0"/>
                <w:numId w:val="90"/>
              </w:numPr>
              <w:ind w:left="318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Personal de cocina.</w:t>
            </w:r>
          </w:p>
          <w:p w:rsidR="00DF57B4" w:rsidRPr="00BF2BFA" w:rsidRDefault="00DF57B4" w:rsidP="00037808">
            <w:pPr>
              <w:pStyle w:val="Prrafodelista"/>
              <w:numPr>
                <w:ilvl w:val="0"/>
                <w:numId w:val="88"/>
              </w:numPr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Normas de seguridad e higiene del personal.</w:t>
            </w:r>
          </w:p>
          <w:p w:rsidR="00DF57B4" w:rsidRDefault="00DF57B4" w:rsidP="00037808">
            <w:pPr>
              <w:pStyle w:val="Prrafodelista"/>
              <w:numPr>
                <w:ilvl w:val="0"/>
                <w:numId w:val="88"/>
              </w:numPr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Funciones del personal.</w:t>
            </w: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  <w:p w:rsidR="007D33D4" w:rsidRPr="007D33D4" w:rsidRDefault="007D33D4" w:rsidP="007D33D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2" w:type="pct"/>
          </w:tcPr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lastRenderedPageBreak/>
              <w:t>PRACTICA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Conformación de grupos de trabajo.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Indagación sobre el diseño y distribución de sus cocinas y solicitando que dibujen un plano.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Lluvia de ideas sobre productos de limpieza y forma de realizar la misma.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Presentación de un video referido a la distribución de áreas de trabajo adecuados y la manipulación de utensilios en la cocina.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Obsérvanos diferentes revistas con productos de limpieza que son utilizados adecuadamente en el área de cocina.</w:t>
            </w:r>
          </w:p>
          <w:p w:rsidR="00DF57B4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Investigación sobre las normas de seguridad S y SO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TEORÍA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Identificamos el diseño y distribución de las áreas y dependencias de la cocina del taller, con el apoyo de la presentación del video.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Presentación de un plano de ubicación del mobiliario, equipos y utensilios de cocina.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Explicación de las características y funcionamiento de equipos y utensilios con el apoyo de unas diapositivas.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Describimos y explicamos los diferentes productos de limpieza que son utilizados en el área de cocina.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Demostración de las diferentes técnicas de limpieza del área y dependencias de la cocina.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Presentación de un video con normas de seguridad e higiene personal.</w:t>
            </w:r>
          </w:p>
          <w:p w:rsidR="00DF57B4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Presentación de un organigrama que muestre las funciones del personal de cocina en diapositivas.</w:t>
            </w:r>
          </w:p>
          <w:p w:rsidR="00FA7841" w:rsidRPr="00FA7841" w:rsidRDefault="00FA7841" w:rsidP="00FA7841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Calibri"/>
                <w:sz w:val="18"/>
                <w:szCs w:val="18"/>
              </w:rPr>
            </w:pPr>
          </w:p>
          <w:p w:rsidR="00DF57B4" w:rsidRPr="00BF2BFA" w:rsidRDefault="00FA7841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VALORACIÓN 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Valoramos la importancia del trabajo en equipo,  de la distribución adecuada de las áreas y dependencias de la cocina y la aplicación de las normas SySO.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Reflexionamos y valoramos sobre la importancia del manejo adecuado de los productos de limpieza.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PRODUCCIÓN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Dibujamos en equipos de trabajo un croquis</w:t>
            </w:r>
            <w:r w:rsidR="00FA7841">
              <w:rPr>
                <w:rFonts w:cs="Calibri"/>
                <w:sz w:val="18"/>
                <w:szCs w:val="18"/>
              </w:rPr>
              <w:t xml:space="preserve"> </w:t>
            </w:r>
            <w:r w:rsidRPr="00FA7841">
              <w:rPr>
                <w:rFonts w:cs="Calibri"/>
                <w:sz w:val="18"/>
                <w:szCs w:val="18"/>
              </w:rPr>
              <w:t xml:space="preserve">sobre diseño y distribución  de áreas y dependencias de una cocina. </w:t>
            </w:r>
          </w:p>
          <w:p w:rsidR="00DF57B4" w:rsidRPr="00FA7841" w:rsidRDefault="00DF57B4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Elaboramos hojas de costo y folleto con información de lugares de compra de productos de limpieza y el manejo adecuando.</w:t>
            </w:r>
          </w:p>
          <w:p w:rsidR="00DF57B4" w:rsidRPr="00BF2BFA" w:rsidRDefault="00DF57B4" w:rsidP="005E288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 xml:space="preserve"> Producimos textos con información de los costos, cantidades a utilizar y lugares de compra de los diferentes productos de limpieza y el manejo adecuado (folle</w:t>
            </w:r>
            <w:r w:rsidR="005E288F">
              <w:rPr>
                <w:rFonts w:cs="Calibri"/>
                <w:sz w:val="18"/>
                <w:szCs w:val="18"/>
              </w:rPr>
              <w:t>tos, textos, trípticos y otros)</w:t>
            </w:r>
          </w:p>
        </w:tc>
        <w:tc>
          <w:tcPr>
            <w:tcW w:w="1151" w:type="pct"/>
          </w:tcPr>
          <w:p w:rsidR="00853C57" w:rsidRPr="00853C57" w:rsidRDefault="00853C57" w:rsidP="00853C57">
            <w:pPr>
              <w:autoSpaceDE w:val="0"/>
              <w:autoSpaceDN w:val="0"/>
              <w:adjustRightInd w:val="0"/>
              <w:ind w:left="-43"/>
              <w:jc w:val="both"/>
              <w:rPr>
                <w:rFonts w:cs="Calibri"/>
                <w:b/>
                <w:sz w:val="18"/>
                <w:szCs w:val="18"/>
              </w:rPr>
            </w:pPr>
            <w:r w:rsidRPr="00853C57">
              <w:rPr>
                <w:rFonts w:cs="Calibri"/>
                <w:b/>
                <w:sz w:val="18"/>
                <w:szCs w:val="18"/>
              </w:rPr>
              <w:lastRenderedPageBreak/>
              <w:t>S</w:t>
            </w:r>
            <w:r>
              <w:rPr>
                <w:rFonts w:cs="Calibri"/>
                <w:b/>
                <w:sz w:val="18"/>
                <w:szCs w:val="18"/>
              </w:rPr>
              <w:t>E VERIFICA</w:t>
            </w:r>
          </w:p>
          <w:p w:rsidR="00853C57" w:rsidRDefault="00853C57" w:rsidP="00853C5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Maneja adecuadamente los diferentes equipos del ambiente de trabajo</w:t>
            </w:r>
            <w:r w:rsidRPr="00BF2BFA">
              <w:rPr>
                <w:rFonts w:cstheme="minorHAnsi"/>
                <w:sz w:val="18"/>
                <w:szCs w:val="18"/>
              </w:rPr>
              <w:t>.</w:t>
            </w:r>
          </w:p>
          <w:p w:rsidR="00853C57" w:rsidRDefault="00853C57" w:rsidP="00853C5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853C57">
              <w:rPr>
                <w:rFonts w:cstheme="minorHAnsi"/>
                <w:sz w:val="18"/>
                <w:szCs w:val="18"/>
              </w:rPr>
              <w:t>Trabaja de manera armónica y ordenada.</w:t>
            </w:r>
          </w:p>
          <w:p w:rsidR="00853C57" w:rsidRDefault="00853C57" w:rsidP="00853C57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Aplica los con</w:t>
            </w:r>
            <w:r>
              <w:rPr>
                <w:rFonts w:cstheme="minorHAnsi"/>
                <w:sz w:val="18"/>
                <w:szCs w:val="18"/>
              </w:rPr>
              <w:t>ocimientos adquiridos.</w:t>
            </w:r>
          </w:p>
          <w:p w:rsidR="00853C57" w:rsidRDefault="00853C57" w:rsidP="007D3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:rsidR="00853C57" w:rsidRPr="00BF2BFA" w:rsidRDefault="00853C57" w:rsidP="00853C57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SE ANALIZA </w:t>
            </w:r>
          </w:p>
          <w:p w:rsidR="00853C57" w:rsidRPr="00FA7841" w:rsidRDefault="00853C57" w:rsidP="00853C5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Reconoce la importancia de un ambiente adecuado de trabajo.</w:t>
            </w:r>
          </w:p>
          <w:p w:rsidR="00853C57" w:rsidRPr="00853C57" w:rsidRDefault="00853C57" w:rsidP="00853C5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FA7841">
              <w:rPr>
                <w:rFonts w:cs="Calibri"/>
                <w:sz w:val="18"/>
                <w:szCs w:val="18"/>
              </w:rPr>
              <w:t>Practica las normas de salubridad.</w:t>
            </w:r>
            <w:r w:rsidRPr="00853C5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53C57" w:rsidRDefault="00853C57" w:rsidP="007D3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F2BFA">
              <w:rPr>
                <w:rFonts w:cstheme="minorHAnsi"/>
                <w:b/>
                <w:sz w:val="18"/>
                <w:szCs w:val="18"/>
              </w:rPr>
              <w:t>S</w:t>
            </w:r>
            <w:r w:rsidR="00853C57">
              <w:rPr>
                <w:rFonts w:cstheme="minorHAnsi"/>
                <w:b/>
                <w:sz w:val="18"/>
                <w:szCs w:val="18"/>
              </w:rPr>
              <w:t xml:space="preserve">E VALORA </w:t>
            </w:r>
            <w:r w:rsidR="00FA7841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DF57B4" w:rsidRPr="005E288F" w:rsidRDefault="00DF57B4" w:rsidP="005E288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5E288F">
              <w:rPr>
                <w:rFonts w:cs="Calibri"/>
                <w:sz w:val="18"/>
                <w:szCs w:val="18"/>
              </w:rPr>
              <w:t>Valora la importancia de las normas de seguridad y salubridad.</w:t>
            </w:r>
          </w:p>
          <w:p w:rsidR="00DF57B4" w:rsidRPr="00BF2BFA" w:rsidRDefault="00DF57B4" w:rsidP="005E288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theme="minorHAnsi"/>
                <w:sz w:val="18"/>
                <w:szCs w:val="18"/>
              </w:rPr>
            </w:pPr>
            <w:r w:rsidRPr="005E288F">
              <w:rPr>
                <w:rFonts w:cs="Calibri"/>
                <w:sz w:val="18"/>
                <w:szCs w:val="18"/>
              </w:rPr>
              <w:t>Respeta las</w:t>
            </w:r>
            <w:r w:rsidRPr="00BF2BFA">
              <w:rPr>
                <w:rFonts w:cstheme="minorHAnsi"/>
                <w:sz w:val="18"/>
                <w:szCs w:val="18"/>
              </w:rPr>
              <w:t xml:space="preserve"> ideas de los demás.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DF57B4" w:rsidRPr="00853C57" w:rsidRDefault="00853C57" w:rsidP="007D33D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853C57">
              <w:rPr>
                <w:rFonts w:cstheme="minorHAnsi"/>
                <w:b/>
                <w:sz w:val="18"/>
                <w:szCs w:val="18"/>
              </w:rPr>
              <w:t>SE EVIDENCIA</w:t>
            </w:r>
          </w:p>
          <w:p w:rsidR="00DF57B4" w:rsidRDefault="00DF57B4" w:rsidP="007D33D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Evita contaminar el ambiente de trabajo.</w:t>
            </w:r>
          </w:p>
          <w:p w:rsidR="00853C57" w:rsidRDefault="00853C57" w:rsidP="007D33D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853C57" w:rsidRPr="00BF2BFA" w:rsidRDefault="00853C57" w:rsidP="007D33D4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5" w:type="pct"/>
          </w:tcPr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Cocina organizada</w:t>
            </w:r>
          </w:p>
          <w:p w:rsidR="00853C57" w:rsidRDefault="00853C57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Planos de diferentes tipos de cocina según el tipo de negocio gastronómico.</w:t>
            </w: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DF57B4" w:rsidRPr="00BF2BFA" w:rsidRDefault="00DF57B4" w:rsidP="007D33D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BF2BFA">
              <w:rPr>
                <w:rFonts w:cstheme="minorHAnsi"/>
                <w:sz w:val="18"/>
                <w:szCs w:val="18"/>
              </w:rPr>
              <w:t>Folleto y fotocopias.</w:t>
            </w:r>
          </w:p>
        </w:tc>
      </w:tr>
    </w:tbl>
    <w:p w:rsidR="00DF57B4" w:rsidRPr="00BF2BFA" w:rsidRDefault="00DF57B4" w:rsidP="00DF57B4">
      <w:pPr>
        <w:spacing w:after="0" w:line="240" w:lineRule="auto"/>
        <w:rPr>
          <w:b/>
          <w:sz w:val="18"/>
          <w:szCs w:val="18"/>
        </w:rPr>
      </w:pPr>
    </w:p>
    <w:p w:rsidR="00DF57B4" w:rsidRDefault="00DF57B4" w:rsidP="00DF57B4">
      <w:pPr>
        <w:spacing w:after="0" w:line="240" w:lineRule="auto"/>
        <w:rPr>
          <w:b/>
          <w:sz w:val="18"/>
          <w:szCs w:val="18"/>
        </w:rPr>
      </w:pPr>
    </w:p>
    <w:p w:rsidR="00CF74FB" w:rsidRDefault="00CF74FB" w:rsidP="00DF57B4">
      <w:pPr>
        <w:spacing w:after="0" w:line="240" w:lineRule="auto"/>
        <w:rPr>
          <w:b/>
          <w:sz w:val="18"/>
          <w:szCs w:val="18"/>
        </w:rPr>
      </w:pPr>
    </w:p>
    <w:p w:rsidR="00CF74FB" w:rsidRDefault="00CF74FB" w:rsidP="00DF57B4">
      <w:pPr>
        <w:spacing w:after="0" w:line="240" w:lineRule="auto"/>
        <w:rPr>
          <w:b/>
          <w:sz w:val="18"/>
          <w:szCs w:val="18"/>
        </w:rPr>
      </w:pPr>
    </w:p>
    <w:p w:rsidR="00CF74FB" w:rsidRDefault="00CF74FB" w:rsidP="00DF57B4">
      <w:pPr>
        <w:spacing w:after="0" w:line="240" w:lineRule="auto"/>
        <w:rPr>
          <w:b/>
          <w:sz w:val="18"/>
          <w:szCs w:val="18"/>
        </w:rPr>
      </w:pPr>
    </w:p>
    <w:p w:rsidR="00CF74FB" w:rsidRDefault="00CF74FB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DF57B4">
      <w:pPr>
        <w:spacing w:after="0" w:line="240" w:lineRule="auto"/>
        <w:rPr>
          <w:b/>
          <w:sz w:val="18"/>
          <w:szCs w:val="18"/>
        </w:rPr>
      </w:pPr>
    </w:p>
    <w:p w:rsidR="00CF74FB" w:rsidRDefault="00CF74FB" w:rsidP="00DF57B4">
      <w:pPr>
        <w:spacing w:after="0" w:line="240" w:lineRule="auto"/>
        <w:rPr>
          <w:b/>
          <w:sz w:val="18"/>
          <w:szCs w:val="18"/>
        </w:rPr>
      </w:pPr>
    </w:p>
    <w:p w:rsidR="007D33D4" w:rsidRPr="002E433C" w:rsidRDefault="007D33D4" w:rsidP="00037808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3"/>
        <w:rPr>
          <w:b/>
          <w:sz w:val="18"/>
          <w:szCs w:val="18"/>
        </w:rPr>
      </w:pPr>
      <w:bookmarkStart w:id="32" w:name="_Toc442341375"/>
      <w:r w:rsidRPr="002E433C">
        <w:rPr>
          <w:b/>
          <w:sz w:val="18"/>
          <w:szCs w:val="18"/>
        </w:rPr>
        <w:lastRenderedPageBreak/>
        <w:t>Módulo:</w:t>
      </w:r>
      <w:r w:rsidR="0059268D">
        <w:rPr>
          <w:b/>
          <w:sz w:val="18"/>
          <w:szCs w:val="18"/>
        </w:rPr>
        <w:t xml:space="preserve"> </w:t>
      </w:r>
      <w:r w:rsidRPr="002E433C">
        <w:rPr>
          <w:b/>
          <w:sz w:val="18"/>
          <w:szCs w:val="18"/>
        </w:rPr>
        <w:t xml:space="preserve"> </w:t>
      </w:r>
      <w:r w:rsidR="0092775D" w:rsidRPr="002E433C">
        <w:rPr>
          <w:sz w:val="18"/>
          <w:szCs w:val="18"/>
        </w:rPr>
        <w:t>Adquisici</w:t>
      </w:r>
      <w:r w:rsidR="009170F8" w:rsidRPr="002E433C">
        <w:rPr>
          <w:sz w:val="18"/>
          <w:szCs w:val="18"/>
        </w:rPr>
        <w:t xml:space="preserve">ón </w:t>
      </w:r>
      <w:r w:rsidR="0092775D" w:rsidRPr="002E433C">
        <w:rPr>
          <w:sz w:val="18"/>
          <w:szCs w:val="18"/>
        </w:rPr>
        <w:t>y almacenamiento de insumos</w:t>
      </w:r>
      <w:bookmarkEnd w:id="32"/>
      <w:r w:rsidR="0092775D" w:rsidRPr="002E433C">
        <w:rPr>
          <w:sz w:val="18"/>
          <w:szCs w:val="18"/>
        </w:rPr>
        <w:t xml:space="preserve"> </w:t>
      </w:r>
      <w:r w:rsidRPr="002E433C">
        <w:rPr>
          <w:sz w:val="18"/>
          <w:szCs w:val="18"/>
        </w:rPr>
        <w:t xml:space="preserve"> </w:t>
      </w:r>
    </w:p>
    <w:p w:rsidR="007D33D4" w:rsidRPr="002E433C" w:rsidRDefault="007D33D4" w:rsidP="007D33D4">
      <w:pPr>
        <w:spacing w:after="0" w:line="240" w:lineRule="auto"/>
        <w:ind w:firstLine="708"/>
        <w:rPr>
          <w:sz w:val="18"/>
          <w:szCs w:val="18"/>
        </w:rPr>
      </w:pPr>
      <w:r w:rsidRPr="002E433C">
        <w:rPr>
          <w:b/>
          <w:sz w:val="18"/>
          <w:szCs w:val="18"/>
        </w:rPr>
        <w:t xml:space="preserve">Carga horaria:    </w:t>
      </w:r>
      <w:r w:rsidR="0092775D" w:rsidRPr="002E433C">
        <w:rPr>
          <w:sz w:val="18"/>
          <w:szCs w:val="18"/>
        </w:rPr>
        <w:t>100</w:t>
      </w:r>
      <w:r w:rsidRPr="002E433C">
        <w:rPr>
          <w:sz w:val="18"/>
          <w:szCs w:val="18"/>
        </w:rPr>
        <w:t xml:space="preserve"> horas.</w:t>
      </w:r>
    </w:p>
    <w:p w:rsidR="007D33D4" w:rsidRPr="003B5363" w:rsidRDefault="007D33D4" w:rsidP="0092775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1"/>
        <w:gridCol w:w="1559"/>
      </w:tblGrid>
      <w:tr w:rsidR="007D33D4" w:rsidRPr="003B5363" w:rsidTr="00CF74FB">
        <w:tc>
          <w:tcPr>
            <w:tcW w:w="851" w:type="dxa"/>
            <w:shd w:val="clear" w:color="auto" w:fill="BDD6EE" w:themeFill="accent1" w:themeFillTint="66"/>
          </w:tcPr>
          <w:p w:rsidR="007D33D4" w:rsidRPr="0092775D" w:rsidRDefault="0092775D" w:rsidP="009277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7D33D4" w:rsidRPr="0092775D" w:rsidRDefault="007D33D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92775D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  <w:p w:rsidR="007D33D4" w:rsidRPr="0092775D" w:rsidRDefault="007D33D4" w:rsidP="007D33D4">
            <w:pPr>
              <w:tabs>
                <w:tab w:val="left" w:pos="1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7D33D4" w:rsidRPr="0092775D" w:rsidRDefault="007D33D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92775D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7D33D4" w:rsidRPr="0092775D" w:rsidRDefault="007D33D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92775D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7D33D4" w:rsidRPr="0092775D" w:rsidRDefault="007D33D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7D33D4" w:rsidRPr="003B5363" w:rsidRDefault="007D33D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/>
                <w:bCs/>
                <w:sz w:val="20"/>
                <w:szCs w:val="20"/>
              </w:rPr>
              <w:t>PRODUCTO</w:t>
            </w:r>
          </w:p>
          <w:p w:rsidR="007D33D4" w:rsidRPr="003B5363" w:rsidRDefault="007D33D4" w:rsidP="007D33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33D4" w:rsidRPr="003B5363" w:rsidTr="00CF74FB">
        <w:tc>
          <w:tcPr>
            <w:tcW w:w="851" w:type="dxa"/>
            <w:vAlign w:val="center"/>
          </w:tcPr>
          <w:p w:rsidR="007D33D4" w:rsidRPr="0092775D" w:rsidRDefault="007D33D4" w:rsidP="009277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775D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7D33D4" w:rsidRPr="0092775D" w:rsidRDefault="007D33D4" w:rsidP="009277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775D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7D33D4" w:rsidRPr="0092775D" w:rsidRDefault="007D33D4" w:rsidP="009277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775D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7D33D4" w:rsidRPr="0092775D" w:rsidRDefault="007D33D4" w:rsidP="009277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92775D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7D33D4" w:rsidRPr="0092775D" w:rsidRDefault="007D33D4" w:rsidP="003E010A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92775D">
              <w:rPr>
                <w:rFonts w:cs="Calibri-Bold"/>
                <w:bCs/>
                <w:sz w:val="18"/>
                <w:szCs w:val="18"/>
              </w:rPr>
              <w:t>Desarrollamos actitudes de higiene personal y aplicación  de normas de manipulación de alimentos en procesos de recepción, conservación y almacenamiento</w:t>
            </w:r>
            <w:r w:rsidR="003E010A">
              <w:rPr>
                <w:rFonts w:cs="Calibri-Bold"/>
                <w:bCs/>
                <w:sz w:val="18"/>
                <w:szCs w:val="18"/>
              </w:rPr>
              <w:t>,</w:t>
            </w:r>
            <w:r w:rsidRPr="0092775D">
              <w:rPr>
                <w:rFonts w:cs="Calibri-Bold"/>
                <w:bCs/>
                <w:sz w:val="18"/>
                <w:szCs w:val="18"/>
              </w:rPr>
              <w:t xml:space="preserve"> complementando conocimientos propios de nuestra cultura y de otras culturas mediante la práctica diaria en la elaboración de alimentos saludables para la comunidad.</w:t>
            </w:r>
          </w:p>
        </w:tc>
        <w:tc>
          <w:tcPr>
            <w:tcW w:w="2268" w:type="dxa"/>
          </w:tcPr>
          <w:p w:rsidR="007D33D4" w:rsidRPr="005A3371" w:rsidRDefault="007D33D4" w:rsidP="005A3371">
            <w:pPr>
              <w:pStyle w:val="Prrafodelista"/>
              <w:numPr>
                <w:ilvl w:val="0"/>
                <w:numId w:val="112"/>
              </w:numPr>
              <w:jc w:val="both"/>
              <w:rPr>
                <w:b/>
                <w:sz w:val="18"/>
                <w:szCs w:val="18"/>
                <w:lang w:val="es-ES_tradnl"/>
              </w:rPr>
            </w:pPr>
            <w:r w:rsidRPr="005A3371">
              <w:rPr>
                <w:b/>
                <w:sz w:val="18"/>
                <w:szCs w:val="18"/>
                <w:lang w:val="es-ES_tradnl"/>
              </w:rPr>
              <w:t>Microbiología higiene y salud</w:t>
            </w:r>
          </w:p>
          <w:p w:rsidR="007D33D4" w:rsidRPr="005A3371" w:rsidRDefault="007D33D4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Seguridad laboral</w:t>
            </w:r>
          </w:p>
          <w:p w:rsidR="007D33D4" w:rsidRPr="005A3371" w:rsidRDefault="007D33D4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Uso adecuado de vituallas</w:t>
            </w:r>
          </w:p>
          <w:p w:rsidR="007D33D4" w:rsidRPr="005A3371" w:rsidRDefault="007D33D4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Higiene personal</w:t>
            </w:r>
          </w:p>
          <w:p w:rsidR="007D33D4" w:rsidRPr="0092775D" w:rsidRDefault="005A3371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Inocuidad alimentaria</w:t>
            </w:r>
          </w:p>
          <w:p w:rsidR="003E010A" w:rsidRPr="005A3371" w:rsidRDefault="007D33D4" w:rsidP="005A3371">
            <w:pPr>
              <w:pStyle w:val="Prrafodelista"/>
              <w:numPr>
                <w:ilvl w:val="0"/>
                <w:numId w:val="112"/>
              </w:numPr>
              <w:jc w:val="both"/>
              <w:rPr>
                <w:b/>
                <w:sz w:val="18"/>
                <w:szCs w:val="18"/>
                <w:lang w:val="es-ES_tradnl"/>
              </w:rPr>
            </w:pPr>
            <w:r w:rsidRPr="005A3371">
              <w:rPr>
                <w:b/>
                <w:sz w:val="18"/>
                <w:szCs w:val="18"/>
                <w:lang w:val="es-ES_tradnl"/>
              </w:rPr>
              <w:t xml:space="preserve">Adquisición </w:t>
            </w:r>
            <w:r w:rsidR="003E010A" w:rsidRPr="005A3371">
              <w:rPr>
                <w:b/>
                <w:sz w:val="18"/>
                <w:szCs w:val="18"/>
                <w:lang w:val="es-ES_tradnl"/>
              </w:rPr>
              <w:t xml:space="preserve"> de insumos</w:t>
            </w:r>
          </w:p>
          <w:p w:rsidR="003E010A" w:rsidRDefault="003E010A" w:rsidP="003E010A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3E010A">
              <w:rPr>
                <w:sz w:val="18"/>
                <w:szCs w:val="18"/>
                <w:lang w:val="es-ES_tradnl"/>
              </w:rPr>
              <w:t>Condiciones organolépticas</w:t>
            </w:r>
            <w:r>
              <w:rPr>
                <w:sz w:val="18"/>
                <w:szCs w:val="18"/>
                <w:lang w:val="es-ES_tradnl"/>
              </w:rPr>
              <w:t xml:space="preserve"> de los productos: color, olor brillo y sabor</w:t>
            </w:r>
          </w:p>
          <w:p w:rsidR="003E010A" w:rsidRDefault="003E010A" w:rsidP="003E010A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Medidas</w:t>
            </w:r>
          </w:p>
          <w:p w:rsidR="00967E63" w:rsidRPr="00967E63" w:rsidRDefault="003E010A" w:rsidP="005A3371">
            <w:pPr>
              <w:pStyle w:val="Prrafodelista"/>
              <w:widowControl w:val="0"/>
              <w:numPr>
                <w:ilvl w:val="0"/>
                <w:numId w:val="112"/>
              </w:numPr>
              <w:tabs>
                <w:tab w:val="left" w:pos="422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Recepción </w:t>
            </w:r>
            <w:r w:rsidR="005A3371">
              <w:rPr>
                <w:b/>
                <w:sz w:val="18"/>
                <w:szCs w:val="18"/>
              </w:rPr>
              <w:t>y t</w:t>
            </w:r>
            <w:r w:rsidR="007D33D4" w:rsidRPr="00967E63">
              <w:rPr>
                <w:b/>
                <w:sz w:val="18"/>
                <w:szCs w:val="18"/>
              </w:rPr>
              <w:t>écnicas del proceso</w:t>
            </w:r>
            <w:r w:rsidR="007D33D4" w:rsidRPr="00967E63">
              <w:rPr>
                <w:sz w:val="18"/>
                <w:szCs w:val="18"/>
              </w:rPr>
              <w:t xml:space="preserve"> </w:t>
            </w:r>
            <w:r w:rsidR="007D33D4" w:rsidRPr="00967E63">
              <w:rPr>
                <w:b/>
                <w:sz w:val="18"/>
                <w:szCs w:val="18"/>
              </w:rPr>
              <w:t>de conservación, almacenamiento y</w:t>
            </w:r>
            <w:r w:rsidR="00967E6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</w:t>
            </w:r>
            <w:r w:rsidR="007D33D4" w:rsidRPr="00967E63">
              <w:rPr>
                <w:b/>
                <w:sz w:val="18"/>
                <w:szCs w:val="18"/>
              </w:rPr>
              <w:t>lasificación de los alimentos</w:t>
            </w:r>
          </w:p>
          <w:p w:rsidR="003E010A" w:rsidRPr="005A3371" w:rsidRDefault="003E010A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Normas sanitarias de recepción</w:t>
            </w:r>
          </w:p>
          <w:p w:rsidR="005A3371" w:rsidRPr="005A3371" w:rsidRDefault="005A3371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Recepción y reconocimiento de la calidad de los productos</w:t>
            </w:r>
          </w:p>
          <w:p w:rsidR="003E010A" w:rsidRPr="005A3371" w:rsidRDefault="003E010A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Control físico</w:t>
            </w:r>
          </w:p>
          <w:p w:rsidR="003E010A" w:rsidRPr="005A3371" w:rsidRDefault="003E010A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 xml:space="preserve">Uso de Kardex </w:t>
            </w:r>
          </w:p>
          <w:p w:rsidR="005A3371" w:rsidRPr="005A3371" w:rsidRDefault="005A3371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 xml:space="preserve">Criterios de clasificación </w:t>
            </w:r>
          </w:p>
          <w:p w:rsidR="005A3371" w:rsidRPr="005A3371" w:rsidRDefault="005A3371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PEPS:  Primero en entrar primero en salir</w:t>
            </w:r>
          </w:p>
          <w:p w:rsidR="00967E63" w:rsidRPr="005A3371" w:rsidRDefault="00967E63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Condiciones de almacenamiento</w:t>
            </w:r>
            <w:r w:rsidR="007D33D4" w:rsidRPr="005A3371">
              <w:rPr>
                <w:sz w:val="18"/>
                <w:szCs w:val="18"/>
                <w:lang w:val="es-ES_tradnl"/>
              </w:rPr>
              <w:t xml:space="preserve">                                                      </w:t>
            </w:r>
            <w:r w:rsidRPr="005A3371">
              <w:rPr>
                <w:sz w:val="18"/>
                <w:szCs w:val="18"/>
                <w:lang w:val="es-ES_tradnl"/>
              </w:rPr>
              <w:t xml:space="preserve">                          </w:t>
            </w:r>
          </w:p>
          <w:p w:rsidR="00967E63" w:rsidRPr="005A3371" w:rsidRDefault="007D33D4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Distribución</w:t>
            </w:r>
            <w:r w:rsidR="00967E63" w:rsidRPr="005A3371">
              <w:rPr>
                <w:sz w:val="18"/>
                <w:szCs w:val="18"/>
                <w:lang w:val="es-ES_tradnl"/>
              </w:rPr>
              <w:t>,</w:t>
            </w:r>
            <w:r w:rsidRPr="005A3371">
              <w:rPr>
                <w:sz w:val="18"/>
                <w:szCs w:val="18"/>
                <w:lang w:val="es-ES_tradnl"/>
              </w:rPr>
              <w:t xml:space="preserve"> </w:t>
            </w:r>
            <w:r w:rsidRPr="005A3371">
              <w:rPr>
                <w:sz w:val="18"/>
                <w:szCs w:val="18"/>
                <w:lang w:val="es-ES_tradnl"/>
              </w:rPr>
              <w:lastRenderedPageBreak/>
              <w:t>almacenamiento y conservación  de insumos alimenticios.</w:t>
            </w:r>
          </w:p>
          <w:p w:rsidR="00967E63" w:rsidRPr="005A3371" w:rsidRDefault="00967E63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5A3371">
              <w:rPr>
                <w:sz w:val="18"/>
                <w:szCs w:val="18"/>
                <w:lang w:val="es-ES_tradnl"/>
              </w:rPr>
              <w:t>M</w:t>
            </w:r>
            <w:r w:rsidR="007D33D4" w:rsidRPr="005A3371">
              <w:rPr>
                <w:sz w:val="18"/>
                <w:szCs w:val="18"/>
                <w:lang w:val="es-ES_tradnl"/>
              </w:rPr>
              <w:t>anejo de hojas de pedido, medidas.</w:t>
            </w:r>
          </w:p>
          <w:p w:rsidR="007D33D4" w:rsidRPr="00967E63" w:rsidRDefault="007D33D4" w:rsidP="005A3371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</w:rPr>
            </w:pPr>
            <w:r w:rsidRPr="005A3371">
              <w:rPr>
                <w:sz w:val="18"/>
                <w:szCs w:val="18"/>
                <w:lang w:val="es-ES_tradnl"/>
              </w:rPr>
              <w:t xml:space="preserve">Kardex </w:t>
            </w:r>
          </w:p>
        </w:tc>
        <w:tc>
          <w:tcPr>
            <w:tcW w:w="4536" w:type="dxa"/>
          </w:tcPr>
          <w:p w:rsidR="007D33D4" w:rsidRPr="0092775D" w:rsidRDefault="00967E63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2775D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7D33D4" w:rsidRDefault="007D33D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>Rescatamos los conocimientos y experiencias de nuestra cultura sobre  almacenamiento y conservación de alimentos a través de lluvia de ideas con los participantes.</w:t>
            </w:r>
          </w:p>
          <w:p w:rsidR="00967E63" w:rsidRPr="0092775D" w:rsidRDefault="00967E63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D33D4" w:rsidRPr="0092775D" w:rsidRDefault="00967E63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2775D">
              <w:rPr>
                <w:rFonts w:ascii="Calibri" w:hAnsi="Calibri" w:cs="Calibri"/>
                <w:b/>
                <w:sz w:val="18"/>
                <w:szCs w:val="18"/>
              </w:rPr>
              <w:t xml:space="preserve">TEORÍA </w:t>
            </w:r>
          </w:p>
          <w:p w:rsidR="00967E63" w:rsidRDefault="007D33D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>Análisis y explicación de los procedimientos y normas de salubridad en la adquisición y almacenamiento y conservación   de los alimentos con métodos modernos; aporte participativo de los estudiantes.</w:t>
            </w: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:rsidR="007D33D4" w:rsidRPr="0092775D" w:rsidRDefault="00967E63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2775D">
              <w:rPr>
                <w:rFonts w:ascii="Calibri" w:hAnsi="Calibri" w:cs="Calibri"/>
                <w:b/>
                <w:sz w:val="18"/>
                <w:szCs w:val="18"/>
              </w:rPr>
              <w:t>VALORACIÓN</w:t>
            </w:r>
            <w:r w:rsidR="007D33D4" w:rsidRPr="0092775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 xml:space="preserve">La/el docente y estudiantes analizamos la importancia de la adecuada </w:t>
            </w:r>
            <w:r w:rsidR="0019120F">
              <w:rPr>
                <w:rFonts w:ascii="Calibri" w:hAnsi="Calibri" w:cs="Calibri"/>
                <w:sz w:val="18"/>
                <w:szCs w:val="18"/>
              </w:rPr>
              <w:t>manipulación en la adquisición, a</w:t>
            </w:r>
            <w:r w:rsidRPr="0092775D">
              <w:rPr>
                <w:rFonts w:ascii="Calibri" w:hAnsi="Calibri" w:cs="Calibri"/>
                <w:sz w:val="18"/>
                <w:szCs w:val="18"/>
              </w:rPr>
              <w:t>lmacenamiento de alimentos para la salud de la comunidad.</w:t>
            </w: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D33D4" w:rsidRPr="0092775D" w:rsidRDefault="00967E63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2775D">
              <w:rPr>
                <w:rFonts w:ascii="Calibri" w:hAnsi="Calibri" w:cs="Calibri"/>
                <w:b/>
                <w:sz w:val="18"/>
                <w:szCs w:val="18"/>
              </w:rPr>
              <w:t xml:space="preserve">PRODUCCIÓN </w:t>
            </w: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>Se utiliza el kardex de registro de almacenes en la adquisición de insumos diarios para el taller.</w:t>
            </w:r>
          </w:p>
        </w:tc>
        <w:tc>
          <w:tcPr>
            <w:tcW w:w="3261" w:type="dxa"/>
          </w:tcPr>
          <w:p w:rsidR="007D33D4" w:rsidRPr="0092775D" w:rsidRDefault="00967E63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SE VERIFICA </w:t>
            </w:r>
            <w:r w:rsidR="007D33D4" w:rsidRPr="0092775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7D33D4" w:rsidRDefault="007D33D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>La aplicación de conservación de alimentos de acuerdo a nuestra cultura en algunos productos.</w:t>
            </w:r>
          </w:p>
          <w:p w:rsidR="00967E63" w:rsidRPr="0092775D" w:rsidRDefault="00967E63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D33D4" w:rsidRPr="0092775D" w:rsidRDefault="00967E63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SE ANALIZA </w:t>
            </w:r>
          </w:p>
          <w:p w:rsidR="007D33D4" w:rsidRDefault="007D33D4" w:rsidP="007D33D4">
            <w:pPr>
              <w:autoSpaceDE w:val="0"/>
              <w:autoSpaceDN w:val="0"/>
              <w:adjustRightInd w:val="0"/>
              <w:rPr>
                <w:sz w:val="18"/>
                <w:szCs w:val="18"/>
                <w:lang w:val="es-ES_tradnl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>Apropiación de técnicas normativas en el</w:t>
            </w:r>
            <w:r w:rsidRPr="0092775D">
              <w:rPr>
                <w:sz w:val="18"/>
                <w:szCs w:val="18"/>
                <w:lang w:val="es-ES_tradnl"/>
              </w:rPr>
              <w:t xml:space="preserve"> proceso de conservación, almacenamiento y</w:t>
            </w:r>
            <w:r w:rsidRPr="0092775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92775D">
              <w:rPr>
                <w:sz w:val="18"/>
                <w:szCs w:val="18"/>
                <w:lang w:val="es-ES_tradnl"/>
              </w:rPr>
              <w:t>clasificación de los alimentos.</w:t>
            </w:r>
          </w:p>
          <w:p w:rsidR="00967E63" w:rsidRPr="0092775D" w:rsidRDefault="00967E63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D33D4" w:rsidRPr="0092775D" w:rsidRDefault="00C06FC3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SE VALORA </w:t>
            </w:r>
          </w:p>
          <w:p w:rsidR="007D33D4" w:rsidRDefault="007D33D4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>Uso de procedimientos para el adecuado almacenamiento y conservación  de alimentos como medio de la seguridad alimentaria.</w:t>
            </w:r>
          </w:p>
          <w:p w:rsidR="00967E63" w:rsidRPr="0092775D" w:rsidRDefault="00967E63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D33D4" w:rsidRPr="0092775D" w:rsidRDefault="00C06FC3" w:rsidP="007D3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SE EVIDENCIA </w:t>
            </w:r>
          </w:p>
          <w:p w:rsidR="007D33D4" w:rsidRPr="0092775D" w:rsidRDefault="007D33D4" w:rsidP="007D33D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2775D">
              <w:rPr>
                <w:rFonts w:ascii="Calibri" w:eastAsia="Calibri" w:hAnsi="Calibri" w:cs="Calibri"/>
                <w:sz w:val="18"/>
                <w:szCs w:val="18"/>
              </w:rPr>
              <w:t>Las habilidades desarrolladas en la adquisición y almacenamiento y conservación  de insumos y correcto registro.</w:t>
            </w:r>
          </w:p>
        </w:tc>
        <w:tc>
          <w:tcPr>
            <w:tcW w:w="1559" w:type="dxa"/>
          </w:tcPr>
          <w:p w:rsidR="007D33D4" w:rsidRPr="0092775D" w:rsidRDefault="007D33D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775D">
              <w:rPr>
                <w:rFonts w:ascii="Calibri" w:hAnsi="Calibri" w:cs="Calibri"/>
                <w:sz w:val="18"/>
                <w:szCs w:val="18"/>
              </w:rPr>
              <w:t xml:space="preserve">Productos alimenticios adquiridos, almacenados, conservados según normas sanitarias y utilización de kardex. </w:t>
            </w: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7D33D4" w:rsidRPr="0092775D" w:rsidRDefault="007D33D4" w:rsidP="007D33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D33D4" w:rsidRDefault="007D33D4" w:rsidP="007D33D4">
      <w:pPr>
        <w:spacing w:after="0" w:line="240" w:lineRule="auto"/>
        <w:rPr>
          <w:b/>
          <w:sz w:val="20"/>
          <w:szCs w:val="20"/>
        </w:rPr>
      </w:pPr>
    </w:p>
    <w:p w:rsidR="007D33D4" w:rsidRDefault="007D33D4" w:rsidP="007D33D4">
      <w:pPr>
        <w:spacing w:after="0" w:line="240" w:lineRule="auto"/>
        <w:rPr>
          <w:b/>
          <w:sz w:val="20"/>
          <w:szCs w:val="20"/>
        </w:rPr>
      </w:pPr>
    </w:p>
    <w:p w:rsidR="009170F8" w:rsidRDefault="009170F8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321A63" w:rsidRPr="00BF2BFA" w:rsidRDefault="00321A63" w:rsidP="009170F8">
      <w:pPr>
        <w:spacing w:after="0" w:line="240" w:lineRule="auto"/>
        <w:rPr>
          <w:b/>
          <w:sz w:val="18"/>
          <w:szCs w:val="18"/>
        </w:rPr>
      </w:pPr>
    </w:p>
    <w:p w:rsidR="009170F8" w:rsidRPr="0019120F" w:rsidRDefault="0059268D" w:rsidP="0019120F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2"/>
        <w:rPr>
          <w:b/>
          <w:sz w:val="20"/>
          <w:szCs w:val="20"/>
        </w:rPr>
      </w:pPr>
      <w:bookmarkStart w:id="33" w:name="_Toc442341376"/>
      <w:r w:rsidRPr="0019120F">
        <w:rPr>
          <w:b/>
          <w:sz w:val="20"/>
          <w:szCs w:val="20"/>
        </w:rPr>
        <w:lastRenderedPageBreak/>
        <w:t xml:space="preserve">Módulo: </w:t>
      </w:r>
      <w:r w:rsidR="009170F8" w:rsidRPr="0019120F">
        <w:rPr>
          <w:sz w:val="20"/>
          <w:szCs w:val="20"/>
        </w:rPr>
        <w:t>Técnicas culinarias</w:t>
      </w:r>
      <w:bookmarkEnd w:id="33"/>
      <w:r w:rsidR="009170F8" w:rsidRPr="0019120F">
        <w:rPr>
          <w:sz w:val="20"/>
          <w:szCs w:val="20"/>
        </w:rPr>
        <w:t xml:space="preserve"> </w:t>
      </w:r>
    </w:p>
    <w:p w:rsidR="009170F8" w:rsidRPr="00BF2BFA" w:rsidRDefault="009170F8" w:rsidP="009170F8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   </w:t>
      </w:r>
      <w:r>
        <w:rPr>
          <w:sz w:val="20"/>
          <w:szCs w:val="20"/>
        </w:rPr>
        <w:t>12</w:t>
      </w:r>
      <w:r w:rsidRPr="0092775D">
        <w:rPr>
          <w:sz w:val="20"/>
          <w:szCs w:val="20"/>
        </w:rPr>
        <w:t>0 horas</w:t>
      </w:r>
      <w:r>
        <w:rPr>
          <w:sz w:val="20"/>
          <w:szCs w:val="20"/>
        </w:rPr>
        <w:t>.</w:t>
      </w:r>
    </w:p>
    <w:p w:rsidR="009170F8" w:rsidRPr="003B5363" w:rsidRDefault="009170F8" w:rsidP="009170F8">
      <w:pPr>
        <w:spacing w:after="0" w:line="240" w:lineRule="auto"/>
        <w:ind w:firstLine="708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Tablaconcuadrcula1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1"/>
        <w:gridCol w:w="1417"/>
      </w:tblGrid>
      <w:tr w:rsidR="00916C17" w:rsidRPr="003B5363" w:rsidTr="008F55D5">
        <w:tc>
          <w:tcPr>
            <w:tcW w:w="851" w:type="dxa"/>
            <w:shd w:val="clear" w:color="auto" w:fill="BDD6EE" w:themeFill="accent1" w:themeFillTint="66"/>
          </w:tcPr>
          <w:p w:rsidR="009170F8" w:rsidRPr="009170F8" w:rsidRDefault="009170F8" w:rsidP="0017395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170F8" w:rsidRPr="009170F8" w:rsidRDefault="009170F8" w:rsidP="00A83AF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170F8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  <w:p w:rsidR="009170F8" w:rsidRPr="009170F8" w:rsidRDefault="009170F8" w:rsidP="00A83AF0">
            <w:pPr>
              <w:tabs>
                <w:tab w:val="left" w:pos="176"/>
              </w:tabs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9170F8" w:rsidRPr="009170F8" w:rsidRDefault="009170F8" w:rsidP="00A83AF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170F8">
              <w:rPr>
                <w:rFonts w:cs="Calibri-Bold"/>
                <w:b/>
                <w:bCs/>
                <w:sz w:val="18"/>
                <w:szCs w:val="18"/>
              </w:rPr>
              <w:t>CONTENIDO</w:t>
            </w: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9170F8" w:rsidRPr="009170F8" w:rsidRDefault="009170F8" w:rsidP="00A83AF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170F8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9170F8" w:rsidRPr="009170F8" w:rsidRDefault="009170F8" w:rsidP="00A83AF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9170F8" w:rsidRPr="003B5363" w:rsidRDefault="009170F8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/>
                <w:bCs/>
                <w:sz w:val="20"/>
                <w:szCs w:val="20"/>
              </w:rPr>
              <w:t>PRODUCTO</w:t>
            </w:r>
          </w:p>
          <w:p w:rsidR="009170F8" w:rsidRPr="003B5363" w:rsidRDefault="009170F8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55D5" w:rsidRPr="003B5363" w:rsidTr="008F55D5">
        <w:tc>
          <w:tcPr>
            <w:tcW w:w="851" w:type="dxa"/>
            <w:vAlign w:val="center"/>
          </w:tcPr>
          <w:p w:rsidR="009170F8" w:rsidRPr="009170F8" w:rsidRDefault="009170F8" w:rsidP="0017395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70F8">
              <w:rPr>
                <w:rFonts w:cs="Calibri"/>
                <w:b/>
                <w:sz w:val="18"/>
                <w:szCs w:val="18"/>
              </w:rPr>
              <w:t>SER</w:t>
            </w:r>
          </w:p>
          <w:p w:rsidR="009170F8" w:rsidRPr="009170F8" w:rsidRDefault="009170F8" w:rsidP="0017395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70F8">
              <w:rPr>
                <w:rFonts w:cs="Calibri"/>
                <w:b/>
                <w:sz w:val="18"/>
                <w:szCs w:val="18"/>
              </w:rPr>
              <w:t>HACER</w:t>
            </w:r>
          </w:p>
          <w:p w:rsidR="009170F8" w:rsidRPr="009170F8" w:rsidRDefault="009170F8" w:rsidP="0017395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9170F8">
              <w:rPr>
                <w:rFonts w:cs="Calibri"/>
                <w:b/>
                <w:sz w:val="18"/>
                <w:szCs w:val="18"/>
              </w:rPr>
              <w:t>SABER</w:t>
            </w:r>
          </w:p>
          <w:p w:rsidR="009170F8" w:rsidRPr="009170F8" w:rsidRDefault="009170F8" w:rsidP="0017395E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9170F8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9170F8" w:rsidRPr="009170F8" w:rsidRDefault="009170F8" w:rsidP="00A83AF0">
            <w:pPr>
              <w:jc w:val="both"/>
              <w:rPr>
                <w:rFonts w:cs="Calibri-Bold"/>
                <w:bCs/>
                <w:color w:val="000000" w:themeColor="text1"/>
                <w:sz w:val="18"/>
                <w:szCs w:val="18"/>
              </w:rPr>
            </w:pPr>
            <w:r w:rsidRPr="009170F8">
              <w:rPr>
                <w:rFonts w:cs="Calibri-Bold"/>
                <w:bCs/>
                <w:color w:val="000000" w:themeColor="text1"/>
                <w:sz w:val="18"/>
                <w:szCs w:val="18"/>
              </w:rPr>
              <w:t xml:space="preserve">Realizamos con precisión, destreza e higiene diferentes técnicas culinarias relacionadas a gastronomía  con todo tipos de cortes y guarniciones  para la preparación de alimentos saludables a la comunidad  </w:t>
            </w:r>
          </w:p>
          <w:p w:rsidR="009170F8" w:rsidRPr="009170F8" w:rsidRDefault="009170F8" w:rsidP="00A83AF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9170F8" w:rsidRPr="009170F8" w:rsidRDefault="009170F8" w:rsidP="00037808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170F8">
              <w:rPr>
                <w:rFonts w:cs="Calibri"/>
                <w:b/>
                <w:sz w:val="18"/>
                <w:szCs w:val="18"/>
              </w:rPr>
              <w:t xml:space="preserve">Técnicas básicas </w:t>
            </w:r>
          </w:p>
          <w:p w:rsidR="009170F8" w:rsidRPr="007D0DE5" w:rsidRDefault="009170F8" w:rsidP="007D0DE5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7D0DE5">
              <w:rPr>
                <w:sz w:val="18"/>
                <w:szCs w:val="18"/>
                <w:lang w:val="es-ES_tradnl"/>
              </w:rPr>
              <w:t>Mise en place</w:t>
            </w:r>
          </w:p>
          <w:p w:rsidR="009170F8" w:rsidRPr="007D0DE5" w:rsidRDefault="009170F8" w:rsidP="007D0DE5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7D0DE5">
              <w:rPr>
                <w:sz w:val="18"/>
                <w:szCs w:val="18"/>
                <w:lang w:val="es-ES_tradnl"/>
              </w:rPr>
              <w:t xml:space="preserve">Técnicas de corte de verduras, frutas y tubérculos </w:t>
            </w:r>
          </w:p>
          <w:p w:rsidR="009170F8" w:rsidRPr="007D0DE5" w:rsidRDefault="009170F8" w:rsidP="007D0DE5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7D0DE5">
              <w:rPr>
                <w:sz w:val="18"/>
                <w:szCs w:val="18"/>
                <w:lang w:val="es-ES_tradnl"/>
              </w:rPr>
              <w:t>Técnicas de corte de carnes</w:t>
            </w:r>
          </w:p>
          <w:p w:rsidR="009170F8" w:rsidRPr="007D0DE5" w:rsidRDefault="009170F8" w:rsidP="007D0DE5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7D0DE5">
              <w:rPr>
                <w:sz w:val="18"/>
                <w:szCs w:val="18"/>
                <w:lang w:val="es-ES_tradnl"/>
              </w:rPr>
              <w:t xml:space="preserve">Métodos de cocción </w:t>
            </w:r>
          </w:p>
          <w:p w:rsidR="009170F8" w:rsidRPr="007D0DE5" w:rsidRDefault="009170F8" w:rsidP="007D0DE5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7D0DE5">
              <w:rPr>
                <w:sz w:val="18"/>
                <w:szCs w:val="18"/>
                <w:lang w:val="es-ES_tradnl"/>
              </w:rPr>
              <w:t>Preparación y tipos de sopas</w:t>
            </w:r>
          </w:p>
          <w:p w:rsidR="009170F8" w:rsidRPr="009170F8" w:rsidRDefault="009170F8" w:rsidP="00037808">
            <w:pPr>
              <w:pStyle w:val="Prrafodelista"/>
              <w:widowControl w:val="0"/>
              <w:numPr>
                <w:ilvl w:val="0"/>
                <w:numId w:val="92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9170F8">
              <w:rPr>
                <w:rFonts w:cs="Calibri"/>
                <w:b/>
                <w:sz w:val="18"/>
                <w:szCs w:val="18"/>
              </w:rPr>
              <w:t>Técnicas avanzadas</w:t>
            </w:r>
          </w:p>
          <w:p w:rsidR="009170F8" w:rsidRPr="007D0DE5" w:rsidRDefault="009170F8" w:rsidP="007D0DE5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7D0DE5">
              <w:rPr>
                <w:sz w:val="18"/>
                <w:szCs w:val="18"/>
                <w:lang w:val="es-ES_tradnl"/>
              </w:rPr>
              <w:t xml:space="preserve">Tipos y técnicas de preparación de salsas madres y derivadas </w:t>
            </w:r>
          </w:p>
          <w:p w:rsidR="009170F8" w:rsidRPr="007D0DE5" w:rsidRDefault="009170F8" w:rsidP="007D0DE5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7D0DE5">
              <w:rPr>
                <w:sz w:val="18"/>
                <w:szCs w:val="18"/>
                <w:lang w:val="es-ES_tradnl"/>
              </w:rPr>
              <w:t>Tipos y técnicas de preparación de ensaladas</w:t>
            </w:r>
          </w:p>
          <w:p w:rsidR="009170F8" w:rsidRPr="007D0DE5" w:rsidRDefault="009170F8" w:rsidP="007D0DE5">
            <w:pPr>
              <w:pStyle w:val="Prrafodelista"/>
              <w:numPr>
                <w:ilvl w:val="0"/>
                <w:numId w:val="111"/>
              </w:numPr>
              <w:ind w:hanging="184"/>
              <w:jc w:val="both"/>
              <w:rPr>
                <w:sz w:val="18"/>
                <w:szCs w:val="18"/>
                <w:lang w:val="es-ES_tradnl"/>
              </w:rPr>
            </w:pPr>
            <w:r w:rsidRPr="007D0DE5">
              <w:rPr>
                <w:sz w:val="18"/>
                <w:szCs w:val="18"/>
                <w:lang w:val="es-ES_tradnl"/>
              </w:rPr>
              <w:t xml:space="preserve">Guarniciones y sus variantes. </w:t>
            </w:r>
          </w:p>
          <w:p w:rsidR="009170F8" w:rsidRPr="009170F8" w:rsidRDefault="009170F8" w:rsidP="00A83AF0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536" w:type="dxa"/>
          </w:tcPr>
          <w:p w:rsidR="009170F8" w:rsidRPr="009170F8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PRACTICA </w:t>
            </w:r>
          </w:p>
          <w:p w:rsidR="009170F8" w:rsidRPr="009170F8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"/>
                <w:sz w:val="18"/>
                <w:szCs w:val="18"/>
              </w:rPr>
              <w:t>Rescatamos los conocimientos y experiencias en relación a las técnicas culinarias a través de lluvia de ideas, utilizando tarjetas</w:t>
            </w:r>
          </w:p>
          <w:p w:rsidR="009170F8" w:rsidRPr="009170F8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"/>
                <w:sz w:val="18"/>
                <w:szCs w:val="18"/>
              </w:rPr>
              <w:t xml:space="preserve">Rescatamos las costumbres culinarias de nuestra comunidad a través del trabajo de grupos. </w:t>
            </w:r>
          </w:p>
          <w:p w:rsidR="009170F8" w:rsidRPr="009170F8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"/>
                <w:sz w:val="18"/>
                <w:szCs w:val="18"/>
              </w:rPr>
              <w:t xml:space="preserve"> Realizamos una preparación de caldo básico, y sus derivados; ejemplo (cazuela Sucrense)</w:t>
            </w: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 w:themeColor="accent5" w:themeShade="BF"/>
                <w:sz w:val="18"/>
                <w:szCs w:val="18"/>
              </w:rPr>
            </w:pP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TEORIA </w:t>
            </w:r>
          </w:p>
          <w:p w:rsidR="009170F8" w:rsidRPr="009170F8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"/>
                <w:sz w:val="18"/>
                <w:szCs w:val="18"/>
              </w:rPr>
              <w:t>Recapitulamos el proceso de la elaboración de la “cazuela” y las técnicas culinarias aplicadas.</w:t>
            </w:r>
          </w:p>
          <w:p w:rsidR="009170F8" w:rsidRPr="009170F8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"/>
                <w:sz w:val="18"/>
                <w:szCs w:val="18"/>
              </w:rPr>
              <w:t>Presentación audiovisual de técnicas culinarias.</w:t>
            </w:r>
          </w:p>
          <w:p w:rsidR="009170F8" w:rsidRPr="009170F8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"/>
                <w:sz w:val="18"/>
                <w:szCs w:val="18"/>
              </w:rPr>
              <w:t>Preguntas y respuestas del video.</w:t>
            </w:r>
          </w:p>
          <w:p w:rsidR="009170F8" w:rsidRPr="00916C17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6C17">
              <w:rPr>
                <w:rFonts w:cs="Calibri"/>
                <w:sz w:val="18"/>
                <w:szCs w:val="18"/>
              </w:rPr>
              <w:t xml:space="preserve">Cuadros didácticos.  </w:t>
            </w:r>
          </w:p>
          <w:p w:rsidR="009170F8" w:rsidRPr="00916C17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6C17">
              <w:rPr>
                <w:rFonts w:cs="Calibri"/>
                <w:sz w:val="18"/>
                <w:szCs w:val="18"/>
              </w:rPr>
              <w:t>Aplicación de las técnicas culinarias en la preparación de ensaladas y guarniciones.</w:t>
            </w:r>
          </w:p>
          <w:p w:rsidR="009170F8" w:rsidRPr="009170F8" w:rsidRDefault="009170F8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916C17">
              <w:rPr>
                <w:rFonts w:cs="Calibri"/>
                <w:sz w:val="18"/>
                <w:szCs w:val="18"/>
              </w:rPr>
              <w:t xml:space="preserve">Conclusiones y recomendaciones </w:t>
            </w: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9170F8">
              <w:rPr>
                <w:rFonts w:cs="Calibri"/>
                <w:sz w:val="18"/>
                <w:szCs w:val="18"/>
              </w:rPr>
              <w:t xml:space="preserve">Reflexión y comparación de la práctica con la teoría </w:t>
            </w: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9170F8" w:rsidRPr="009170F8" w:rsidRDefault="00916C17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9170F8" w:rsidRPr="009170F8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916C17">
              <w:rPr>
                <w:rFonts w:cs="Calibri"/>
                <w:sz w:val="18"/>
                <w:szCs w:val="18"/>
              </w:rPr>
              <w:t>Presentación de una entrada aplicando las técnicas culinarias.</w:t>
            </w:r>
          </w:p>
        </w:tc>
        <w:tc>
          <w:tcPr>
            <w:tcW w:w="3261" w:type="dxa"/>
          </w:tcPr>
          <w:p w:rsidR="009170F8" w:rsidRPr="00916C17" w:rsidRDefault="00916C17" w:rsidP="00A83AF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SSE VERIFICA </w:t>
            </w:r>
          </w:p>
          <w:p w:rsidR="009170F8" w:rsidRPr="00916C17" w:rsidRDefault="009170F8" w:rsidP="00916C1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16C17">
              <w:rPr>
                <w:rFonts w:cs="Calibri"/>
                <w:sz w:val="18"/>
                <w:szCs w:val="18"/>
              </w:rPr>
              <w:t>La utilización de variadas técnicas de cortes de verduras y carnes.</w:t>
            </w:r>
          </w:p>
          <w:p w:rsidR="009170F8" w:rsidRPr="00916C17" w:rsidRDefault="009170F8" w:rsidP="00916C17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9170F8" w:rsidRPr="00916C17" w:rsidRDefault="00916C17" w:rsidP="00A83AF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16C17">
              <w:rPr>
                <w:rFonts w:cs="Calibri"/>
                <w:sz w:val="18"/>
                <w:szCs w:val="18"/>
              </w:rPr>
              <w:t xml:space="preserve">Apropiación de técnicas culinarias. </w:t>
            </w: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9170F8" w:rsidRPr="00916C17" w:rsidRDefault="00916C17" w:rsidP="00A83AF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SE VALORA </w:t>
            </w: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16C17">
              <w:rPr>
                <w:rFonts w:cs="Calibri"/>
                <w:sz w:val="18"/>
                <w:szCs w:val="18"/>
              </w:rPr>
              <w:t xml:space="preserve">Uso de utensilios en la aplicación de técnicas. </w:t>
            </w: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9170F8" w:rsidRPr="00916C17" w:rsidRDefault="00916C17" w:rsidP="00A83AF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SE EVIDENCIA </w:t>
            </w: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16C17">
              <w:rPr>
                <w:rFonts w:cs="Calibri"/>
                <w:sz w:val="18"/>
                <w:szCs w:val="18"/>
              </w:rPr>
              <w:t xml:space="preserve"> La elaboración del caldo básico y su derivado( la cazuela)</w:t>
            </w:r>
          </w:p>
        </w:tc>
        <w:tc>
          <w:tcPr>
            <w:tcW w:w="1417" w:type="dxa"/>
            <w:shd w:val="clear" w:color="auto" w:fill="FFFFFF" w:themeFill="background1"/>
          </w:tcPr>
          <w:p w:rsidR="009170F8" w:rsidRPr="00562C45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562C45">
              <w:rPr>
                <w:rFonts w:cs="Calibri"/>
                <w:sz w:val="18"/>
                <w:szCs w:val="18"/>
              </w:rPr>
              <w:t xml:space="preserve">Sopa de </w:t>
            </w:r>
            <w:r w:rsidR="00916C17" w:rsidRPr="00562C45">
              <w:rPr>
                <w:rFonts w:cs="Calibri"/>
                <w:sz w:val="18"/>
                <w:szCs w:val="18"/>
              </w:rPr>
              <w:t>maní</w:t>
            </w:r>
          </w:p>
          <w:p w:rsidR="009170F8" w:rsidRPr="00562C45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562C45">
              <w:rPr>
                <w:rFonts w:cs="Calibri"/>
                <w:sz w:val="18"/>
                <w:szCs w:val="18"/>
              </w:rPr>
              <w:t>“Cazuela“ preparada</w:t>
            </w:r>
          </w:p>
          <w:p w:rsidR="00562C45" w:rsidRDefault="00562C45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9170F8" w:rsidRPr="00562C45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562C45">
              <w:rPr>
                <w:rFonts w:cs="Calibri"/>
                <w:sz w:val="18"/>
                <w:szCs w:val="18"/>
              </w:rPr>
              <w:t>Plato fuerte elaborado con los cortes técnicos.</w:t>
            </w:r>
          </w:p>
          <w:p w:rsidR="00562C45" w:rsidRDefault="00562C45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9170F8" w:rsidRPr="00562C45" w:rsidRDefault="009170F8" w:rsidP="00A83AF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562C45">
              <w:rPr>
                <w:rFonts w:cs="Calibri"/>
                <w:sz w:val="18"/>
                <w:szCs w:val="18"/>
              </w:rPr>
              <w:t>Ensalada de frutas aplicando las técnicas culinarias.</w:t>
            </w: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9170F8" w:rsidRPr="00916C17" w:rsidRDefault="009170F8" w:rsidP="00A83A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70F8" w:rsidRDefault="009170F8" w:rsidP="009170F8">
      <w:pPr>
        <w:spacing w:after="0" w:line="240" w:lineRule="auto"/>
        <w:rPr>
          <w:b/>
          <w:sz w:val="20"/>
          <w:szCs w:val="20"/>
        </w:rPr>
      </w:pPr>
    </w:p>
    <w:p w:rsidR="0059268D" w:rsidRDefault="0059268D" w:rsidP="009170F8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9170F8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9170F8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9170F8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9170F8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9170F8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9170F8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9170F8">
      <w:pPr>
        <w:spacing w:after="0" w:line="240" w:lineRule="auto"/>
        <w:rPr>
          <w:b/>
          <w:sz w:val="20"/>
          <w:szCs w:val="20"/>
        </w:rPr>
      </w:pPr>
    </w:p>
    <w:p w:rsidR="00916C17" w:rsidRPr="00FE0C4E" w:rsidRDefault="0059268D" w:rsidP="0019120F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3"/>
        <w:rPr>
          <w:b/>
          <w:sz w:val="20"/>
          <w:szCs w:val="20"/>
        </w:rPr>
      </w:pPr>
      <w:bookmarkStart w:id="34" w:name="_Toc442341377"/>
      <w:r>
        <w:rPr>
          <w:b/>
          <w:sz w:val="20"/>
          <w:szCs w:val="20"/>
        </w:rPr>
        <w:lastRenderedPageBreak/>
        <w:t xml:space="preserve">Módulo: </w:t>
      </w:r>
      <w:r w:rsidR="00916C17">
        <w:rPr>
          <w:sz w:val="20"/>
          <w:szCs w:val="20"/>
        </w:rPr>
        <w:t>Cocina Regional</w:t>
      </w:r>
      <w:bookmarkEnd w:id="34"/>
      <w:r w:rsidR="00916C17">
        <w:rPr>
          <w:sz w:val="20"/>
          <w:szCs w:val="20"/>
        </w:rPr>
        <w:t xml:space="preserve"> </w:t>
      </w:r>
    </w:p>
    <w:p w:rsidR="00916C17" w:rsidRPr="00BF2BFA" w:rsidRDefault="00916C17" w:rsidP="00916C17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   </w:t>
      </w:r>
      <w:r>
        <w:rPr>
          <w:sz w:val="20"/>
          <w:szCs w:val="20"/>
        </w:rPr>
        <w:t>10</w:t>
      </w:r>
      <w:r w:rsidRPr="0092775D">
        <w:rPr>
          <w:sz w:val="20"/>
          <w:szCs w:val="20"/>
        </w:rPr>
        <w:t>0 horas</w:t>
      </w:r>
      <w:r>
        <w:rPr>
          <w:sz w:val="20"/>
          <w:szCs w:val="20"/>
        </w:rPr>
        <w:t>.</w:t>
      </w:r>
    </w:p>
    <w:p w:rsidR="00916C17" w:rsidRPr="001941F8" w:rsidRDefault="00916C17" w:rsidP="00916C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aconcuadrcula1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9"/>
        <w:gridCol w:w="1417"/>
      </w:tblGrid>
      <w:tr w:rsidR="008F55D5" w:rsidRPr="003B5363" w:rsidTr="008F55D5">
        <w:tc>
          <w:tcPr>
            <w:tcW w:w="851" w:type="dxa"/>
            <w:shd w:val="clear" w:color="auto" w:fill="BDD6EE" w:themeFill="accent1" w:themeFillTint="66"/>
          </w:tcPr>
          <w:p w:rsidR="00916C17" w:rsidRPr="00916C17" w:rsidRDefault="00916C17" w:rsidP="00916C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C17">
              <w:rPr>
                <w:rFonts w:ascii="Calibri" w:hAnsi="Calibri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16C17" w:rsidRPr="00916C17" w:rsidRDefault="00916C17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916C17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  <w:p w:rsidR="00916C17" w:rsidRPr="00916C17" w:rsidRDefault="00916C17" w:rsidP="00A83AF0">
            <w:pPr>
              <w:tabs>
                <w:tab w:val="left" w:pos="1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916C17" w:rsidRPr="00916C17" w:rsidRDefault="00916C17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916C17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916C17" w:rsidRPr="00916C17" w:rsidRDefault="00916C17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C17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916C17" w:rsidRPr="00916C17" w:rsidRDefault="00916C17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916C17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916C17" w:rsidRPr="00916C17" w:rsidRDefault="00916C17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C17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916C17" w:rsidRPr="00916C17" w:rsidRDefault="00916C17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16C17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916C17" w:rsidRPr="003B5363" w:rsidRDefault="00916C17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/>
                <w:bCs/>
                <w:sz w:val="20"/>
                <w:szCs w:val="20"/>
              </w:rPr>
              <w:t>PRODUCTO</w:t>
            </w:r>
          </w:p>
          <w:p w:rsidR="00916C17" w:rsidRPr="003B5363" w:rsidRDefault="00916C17" w:rsidP="00A83AF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6C17" w:rsidRPr="003B5363" w:rsidTr="008F55D5">
        <w:tc>
          <w:tcPr>
            <w:tcW w:w="851" w:type="dxa"/>
            <w:vAlign w:val="center"/>
          </w:tcPr>
          <w:p w:rsidR="00916C17" w:rsidRPr="00916C17" w:rsidRDefault="00916C17" w:rsidP="00916C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16C17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916C17" w:rsidRPr="00916C17" w:rsidRDefault="00916C17" w:rsidP="00916C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16C17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916C17" w:rsidRPr="00916C17" w:rsidRDefault="00916C17" w:rsidP="00916C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16C17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916C17" w:rsidRPr="00916C17" w:rsidRDefault="00916C17" w:rsidP="00916C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16C17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916C17" w:rsidRPr="00916C17" w:rsidRDefault="00916C17" w:rsidP="00916C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916C17" w:rsidRPr="00916C17" w:rsidRDefault="00916C17" w:rsidP="00916C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16C17" w:rsidRPr="00916C17" w:rsidRDefault="00916C17" w:rsidP="00A83AF0">
            <w:pPr>
              <w:jc w:val="both"/>
              <w:rPr>
                <w:sz w:val="18"/>
                <w:szCs w:val="18"/>
              </w:rPr>
            </w:pPr>
            <w:r w:rsidRPr="00916C17">
              <w:rPr>
                <w:sz w:val="18"/>
                <w:szCs w:val="18"/>
              </w:rPr>
              <w:t>Revalori</w:t>
            </w:r>
            <w:r w:rsidR="00071729">
              <w:rPr>
                <w:sz w:val="18"/>
                <w:szCs w:val="18"/>
              </w:rPr>
              <w:t xml:space="preserve">zamos con respeto </w:t>
            </w:r>
            <w:r w:rsidRPr="00916C17">
              <w:rPr>
                <w:sz w:val="18"/>
                <w:szCs w:val="18"/>
              </w:rPr>
              <w:t>la cultura culinaria de la región, indagando recetas que están desapareciendo y elaborando variedad de platos típicos innovándolos   para integrarlos nuevamente a la dieta alimentaria familiar y comunitaria.</w:t>
            </w:r>
          </w:p>
          <w:p w:rsidR="00916C17" w:rsidRPr="00916C17" w:rsidRDefault="00916C17" w:rsidP="00A83AF0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1768DC" w:rsidRDefault="00916C17" w:rsidP="00037808">
            <w:pPr>
              <w:pStyle w:val="Prrafodelista"/>
              <w:widowControl w:val="0"/>
              <w:numPr>
                <w:ilvl w:val="0"/>
                <w:numId w:val="93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1768DC">
              <w:rPr>
                <w:rFonts w:ascii="Calibri" w:hAnsi="Calibri" w:cs="Calibri"/>
                <w:b/>
                <w:sz w:val="18"/>
                <w:szCs w:val="18"/>
              </w:rPr>
              <w:t>Antecedentes históricos</w:t>
            </w:r>
            <w:r w:rsidR="001768DC" w:rsidRPr="001768DC">
              <w:rPr>
                <w:rFonts w:ascii="Calibri" w:hAnsi="Calibri" w:cs="Calibri"/>
                <w:b/>
                <w:sz w:val="18"/>
                <w:szCs w:val="18"/>
              </w:rPr>
              <w:t xml:space="preserve"> de la cocina regional </w:t>
            </w:r>
          </w:p>
          <w:p w:rsidR="001768DC" w:rsidRDefault="001768DC" w:rsidP="00037808">
            <w:pPr>
              <w:pStyle w:val="Prrafodelista"/>
              <w:widowControl w:val="0"/>
              <w:numPr>
                <w:ilvl w:val="0"/>
                <w:numId w:val="93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Diversidad y riqueza productiva</w:t>
            </w:r>
          </w:p>
          <w:p w:rsidR="001768DC" w:rsidRDefault="00916C17" w:rsidP="00037808">
            <w:pPr>
              <w:pStyle w:val="Prrafodelista"/>
              <w:widowControl w:val="0"/>
              <w:numPr>
                <w:ilvl w:val="0"/>
                <w:numId w:val="93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1768DC">
              <w:rPr>
                <w:rFonts w:ascii="Calibri" w:hAnsi="Calibri" w:cs="Calibri"/>
                <w:b/>
                <w:sz w:val="18"/>
                <w:szCs w:val="18"/>
              </w:rPr>
              <w:t>Cocina típica del departamento</w:t>
            </w:r>
          </w:p>
          <w:p w:rsidR="00916C17" w:rsidRPr="001768DC" w:rsidRDefault="00916C17" w:rsidP="00037808">
            <w:pPr>
              <w:pStyle w:val="Prrafodelista"/>
              <w:widowControl w:val="0"/>
              <w:numPr>
                <w:ilvl w:val="0"/>
                <w:numId w:val="93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1768DC">
              <w:rPr>
                <w:rFonts w:ascii="Calibri" w:hAnsi="Calibri" w:cs="Calibri"/>
                <w:b/>
                <w:sz w:val="18"/>
                <w:szCs w:val="18"/>
              </w:rPr>
              <w:t xml:space="preserve">Elaboración de platos y bebidas por micro región.  </w:t>
            </w:r>
          </w:p>
          <w:p w:rsidR="00916C17" w:rsidRPr="00916C17" w:rsidRDefault="00916C17" w:rsidP="00A83AF0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916C17" w:rsidRPr="001768DC" w:rsidRDefault="00916C17" w:rsidP="00A83AF0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916C1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768DC">
              <w:rPr>
                <w:b/>
                <w:sz w:val="18"/>
                <w:szCs w:val="18"/>
              </w:rPr>
              <w:t>PRACTICA:</w:t>
            </w:r>
          </w:p>
          <w:p w:rsidR="00916C17" w:rsidRPr="001768DC" w:rsidRDefault="00916C17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768DC">
              <w:rPr>
                <w:rFonts w:cs="Calibri"/>
                <w:sz w:val="18"/>
                <w:szCs w:val="18"/>
              </w:rPr>
              <w:t>Mediante lluvia de ideas identificamos platos típicos de la región y anotamos.</w:t>
            </w:r>
          </w:p>
          <w:p w:rsidR="00916C17" w:rsidRPr="001768DC" w:rsidRDefault="00916C17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768DC">
              <w:rPr>
                <w:rFonts w:cs="Calibri"/>
                <w:sz w:val="18"/>
                <w:szCs w:val="18"/>
              </w:rPr>
              <w:t>Presentación audiovisual sobre la diversidad gastronómica existente  en el departamento.</w:t>
            </w:r>
          </w:p>
          <w:p w:rsidR="00916C17" w:rsidRPr="001768DC" w:rsidRDefault="00916C17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768DC">
              <w:rPr>
                <w:rFonts w:cs="Calibri"/>
                <w:sz w:val="18"/>
                <w:szCs w:val="18"/>
              </w:rPr>
              <w:t>Organizamos equipos de trabajo para apoyar con el mice en place y elaborar recetas.</w:t>
            </w:r>
          </w:p>
          <w:p w:rsidR="00916C17" w:rsidRPr="001768DC" w:rsidRDefault="00916C17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768DC">
              <w:rPr>
                <w:rFonts w:cs="Calibri"/>
                <w:sz w:val="18"/>
                <w:szCs w:val="18"/>
              </w:rPr>
              <w:t xml:space="preserve">Invitamos a una persona mayor de la comunidad para que elabore un plato típico de la región </w:t>
            </w:r>
          </w:p>
          <w:p w:rsidR="00916C17" w:rsidRDefault="00916C17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1768DC">
              <w:rPr>
                <w:rFonts w:cs="Calibri"/>
                <w:sz w:val="18"/>
                <w:szCs w:val="18"/>
              </w:rPr>
              <w:t>Elaboración de platos desde las costumbres familiares</w:t>
            </w:r>
            <w:r w:rsidRPr="00916C17">
              <w:rPr>
                <w:sz w:val="18"/>
                <w:szCs w:val="18"/>
              </w:rPr>
              <w:t>.</w:t>
            </w:r>
          </w:p>
          <w:p w:rsidR="001768DC" w:rsidRPr="00916C17" w:rsidRDefault="001768DC" w:rsidP="001768DC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sz w:val="18"/>
                <w:szCs w:val="18"/>
              </w:rPr>
            </w:pPr>
          </w:p>
          <w:p w:rsidR="00916C17" w:rsidRPr="001768DC" w:rsidRDefault="00916C17" w:rsidP="00A83AF0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1768DC">
              <w:rPr>
                <w:b/>
                <w:sz w:val="18"/>
                <w:szCs w:val="18"/>
              </w:rPr>
              <w:t xml:space="preserve">TEORIA: </w:t>
            </w:r>
          </w:p>
          <w:p w:rsidR="001768DC" w:rsidRPr="001768DC" w:rsidRDefault="00916C17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1768DC">
              <w:rPr>
                <w:rFonts w:cs="Calibri"/>
                <w:sz w:val="18"/>
                <w:szCs w:val="18"/>
              </w:rPr>
              <w:t>Investigamos recetas de la cocina regional por equipos de trabajo.</w:t>
            </w:r>
          </w:p>
          <w:p w:rsidR="001768DC" w:rsidRDefault="001768DC" w:rsidP="001768D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1768DC">
              <w:rPr>
                <w:rFonts w:cs="Calibri"/>
                <w:sz w:val="18"/>
                <w:szCs w:val="18"/>
              </w:rPr>
              <w:t>I</w:t>
            </w:r>
            <w:r w:rsidR="00916C17" w:rsidRPr="001768DC">
              <w:rPr>
                <w:rFonts w:cs="Calibri"/>
                <w:sz w:val="18"/>
                <w:szCs w:val="18"/>
              </w:rPr>
              <w:t>dentificamos técnicas utilizadas en la elaboración de los platos típicos, complementamos con técnicas que puedan mejorar los procesos</w:t>
            </w:r>
            <w:r w:rsidR="00916C17" w:rsidRPr="00916C17">
              <w:rPr>
                <w:sz w:val="18"/>
                <w:szCs w:val="18"/>
              </w:rPr>
              <w:t>.</w:t>
            </w:r>
          </w:p>
          <w:p w:rsidR="00916C17" w:rsidRPr="00916C17" w:rsidRDefault="00916C17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916C17">
              <w:rPr>
                <w:sz w:val="18"/>
                <w:szCs w:val="18"/>
              </w:rPr>
              <w:t xml:space="preserve"> </w:t>
            </w:r>
          </w:p>
          <w:p w:rsidR="00916C17" w:rsidRPr="001768DC" w:rsidRDefault="00916C17" w:rsidP="00A83AF0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1768DC">
              <w:rPr>
                <w:b/>
                <w:sz w:val="18"/>
                <w:szCs w:val="18"/>
              </w:rPr>
              <w:t xml:space="preserve">VALORACION: </w:t>
            </w:r>
          </w:p>
          <w:p w:rsidR="00916C17" w:rsidRDefault="00916C17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916C17">
              <w:rPr>
                <w:sz w:val="18"/>
                <w:szCs w:val="18"/>
              </w:rPr>
              <w:t>Reflexionamos la importancia de la alimentación ancestral y la aplicación de nuevas técnicas para mejorar su procesamiento.</w:t>
            </w:r>
          </w:p>
          <w:p w:rsidR="001768DC" w:rsidRPr="00916C17" w:rsidRDefault="001768DC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916C17" w:rsidRPr="001768DC" w:rsidRDefault="00916C17" w:rsidP="00A83AF0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1768DC">
              <w:rPr>
                <w:b/>
                <w:sz w:val="18"/>
                <w:szCs w:val="18"/>
              </w:rPr>
              <w:t>PRODUCCION:</w:t>
            </w:r>
          </w:p>
          <w:p w:rsidR="00916C17" w:rsidRPr="00916C17" w:rsidRDefault="00916C17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916C17">
              <w:rPr>
                <w:sz w:val="18"/>
                <w:szCs w:val="18"/>
              </w:rPr>
              <w:t>Presentación de platos típicos.</w:t>
            </w:r>
          </w:p>
        </w:tc>
        <w:tc>
          <w:tcPr>
            <w:tcW w:w="3119" w:type="dxa"/>
          </w:tcPr>
          <w:p w:rsidR="00916C17" w:rsidRPr="001768DC" w:rsidRDefault="00916C17" w:rsidP="00A83AF0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1768DC">
              <w:rPr>
                <w:b/>
                <w:sz w:val="18"/>
                <w:szCs w:val="18"/>
              </w:rPr>
              <w:t>SE VERIFICA:</w:t>
            </w:r>
          </w:p>
          <w:p w:rsidR="00916C17" w:rsidRPr="00916C17" w:rsidRDefault="00916C17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916C17">
              <w:rPr>
                <w:sz w:val="18"/>
                <w:szCs w:val="18"/>
              </w:rPr>
              <w:t>Demostración  de la creatividad en la elaboración de platos típicos  de la región.</w:t>
            </w:r>
          </w:p>
          <w:p w:rsidR="00916C17" w:rsidRPr="00916C17" w:rsidRDefault="00916C17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916C17" w:rsidRPr="00916C17" w:rsidRDefault="00916C17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916C17" w:rsidRPr="001768DC" w:rsidRDefault="00916C17" w:rsidP="00A83AF0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1768DC">
              <w:rPr>
                <w:b/>
                <w:sz w:val="18"/>
                <w:szCs w:val="18"/>
              </w:rPr>
              <w:t>SE ANALIZA:</w:t>
            </w:r>
          </w:p>
          <w:p w:rsidR="00916C17" w:rsidRPr="00071729" w:rsidRDefault="00916C17" w:rsidP="0007172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071729">
              <w:rPr>
                <w:rFonts w:cs="Calibri"/>
                <w:sz w:val="18"/>
                <w:szCs w:val="18"/>
              </w:rPr>
              <w:t>Intercambio de conocimientos culinarios  de cada región.</w:t>
            </w:r>
          </w:p>
          <w:p w:rsidR="00916C17" w:rsidRPr="00071729" w:rsidRDefault="00916C17" w:rsidP="0007172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071729">
              <w:rPr>
                <w:rFonts w:cs="Calibri"/>
                <w:sz w:val="18"/>
                <w:szCs w:val="18"/>
              </w:rPr>
              <w:t>Redacción de recetario regional.</w:t>
            </w:r>
          </w:p>
          <w:p w:rsidR="00916C17" w:rsidRDefault="00916C17" w:rsidP="0007172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071729">
              <w:rPr>
                <w:rFonts w:cs="Calibri"/>
                <w:sz w:val="18"/>
                <w:szCs w:val="18"/>
              </w:rPr>
              <w:t>Redacción de técnicas ancestrales  rescatadas  y de mejoramiento de los procesos</w:t>
            </w:r>
            <w:r w:rsidRPr="00916C17">
              <w:rPr>
                <w:sz w:val="18"/>
                <w:szCs w:val="18"/>
              </w:rPr>
              <w:t xml:space="preserve"> de elaboración.</w:t>
            </w:r>
          </w:p>
          <w:p w:rsidR="001768DC" w:rsidRDefault="001768DC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071729" w:rsidRPr="00916C17" w:rsidRDefault="00071729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916C17" w:rsidRPr="001768DC" w:rsidRDefault="00916C17" w:rsidP="00A83AF0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1768DC">
              <w:rPr>
                <w:b/>
                <w:sz w:val="18"/>
                <w:szCs w:val="18"/>
              </w:rPr>
              <w:t>SE VALORA:</w:t>
            </w:r>
          </w:p>
          <w:p w:rsidR="00916C17" w:rsidRDefault="00916C17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  <w:r w:rsidRPr="00916C17">
              <w:rPr>
                <w:sz w:val="18"/>
                <w:szCs w:val="18"/>
              </w:rPr>
              <w:t>Reflexión comunitaria   sobre la variedad culinaria de la región y el valor nutricional de los insumos regionales utilizados.</w:t>
            </w:r>
          </w:p>
          <w:p w:rsidR="00071729" w:rsidRPr="00916C17" w:rsidRDefault="00071729" w:rsidP="00A83AF0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916C17" w:rsidRPr="001768DC" w:rsidRDefault="00916C17" w:rsidP="00A83AF0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1768DC">
              <w:rPr>
                <w:b/>
                <w:sz w:val="18"/>
                <w:szCs w:val="18"/>
              </w:rPr>
              <w:t>SE EVIDENCIA:</w:t>
            </w:r>
          </w:p>
          <w:p w:rsidR="00916C17" w:rsidRPr="00071729" w:rsidRDefault="00916C17" w:rsidP="0007172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071729">
              <w:rPr>
                <w:rFonts w:cs="Calibri"/>
                <w:sz w:val="18"/>
                <w:szCs w:val="18"/>
              </w:rPr>
              <w:t>Presentación de platos típicos innovadores</w:t>
            </w:r>
          </w:p>
          <w:p w:rsidR="00916C17" w:rsidRPr="00916C17" w:rsidRDefault="00916C17" w:rsidP="0007172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071729">
              <w:rPr>
                <w:rFonts w:cs="Calibri"/>
                <w:sz w:val="18"/>
                <w:szCs w:val="18"/>
              </w:rPr>
              <w:t>Recetarios con fotos de platos de la cocina</w:t>
            </w:r>
            <w:r w:rsidRPr="00916C17">
              <w:rPr>
                <w:sz w:val="18"/>
                <w:szCs w:val="18"/>
              </w:rPr>
              <w:t xml:space="preserve"> de cada región</w:t>
            </w:r>
          </w:p>
          <w:p w:rsidR="00916C17" w:rsidRPr="00916C17" w:rsidRDefault="00916C17" w:rsidP="00A83AF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6C17" w:rsidRPr="00916C17" w:rsidRDefault="00916C17" w:rsidP="00A83A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6C17" w:rsidRPr="00916C17" w:rsidRDefault="00916C17" w:rsidP="00A83A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6C17">
              <w:rPr>
                <w:rFonts w:ascii="Calibri" w:hAnsi="Calibri" w:cs="Calibri"/>
                <w:sz w:val="18"/>
                <w:szCs w:val="18"/>
              </w:rPr>
              <w:t>Recetario de los platos típicos.</w:t>
            </w:r>
          </w:p>
          <w:p w:rsidR="00071729" w:rsidRDefault="00071729" w:rsidP="00A83A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6C17" w:rsidRPr="00916C17" w:rsidRDefault="00916C17" w:rsidP="00A83A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16C17">
              <w:rPr>
                <w:rFonts w:ascii="Calibri" w:hAnsi="Calibri" w:cs="Calibri"/>
                <w:sz w:val="18"/>
                <w:szCs w:val="18"/>
              </w:rPr>
              <w:t>Feria de platos regionales.</w:t>
            </w:r>
          </w:p>
          <w:p w:rsidR="00916C17" w:rsidRPr="00916C17" w:rsidRDefault="00916C17" w:rsidP="00A83A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916C17" w:rsidRPr="0074187E" w:rsidRDefault="00916C17" w:rsidP="00A83AF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</w:tbl>
    <w:p w:rsidR="00916C17" w:rsidRDefault="00916C17" w:rsidP="00916C17">
      <w:pPr>
        <w:spacing w:after="0" w:line="240" w:lineRule="auto"/>
        <w:rPr>
          <w:b/>
          <w:sz w:val="20"/>
          <w:szCs w:val="20"/>
        </w:rPr>
      </w:pPr>
    </w:p>
    <w:p w:rsidR="00DF57B4" w:rsidRDefault="00DF57B4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8F55D5" w:rsidRDefault="008F55D5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8F55D5" w:rsidRDefault="008F55D5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321A63" w:rsidRDefault="00321A63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321A63" w:rsidRDefault="00321A63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321A63" w:rsidRDefault="00321A63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8F55D5" w:rsidRPr="00BF2BFA" w:rsidRDefault="008F55D5" w:rsidP="001768DC">
      <w:pPr>
        <w:spacing w:after="0" w:line="240" w:lineRule="auto"/>
        <w:rPr>
          <w:b/>
          <w:sz w:val="18"/>
          <w:szCs w:val="18"/>
        </w:rPr>
      </w:pPr>
    </w:p>
    <w:p w:rsidR="001768DC" w:rsidRPr="00FE0C4E" w:rsidRDefault="0059268D" w:rsidP="0019120F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3"/>
        <w:rPr>
          <w:b/>
          <w:sz w:val="20"/>
          <w:szCs w:val="20"/>
        </w:rPr>
      </w:pPr>
      <w:bookmarkStart w:id="35" w:name="_Toc442341378"/>
      <w:r>
        <w:rPr>
          <w:b/>
          <w:sz w:val="20"/>
          <w:szCs w:val="20"/>
        </w:rPr>
        <w:lastRenderedPageBreak/>
        <w:t xml:space="preserve">Módulo: </w:t>
      </w:r>
      <w:r w:rsidR="001768DC">
        <w:rPr>
          <w:sz w:val="20"/>
          <w:szCs w:val="20"/>
        </w:rPr>
        <w:t>Cocina Nacional</w:t>
      </w:r>
      <w:bookmarkEnd w:id="35"/>
      <w:r w:rsidR="001768DC">
        <w:rPr>
          <w:sz w:val="20"/>
          <w:szCs w:val="20"/>
        </w:rPr>
        <w:t xml:space="preserve"> </w:t>
      </w:r>
    </w:p>
    <w:p w:rsidR="001768DC" w:rsidRPr="00BF2BFA" w:rsidRDefault="001768DC" w:rsidP="001768DC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   </w:t>
      </w:r>
      <w:r>
        <w:rPr>
          <w:sz w:val="20"/>
          <w:szCs w:val="20"/>
        </w:rPr>
        <w:t>8</w:t>
      </w:r>
      <w:r w:rsidRPr="0092775D">
        <w:rPr>
          <w:sz w:val="20"/>
          <w:szCs w:val="20"/>
        </w:rPr>
        <w:t>0 horas</w:t>
      </w:r>
      <w:r>
        <w:rPr>
          <w:sz w:val="20"/>
          <w:szCs w:val="20"/>
        </w:rPr>
        <w:t>.</w:t>
      </w:r>
    </w:p>
    <w:p w:rsidR="001768DC" w:rsidRPr="009F4C46" w:rsidRDefault="001768DC" w:rsidP="001768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9"/>
        <w:gridCol w:w="1417"/>
      </w:tblGrid>
      <w:tr w:rsidR="008F55D5" w:rsidRPr="003B5363" w:rsidTr="008F55D5">
        <w:trPr>
          <w:trHeight w:val="463"/>
        </w:trPr>
        <w:tc>
          <w:tcPr>
            <w:tcW w:w="851" w:type="dxa"/>
            <w:shd w:val="clear" w:color="auto" w:fill="BDD6EE" w:themeFill="accent1" w:themeFillTint="66"/>
          </w:tcPr>
          <w:p w:rsidR="001768DC" w:rsidRPr="001768DC" w:rsidRDefault="00CF74FB" w:rsidP="00CF74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1768DC" w:rsidRPr="001768DC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1768DC">
              <w:rPr>
                <w:rFonts w:eastAsia="Times New Roman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1768DC" w:rsidRPr="001768DC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1768DC">
              <w:rPr>
                <w:rFonts w:eastAsia="Times New Roman" w:cs="Calibri-Bold"/>
                <w:b/>
                <w:bCs/>
                <w:sz w:val="18"/>
                <w:szCs w:val="18"/>
              </w:rPr>
              <w:t>CONTENIDO</w:t>
            </w:r>
          </w:p>
          <w:p w:rsidR="001768DC" w:rsidRPr="001768DC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1768DC">
              <w:rPr>
                <w:rFonts w:eastAsia="Times New Roman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1768DC" w:rsidRPr="001768DC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1768DC">
              <w:rPr>
                <w:rFonts w:eastAsia="Times New Roman" w:cs="Calibri-Bold"/>
                <w:b/>
                <w:bCs/>
                <w:sz w:val="18"/>
                <w:szCs w:val="18"/>
              </w:rPr>
              <w:t>ORIENTACIONES</w:t>
            </w:r>
          </w:p>
          <w:p w:rsidR="001768DC" w:rsidRPr="001768DC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1768DC">
              <w:rPr>
                <w:rFonts w:eastAsia="Times New Roman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1768DC" w:rsidRPr="001768DC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1768DC">
              <w:rPr>
                <w:rFonts w:eastAsia="Times New Roman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1768DC" w:rsidRPr="003B5363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20"/>
                <w:szCs w:val="20"/>
              </w:rPr>
            </w:pPr>
            <w:r w:rsidRPr="003B5363">
              <w:rPr>
                <w:rFonts w:eastAsia="Times New Roman" w:cs="Calibri-Bold"/>
                <w:b/>
                <w:bCs/>
                <w:sz w:val="20"/>
                <w:szCs w:val="20"/>
              </w:rPr>
              <w:t>PRODUCTO</w:t>
            </w:r>
          </w:p>
          <w:p w:rsidR="001768DC" w:rsidRPr="003B5363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1768DC" w:rsidRPr="003B5363" w:rsidTr="008F55D5">
        <w:tc>
          <w:tcPr>
            <w:tcW w:w="851" w:type="dxa"/>
            <w:shd w:val="clear" w:color="auto" w:fill="auto"/>
            <w:vAlign w:val="center"/>
          </w:tcPr>
          <w:p w:rsidR="001768DC" w:rsidRPr="001768DC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1768DC">
              <w:rPr>
                <w:rFonts w:eastAsia="Times New Roman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1768DC" w:rsidRPr="00CF74FB" w:rsidRDefault="001768DC" w:rsidP="00A83AF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  <w:r w:rsidRPr="00CF74FB">
              <w:rPr>
                <w:rFonts w:eastAsia="Times New Roman" w:cs="Calibri-Bold"/>
                <w:bCs/>
                <w:sz w:val="18"/>
                <w:szCs w:val="18"/>
              </w:rPr>
              <w:t>Fortalecemos los saberes de la cocina nacional, aplicando normas de manipulación de alimentos y  técnicas culinarias en la elaboración de platos típicos,  desde una identificación cultural para el servicio alimentario de la comunidad.</w:t>
            </w:r>
          </w:p>
          <w:p w:rsidR="001768DC" w:rsidRPr="00CF74FB" w:rsidRDefault="001768DC" w:rsidP="00A83AF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</w:p>
          <w:p w:rsidR="001768DC" w:rsidRPr="00CF74FB" w:rsidRDefault="001768DC" w:rsidP="00A83AF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8F55D5" w:rsidRDefault="008F55D5" w:rsidP="00037808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F55D5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Antecedentes de la cocina </w:t>
            </w:r>
            <w:r w:rsidR="001768DC" w:rsidRPr="008F55D5">
              <w:rPr>
                <w:rFonts w:ascii="Calibri" w:eastAsia="Times New Roman" w:hAnsi="Calibri" w:cs="Calibri"/>
                <w:b/>
                <w:sz w:val="18"/>
                <w:szCs w:val="18"/>
              </w:rPr>
              <w:t>nacional.</w:t>
            </w:r>
          </w:p>
          <w:p w:rsidR="008F55D5" w:rsidRDefault="001768DC" w:rsidP="00037808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F55D5">
              <w:rPr>
                <w:rFonts w:ascii="Calibri" w:eastAsia="Times New Roman" w:hAnsi="Calibri" w:cs="Calibri"/>
                <w:b/>
                <w:sz w:val="18"/>
                <w:szCs w:val="18"/>
              </w:rPr>
              <w:t>Diversidad y riqueza productiva.</w:t>
            </w:r>
          </w:p>
          <w:p w:rsidR="008F55D5" w:rsidRDefault="001768DC" w:rsidP="00037808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F55D5">
              <w:rPr>
                <w:rFonts w:ascii="Calibri" w:eastAsia="Times New Roman" w:hAnsi="Calibri" w:cs="Calibri"/>
                <w:b/>
                <w:sz w:val="18"/>
                <w:szCs w:val="18"/>
              </w:rPr>
              <w:t>Cocina de la zona andina.</w:t>
            </w:r>
          </w:p>
          <w:p w:rsidR="001768DC" w:rsidRPr="008F55D5" w:rsidRDefault="001768DC" w:rsidP="00037808">
            <w:pPr>
              <w:pStyle w:val="Prrafodelista"/>
              <w:widowControl w:val="0"/>
              <w:numPr>
                <w:ilvl w:val="0"/>
                <w:numId w:val="94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F55D5">
              <w:rPr>
                <w:rFonts w:ascii="Calibri" w:eastAsia="Times New Roman" w:hAnsi="Calibri" w:cs="Calibri"/>
                <w:b/>
                <w:sz w:val="18"/>
                <w:szCs w:val="18"/>
              </w:rPr>
              <w:t>Cocina de la zona de los valles.</w:t>
            </w:r>
          </w:p>
          <w:p w:rsidR="001768DC" w:rsidRPr="008F55D5" w:rsidRDefault="001768DC" w:rsidP="00037808">
            <w:pPr>
              <w:pStyle w:val="Prrafodelista"/>
              <w:widowControl w:val="0"/>
              <w:numPr>
                <w:ilvl w:val="0"/>
                <w:numId w:val="93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F55D5">
              <w:rPr>
                <w:rFonts w:ascii="Calibri" w:eastAsia="Times New Roman" w:hAnsi="Calibri" w:cs="Calibri"/>
                <w:b/>
                <w:sz w:val="18"/>
                <w:szCs w:val="18"/>
              </w:rPr>
              <w:t>Cocina de la zona de los llanos.</w:t>
            </w:r>
          </w:p>
          <w:p w:rsidR="001768DC" w:rsidRPr="00CF74FB" w:rsidRDefault="001768DC" w:rsidP="00A83AF0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1768DC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PRACTICA</w:t>
            </w:r>
            <w:r w:rsidR="001768DC" w:rsidRPr="00CF74FB">
              <w:rPr>
                <w:rFonts w:eastAsia="Times New Roman" w:cs="Calibri"/>
                <w:b/>
                <w:sz w:val="18"/>
                <w:szCs w:val="18"/>
              </w:rPr>
              <w:t>:</w:t>
            </w:r>
          </w:p>
          <w:p w:rsidR="001768DC" w:rsidRPr="00CF74FB" w:rsidRDefault="001768D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Partimos de la lluvia de ideas para conocer la diversidad culinaria de las tres zonas del país.</w:t>
            </w:r>
          </w:p>
          <w:p w:rsidR="001768DC" w:rsidRPr="00CF74FB" w:rsidRDefault="001768D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Recuperación de saberes y conocimientos en relación de las diferentes formas de preparar platos típicos nacionales, rescatando las costumbres culinarias de nuestro país.</w:t>
            </w:r>
          </w:p>
          <w:p w:rsidR="001768DC" w:rsidRDefault="001768D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Organizamos equipos de trabajo asignando zonas geográficas para la elaboración de platos típicos.</w:t>
            </w:r>
          </w:p>
          <w:p w:rsidR="00CF74FB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1768DC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TORIA</w:t>
            </w:r>
            <w:r w:rsidR="001768DC" w:rsidRPr="00CF74FB">
              <w:rPr>
                <w:rFonts w:eastAsia="Times New Roman" w:cs="Calibri"/>
                <w:b/>
                <w:sz w:val="18"/>
                <w:szCs w:val="18"/>
              </w:rPr>
              <w:t>:</w:t>
            </w:r>
          </w:p>
          <w:p w:rsidR="001768DC" w:rsidRPr="00CF74FB" w:rsidRDefault="001768D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Averiguamos el origen de los diversos platos de la cocina nacional,</w:t>
            </w:r>
          </w:p>
          <w:p w:rsidR="001768DC" w:rsidRPr="00CF74FB" w:rsidRDefault="001768D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Analizamos los procesos seguidos en la elaboración de platos típicos por zonas; complementamos con nuevos conocimientos y técnicas que mejoren los procesos e incidan en la higiene.</w:t>
            </w:r>
          </w:p>
          <w:p w:rsidR="001768DC" w:rsidRDefault="001768D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Planteamos recomendaciones, sacamos conclusiones y redactamos el recetario con las nuevas técnicas prendidas.</w:t>
            </w:r>
          </w:p>
          <w:p w:rsidR="00CF74FB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1768DC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VALORACIÓN</w:t>
            </w:r>
            <w:r w:rsidR="001768DC" w:rsidRPr="00CF74FB">
              <w:rPr>
                <w:rFonts w:eastAsia="Times New Roman" w:cs="Calibri"/>
                <w:b/>
                <w:sz w:val="18"/>
                <w:szCs w:val="18"/>
              </w:rPr>
              <w:t>: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Reflexión y comparación de la práctica con la teoría.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1768DC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PRODUCCIÓN</w:t>
            </w:r>
            <w:r w:rsidR="001768DC" w:rsidRPr="00CF74FB">
              <w:rPr>
                <w:rFonts w:eastAsia="Times New Roman" w:cs="Calibri"/>
                <w:b/>
                <w:sz w:val="18"/>
                <w:szCs w:val="18"/>
              </w:rPr>
              <w:t>: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Presentación de platos típicos elaborados y sus recetarios.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1768DC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SE VERIFICA</w:t>
            </w:r>
            <w:r w:rsidR="001768DC" w:rsidRPr="00CF74FB">
              <w:rPr>
                <w:rFonts w:eastAsia="Times New Roman" w:cs="Calibri"/>
                <w:b/>
                <w:sz w:val="18"/>
                <w:szCs w:val="18"/>
              </w:rPr>
              <w:t>:</w:t>
            </w:r>
          </w:p>
          <w:p w:rsidR="001768DC" w:rsidRPr="00CF74FB" w:rsidRDefault="001768D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Destreza en la preparación de diferentes platos de cocina nacional.</w:t>
            </w:r>
          </w:p>
          <w:p w:rsidR="001768DC" w:rsidRPr="00CF74FB" w:rsidRDefault="001768D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Aplicación correcta de las técnicas y utensilios en los procesos culinarios.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1768DC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SE ANALIZA</w:t>
            </w:r>
            <w:r w:rsidR="001768DC" w:rsidRPr="00CF74FB">
              <w:rPr>
                <w:rFonts w:eastAsia="Times New Roman" w:cs="Calibri"/>
                <w:b/>
                <w:sz w:val="18"/>
                <w:szCs w:val="18"/>
              </w:rPr>
              <w:t>: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Los saberes y conocimientos  de las comidas típicas de cada zona y su origen.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1768DC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SE VALORA</w:t>
            </w:r>
            <w:r w:rsidR="001768DC" w:rsidRPr="00CF74FB">
              <w:rPr>
                <w:rFonts w:eastAsia="Times New Roman" w:cs="Calibri"/>
                <w:b/>
                <w:sz w:val="18"/>
                <w:szCs w:val="18"/>
              </w:rPr>
              <w:t>: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Respecto a la importancia de conservar la alimentación saludable de las zonas geográficas buscando su complementariedad.</w:t>
            </w:r>
          </w:p>
          <w:p w:rsidR="001768DC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156BCC" w:rsidRPr="00CF74FB" w:rsidRDefault="00156BC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1768DC" w:rsidRPr="00CF74FB" w:rsidRDefault="00CF74FB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SE EVIDENCIA</w:t>
            </w:r>
          </w:p>
          <w:p w:rsidR="001768DC" w:rsidRPr="00CF74FB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CF74FB">
              <w:rPr>
                <w:rFonts w:eastAsia="Times New Roman" w:cs="Calibri"/>
                <w:sz w:val="18"/>
                <w:szCs w:val="18"/>
              </w:rPr>
              <w:t>La elaboración de platos típicos aplicando nuevos conocimientos adquiridos.</w:t>
            </w:r>
          </w:p>
          <w:p w:rsidR="001768DC" w:rsidRPr="001768DC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70C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768DC" w:rsidRPr="001768DC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  <w:p w:rsidR="001768DC" w:rsidRPr="00AB1C61" w:rsidRDefault="001768DC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70C0"/>
                <w:sz w:val="20"/>
                <w:szCs w:val="20"/>
              </w:rPr>
            </w:pPr>
            <w:r w:rsidRPr="001768DC">
              <w:rPr>
                <w:rFonts w:eastAsia="Times New Roman" w:cs="Calibri"/>
                <w:sz w:val="20"/>
                <w:szCs w:val="20"/>
              </w:rPr>
              <w:t xml:space="preserve">Feria </w:t>
            </w:r>
            <w:r w:rsidRPr="00CF74FB">
              <w:rPr>
                <w:rFonts w:eastAsia="Times New Roman" w:cs="Calibri"/>
                <w:sz w:val="20"/>
                <w:szCs w:val="20"/>
              </w:rPr>
              <w:t>de la “sajra hora”</w:t>
            </w:r>
            <w:r w:rsidR="00CF74FB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CF74FB">
              <w:rPr>
                <w:rFonts w:eastAsia="Times New Roman" w:cs="Calibri"/>
                <w:sz w:val="20"/>
                <w:szCs w:val="20"/>
              </w:rPr>
              <w:t xml:space="preserve">“Refrigerio”.  </w:t>
            </w:r>
          </w:p>
        </w:tc>
      </w:tr>
    </w:tbl>
    <w:p w:rsidR="001768DC" w:rsidRDefault="001768DC" w:rsidP="001768DC">
      <w:pPr>
        <w:spacing w:after="0" w:line="240" w:lineRule="auto"/>
        <w:rPr>
          <w:b/>
          <w:sz w:val="20"/>
          <w:szCs w:val="20"/>
        </w:rPr>
      </w:pPr>
    </w:p>
    <w:p w:rsidR="008F55D5" w:rsidRDefault="008F55D5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A83AF0" w:rsidRDefault="00A83AF0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A83AF0" w:rsidRDefault="00A83AF0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A83AF0" w:rsidRDefault="00A83AF0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321A63" w:rsidRDefault="00321A63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321A63" w:rsidRDefault="00321A63" w:rsidP="00A147C2">
      <w:pPr>
        <w:spacing w:after="0" w:line="240" w:lineRule="auto"/>
        <w:ind w:left="372" w:firstLine="708"/>
        <w:rPr>
          <w:sz w:val="20"/>
          <w:szCs w:val="20"/>
          <w:highlight w:val="yellow"/>
        </w:rPr>
      </w:pPr>
    </w:p>
    <w:p w:rsidR="008F55D5" w:rsidRPr="00BF2BFA" w:rsidRDefault="008F55D5" w:rsidP="008F55D5">
      <w:pPr>
        <w:spacing w:after="0" w:line="240" w:lineRule="auto"/>
        <w:rPr>
          <w:b/>
          <w:sz w:val="18"/>
          <w:szCs w:val="18"/>
        </w:rPr>
      </w:pPr>
    </w:p>
    <w:p w:rsidR="008F55D5" w:rsidRPr="00FE0C4E" w:rsidRDefault="0059268D" w:rsidP="0019120F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3"/>
        <w:rPr>
          <w:b/>
          <w:sz w:val="20"/>
          <w:szCs w:val="20"/>
        </w:rPr>
      </w:pPr>
      <w:bookmarkStart w:id="36" w:name="_Toc442341379"/>
      <w:r>
        <w:rPr>
          <w:b/>
          <w:sz w:val="20"/>
          <w:szCs w:val="20"/>
        </w:rPr>
        <w:lastRenderedPageBreak/>
        <w:t xml:space="preserve">Módulo: </w:t>
      </w:r>
      <w:r w:rsidR="008F55D5">
        <w:rPr>
          <w:sz w:val="20"/>
          <w:szCs w:val="20"/>
        </w:rPr>
        <w:t>Presentación de alimentos</w:t>
      </w:r>
      <w:bookmarkEnd w:id="36"/>
      <w:r w:rsidR="008F55D5">
        <w:rPr>
          <w:sz w:val="20"/>
          <w:szCs w:val="20"/>
        </w:rPr>
        <w:t xml:space="preserve"> </w:t>
      </w:r>
    </w:p>
    <w:p w:rsidR="008F55D5" w:rsidRPr="00BF2BFA" w:rsidRDefault="008F55D5" w:rsidP="008F55D5">
      <w:pPr>
        <w:spacing w:after="0" w:line="240" w:lineRule="auto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   </w:t>
      </w:r>
      <w:r>
        <w:rPr>
          <w:sz w:val="20"/>
          <w:szCs w:val="20"/>
        </w:rPr>
        <w:t>8</w:t>
      </w:r>
      <w:r w:rsidRPr="0092775D">
        <w:rPr>
          <w:sz w:val="20"/>
          <w:szCs w:val="20"/>
        </w:rPr>
        <w:t>0 horas</w:t>
      </w:r>
      <w:r>
        <w:rPr>
          <w:sz w:val="20"/>
          <w:szCs w:val="20"/>
        </w:rPr>
        <w:t>.</w:t>
      </w:r>
    </w:p>
    <w:p w:rsidR="00D47562" w:rsidRPr="003B5363" w:rsidRDefault="00D47562" w:rsidP="00D47562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9"/>
        <w:gridCol w:w="1417"/>
      </w:tblGrid>
      <w:tr w:rsidR="00D47562" w:rsidRPr="003B5363" w:rsidTr="00A83AF0">
        <w:trPr>
          <w:trHeight w:val="463"/>
        </w:trPr>
        <w:tc>
          <w:tcPr>
            <w:tcW w:w="851" w:type="dxa"/>
            <w:shd w:val="clear" w:color="auto" w:fill="BDD6EE" w:themeFill="accent1" w:themeFillTint="66"/>
          </w:tcPr>
          <w:p w:rsidR="00D47562" w:rsidRPr="00A83AF0" w:rsidRDefault="00A83AF0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-Bold"/>
                <w:b/>
                <w:bCs/>
                <w:sz w:val="18"/>
                <w:szCs w:val="18"/>
              </w:rPr>
              <w:t xml:space="preserve">DIM.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47562" w:rsidRPr="00A83AF0" w:rsidRDefault="00A83AF0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D47562" w:rsidRPr="00A83AF0" w:rsidRDefault="00A83AF0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A83AF0">
              <w:rPr>
                <w:rFonts w:eastAsia="Times New Roman" w:cs="Calibri-Bold"/>
                <w:b/>
                <w:bCs/>
                <w:sz w:val="18"/>
                <w:szCs w:val="18"/>
              </w:rPr>
              <w:t>CONTENIDO</w:t>
            </w:r>
          </w:p>
          <w:p w:rsidR="00D47562" w:rsidRPr="00A83AF0" w:rsidRDefault="00A83AF0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D47562" w:rsidRPr="00A83AF0" w:rsidRDefault="00A83AF0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A83AF0">
              <w:rPr>
                <w:rFonts w:eastAsia="Times New Roman" w:cs="Calibri-Bold"/>
                <w:b/>
                <w:bCs/>
                <w:sz w:val="18"/>
                <w:szCs w:val="18"/>
              </w:rPr>
              <w:t>ORIENTACIONES</w:t>
            </w:r>
          </w:p>
          <w:p w:rsidR="00D47562" w:rsidRPr="00A83AF0" w:rsidRDefault="00A83AF0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D47562" w:rsidRPr="00A83AF0" w:rsidRDefault="00A83AF0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47562" w:rsidRPr="003B5363" w:rsidRDefault="00A83AF0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20"/>
                <w:szCs w:val="20"/>
              </w:rPr>
            </w:pPr>
            <w:r w:rsidRPr="003B5363">
              <w:rPr>
                <w:rFonts w:eastAsia="Times New Roman" w:cs="Calibri-Bold"/>
                <w:b/>
                <w:bCs/>
                <w:sz w:val="20"/>
                <w:szCs w:val="20"/>
              </w:rPr>
              <w:t>PRODUCTO</w:t>
            </w:r>
          </w:p>
          <w:p w:rsidR="00D47562" w:rsidRPr="003B5363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D47562" w:rsidRPr="003B5363" w:rsidTr="00A83AF0">
        <w:tc>
          <w:tcPr>
            <w:tcW w:w="851" w:type="dxa"/>
            <w:shd w:val="clear" w:color="auto" w:fill="auto"/>
            <w:vAlign w:val="center"/>
          </w:tcPr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A83AF0">
              <w:rPr>
                <w:rFonts w:eastAsia="Times New Roman" w:cs="Calibri"/>
                <w:b/>
                <w:sz w:val="18"/>
                <w:szCs w:val="18"/>
              </w:rPr>
              <w:t>SER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A83AF0">
              <w:rPr>
                <w:rFonts w:eastAsia="Times New Roman" w:cs="Calibri"/>
                <w:b/>
                <w:sz w:val="18"/>
                <w:szCs w:val="18"/>
              </w:rPr>
              <w:t>HACER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A83AF0">
              <w:rPr>
                <w:rFonts w:eastAsia="Times New Roman" w:cs="Calibri"/>
                <w:b/>
                <w:sz w:val="18"/>
                <w:szCs w:val="18"/>
              </w:rPr>
              <w:t>SABER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A83AF0">
              <w:rPr>
                <w:rFonts w:eastAsia="Times New Roman" w:cs="Calibri"/>
                <w:b/>
                <w:sz w:val="18"/>
                <w:szCs w:val="18"/>
              </w:rPr>
              <w:t>DECIDIR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7562" w:rsidRPr="00A83AF0" w:rsidRDefault="00D47562" w:rsidP="00A83AF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  <w:r w:rsidRPr="00A83AF0">
              <w:rPr>
                <w:rFonts w:eastAsia="Times New Roman" w:cs="Calibri-Bold"/>
                <w:bCs/>
                <w:sz w:val="18"/>
                <w:szCs w:val="18"/>
              </w:rPr>
              <w:t xml:space="preserve">Desarrollamos habilidades, destrezas y aptitudes en el arte de la presentación de alimentos, mesas y bufet, a través de la observación y práctica diaria, asumiendo con responsabilidad el trabajo en equipo, para aplicar en la vida familiar y productiva. </w:t>
            </w:r>
          </w:p>
          <w:p w:rsidR="00D47562" w:rsidRPr="00A83AF0" w:rsidRDefault="00D47562" w:rsidP="00A83AF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</w:p>
          <w:p w:rsidR="00D47562" w:rsidRPr="00A83AF0" w:rsidRDefault="00D47562" w:rsidP="00A83AF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</w:p>
          <w:p w:rsidR="00D47562" w:rsidRPr="00A83AF0" w:rsidRDefault="00D47562" w:rsidP="00A83AF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D47562" w:rsidRPr="002947BC" w:rsidRDefault="002947BC" w:rsidP="0003780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C</w:t>
            </w:r>
            <w:r w:rsidRPr="002947BC">
              <w:rPr>
                <w:rFonts w:eastAsia="Times New Roman" w:cs="Calibri"/>
                <w:b/>
                <w:sz w:val="18"/>
                <w:szCs w:val="18"/>
              </w:rPr>
              <w:t>artas y menú</w:t>
            </w:r>
          </w:p>
          <w:p w:rsidR="00D47562" w:rsidRPr="002947BC" w:rsidRDefault="002947BC" w:rsidP="00037808">
            <w:pPr>
              <w:pStyle w:val="Prrafodelista"/>
              <w:numPr>
                <w:ilvl w:val="0"/>
                <w:numId w:val="98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2947BC">
              <w:rPr>
                <w:rFonts w:eastAsia="Times New Roman" w:cs="Calibri"/>
                <w:sz w:val="18"/>
                <w:szCs w:val="18"/>
              </w:rPr>
              <w:t xml:space="preserve">Tipos de carta </w:t>
            </w:r>
          </w:p>
          <w:p w:rsidR="002947BC" w:rsidRDefault="002947BC" w:rsidP="0003780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P</w:t>
            </w:r>
            <w:r w:rsidR="00726091">
              <w:rPr>
                <w:rFonts w:eastAsia="Times New Roman" w:cs="Calibri"/>
                <w:b/>
                <w:sz w:val="18"/>
                <w:szCs w:val="18"/>
              </w:rPr>
              <w:t>resentación de</w:t>
            </w:r>
            <w:r w:rsidRPr="002947BC">
              <w:rPr>
                <w:rFonts w:eastAsia="Times New Roman" w:cs="Calibri"/>
                <w:b/>
                <w:sz w:val="18"/>
                <w:szCs w:val="18"/>
              </w:rPr>
              <w:t xml:space="preserve"> platos de acuerdo a receta</w:t>
            </w:r>
            <w:r w:rsidRPr="002947BC">
              <w:rPr>
                <w:rFonts w:eastAsia="Times New Roman" w:cs="Calibri"/>
                <w:sz w:val="18"/>
                <w:szCs w:val="18"/>
              </w:rPr>
              <w:t>.</w:t>
            </w:r>
          </w:p>
          <w:p w:rsidR="00D47562" w:rsidRPr="002947BC" w:rsidRDefault="002947BC" w:rsidP="00037808">
            <w:pPr>
              <w:pStyle w:val="Prrafodelista"/>
              <w:numPr>
                <w:ilvl w:val="0"/>
                <w:numId w:val="97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E</w:t>
            </w:r>
            <w:r w:rsidRPr="002947BC">
              <w:rPr>
                <w:rFonts w:eastAsia="Times New Roman" w:cs="Calibri"/>
                <w:sz w:val="18"/>
                <w:szCs w:val="18"/>
              </w:rPr>
              <w:t>mplatado.</w:t>
            </w:r>
          </w:p>
          <w:p w:rsidR="00D47562" w:rsidRPr="002947BC" w:rsidRDefault="002947BC" w:rsidP="00037808">
            <w:pPr>
              <w:pStyle w:val="Prrafodelista"/>
              <w:numPr>
                <w:ilvl w:val="0"/>
                <w:numId w:val="96"/>
              </w:numPr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T</w:t>
            </w:r>
            <w:r w:rsidRPr="002947BC">
              <w:rPr>
                <w:rFonts w:eastAsia="Times New Roman" w:cs="Calibri"/>
                <w:b/>
                <w:sz w:val="18"/>
                <w:szCs w:val="18"/>
              </w:rPr>
              <w:t>ipos de servicio</w:t>
            </w:r>
          </w:p>
          <w:p w:rsidR="00D47562" w:rsidRPr="00A83AF0" w:rsidRDefault="002947B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familiar</w:t>
            </w:r>
          </w:p>
          <w:p w:rsidR="00D47562" w:rsidRPr="00A83AF0" w:rsidRDefault="002947B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americano</w:t>
            </w:r>
          </w:p>
          <w:p w:rsidR="00D47562" w:rsidRPr="00A83AF0" w:rsidRDefault="002947B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buffet</w:t>
            </w:r>
          </w:p>
          <w:p w:rsidR="00D47562" w:rsidRPr="00A83AF0" w:rsidRDefault="002947BC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francés</w:t>
            </w:r>
          </w:p>
          <w:p w:rsidR="00D47562" w:rsidRPr="00A83AF0" w:rsidRDefault="00D47562" w:rsidP="00A83AF0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47562" w:rsidRPr="002947BC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2947BC">
              <w:rPr>
                <w:rFonts w:eastAsia="Times New Roman" w:cs="Calibri"/>
                <w:b/>
                <w:sz w:val="18"/>
                <w:szCs w:val="18"/>
              </w:rPr>
              <w:t>PRACTICA:</w:t>
            </w:r>
          </w:p>
          <w:p w:rsidR="00D47562" w:rsidRPr="00A83AF0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Planteamos preguntas problematizadoras para determinar el  conocimientos sobre presentación de alimentos.</w:t>
            </w:r>
          </w:p>
          <w:p w:rsidR="00D47562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Recuperación de experiencias y costumbres en la presentación de alimentos para la atención al comensal.</w:t>
            </w:r>
          </w:p>
          <w:p w:rsidR="002947BC" w:rsidRPr="00A83AF0" w:rsidRDefault="002947BC" w:rsidP="002947B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D47562" w:rsidRPr="002947BC" w:rsidRDefault="00D47562" w:rsidP="002947BC">
            <w:pPr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2947BC">
              <w:rPr>
                <w:rFonts w:eastAsia="Times New Roman" w:cs="Calibri"/>
                <w:b/>
                <w:sz w:val="18"/>
                <w:szCs w:val="18"/>
              </w:rPr>
              <w:t>TEORIA:</w:t>
            </w:r>
          </w:p>
          <w:p w:rsidR="00D47562" w:rsidRPr="00A83AF0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Exposición dialogada del arte de montar platos, mesas, tipos de servicios, disposición de mesas, mantelería y vajilla.</w:t>
            </w:r>
          </w:p>
          <w:p w:rsidR="00D47562" w:rsidRPr="00A83AF0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Apropiación de la terminología técnica en la presentación de alimentos.</w:t>
            </w:r>
          </w:p>
          <w:p w:rsidR="00D47562" w:rsidRPr="00A83AF0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 xml:space="preserve">Elaboración de varios modelo de carta. </w:t>
            </w:r>
          </w:p>
          <w:p w:rsidR="00D47562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 xml:space="preserve">Revisión bibliográfica. </w:t>
            </w:r>
          </w:p>
          <w:p w:rsidR="002947BC" w:rsidRPr="00A83AF0" w:rsidRDefault="002947BC" w:rsidP="002947B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D47562" w:rsidRPr="002947BC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2947BC">
              <w:rPr>
                <w:rFonts w:eastAsia="Times New Roman" w:cs="Calibri"/>
                <w:b/>
                <w:sz w:val="18"/>
                <w:szCs w:val="18"/>
              </w:rPr>
              <w:t>VALORACION: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Responsabilidad y actitud para realizar trabajos en equipo; antes,  durante y después del servicio al comensal.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D47562" w:rsidRPr="002947BC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2947BC">
              <w:rPr>
                <w:rFonts w:eastAsia="Times New Roman" w:cs="Calibri"/>
                <w:b/>
                <w:sz w:val="18"/>
                <w:szCs w:val="18"/>
              </w:rPr>
              <w:t>PRODUCCIÓN: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Exposición y demostración innovador de los diferentes emplatados y tipos de servicio por equipos de estudiantes.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D47562" w:rsidRPr="002947BC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2947BC">
              <w:rPr>
                <w:rFonts w:eastAsia="Times New Roman" w:cs="Calibri"/>
                <w:b/>
                <w:sz w:val="18"/>
                <w:szCs w:val="18"/>
              </w:rPr>
              <w:t>SE VERIFICA:</w:t>
            </w:r>
          </w:p>
          <w:p w:rsidR="00D47562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Demostración de habilidades y destrezas en los diferentes servicios emplatados para la atención al comensal.</w:t>
            </w:r>
          </w:p>
          <w:p w:rsidR="002947BC" w:rsidRPr="00A83AF0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D47562" w:rsidRPr="002947BC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2947BC">
              <w:rPr>
                <w:rFonts w:eastAsia="Times New Roman" w:cs="Calibri"/>
                <w:b/>
                <w:sz w:val="18"/>
                <w:szCs w:val="18"/>
              </w:rPr>
              <w:t>SE ANALIZA:</w:t>
            </w:r>
          </w:p>
          <w:p w:rsidR="00D47562" w:rsidRPr="00A83AF0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Saberes y conocimientos  de normas que debe seguir para cada tipo de presentación de alimentos mediante exposición  orales.</w:t>
            </w:r>
          </w:p>
          <w:p w:rsidR="00D47562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Identifica tipos de carta y menú.</w:t>
            </w:r>
          </w:p>
          <w:p w:rsidR="002947BC" w:rsidRPr="00A83AF0" w:rsidRDefault="002947BC" w:rsidP="002947BC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D47562" w:rsidRPr="002947BC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2947BC">
              <w:rPr>
                <w:rFonts w:eastAsia="Times New Roman" w:cs="Calibri"/>
                <w:b/>
                <w:sz w:val="18"/>
                <w:szCs w:val="18"/>
              </w:rPr>
              <w:t>SE VALORA:</w:t>
            </w:r>
          </w:p>
          <w:p w:rsidR="00D47562" w:rsidRPr="00A83AF0" w:rsidRDefault="00D47562" w:rsidP="0072609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La responsabilidad en el cumplimiento de tareas asignadas.</w:t>
            </w:r>
          </w:p>
          <w:p w:rsidR="00D47562" w:rsidRDefault="00D47562" w:rsidP="0072609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El trabajo en equipo del estudiante.</w:t>
            </w:r>
          </w:p>
          <w:p w:rsidR="002947BC" w:rsidRPr="00A83AF0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D47562" w:rsidRPr="002947BC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2947BC">
              <w:rPr>
                <w:rFonts w:eastAsia="Times New Roman" w:cs="Calibri"/>
                <w:b/>
                <w:sz w:val="18"/>
                <w:szCs w:val="18"/>
              </w:rPr>
              <w:t>SE EVIDENCIA:</w:t>
            </w:r>
          </w:p>
          <w:p w:rsidR="00D47562" w:rsidRPr="00A83AF0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Presentación de un modelo de carta según su futuro emprendimiento.</w:t>
            </w:r>
          </w:p>
          <w:p w:rsidR="00D47562" w:rsidRPr="00A83AF0" w:rsidRDefault="00D47562" w:rsidP="002947B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Precisión y actitud de servicio del estudiante en la ejecución de tareas del montaje de mesas y emplatados.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83AF0">
              <w:rPr>
                <w:rFonts w:eastAsia="Times New Roman" w:cs="Calibri"/>
                <w:sz w:val="18"/>
                <w:szCs w:val="18"/>
              </w:rPr>
              <w:t>Las y los participantes montan mesas y diferentes platos, tomando en cuenta los tipos de servicio y las normas de atención al cliente.</w:t>
            </w:r>
          </w:p>
          <w:p w:rsidR="00D47562" w:rsidRPr="00A83AF0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D47562" w:rsidRDefault="00D47562" w:rsidP="00A42B75">
      <w:pPr>
        <w:pStyle w:val="Prrafodelista"/>
        <w:autoSpaceDE w:val="0"/>
        <w:autoSpaceDN w:val="0"/>
        <w:adjustRightInd w:val="0"/>
        <w:spacing w:after="0" w:line="240" w:lineRule="auto"/>
        <w:ind w:left="175"/>
        <w:jc w:val="both"/>
        <w:rPr>
          <w:rFonts w:cs="Calibri"/>
          <w:sz w:val="20"/>
          <w:szCs w:val="20"/>
        </w:rPr>
      </w:pPr>
    </w:p>
    <w:p w:rsidR="00A42B75" w:rsidRDefault="00A42B75" w:rsidP="00A42B75">
      <w:pPr>
        <w:pStyle w:val="Prrafodelista"/>
        <w:autoSpaceDE w:val="0"/>
        <w:autoSpaceDN w:val="0"/>
        <w:adjustRightInd w:val="0"/>
        <w:spacing w:after="0" w:line="240" w:lineRule="auto"/>
        <w:ind w:left="175"/>
        <w:jc w:val="both"/>
        <w:rPr>
          <w:rFonts w:cs="Calibri"/>
          <w:sz w:val="20"/>
          <w:szCs w:val="20"/>
        </w:rPr>
      </w:pPr>
    </w:p>
    <w:p w:rsidR="00A42B75" w:rsidRDefault="00A42B75" w:rsidP="00A42B75">
      <w:pPr>
        <w:pStyle w:val="Prrafodelista"/>
        <w:autoSpaceDE w:val="0"/>
        <w:autoSpaceDN w:val="0"/>
        <w:adjustRightInd w:val="0"/>
        <w:spacing w:after="0" w:line="240" w:lineRule="auto"/>
        <w:ind w:left="175"/>
        <w:jc w:val="both"/>
        <w:rPr>
          <w:rFonts w:cs="Calibri"/>
          <w:sz w:val="20"/>
          <w:szCs w:val="20"/>
        </w:rPr>
      </w:pPr>
    </w:p>
    <w:p w:rsidR="00A42B75" w:rsidRDefault="00A42B75" w:rsidP="00A42B75">
      <w:pPr>
        <w:pStyle w:val="Prrafodelista"/>
        <w:autoSpaceDE w:val="0"/>
        <w:autoSpaceDN w:val="0"/>
        <w:adjustRightInd w:val="0"/>
        <w:spacing w:after="0" w:line="240" w:lineRule="auto"/>
        <w:ind w:left="175"/>
        <w:jc w:val="both"/>
        <w:rPr>
          <w:rFonts w:cs="Calibri"/>
          <w:sz w:val="20"/>
          <w:szCs w:val="20"/>
        </w:rPr>
      </w:pPr>
    </w:p>
    <w:p w:rsidR="00A42B75" w:rsidRDefault="00A42B75" w:rsidP="00D47562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D47562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D47562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D47562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D47562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D47562">
      <w:pPr>
        <w:spacing w:after="0" w:line="240" w:lineRule="auto"/>
        <w:rPr>
          <w:b/>
          <w:sz w:val="20"/>
          <w:szCs w:val="20"/>
        </w:rPr>
      </w:pPr>
    </w:p>
    <w:p w:rsidR="002947BC" w:rsidRPr="00FE0C4E" w:rsidRDefault="0059268D" w:rsidP="0019120F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3"/>
        <w:rPr>
          <w:b/>
          <w:sz w:val="20"/>
          <w:szCs w:val="20"/>
        </w:rPr>
      </w:pPr>
      <w:bookmarkStart w:id="37" w:name="_Toc442341380"/>
      <w:r>
        <w:rPr>
          <w:b/>
          <w:sz w:val="20"/>
          <w:szCs w:val="20"/>
        </w:rPr>
        <w:lastRenderedPageBreak/>
        <w:t xml:space="preserve">Módulo: </w:t>
      </w:r>
      <w:r w:rsidR="002947BC">
        <w:rPr>
          <w:sz w:val="20"/>
          <w:szCs w:val="20"/>
        </w:rPr>
        <w:t>bebidas</w:t>
      </w:r>
      <w:bookmarkEnd w:id="37"/>
      <w:r w:rsidR="002947BC">
        <w:rPr>
          <w:sz w:val="20"/>
          <w:szCs w:val="20"/>
        </w:rPr>
        <w:t xml:space="preserve"> </w:t>
      </w:r>
    </w:p>
    <w:p w:rsidR="002947BC" w:rsidRDefault="002947BC" w:rsidP="002947BC">
      <w:pPr>
        <w:spacing w:after="0" w:line="240" w:lineRule="auto"/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Carga horaria:</w:t>
      </w:r>
      <w:r w:rsidR="0059268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92775D">
        <w:rPr>
          <w:sz w:val="20"/>
          <w:szCs w:val="20"/>
        </w:rPr>
        <w:t>0 horas</w:t>
      </w:r>
      <w:r>
        <w:rPr>
          <w:sz w:val="20"/>
          <w:szCs w:val="20"/>
        </w:rPr>
        <w:t>.</w:t>
      </w:r>
    </w:p>
    <w:p w:rsidR="00D47562" w:rsidRPr="003B5363" w:rsidRDefault="00D47562" w:rsidP="00D47562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9"/>
        <w:gridCol w:w="1417"/>
      </w:tblGrid>
      <w:tr w:rsidR="00D47562" w:rsidRPr="003B5363" w:rsidTr="002947BC">
        <w:trPr>
          <w:trHeight w:val="463"/>
        </w:trPr>
        <w:tc>
          <w:tcPr>
            <w:tcW w:w="851" w:type="dxa"/>
            <w:shd w:val="clear" w:color="auto" w:fill="BDD6EE" w:themeFill="accent1" w:themeFillTint="66"/>
          </w:tcPr>
          <w:p w:rsidR="00D47562" w:rsidRPr="00807FC1" w:rsidRDefault="002947BC" w:rsidP="00294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47562" w:rsidRPr="00807FC1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D47562" w:rsidRPr="00807FC1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807FC1">
              <w:rPr>
                <w:rFonts w:eastAsia="Times New Roman" w:cs="Calibri-Bold"/>
                <w:b/>
                <w:bCs/>
                <w:sz w:val="18"/>
                <w:szCs w:val="18"/>
              </w:rPr>
              <w:t>CONTENIDO</w:t>
            </w:r>
          </w:p>
          <w:p w:rsidR="00D47562" w:rsidRPr="00807FC1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D47562" w:rsidRPr="00807FC1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807FC1">
              <w:rPr>
                <w:rFonts w:eastAsia="Times New Roman" w:cs="Calibri-Bold"/>
                <w:b/>
                <w:bCs/>
                <w:sz w:val="18"/>
                <w:szCs w:val="18"/>
              </w:rPr>
              <w:t>ORIENTACIONES</w:t>
            </w:r>
          </w:p>
          <w:p w:rsidR="00D47562" w:rsidRPr="00807FC1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D47562" w:rsidRPr="00807FC1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47562" w:rsidRPr="00807FC1" w:rsidRDefault="002947BC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807FC1">
              <w:rPr>
                <w:rFonts w:eastAsia="Times New Roman" w:cs="Calibri-Bold"/>
                <w:b/>
                <w:bCs/>
                <w:sz w:val="18"/>
                <w:szCs w:val="18"/>
              </w:rPr>
              <w:t>PRODUCTO</w:t>
            </w:r>
          </w:p>
          <w:p w:rsidR="00D47562" w:rsidRPr="00807FC1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D47562" w:rsidRPr="003B5363" w:rsidTr="002947BC">
        <w:tc>
          <w:tcPr>
            <w:tcW w:w="851" w:type="dxa"/>
            <w:shd w:val="clear" w:color="auto" w:fill="auto"/>
            <w:vAlign w:val="center"/>
          </w:tcPr>
          <w:p w:rsidR="00D47562" w:rsidRPr="00807FC1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07FC1">
              <w:rPr>
                <w:rFonts w:eastAsia="Times New Roman" w:cs="Calibri"/>
                <w:b/>
                <w:sz w:val="18"/>
                <w:szCs w:val="18"/>
              </w:rPr>
              <w:t>SER</w:t>
            </w:r>
          </w:p>
          <w:p w:rsidR="00D47562" w:rsidRPr="00807FC1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07FC1">
              <w:rPr>
                <w:rFonts w:eastAsia="Times New Roman" w:cs="Calibri"/>
                <w:b/>
                <w:sz w:val="18"/>
                <w:szCs w:val="18"/>
              </w:rPr>
              <w:t>HACER</w:t>
            </w:r>
          </w:p>
          <w:p w:rsidR="00D47562" w:rsidRPr="00807FC1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07FC1">
              <w:rPr>
                <w:rFonts w:eastAsia="Times New Roman" w:cs="Calibri"/>
                <w:b/>
                <w:sz w:val="18"/>
                <w:szCs w:val="18"/>
              </w:rPr>
              <w:t>SABER</w:t>
            </w:r>
          </w:p>
          <w:p w:rsidR="00D47562" w:rsidRPr="00807FC1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807FC1">
              <w:rPr>
                <w:rFonts w:eastAsia="Times New Roman" w:cs="Calibri"/>
                <w:b/>
                <w:sz w:val="18"/>
                <w:szCs w:val="18"/>
              </w:rPr>
              <w:t>DECIDIR</w:t>
            </w:r>
          </w:p>
          <w:p w:rsidR="00D47562" w:rsidRPr="00807FC1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807FC1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7562" w:rsidRPr="00807FC1" w:rsidRDefault="00D47562" w:rsidP="00A83AF0">
            <w:pPr>
              <w:spacing w:after="0" w:line="240" w:lineRule="auto"/>
              <w:rPr>
                <w:sz w:val="18"/>
                <w:szCs w:val="18"/>
              </w:rPr>
            </w:pPr>
            <w:r w:rsidRPr="00807FC1">
              <w:rPr>
                <w:sz w:val="18"/>
                <w:szCs w:val="18"/>
              </w:rPr>
              <w:t>Fortalecemos  habilidades  y destrezas en la elaboración de diferentes bebidas y sus técnicas de preparación  y presentación desde un enfoque intercultural e  investigando  nuevos productos para un consumo saludable.</w:t>
            </w:r>
          </w:p>
        </w:tc>
        <w:tc>
          <w:tcPr>
            <w:tcW w:w="2268" w:type="dxa"/>
            <w:shd w:val="clear" w:color="auto" w:fill="auto"/>
          </w:tcPr>
          <w:p w:rsidR="00D47562" w:rsidRPr="00807FC1" w:rsidRDefault="00807FC1" w:rsidP="00037808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807FC1">
              <w:rPr>
                <w:b/>
                <w:sz w:val="18"/>
                <w:szCs w:val="18"/>
              </w:rPr>
              <w:t xml:space="preserve">ipos de bebidas 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Insumos y utensilios.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 xml:space="preserve">Calientes, fríos con alcohol y sin alcohol </w:t>
            </w:r>
          </w:p>
          <w:p w:rsidR="00D47562" w:rsidRPr="00807FC1" w:rsidRDefault="00807FC1" w:rsidP="00037808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807FC1">
              <w:rPr>
                <w:b/>
                <w:sz w:val="18"/>
                <w:szCs w:val="18"/>
              </w:rPr>
              <w:t>écnicas de preparación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Control de sabores, colores, olores y consistencia.</w:t>
            </w:r>
          </w:p>
          <w:p w:rsidR="00D47562" w:rsidRPr="00807FC1" w:rsidRDefault="00807FC1" w:rsidP="00037808">
            <w:pPr>
              <w:pStyle w:val="Prrafodelista"/>
              <w:numPr>
                <w:ilvl w:val="0"/>
                <w:numId w:val="99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Pr="00807FC1">
              <w:rPr>
                <w:b/>
                <w:sz w:val="18"/>
                <w:szCs w:val="18"/>
              </w:rPr>
              <w:t xml:space="preserve">resentación de bebidas 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Criterios combinación de bebidas y comidas.</w:t>
            </w:r>
          </w:p>
          <w:p w:rsidR="00D47562" w:rsidRPr="00807FC1" w:rsidRDefault="00D47562" w:rsidP="00807FC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D47562" w:rsidRPr="00807FC1" w:rsidRDefault="00D47562" w:rsidP="00A83AF0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D47562" w:rsidRPr="00807FC1" w:rsidRDefault="00D47562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7FC1">
              <w:rPr>
                <w:b/>
                <w:sz w:val="18"/>
                <w:szCs w:val="18"/>
              </w:rPr>
              <w:t xml:space="preserve">PRACTICA 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Comentamos sobre las bebidas que consumimos según las ocasiones y costumbres familiares y locales.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Invitamos  a expertos del área para compartir sus conocimientos  con los estudiantes.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Los estudiantes practican lo aprendido.</w:t>
            </w:r>
          </w:p>
          <w:p w:rsidR="00D47562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Proyección de un video de la forma como se elaboran  las bebidas,  sus técnicas</w:t>
            </w:r>
            <w:r w:rsidRPr="00807FC1">
              <w:rPr>
                <w:sz w:val="18"/>
                <w:szCs w:val="18"/>
              </w:rPr>
              <w:t xml:space="preserve"> y presentación.</w:t>
            </w:r>
          </w:p>
          <w:p w:rsidR="00807FC1" w:rsidRPr="00807FC1" w:rsidRDefault="00807FC1" w:rsidP="00807FC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sz w:val="18"/>
                <w:szCs w:val="18"/>
              </w:rPr>
            </w:pPr>
          </w:p>
          <w:p w:rsidR="00D47562" w:rsidRPr="00807FC1" w:rsidRDefault="00D47562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7FC1">
              <w:rPr>
                <w:b/>
                <w:sz w:val="18"/>
                <w:szCs w:val="18"/>
              </w:rPr>
              <w:t xml:space="preserve">TEORIA 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 xml:space="preserve">Adquieren conocimientos y técnicas de elaboración y presentación de bebidas frías, calientes, sin y con alcohol y según la ocasión social.  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Relaciona conocimientos propios y adquiridos</w:t>
            </w:r>
          </w:p>
          <w:p w:rsidR="00D47562" w:rsidRPr="00807FC1" w:rsidRDefault="00D47562" w:rsidP="00807FC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Experimentan nuevas combinaciones para obtener bebidas novedosas.</w:t>
            </w:r>
          </w:p>
          <w:p w:rsidR="00D47562" w:rsidRPr="00807FC1" w:rsidRDefault="00D47562" w:rsidP="00A83AF0">
            <w:pPr>
              <w:spacing w:after="0" w:line="240" w:lineRule="auto"/>
              <w:rPr>
                <w:sz w:val="18"/>
                <w:szCs w:val="18"/>
              </w:rPr>
            </w:pPr>
          </w:p>
          <w:p w:rsidR="00D47562" w:rsidRPr="00807FC1" w:rsidRDefault="00D47562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7FC1">
              <w:rPr>
                <w:b/>
                <w:sz w:val="18"/>
                <w:szCs w:val="18"/>
              </w:rPr>
              <w:t xml:space="preserve">VALORACION </w:t>
            </w:r>
          </w:p>
          <w:p w:rsidR="00D47562" w:rsidRDefault="00D47562" w:rsidP="00A83AF0">
            <w:pPr>
              <w:spacing w:after="0" w:line="240" w:lineRule="auto"/>
              <w:rPr>
                <w:sz w:val="18"/>
                <w:szCs w:val="18"/>
              </w:rPr>
            </w:pPr>
            <w:r w:rsidRPr="00807FC1">
              <w:rPr>
                <w:sz w:val="18"/>
                <w:szCs w:val="18"/>
              </w:rPr>
              <w:t>Reflexiona sobre las consecuencias del consumo excesivo del alcohol.</w:t>
            </w:r>
          </w:p>
          <w:p w:rsidR="00807FC1" w:rsidRDefault="00807FC1" w:rsidP="00A83AF0">
            <w:pPr>
              <w:spacing w:after="0" w:line="240" w:lineRule="auto"/>
              <w:rPr>
                <w:sz w:val="18"/>
                <w:szCs w:val="18"/>
              </w:rPr>
            </w:pPr>
          </w:p>
          <w:p w:rsidR="00E33B4A" w:rsidRPr="00807FC1" w:rsidRDefault="00E33B4A" w:rsidP="00A83AF0">
            <w:pPr>
              <w:spacing w:after="0" w:line="240" w:lineRule="auto"/>
              <w:rPr>
                <w:sz w:val="18"/>
                <w:szCs w:val="18"/>
              </w:rPr>
            </w:pPr>
          </w:p>
          <w:p w:rsidR="00E33B4A" w:rsidRDefault="00E33B4A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E33B4A" w:rsidRDefault="00E33B4A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D47562" w:rsidRPr="00807FC1" w:rsidRDefault="00D47562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7FC1">
              <w:rPr>
                <w:b/>
                <w:sz w:val="18"/>
                <w:szCs w:val="18"/>
              </w:rPr>
              <w:t xml:space="preserve">PRODUCCION </w:t>
            </w:r>
          </w:p>
          <w:p w:rsidR="00D47562" w:rsidRPr="00807FC1" w:rsidRDefault="00D47562" w:rsidP="00A83AF0">
            <w:pPr>
              <w:spacing w:after="0" w:line="240" w:lineRule="auto"/>
              <w:rPr>
                <w:sz w:val="18"/>
                <w:szCs w:val="18"/>
              </w:rPr>
            </w:pPr>
            <w:r w:rsidRPr="00807FC1">
              <w:rPr>
                <w:sz w:val="18"/>
                <w:szCs w:val="18"/>
              </w:rPr>
              <w:t xml:space="preserve"> Presentación de bebidas elaboradas de acuerdo a normas de manipulación</w:t>
            </w:r>
          </w:p>
        </w:tc>
        <w:tc>
          <w:tcPr>
            <w:tcW w:w="3119" w:type="dxa"/>
            <w:shd w:val="clear" w:color="auto" w:fill="auto"/>
          </w:tcPr>
          <w:p w:rsidR="00D47562" w:rsidRPr="00807FC1" w:rsidRDefault="00D47562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7FC1">
              <w:rPr>
                <w:b/>
                <w:sz w:val="18"/>
                <w:szCs w:val="18"/>
              </w:rPr>
              <w:t xml:space="preserve">SE VERIFICA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Conocimiento de bebidas locales.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Demostración de habilidades y destrezas en la preparación de bebidas.</w:t>
            </w:r>
          </w:p>
          <w:p w:rsidR="00D47562" w:rsidRPr="00807FC1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Aplicación de técnicas en la  preparación</w:t>
            </w:r>
            <w:r w:rsidRPr="00807FC1">
              <w:rPr>
                <w:sz w:val="18"/>
                <w:szCs w:val="18"/>
              </w:rPr>
              <w:t xml:space="preserve"> y presentación de bebidas.</w:t>
            </w:r>
          </w:p>
          <w:p w:rsidR="00D47562" w:rsidRPr="00807FC1" w:rsidRDefault="00D47562" w:rsidP="00A83AF0">
            <w:pPr>
              <w:spacing w:after="0" w:line="240" w:lineRule="auto"/>
              <w:rPr>
                <w:sz w:val="18"/>
                <w:szCs w:val="18"/>
              </w:rPr>
            </w:pPr>
          </w:p>
          <w:p w:rsidR="00D47562" w:rsidRPr="00807FC1" w:rsidRDefault="00D47562" w:rsidP="00A83AF0">
            <w:pPr>
              <w:spacing w:after="0" w:line="240" w:lineRule="auto"/>
              <w:rPr>
                <w:sz w:val="18"/>
                <w:szCs w:val="18"/>
              </w:rPr>
            </w:pPr>
          </w:p>
          <w:p w:rsidR="00D47562" w:rsidRPr="00807FC1" w:rsidRDefault="00D47562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7FC1">
              <w:rPr>
                <w:b/>
                <w:sz w:val="18"/>
                <w:szCs w:val="18"/>
              </w:rPr>
              <w:t xml:space="preserve">SE ANALIZA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Conoce técnicas de preparación de bebidas.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Identifica tipos de bebidas.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Observación de prácticas en el taller.</w:t>
            </w:r>
          </w:p>
          <w:p w:rsidR="00D47562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Crea bebidas</w:t>
            </w:r>
            <w:r w:rsidRPr="00807FC1">
              <w:rPr>
                <w:sz w:val="18"/>
                <w:szCs w:val="18"/>
              </w:rPr>
              <w:t xml:space="preserve"> desde el relacionamiento de conocimientos propios y adquiridos.</w:t>
            </w:r>
          </w:p>
          <w:p w:rsidR="00807FC1" w:rsidRPr="00807FC1" w:rsidRDefault="00807FC1" w:rsidP="00A83AF0">
            <w:pPr>
              <w:spacing w:after="0" w:line="240" w:lineRule="auto"/>
              <w:rPr>
                <w:sz w:val="18"/>
                <w:szCs w:val="18"/>
              </w:rPr>
            </w:pPr>
          </w:p>
          <w:p w:rsidR="00D47562" w:rsidRPr="00807FC1" w:rsidRDefault="00D47562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7FC1">
              <w:rPr>
                <w:b/>
                <w:sz w:val="18"/>
                <w:szCs w:val="18"/>
              </w:rPr>
              <w:t xml:space="preserve">SE VALORA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Valora los conocimientos propios.</w:t>
            </w:r>
          </w:p>
          <w:p w:rsidR="00D47562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Responsabilidad en el uso del alcohol en relación</w:t>
            </w:r>
            <w:r w:rsidRPr="00807FC1">
              <w:rPr>
                <w:sz w:val="18"/>
                <w:szCs w:val="18"/>
              </w:rPr>
              <w:t xml:space="preserve"> con la salud.</w:t>
            </w:r>
          </w:p>
          <w:p w:rsidR="00807FC1" w:rsidRPr="00807FC1" w:rsidRDefault="00807FC1" w:rsidP="00A83AF0">
            <w:pPr>
              <w:spacing w:after="0" w:line="240" w:lineRule="auto"/>
              <w:rPr>
                <w:sz w:val="18"/>
                <w:szCs w:val="18"/>
              </w:rPr>
            </w:pPr>
          </w:p>
          <w:p w:rsidR="00D47562" w:rsidRPr="00807FC1" w:rsidRDefault="00D47562" w:rsidP="00A83A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07FC1">
              <w:rPr>
                <w:b/>
                <w:sz w:val="18"/>
                <w:szCs w:val="18"/>
              </w:rPr>
              <w:t xml:space="preserve">SE EVIDENCIA </w:t>
            </w:r>
          </w:p>
          <w:p w:rsidR="00D47562" w:rsidRPr="00807FC1" w:rsidRDefault="00D47562" w:rsidP="00A83AF0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807FC1">
              <w:rPr>
                <w:rFonts w:eastAsia="Times New Roman" w:cs="Calibri"/>
                <w:sz w:val="18"/>
                <w:szCs w:val="18"/>
              </w:rPr>
              <w:t>Presentación de variedad de  bebidas,</w:t>
            </w:r>
          </w:p>
        </w:tc>
        <w:tc>
          <w:tcPr>
            <w:tcW w:w="1417" w:type="dxa"/>
            <w:shd w:val="clear" w:color="auto" w:fill="auto"/>
          </w:tcPr>
          <w:p w:rsidR="00D47562" w:rsidRPr="00807FC1" w:rsidRDefault="00D47562" w:rsidP="00A83AF0">
            <w:pPr>
              <w:spacing w:after="0" w:line="240" w:lineRule="auto"/>
              <w:rPr>
                <w:sz w:val="18"/>
                <w:szCs w:val="18"/>
              </w:rPr>
            </w:pPr>
            <w:r w:rsidRPr="00807FC1">
              <w:rPr>
                <w:sz w:val="18"/>
                <w:szCs w:val="18"/>
              </w:rPr>
              <w:t>Realizar  una feria productiva intercultural con la presentación de variedad de bebidas  locales e innovadoras.</w:t>
            </w:r>
          </w:p>
        </w:tc>
      </w:tr>
    </w:tbl>
    <w:p w:rsidR="00D47562" w:rsidRPr="003B5363" w:rsidRDefault="00D47562" w:rsidP="00D47562">
      <w:pPr>
        <w:spacing w:after="0" w:line="240" w:lineRule="auto"/>
        <w:rPr>
          <w:b/>
          <w:sz w:val="20"/>
          <w:szCs w:val="20"/>
        </w:rPr>
      </w:pPr>
    </w:p>
    <w:p w:rsidR="00A42B75" w:rsidRDefault="00A42B75" w:rsidP="00A42B75">
      <w:pPr>
        <w:spacing w:after="0" w:line="240" w:lineRule="auto"/>
        <w:rPr>
          <w:b/>
          <w:sz w:val="20"/>
          <w:szCs w:val="20"/>
        </w:rPr>
      </w:pPr>
    </w:p>
    <w:p w:rsidR="00A42B75" w:rsidRDefault="00A42B75" w:rsidP="00A42B75">
      <w:pPr>
        <w:spacing w:after="0" w:line="240" w:lineRule="auto"/>
        <w:rPr>
          <w:b/>
          <w:sz w:val="20"/>
          <w:szCs w:val="20"/>
        </w:rPr>
      </w:pPr>
    </w:p>
    <w:p w:rsidR="00A42B75" w:rsidRDefault="00A42B75" w:rsidP="00A42B75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A42B75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A42B75">
      <w:pPr>
        <w:spacing w:after="0" w:line="240" w:lineRule="auto"/>
        <w:rPr>
          <w:b/>
          <w:sz w:val="20"/>
          <w:szCs w:val="20"/>
        </w:rPr>
      </w:pPr>
    </w:p>
    <w:p w:rsidR="00A42B75" w:rsidRDefault="00A42B75" w:rsidP="00A42B75">
      <w:pPr>
        <w:spacing w:after="0" w:line="240" w:lineRule="auto"/>
        <w:rPr>
          <w:b/>
          <w:sz w:val="20"/>
          <w:szCs w:val="20"/>
        </w:rPr>
      </w:pPr>
    </w:p>
    <w:p w:rsidR="00A42B75" w:rsidRDefault="00A42B75" w:rsidP="00A42B75">
      <w:pPr>
        <w:spacing w:after="0" w:line="240" w:lineRule="auto"/>
        <w:rPr>
          <w:b/>
          <w:sz w:val="20"/>
          <w:szCs w:val="20"/>
        </w:rPr>
      </w:pPr>
    </w:p>
    <w:p w:rsidR="00A42B75" w:rsidRPr="00FE0C4E" w:rsidRDefault="0059268D" w:rsidP="0019120F">
      <w:pPr>
        <w:pStyle w:val="Prrafodelista"/>
        <w:numPr>
          <w:ilvl w:val="3"/>
          <w:numId w:val="87"/>
        </w:numPr>
        <w:tabs>
          <w:tab w:val="left" w:pos="1560"/>
        </w:tabs>
        <w:spacing w:after="0" w:line="240" w:lineRule="auto"/>
        <w:outlineLvl w:val="3"/>
        <w:rPr>
          <w:b/>
          <w:sz w:val="20"/>
          <w:szCs w:val="20"/>
        </w:rPr>
      </w:pPr>
      <w:bookmarkStart w:id="38" w:name="_Toc442341381"/>
      <w:r>
        <w:rPr>
          <w:b/>
          <w:sz w:val="20"/>
          <w:szCs w:val="20"/>
        </w:rPr>
        <w:lastRenderedPageBreak/>
        <w:t xml:space="preserve">Módulo: </w:t>
      </w:r>
      <w:r w:rsidR="00A42B75">
        <w:rPr>
          <w:sz w:val="20"/>
          <w:szCs w:val="20"/>
        </w:rPr>
        <w:t>Repostería básica</w:t>
      </w:r>
      <w:bookmarkEnd w:id="38"/>
      <w:r w:rsidR="00A42B75">
        <w:rPr>
          <w:sz w:val="20"/>
          <w:szCs w:val="20"/>
        </w:rPr>
        <w:t xml:space="preserve"> </w:t>
      </w:r>
    </w:p>
    <w:p w:rsidR="00A42B75" w:rsidRDefault="00A42B75" w:rsidP="00A42B75">
      <w:pPr>
        <w:spacing w:after="0" w:line="240" w:lineRule="auto"/>
        <w:ind w:left="708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Carga horaria:</w:t>
      </w:r>
      <w:r w:rsidR="0059268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12</w:t>
      </w:r>
      <w:r w:rsidRPr="0092775D">
        <w:rPr>
          <w:sz w:val="20"/>
          <w:szCs w:val="20"/>
        </w:rPr>
        <w:t>0 horas</w:t>
      </w:r>
      <w:r>
        <w:rPr>
          <w:sz w:val="20"/>
          <w:szCs w:val="20"/>
        </w:rPr>
        <w:t>.</w:t>
      </w:r>
    </w:p>
    <w:p w:rsidR="00D47562" w:rsidRPr="00DE7F4B" w:rsidRDefault="00D47562" w:rsidP="00D475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9"/>
        <w:gridCol w:w="1842"/>
      </w:tblGrid>
      <w:tr w:rsidR="00D47562" w:rsidRPr="003B5363" w:rsidTr="00A42B75">
        <w:trPr>
          <w:trHeight w:val="463"/>
        </w:trPr>
        <w:tc>
          <w:tcPr>
            <w:tcW w:w="851" w:type="dxa"/>
            <w:shd w:val="clear" w:color="auto" w:fill="BDD6EE" w:themeFill="accent1" w:themeFillTint="66"/>
          </w:tcPr>
          <w:p w:rsidR="00D47562" w:rsidRPr="00A42B75" w:rsidRDefault="00A42B75" w:rsidP="00A4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D47562" w:rsidRPr="00A42B75" w:rsidRDefault="00A42B75" w:rsidP="00A42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D47562" w:rsidRPr="00A42B75" w:rsidRDefault="00A42B75" w:rsidP="00A42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A42B75">
              <w:rPr>
                <w:rFonts w:eastAsia="Times New Roman" w:cs="Calibri-Bold"/>
                <w:b/>
                <w:bCs/>
                <w:sz w:val="18"/>
                <w:szCs w:val="18"/>
              </w:rPr>
              <w:t>CONTENIDO</w:t>
            </w:r>
          </w:p>
          <w:p w:rsidR="00D47562" w:rsidRPr="00A42B75" w:rsidRDefault="00A42B75" w:rsidP="00A42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D47562" w:rsidRPr="00A42B75" w:rsidRDefault="00A42B75" w:rsidP="00A42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A42B75">
              <w:rPr>
                <w:rFonts w:eastAsia="Times New Roman" w:cs="Calibri-Bold"/>
                <w:b/>
                <w:bCs/>
                <w:sz w:val="18"/>
                <w:szCs w:val="18"/>
              </w:rPr>
              <w:t>ORIENTACIONES</w:t>
            </w:r>
          </w:p>
          <w:p w:rsidR="00D47562" w:rsidRPr="00A42B75" w:rsidRDefault="00A42B75" w:rsidP="00A42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D47562" w:rsidRPr="00A42B75" w:rsidRDefault="00A42B75" w:rsidP="00A42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D47562" w:rsidRPr="00A42B75" w:rsidRDefault="00A42B75" w:rsidP="00A42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A42B75">
              <w:rPr>
                <w:rFonts w:eastAsia="Times New Roman" w:cs="Calibri-Bold"/>
                <w:b/>
                <w:bCs/>
                <w:sz w:val="18"/>
                <w:szCs w:val="18"/>
              </w:rPr>
              <w:t>PRODUCTO</w:t>
            </w:r>
          </w:p>
          <w:p w:rsidR="00D47562" w:rsidRPr="00A42B75" w:rsidRDefault="00D47562" w:rsidP="00A42B7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D47562" w:rsidRPr="003B5363" w:rsidTr="00A42B75">
        <w:tc>
          <w:tcPr>
            <w:tcW w:w="851" w:type="dxa"/>
            <w:shd w:val="clear" w:color="auto" w:fill="auto"/>
            <w:vAlign w:val="center"/>
          </w:tcPr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47562" w:rsidRPr="00A42B75" w:rsidRDefault="00D47562" w:rsidP="00A83A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D47562" w:rsidRPr="00A42B75" w:rsidRDefault="00D47562" w:rsidP="00A83AF0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  <w:r w:rsidRPr="00A42B75">
              <w:rPr>
                <w:rFonts w:eastAsia="Times New Roman" w:cs="Calibri-Bold"/>
                <w:bCs/>
                <w:sz w:val="18"/>
                <w:szCs w:val="18"/>
              </w:rPr>
              <w:t>Desarrollamos habilidades y destrezas  en la   elaboración responsable de productos de repostería básica aplicando normas de manipulación de alimentos, técnicas de preparación de masas,  saberes y conocimientos de productos nutritivos para la alimentación saludable  de la comunidad.</w:t>
            </w:r>
          </w:p>
        </w:tc>
        <w:tc>
          <w:tcPr>
            <w:tcW w:w="2268" w:type="dxa"/>
            <w:shd w:val="clear" w:color="auto" w:fill="auto"/>
          </w:tcPr>
          <w:p w:rsidR="00D47562" w:rsidRDefault="00ED0052" w:rsidP="00037808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Insumos y materiales </w:t>
            </w:r>
          </w:p>
          <w:p w:rsidR="00ED0052" w:rsidRDefault="00ED0052" w:rsidP="00ED0052">
            <w:pPr>
              <w:pStyle w:val="Prrafodelista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143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ED0052">
              <w:rPr>
                <w:rFonts w:cs="Calibri"/>
                <w:sz w:val="18"/>
                <w:szCs w:val="18"/>
              </w:rPr>
              <w:t xml:space="preserve">Insumos básicos </w:t>
            </w:r>
          </w:p>
          <w:p w:rsidR="00ED0052" w:rsidRPr="00ED0052" w:rsidRDefault="00ED0052" w:rsidP="00ED0052">
            <w:pPr>
              <w:pStyle w:val="Prrafodelista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175" w:firstLine="143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Productos auxiliares </w:t>
            </w:r>
          </w:p>
          <w:p w:rsidR="00D47562" w:rsidRPr="00ED0052" w:rsidRDefault="00D47562" w:rsidP="00037808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ED0052">
              <w:rPr>
                <w:rFonts w:cs="Calibri"/>
                <w:b/>
                <w:sz w:val="18"/>
                <w:szCs w:val="18"/>
              </w:rPr>
              <w:t xml:space="preserve">Técnicas de preparación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2B75">
              <w:rPr>
                <w:rFonts w:cs="Calibri"/>
                <w:b/>
                <w:sz w:val="18"/>
                <w:szCs w:val="18"/>
              </w:rPr>
              <w:t>Tipos de masa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>Masas líquidas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Masas semilíquidas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Masas esponjosas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Masas secas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2B75">
              <w:rPr>
                <w:rFonts w:cs="Calibri"/>
                <w:b/>
                <w:sz w:val="18"/>
                <w:szCs w:val="18"/>
              </w:rPr>
              <w:t>Panes de mesa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Pan de banquete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Pan de ajo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>Pan de hamburguesa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Pan dulce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>Pan integral, etc.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2B75">
              <w:rPr>
                <w:rFonts w:cs="Calibri"/>
                <w:b/>
                <w:sz w:val="18"/>
                <w:szCs w:val="18"/>
              </w:rPr>
              <w:t xml:space="preserve">Galletas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Integrales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>Rellenas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Con frutas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2B75">
              <w:rPr>
                <w:rFonts w:cs="Calibri"/>
                <w:b/>
                <w:sz w:val="18"/>
                <w:szCs w:val="18"/>
              </w:rPr>
              <w:t xml:space="preserve">Masas con relleno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Rollos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Empanadas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>Alfajores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2B75">
              <w:rPr>
                <w:rFonts w:cs="Calibri"/>
                <w:b/>
                <w:sz w:val="18"/>
                <w:szCs w:val="18"/>
              </w:rPr>
              <w:t>Masas fritas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Donas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Tawatawas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Tucumanas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95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42B75">
              <w:rPr>
                <w:rFonts w:cs="Calibri"/>
                <w:sz w:val="18"/>
                <w:szCs w:val="18"/>
              </w:rPr>
              <w:t xml:space="preserve">Sopaipillas </w:t>
            </w:r>
          </w:p>
          <w:p w:rsidR="00D47562" w:rsidRPr="00A42B75" w:rsidRDefault="00D47562" w:rsidP="00037808">
            <w:pPr>
              <w:pStyle w:val="Prrafodelista"/>
              <w:widowControl w:val="0"/>
              <w:numPr>
                <w:ilvl w:val="0"/>
                <w:numId w:val="100"/>
              </w:numPr>
              <w:tabs>
                <w:tab w:val="left" w:pos="1222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42B75">
              <w:rPr>
                <w:rFonts w:cs="Calibri"/>
                <w:b/>
                <w:sz w:val="18"/>
                <w:szCs w:val="18"/>
              </w:rPr>
              <w:t xml:space="preserve">Queques </w:t>
            </w:r>
          </w:p>
          <w:p w:rsidR="00D47562" w:rsidRPr="00A42B75" w:rsidRDefault="00D47562" w:rsidP="00A83AF0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D47562" w:rsidRPr="00A42B75" w:rsidRDefault="00D47562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42B75">
              <w:rPr>
                <w:rFonts w:cs="Arial"/>
                <w:b/>
                <w:sz w:val="18"/>
                <w:szCs w:val="18"/>
              </w:rPr>
              <w:t>PRACTICA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Utilizamos la lluvia de ideas  para identificar las características de las clases de insumos y de los productos.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Demostración práctica en el manejo de equipos, utensilios y procedimientos  básicos.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Uso de vestuario.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Demostración práctica y participativa en el proceso de la preparación de masas básicas.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Observación de aud</w:t>
            </w:r>
            <w:r w:rsidR="00255CE4">
              <w:rPr>
                <w:rFonts w:eastAsia="Times New Roman" w:cs="Calibri"/>
                <w:sz w:val="18"/>
                <w:szCs w:val="18"/>
              </w:rPr>
              <w:t>iovisuales para identificar  las diferencias en las</w:t>
            </w:r>
            <w:r w:rsidRPr="00A42B75">
              <w:rPr>
                <w:rFonts w:eastAsia="Times New Roman" w:cs="Calibri"/>
                <w:sz w:val="18"/>
                <w:szCs w:val="18"/>
              </w:rPr>
              <w:t xml:space="preserve"> preparaciones.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 xml:space="preserve">Preparamos equipos  para la elaboración de galletas 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Observación de revistas que destacan eventos sociales y Presentación de  variedad de galletas.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 xml:space="preserve">Organización de equipos de trabajo para la preparación de masas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 xml:space="preserve">Control del tiempo de cocción de las masas fritas y queques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Creamos fondos de  ingresos para comprar nuevos materiales.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Iniciamos la comercialización de los productos en orden rotatorio.</w:t>
            </w:r>
          </w:p>
          <w:p w:rsidR="00255CE4" w:rsidRDefault="00255CE4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255CE4" w:rsidRDefault="00255CE4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D47562" w:rsidRPr="00A42B75" w:rsidRDefault="00D47562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42B75">
              <w:rPr>
                <w:rFonts w:cs="Arial"/>
                <w:b/>
                <w:sz w:val="18"/>
                <w:szCs w:val="18"/>
              </w:rPr>
              <w:t>TEORIA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Presentamos de manera  escrita y oral los  ingredientes.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Descripción de productos locales del lugar.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Lectura de textos guías sobre las medidas y equivalencias.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 xml:space="preserve">Análisis sobre componentes de nutrición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Intercambio de experiencias y opiniones.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Exposición d</w:t>
            </w:r>
            <w:r w:rsidR="00255CE4">
              <w:rPr>
                <w:rFonts w:eastAsia="Times New Roman" w:cs="Calibri"/>
                <w:sz w:val="18"/>
                <w:szCs w:val="18"/>
              </w:rPr>
              <w:t>etallada de la preparación de l</w:t>
            </w:r>
            <w:r w:rsidRPr="00A42B75">
              <w:rPr>
                <w:rFonts w:eastAsia="Times New Roman" w:cs="Calibri"/>
                <w:sz w:val="18"/>
                <w:szCs w:val="18"/>
              </w:rPr>
              <w:t>a variedad de panes.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Leemos en grupos los pasos que siguen en la elaboración de masas con rellenos.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 xml:space="preserve">Exposiciones orales sobre la Importancia de la higiene y normas de seguridad.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 xml:space="preserve">Analizan la cantidad de harina utilizada y opinan sobre la </w:t>
            </w:r>
            <w:r w:rsidRPr="00A42B75">
              <w:rPr>
                <w:rFonts w:eastAsia="Times New Roman" w:cs="Calibri"/>
                <w:sz w:val="18"/>
                <w:szCs w:val="18"/>
              </w:rPr>
              <w:lastRenderedPageBreak/>
              <w:t>variedad de harinas existentes  destacando su valor nutricional.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Investigación de normas de seguridad industrial  e higiene.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Analizamos  los costos de su producción y establecemos el precio justo de venta.</w:t>
            </w:r>
          </w:p>
          <w:p w:rsidR="00D47562" w:rsidRPr="00A42B75" w:rsidRDefault="00255CE4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Exposiciones orales sobre la i</w:t>
            </w:r>
            <w:r w:rsidR="00D47562" w:rsidRPr="00A42B75">
              <w:rPr>
                <w:rFonts w:eastAsia="Times New Roman" w:cs="Calibri"/>
                <w:sz w:val="18"/>
                <w:szCs w:val="18"/>
              </w:rPr>
              <w:t>mportancia de la higiene y normas de seguridad.</w:t>
            </w:r>
          </w:p>
          <w:p w:rsidR="00D47562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Controlamos el tiempo de cocción de la variedad de queques, panes, galletas, frituras.</w:t>
            </w:r>
          </w:p>
          <w:p w:rsidR="00A42B75" w:rsidRPr="00A42B75" w:rsidRDefault="00A42B75" w:rsidP="00A42B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D47562" w:rsidRPr="00A42B75" w:rsidRDefault="00D47562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42B75">
              <w:rPr>
                <w:rFonts w:cs="Arial"/>
                <w:b/>
                <w:sz w:val="18"/>
                <w:szCs w:val="18"/>
              </w:rPr>
              <w:t xml:space="preserve">VALORACIÓN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Reflexionamos con los estudiantes  sobre la importancia de la nutrición en la vida de las personas.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Apreciación de la cantidad y calidad de los ingredientes utilizados.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Disponibilidad y actitudes solidarias para realizar trabajos en equipos.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Articulación de ideas novedosas al interior de los equipos de trabajos para diseñar y ofertar productos y servicios.</w:t>
            </w:r>
          </w:p>
          <w:p w:rsidR="00D47562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Asumimos responsabilidades de respeto y capacidad de trabajo en equipo en la elaboración de variedad de masas con relleno de nuestro medio.</w:t>
            </w:r>
          </w:p>
          <w:p w:rsidR="00A42B75" w:rsidRPr="00A42B75" w:rsidRDefault="00A42B75" w:rsidP="00A42B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D47562" w:rsidRPr="00A42B75" w:rsidRDefault="00D47562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42B75">
              <w:rPr>
                <w:rFonts w:cs="Arial"/>
                <w:b/>
                <w:sz w:val="18"/>
                <w:szCs w:val="18"/>
              </w:rPr>
              <w:t xml:space="preserve">PRODUCCIÓN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Presentación de  diferentes clases de masas con relleno.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Organización de una feria o exposición dentro del establecimiento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 xml:space="preserve">Registro de la producción de variedad de masas para el control diario.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Promoción de productos nutritivos elaborados en el CEA para la venta  en el municipio.</w:t>
            </w:r>
          </w:p>
        </w:tc>
        <w:tc>
          <w:tcPr>
            <w:tcW w:w="3119" w:type="dxa"/>
            <w:shd w:val="clear" w:color="auto" w:fill="auto"/>
          </w:tcPr>
          <w:p w:rsidR="00D47562" w:rsidRPr="00A42B75" w:rsidRDefault="00D47562" w:rsidP="00A83AF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42B75">
              <w:rPr>
                <w:rFonts w:cs="Arial"/>
                <w:b/>
                <w:sz w:val="18"/>
                <w:szCs w:val="18"/>
              </w:rPr>
              <w:lastRenderedPageBreak/>
              <w:t xml:space="preserve">SE VERIFICA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práctica en la utilización de los  productos e insumos básicos.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 xml:space="preserve">La práctica en la preparación de tipos  de masas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clasificación de los alimentos según las propiedades.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El manejo de los equipos en el proceso de la elaboración de masas con rellenos.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Manipulación de materiales y utensilios y herramientas aplicando normas de higiene.</w:t>
            </w:r>
          </w:p>
          <w:p w:rsidR="00D47562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presentación para vender productos y servicios.</w:t>
            </w:r>
          </w:p>
          <w:p w:rsidR="00A42B75" w:rsidRPr="00A42B75" w:rsidRDefault="00A42B75" w:rsidP="00A42B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D47562" w:rsidRPr="00A42B75" w:rsidRDefault="00D47562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42B75">
              <w:rPr>
                <w:rFonts w:cs="Arial"/>
                <w:b/>
                <w:sz w:val="18"/>
                <w:szCs w:val="18"/>
              </w:rPr>
              <w:t xml:space="preserve">SE ANALIZA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eficacia de los procedimientos utilizados en el desarrollo del contenido a través de evaluaciones.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aplicación de los conocimientos en el proceso de preparación de recetas.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Identificación de los pasos para eliminación de los residuos de los productos de elaboración y de limpieza.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Saberes y conocimientos de pesos y equivalencia en la preparación.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fundamentación que se utiliza para combinar  los conocimientos adquiridos.</w:t>
            </w:r>
          </w:p>
          <w:p w:rsidR="00D47562" w:rsidRPr="00A42B75" w:rsidRDefault="00D47562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A42B75">
              <w:rPr>
                <w:rFonts w:eastAsia="Times New Roman" w:cs="Calibri"/>
                <w:b/>
                <w:sz w:val="18"/>
                <w:szCs w:val="18"/>
              </w:rPr>
              <w:lastRenderedPageBreak/>
              <w:t xml:space="preserve">SE VALORA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Mediante la observación de la participación responsable en el desarrollo de las prácticas.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Uso del vestuario limpio y forma de manipulación con normas de higiene.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capacidad de reflexión y habilidades creativas.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capacidad de trabajar en equipo y disponibilidad  de tiempo.</w:t>
            </w:r>
          </w:p>
          <w:p w:rsidR="00D47562" w:rsidRPr="00A42B75" w:rsidRDefault="00D47562" w:rsidP="00A83A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D47562" w:rsidRPr="00A42B75" w:rsidRDefault="00D47562" w:rsidP="00A83AF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D47562" w:rsidRPr="00A42B75" w:rsidRDefault="00D47562" w:rsidP="00A83AF0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A42B75">
              <w:rPr>
                <w:rFonts w:cs="Arial"/>
                <w:b/>
                <w:sz w:val="18"/>
                <w:szCs w:val="18"/>
              </w:rPr>
              <w:t xml:space="preserve">SE EVIDENCIA  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Aplicación de técnicas, medidas, costos de producción y valor agregado en la variedad de panes, galletas, queques a  comercializar.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creatividad de los estudiantes para elaborar diversas masas.</w:t>
            </w:r>
          </w:p>
          <w:p w:rsidR="00D47562" w:rsidRPr="00A42B75" w:rsidRDefault="00D47562" w:rsidP="00A42B7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A42B75">
              <w:rPr>
                <w:rFonts w:eastAsia="Times New Roman" w:cs="Calibri"/>
                <w:sz w:val="18"/>
                <w:szCs w:val="18"/>
              </w:rPr>
              <w:t>La presentación  de masas fritas, galletas. queques y otros, aplicando criterios de higiene y salud para la venta.</w:t>
            </w:r>
            <w:r w:rsidRPr="00A42B75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A42B75">
              <w:rPr>
                <w:rFonts w:cs="Arial"/>
                <w:sz w:val="18"/>
                <w:szCs w:val="18"/>
              </w:rPr>
              <w:lastRenderedPageBreak/>
              <w:t>Exposición y comercialización de los productos elaborados</w:t>
            </w: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D47562" w:rsidRPr="00A42B75" w:rsidRDefault="00255CE4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Presentación de</w:t>
            </w:r>
            <w:r w:rsidR="00D47562" w:rsidRPr="00A42B75">
              <w:rPr>
                <w:rFonts w:cs="Arial"/>
                <w:sz w:val="18"/>
                <w:szCs w:val="18"/>
              </w:rPr>
              <w:t xml:space="preserve"> ideas  de negocio para generar ingresos por la comercialización de galletas, panes, frituras y otros.</w:t>
            </w: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  <w:p w:rsidR="00D47562" w:rsidRPr="00A42B75" w:rsidRDefault="00D47562" w:rsidP="00A83AF0">
            <w:pPr>
              <w:rPr>
                <w:rFonts w:cs="Arial"/>
                <w:sz w:val="18"/>
                <w:szCs w:val="18"/>
              </w:rPr>
            </w:pPr>
          </w:p>
          <w:p w:rsidR="00D47562" w:rsidRPr="00A42B75" w:rsidRDefault="00D47562" w:rsidP="00A83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A42B75">
              <w:rPr>
                <w:rFonts w:cs="Arial"/>
                <w:sz w:val="18"/>
                <w:szCs w:val="18"/>
              </w:rPr>
              <w:t>Presentación  de planillas de costos de los productos elaborados.</w:t>
            </w:r>
          </w:p>
        </w:tc>
      </w:tr>
    </w:tbl>
    <w:p w:rsidR="00D47562" w:rsidRDefault="00D47562" w:rsidP="00D47562">
      <w:pPr>
        <w:spacing w:after="0" w:line="240" w:lineRule="auto"/>
        <w:rPr>
          <w:b/>
          <w:color w:val="FF0000"/>
          <w:sz w:val="20"/>
          <w:szCs w:val="20"/>
        </w:rPr>
      </w:pPr>
    </w:p>
    <w:p w:rsidR="008F55D5" w:rsidRDefault="008F55D5" w:rsidP="008F55D5">
      <w:pPr>
        <w:spacing w:after="0" w:line="240" w:lineRule="auto"/>
        <w:rPr>
          <w:sz w:val="20"/>
          <w:szCs w:val="20"/>
          <w:highlight w:val="yellow"/>
        </w:rPr>
      </w:pPr>
    </w:p>
    <w:p w:rsidR="008F55D5" w:rsidRDefault="008F55D5" w:rsidP="00321A63">
      <w:pPr>
        <w:rPr>
          <w:sz w:val="20"/>
          <w:szCs w:val="20"/>
          <w:highlight w:val="yellow"/>
        </w:rPr>
      </w:pPr>
    </w:p>
    <w:p w:rsidR="00A42B75" w:rsidRDefault="00A42B75" w:rsidP="00321A63">
      <w:pPr>
        <w:rPr>
          <w:b/>
          <w:sz w:val="20"/>
          <w:szCs w:val="20"/>
        </w:rPr>
      </w:pPr>
    </w:p>
    <w:p w:rsidR="00321A63" w:rsidRDefault="00321A63" w:rsidP="00321A63">
      <w:pPr>
        <w:rPr>
          <w:b/>
          <w:sz w:val="20"/>
          <w:szCs w:val="20"/>
        </w:rPr>
      </w:pPr>
    </w:p>
    <w:p w:rsidR="00321A63" w:rsidRDefault="00321A63" w:rsidP="00321A63">
      <w:pPr>
        <w:rPr>
          <w:b/>
          <w:sz w:val="20"/>
          <w:szCs w:val="20"/>
        </w:rPr>
      </w:pPr>
    </w:p>
    <w:p w:rsidR="00321A63" w:rsidRDefault="00321A63" w:rsidP="00321A63">
      <w:pPr>
        <w:rPr>
          <w:b/>
          <w:sz w:val="20"/>
          <w:szCs w:val="20"/>
        </w:rPr>
      </w:pPr>
    </w:p>
    <w:p w:rsidR="00A12B01" w:rsidRPr="00D240A9" w:rsidRDefault="00D240A9" w:rsidP="0019120F">
      <w:pPr>
        <w:pStyle w:val="Prrafodelista"/>
        <w:numPr>
          <w:ilvl w:val="3"/>
          <w:numId w:val="87"/>
        </w:numPr>
        <w:tabs>
          <w:tab w:val="left" w:pos="1134"/>
        </w:tabs>
        <w:spacing w:after="0" w:line="240" w:lineRule="auto"/>
        <w:outlineLvl w:val="2"/>
        <w:rPr>
          <w:sz w:val="20"/>
          <w:szCs w:val="20"/>
        </w:rPr>
      </w:pPr>
      <w:bookmarkStart w:id="39" w:name="_Toc442341382"/>
      <w:r w:rsidRPr="00D240A9">
        <w:rPr>
          <w:b/>
          <w:sz w:val="20"/>
          <w:szCs w:val="20"/>
        </w:rPr>
        <w:lastRenderedPageBreak/>
        <w:t>Módulo</w:t>
      </w:r>
      <w:r w:rsidR="0059268D">
        <w:rPr>
          <w:b/>
          <w:sz w:val="20"/>
          <w:szCs w:val="20"/>
        </w:rPr>
        <w:t xml:space="preserve">: </w:t>
      </w:r>
      <w:r w:rsidRPr="0059268D">
        <w:rPr>
          <w:sz w:val="20"/>
          <w:szCs w:val="20"/>
        </w:rPr>
        <w:t>Proyecto Laboral.</w:t>
      </w:r>
      <w:bookmarkEnd w:id="39"/>
    </w:p>
    <w:p w:rsidR="00A12B01" w:rsidRDefault="00D240A9" w:rsidP="00D240A9">
      <w:pPr>
        <w:spacing w:after="0" w:line="240" w:lineRule="auto"/>
        <w:ind w:left="708" w:firstLine="12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305CA4">
        <w:rPr>
          <w:b/>
          <w:sz w:val="20"/>
          <w:szCs w:val="20"/>
        </w:rPr>
        <w:t xml:space="preserve">Carga horaria: </w:t>
      </w:r>
      <w:r w:rsidR="00A12B01" w:rsidRPr="006A2D64">
        <w:rPr>
          <w:sz w:val="20"/>
          <w:szCs w:val="20"/>
        </w:rPr>
        <w:t>60 horas</w:t>
      </w:r>
      <w:r w:rsidR="005205D3">
        <w:rPr>
          <w:sz w:val="20"/>
          <w:szCs w:val="20"/>
        </w:rPr>
        <w:t>.</w:t>
      </w:r>
    </w:p>
    <w:p w:rsidR="00321A63" w:rsidRPr="003B5363" w:rsidRDefault="00321A63" w:rsidP="00D240A9">
      <w:pPr>
        <w:spacing w:after="0" w:line="240" w:lineRule="auto"/>
        <w:ind w:left="708" w:firstLine="12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678"/>
        <w:gridCol w:w="3118"/>
        <w:gridCol w:w="1389"/>
      </w:tblGrid>
      <w:tr w:rsidR="00A12B01" w:rsidRPr="006823BB" w:rsidTr="00916C17">
        <w:tc>
          <w:tcPr>
            <w:tcW w:w="851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8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A12B01" w:rsidRPr="00BD7512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12B01" w:rsidRPr="006823BB" w:rsidTr="00A12B01">
        <w:tc>
          <w:tcPr>
            <w:tcW w:w="851" w:type="dxa"/>
            <w:vAlign w:val="center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12B01" w:rsidRPr="006823BB" w:rsidRDefault="00A12B01" w:rsidP="00A12B01">
            <w:pPr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Desarrollamos habilidades y destrezas en la elaboración del proyecto laboral, con responsabilidad y compromiso, a partir del análisis de las oportunidades y necesidades del entorno productivo, para un desempeño laboral exitoso y que contribuya a  la comunidad. </w:t>
            </w: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rPr>
                <w:sz w:val="18"/>
                <w:szCs w:val="18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color w:val="FF0000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A12B01" w:rsidRPr="006823BB" w:rsidRDefault="00A12B01" w:rsidP="00037808">
            <w:pPr>
              <w:pStyle w:val="Prrafodelista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Proyecto ocupacional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5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Diagnóstico: autodiagnóstico y diagnóstico del entorno</w:t>
            </w:r>
          </w:p>
          <w:p w:rsidR="00A12B01" w:rsidRPr="00CB6D30" w:rsidRDefault="00A12B01" w:rsidP="00037808">
            <w:pPr>
              <w:pStyle w:val="Prrafodelista"/>
              <w:numPr>
                <w:ilvl w:val="0"/>
                <w:numId w:val="35"/>
              </w:numPr>
              <w:ind w:left="176" w:hanging="219"/>
              <w:rPr>
                <w:b/>
                <w:i/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Elaboración del proyecto ocupacional. </w:t>
            </w:r>
          </w:p>
          <w:p w:rsidR="00A12B01" w:rsidRPr="006823BB" w:rsidRDefault="00A12B01" w:rsidP="00A12B01">
            <w:pPr>
              <w:pStyle w:val="Prrafodelista"/>
              <w:ind w:left="176"/>
              <w:rPr>
                <w:b/>
                <w:i/>
                <w:sz w:val="18"/>
                <w:szCs w:val="18"/>
              </w:rPr>
            </w:pP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Empleabilidad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Definición de empleabilidad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6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Herramientas para la búsqueda de empleo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7"/>
              </w:numPr>
              <w:ind w:left="317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Currículum vitae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7"/>
              </w:numPr>
              <w:ind w:left="317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Canales de búsqueda de empleo: medios informales y medios formales avisos clasificados, bolsas de trabajo, T.V. Radio peri)</w:t>
            </w:r>
          </w:p>
          <w:p w:rsidR="00A12B01" w:rsidRDefault="00A12B01" w:rsidP="00037808">
            <w:pPr>
              <w:pStyle w:val="Prrafodelista"/>
              <w:numPr>
                <w:ilvl w:val="0"/>
                <w:numId w:val="37"/>
              </w:numPr>
              <w:ind w:left="317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Entrevista de trabajo </w:t>
            </w:r>
          </w:p>
          <w:p w:rsidR="00A12B01" w:rsidRPr="006823BB" w:rsidRDefault="00A12B01" w:rsidP="00A12B01">
            <w:pPr>
              <w:pStyle w:val="Prrafodelista"/>
              <w:ind w:left="317"/>
              <w:rPr>
                <w:sz w:val="18"/>
                <w:szCs w:val="18"/>
              </w:rPr>
            </w:pP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4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Derechos laborales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8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Ciudadanía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8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Identidad y ciudadanía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8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Democracia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8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Derechos laborales y obligaciones </w:t>
            </w:r>
          </w:p>
          <w:p w:rsidR="00A12B01" w:rsidRDefault="00A12B01" w:rsidP="00037808">
            <w:pPr>
              <w:pStyle w:val="Prrafodelista"/>
              <w:numPr>
                <w:ilvl w:val="0"/>
                <w:numId w:val="38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Contrato de </w:t>
            </w:r>
            <w:r>
              <w:rPr>
                <w:sz w:val="18"/>
                <w:szCs w:val="18"/>
              </w:rPr>
              <w:t>trabajo</w:t>
            </w:r>
          </w:p>
          <w:p w:rsidR="00A12B01" w:rsidRPr="006823BB" w:rsidRDefault="00A12B01" w:rsidP="00A12B01">
            <w:pPr>
              <w:pStyle w:val="Prrafodelista"/>
              <w:ind w:left="548"/>
              <w:rPr>
                <w:sz w:val="18"/>
                <w:szCs w:val="18"/>
              </w:rPr>
            </w:pP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4"/>
              </w:numPr>
              <w:ind w:left="176" w:hanging="176"/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Elementos importantes en el mundo del trabajo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9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Actitudes</w:t>
            </w:r>
            <w:r w:rsidRPr="006823BB">
              <w:rPr>
                <w:sz w:val="18"/>
                <w:szCs w:val="18"/>
              </w:rPr>
              <w:t xml:space="preserve">: decisión, cooperación, adaptación, diplomacia y coherencia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9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Valores</w:t>
            </w:r>
            <w:r w:rsidRPr="006823BB">
              <w:rPr>
                <w:sz w:val="18"/>
                <w:szCs w:val="18"/>
              </w:rPr>
              <w:t xml:space="preserve">: honestidad, puntualidad, </w:t>
            </w:r>
            <w:r w:rsidRPr="006823BB">
              <w:rPr>
                <w:sz w:val="18"/>
                <w:szCs w:val="18"/>
              </w:rPr>
              <w:lastRenderedPageBreak/>
              <w:t xml:space="preserve">responsabilidad, amistad, respeto,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9"/>
              </w:numPr>
              <w:ind w:left="176" w:hanging="219"/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Trabajo en equipo 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39"/>
              </w:numPr>
              <w:ind w:left="176" w:hanging="219"/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Liderazgo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individual de elaboración del autodiagnóstico, definición de metas y plan de actividades.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Demostración práctica de una entrevista laboral considerando los pasos  y recomendaciones.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Dramatizaciones sobre entrevistas laborales. 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Prácticas de elaboración de Currículum Vitae de manera individualizada.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Práctica grupal de identificación de canales de búsqueda de empleo (el periódico, la radio, internet, T.V. y otros)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Análisis del entorno laboral, considerando sus características, requerimientos y oportunidades.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Exposición de los aspectos principales de una entrevista laboral: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Preparación antes de la entrevista.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Presentación y desenvolvimiento durante la entrevista.</w:t>
            </w:r>
          </w:p>
          <w:p w:rsidR="00A12B01" w:rsidRPr="006823BB" w:rsidRDefault="00A12B01" w:rsidP="00037808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Habilidades de comunicación y lenguaje corporal.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Investigación en grupos sobre los derechos laborales.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Análisis participativo sobre la importancia de los valores de responsabilidad, puntualidad y honestidad en el desempeño aboral.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Reflexión de la utilidad de elaboración del  currículum vitae.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de la importancia de desarrollo de habilidades para una entrevista laboral y conocimiento de los derechos laborales.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PRODUCCIÓN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Construcción de Currículum Vitae con información de: datos personales, estudios realizados, experiencia laboral, </w:t>
            </w:r>
            <w:r w:rsidRPr="006823BB">
              <w:rPr>
                <w:rFonts w:cs="Arial"/>
                <w:sz w:val="18"/>
                <w:szCs w:val="18"/>
              </w:rPr>
              <w:lastRenderedPageBreak/>
              <w:t xml:space="preserve">referencias y otros necesarios.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Elaboración del proyecto laboral en base a autodiagnóstico, oportunidades y necesidades del entorno laboral.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Identificación de canales de oferta de empleo a través medios locales: radio, T.V, periódico, entre otros. </w:t>
            </w:r>
          </w:p>
        </w:tc>
        <w:tc>
          <w:tcPr>
            <w:tcW w:w="3118" w:type="dxa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SE VERIFICA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elaboración del proyecto laboral contemplando los pasos.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Aplicación de pasos y recomendaciones en una entrevista laboral 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organización  del currículum Vitae con información completa.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La identificación de las demandas del mercado laboral.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El conocimiento de los requisitos y pasos de una entrevista laboral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La compresión de los derechos laborales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Responsabilidad en la organización de la</w:t>
            </w:r>
            <w:r>
              <w:rPr>
                <w:rFonts w:cs="Arial"/>
                <w:sz w:val="18"/>
                <w:szCs w:val="18"/>
              </w:rPr>
              <w:t xml:space="preserve"> información del currículum vita</w:t>
            </w:r>
            <w:r w:rsidRPr="006823BB">
              <w:rPr>
                <w:rFonts w:cs="Arial"/>
                <w:sz w:val="18"/>
                <w:szCs w:val="18"/>
              </w:rPr>
              <w:t>e.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Participación responsable en las prácticas de las entrevistas laborales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  <w:highlight w:val="yellow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elaboración correcta del currículum Vitae.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Análisis en el autodiagnóstico y definición de metas en el proyecto </w:t>
            </w:r>
            <w:r w:rsidRPr="006823BB">
              <w:rPr>
                <w:rFonts w:cs="Arial"/>
                <w:sz w:val="18"/>
                <w:szCs w:val="18"/>
              </w:rPr>
              <w:lastRenderedPageBreak/>
              <w:t xml:space="preserve">laboral.  </w:t>
            </w:r>
          </w:p>
          <w:p w:rsidR="00A12B01" w:rsidRPr="006823BB" w:rsidRDefault="00A12B01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Registro medios que ofertan  empleo.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89" w:type="dxa"/>
          </w:tcPr>
          <w:p w:rsidR="00A12B01" w:rsidRPr="006823BB" w:rsidRDefault="00A12B01" w:rsidP="00A12B01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2578E2" w:rsidRDefault="00A12B01" w:rsidP="00037808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2578E2">
              <w:rPr>
                <w:rFonts w:cs="Calibri"/>
                <w:sz w:val="18"/>
                <w:szCs w:val="18"/>
              </w:rPr>
              <w:t xml:space="preserve">Aplicación correcta de los pasos y recomendaciones de una entrevista laboral.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A12B01" w:rsidRPr="002578E2" w:rsidRDefault="00A12B01" w:rsidP="00037808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2578E2">
              <w:rPr>
                <w:rFonts w:cs="Calibri"/>
                <w:sz w:val="18"/>
                <w:szCs w:val="18"/>
              </w:rPr>
              <w:t xml:space="preserve">Proyecto laboral elaborado en base a una valoración y reflexión personal y análisis del contexto laboral </w:t>
            </w:r>
          </w:p>
          <w:p w:rsidR="00A12B01" w:rsidRPr="006823BB" w:rsidRDefault="00A12B01" w:rsidP="00A12B01">
            <w:p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</w:p>
          <w:p w:rsidR="00A12B01" w:rsidRPr="002578E2" w:rsidRDefault="00A12B01" w:rsidP="00037808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2578E2">
              <w:rPr>
                <w:rFonts w:cs="Calibri"/>
                <w:sz w:val="18"/>
                <w:szCs w:val="18"/>
              </w:rPr>
              <w:t xml:space="preserve">Currículum vitae elaborados de acuerdo con información requerida. </w:t>
            </w:r>
          </w:p>
        </w:tc>
      </w:tr>
    </w:tbl>
    <w:p w:rsidR="00A12B01" w:rsidRDefault="00A12B01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D0052" w:rsidRDefault="00ED0052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D0052" w:rsidRDefault="00ED0052" w:rsidP="00A12B0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5205D3" w:rsidRPr="0059268D" w:rsidRDefault="00A12B01" w:rsidP="0019120F">
      <w:pPr>
        <w:pStyle w:val="Prrafodelista"/>
        <w:numPr>
          <w:ilvl w:val="3"/>
          <w:numId w:val="87"/>
        </w:numPr>
        <w:tabs>
          <w:tab w:val="left" w:pos="1134"/>
        </w:tabs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40" w:name="_Toc442341383"/>
      <w:r w:rsidRPr="00FA6910">
        <w:rPr>
          <w:b/>
          <w:sz w:val="20"/>
          <w:szCs w:val="20"/>
        </w:rPr>
        <w:t>Módulo</w:t>
      </w:r>
      <w:r w:rsidR="0059268D">
        <w:rPr>
          <w:b/>
          <w:sz w:val="20"/>
          <w:szCs w:val="20"/>
        </w:rPr>
        <w:t xml:space="preserve">: </w:t>
      </w:r>
      <w:r w:rsidR="005205D3" w:rsidRPr="0059268D">
        <w:rPr>
          <w:sz w:val="20"/>
          <w:szCs w:val="20"/>
        </w:rPr>
        <w:t>Ofimática Básica.</w:t>
      </w:r>
      <w:bookmarkEnd w:id="40"/>
      <w:r w:rsidR="005205D3" w:rsidRPr="0059268D">
        <w:rPr>
          <w:sz w:val="20"/>
          <w:szCs w:val="20"/>
        </w:rPr>
        <w:t xml:space="preserve"> </w:t>
      </w:r>
    </w:p>
    <w:p w:rsidR="005205D3" w:rsidRDefault="005205D3" w:rsidP="005205D3">
      <w:pPr>
        <w:spacing w:after="0" w:line="240" w:lineRule="auto"/>
        <w:rPr>
          <w:sz w:val="20"/>
          <w:szCs w:val="20"/>
        </w:rPr>
      </w:pPr>
      <w:r w:rsidRPr="006A2D64">
        <w:rPr>
          <w:b/>
          <w:sz w:val="20"/>
          <w:szCs w:val="20"/>
        </w:rPr>
        <w:t>Carga horaria:</w:t>
      </w:r>
      <w:r w:rsidRPr="006A2D64">
        <w:rPr>
          <w:b/>
          <w:sz w:val="20"/>
          <w:szCs w:val="20"/>
        </w:rPr>
        <w:tab/>
      </w:r>
      <w:r w:rsidRPr="006A2D64">
        <w:rPr>
          <w:sz w:val="20"/>
          <w:szCs w:val="20"/>
        </w:rPr>
        <w:t>60 horas</w:t>
      </w:r>
      <w:r>
        <w:rPr>
          <w:sz w:val="20"/>
          <w:szCs w:val="20"/>
        </w:rPr>
        <w:t>.</w:t>
      </w:r>
    </w:p>
    <w:p w:rsidR="0059268D" w:rsidRPr="003B5363" w:rsidRDefault="0059268D" w:rsidP="005205D3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0"/>
        <w:gridCol w:w="1389"/>
      </w:tblGrid>
      <w:tr w:rsidR="005205D3" w:rsidRPr="006823BB" w:rsidTr="002047C0">
        <w:tc>
          <w:tcPr>
            <w:tcW w:w="851" w:type="dxa"/>
            <w:shd w:val="clear" w:color="auto" w:fill="BDD6EE" w:themeFill="accent1" w:themeFillTint="66"/>
          </w:tcPr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5205D3" w:rsidRPr="00BD7512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5205D3" w:rsidRPr="006823BB" w:rsidTr="002047C0">
        <w:tc>
          <w:tcPr>
            <w:tcW w:w="851" w:type="dxa"/>
            <w:vAlign w:val="center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205D3" w:rsidRPr="006823BB" w:rsidRDefault="005205D3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Calibri-Bold"/>
                <w:bCs/>
                <w:sz w:val="18"/>
                <w:szCs w:val="18"/>
              </w:rPr>
              <w:t>Utilizamos la computadora y el  programa procesador de texto (Word), mediante el conocimiento de las funciones, para realizar documentos requeridos en el proceso productivo con responsabilidad y puntualidad.</w:t>
            </w:r>
          </w:p>
        </w:tc>
        <w:tc>
          <w:tcPr>
            <w:tcW w:w="2268" w:type="dxa"/>
          </w:tcPr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La Computadora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Historia de la computación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Partes de la computadora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Hardware y Software</w:t>
            </w:r>
          </w:p>
          <w:p w:rsidR="005205D3" w:rsidRPr="006823BB" w:rsidRDefault="005205D3" w:rsidP="002047C0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289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Sistema Operativo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Sistema operativo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Encendido, ingreso y salida de una computadora.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4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Crear carpetas.</w:t>
            </w:r>
          </w:p>
          <w:p w:rsidR="005205D3" w:rsidRPr="006823BB" w:rsidRDefault="005205D3" w:rsidP="002047C0">
            <w:pPr>
              <w:pStyle w:val="Prrafodelista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ind w:left="289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2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289" w:hanging="289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Microsoft Word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Crear y guardar un documento.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Formatos 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Tablas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Estilos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Plantillas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Imágenes y gráficos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Páginas Web con Word</w:t>
            </w:r>
          </w:p>
          <w:p w:rsidR="005205D3" w:rsidRPr="006823BB" w:rsidRDefault="005205D3" w:rsidP="00037808">
            <w:pPr>
              <w:pStyle w:val="Prrafodelista"/>
              <w:widowControl w:val="0"/>
              <w:numPr>
                <w:ilvl w:val="0"/>
                <w:numId w:val="45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Tablas de contenido  e ilustraciones.</w:t>
            </w:r>
          </w:p>
        </w:tc>
        <w:tc>
          <w:tcPr>
            <w:tcW w:w="4536" w:type="dxa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PRÁCTICA 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Recuperación de conocimientos del uso de la computadora y sus partes.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Utilización de la computadora.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Recuperación de conocimiento de qué es un sistema operativo y prácticas  de manejo.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Manejo del paquete Word, realización de documentos.</w:t>
            </w:r>
          </w:p>
          <w:p w:rsidR="0040723D" w:rsidRPr="006823BB" w:rsidRDefault="0040723D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2F5496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en audiovisual sobre la computadora y sus partes.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Explicación de los sistemas operativos.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del manejo de Word y sus elementos.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Preguntas y respuestas de lo presentado.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Reflexión sobre la importancia de las computadoras en tiempos actuales.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sobre la importancia de la necesidad  del uso del paquete Word.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5205D3" w:rsidRPr="00827B42" w:rsidRDefault="005205D3" w:rsidP="00037808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283"/>
              <w:jc w:val="both"/>
              <w:rPr>
                <w:rFonts w:cs="Calibri"/>
                <w:sz w:val="18"/>
                <w:szCs w:val="18"/>
              </w:rPr>
            </w:pPr>
            <w:r w:rsidRPr="00827B42">
              <w:rPr>
                <w:rFonts w:cs="Calibri"/>
                <w:sz w:val="18"/>
                <w:szCs w:val="18"/>
              </w:rPr>
              <w:t xml:space="preserve">Elaboración de documentos en Word aplicando elementos como: tablas, viñetas, formatos, imágenes y gráficos  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5205D3" w:rsidRPr="00827B42" w:rsidRDefault="005205D3" w:rsidP="00037808">
            <w:pPr>
              <w:pStyle w:val="Prrafodelista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="176" w:hanging="219"/>
              <w:rPr>
                <w:rFonts w:cs="Calibri"/>
                <w:sz w:val="18"/>
                <w:szCs w:val="18"/>
              </w:rPr>
            </w:pPr>
            <w:r w:rsidRPr="00827B42">
              <w:rPr>
                <w:rFonts w:cs="Calibri"/>
                <w:sz w:val="18"/>
                <w:szCs w:val="18"/>
              </w:rPr>
              <w:t xml:space="preserve">Destreza en el uso de la computadora, del sistema operativo y el paquete Word.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Conocimiento de las partes de la computadora.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Conocimiento del Sistema Operativo y el paquete Word.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Valora la importancia del uso de la computadora.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Considera importante el uso de Word para la elaboración de documentos.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 manejo correcto de la computadora y el Sistema Operativo.</w:t>
            </w:r>
          </w:p>
          <w:p w:rsidR="005205D3" w:rsidRPr="006823BB" w:rsidRDefault="005205D3" w:rsidP="00345C37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El manejo correcto de Word  para la elaboración de documentos</w:t>
            </w:r>
            <w:r w:rsidRPr="006823BB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89" w:type="dxa"/>
          </w:tcPr>
          <w:p w:rsidR="005205D3" w:rsidRPr="00255CE4" w:rsidRDefault="005205D3" w:rsidP="00255CE4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255CE4">
              <w:rPr>
                <w:rFonts w:cs="Calibri"/>
                <w:sz w:val="18"/>
                <w:szCs w:val="18"/>
              </w:rPr>
              <w:t>Destrezas y habilidades en el manejo de la computadora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</w:p>
          <w:p w:rsidR="005205D3" w:rsidRPr="00255CE4" w:rsidRDefault="005205D3" w:rsidP="00255CE4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255CE4">
              <w:rPr>
                <w:rFonts w:cs="Calibri"/>
                <w:sz w:val="18"/>
                <w:szCs w:val="18"/>
              </w:rPr>
              <w:t xml:space="preserve">Documentos elaborados utilizando todo lo aprendido en Word. </w:t>
            </w:r>
          </w:p>
          <w:p w:rsidR="005205D3" w:rsidRPr="006823BB" w:rsidRDefault="005205D3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</w:tbl>
    <w:p w:rsidR="00B031E1" w:rsidRDefault="00E5118E" w:rsidP="00305CA4">
      <w:pPr>
        <w:pStyle w:val="Prrafodelista"/>
        <w:numPr>
          <w:ilvl w:val="2"/>
          <w:numId w:val="2"/>
        </w:numPr>
        <w:spacing w:after="0" w:line="240" w:lineRule="auto"/>
        <w:outlineLvl w:val="2"/>
        <w:rPr>
          <w:b/>
          <w:sz w:val="20"/>
          <w:szCs w:val="20"/>
        </w:rPr>
      </w:pPr>
      <w:bookmarkStart w:id="41" w:name="_Toc442341384"/>
      <w:r w:rsidRPr="00E5118E">
        <w:rPr>
          <w:b/>
          <w:sz w:val="20"/>
          <w:szCs w:val="20"/>
        </w:rPr>
        <w:lastRenderedPageBreak/>
        <w:t>NIVEL TÉCNICO AUXILIAR.</w:t>
      </w:r>
      <w:bookmarkEnd w:id="41"/>
    </w:p>
    <w:p w:rsidR="00E5118E" w:rsidRPr="00E5118E" w:rsidRDefault="00E5118E" w:rsidP="00E5118E">
      <w:pPr>
        <w:pStyle w:val="Prrafodelista"/>
        <w:spacing w:after="0" w:line="240" w:lineRule="auto"/>
        <w:ind w:left="1664"/>
        <w:outlineLvl w:val="2"/>
        <w:rPr>
          <w:b/>
          <w:sz w:val="20"/>
          <w:szCs w:val="20"/>
        </w:rPr>
      </w:pPr>
    </w:p>
    <w:p w:rsidR="0040723D" w:rsidRPr="0059268D" w:rsidRDefault="00B031E1" w:rsidP="00305CA4">
      <w:pPr>
        <w:pStyle w:val="Prrafodelista"/>
        <w:numPr>
          <w:ilvl w:val="3"/>
          <w:numId w:val="2"/>
        </w:numPr>
        <w:spacing w:after="0" w:line="240" w:lineRule="auto"/>
        <w:outlineLvl w:val="2"/>
        <w:rPr>
          <w:sz w:val="20"/>
          <w:szCs w:val="20"/>
        </w:rPr>
      </w:pPr>
      <w:bookmarkStart w:id="42" w:name="_Toc442341385"/>
      <w:r w:rsidRPr="00E5118E">
        <w:rPr>
          <w:b/>
          <w:sz w:val="20"/>
          <w:szCs w:val="20"/>
        </w:rPr>
        <w:t>Módulo</w:t>
      </w:r>
      <w:r w:rsidR="0059268D">
        <w:rPr>
          <w:b/>
          <w:sz w:val="20"/>
          <w:szCs w:val="20"/>
        </w:rPr>
        <w:t xml:space="preserve">: </w:t>
      </w:r>
      <w:r w:rsidR="002047C0" w:rsidRPr="0059268D">
        <w:rPr>
          <w:sz w:val="20"/>
          <w:szCs w:val="20"/>
        </w:rPr>
        <w:t>Costos de producción</w:t>
      </w:r>
      <w:bookmarkEnd w:id="42"/>
    </w:p>
    <w:p w:rsidR="0040723D" w:rsidRPr="0059268D" w:rsidRDefault="0040723D" w:rsidP="008F6EA2">
      <w:pPr>
        <w:spacing w:after="0" w:line="240" w:lineRule="auto"/>
        <w:ind w:left="426"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</w:t>
      </w:r>
      <w:r w:rsidR="0059268D">
        <w:rPr>
          <w:b/>
          <w:sz w:val="20"/>
          <w:szCs w:val="20"/>
        </w:rPr>
        <w:t xml:space="preserve">arga horaria: </w:t>
      </w:r>
      <w:r w:rsidRPr="0059268D">
        <w:rPr>
          <w:sz w:val="20"/>
          <w:szCs w:val="20"/>
        </w:rPr>
        <w:t>60 horas</w:t>
      </w:r>
      <w:r w:rsidR="002047C0" w:rsidRPr="0059268D">
        <w:rPr>
          <w:sz w:val="20"/>
          <w:szCs w:val="20"/>
        </w:rPr>
        <w:t>.</w:t>
      </w:r>
      <w:r w:rsidRPr="0059268D">
        <w:rPr>
          <w:sz w:val="20"/>
          <w:szCs w:val="20"/>
        </w:rPr>
        <w:t xml:space="preserve"> </w:t>
      </w:r>
    </w:p>
    <w:p w:rsidR="008F6EA2" w:rsidRDefault="008F6EA2" w:rsidP="0040723D">
      <w:pPr>
        <w:spacing w:after="0" w:line="240" w:lineRule="auto"/>
        <w:rPr>
          <w:sz w:val="20"/>
          <w:szCs w:val="20"/>
        </w:rPr>
      </w:pPr>
    </w:p>
    <w:tbl>
      <w:tblPr>
        <w:tblStyle w:val="Tablaconcuadrcula1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1"/>
        <w:gridCol w:w="1417"/>
      </w:tblGrid>
      <w:tr w:rsidR="008F6EA2" w:rsidRPr="003B5363" w:rsidTr="008F6EA2">
        <w:tc>
          <w:tcPr>
            <w:tcW w:w="851" w:type="dxa"/>
            <w:shd w:val="clear" w:color="auto" w:fill="BDD6EE" w:themeFill="accent1" w:themeFillTint="66"/>
          </w:tcPr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  <w:p w:rsidR="008F6EA2" w:rsidRPr="008F6EA2" w:rsidRDefault="008F6EA2" w:rsidP="008F6EA2">
            <w:pPr>
              <w:tabs>
                <w:tab w:val="left" w:pos="1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/>
                <w:bCs/>
                <w:sz w:val="18"/>
                <w:szCs w:val="18"/>
              </w:rPr>
              <w:t>PRODUCTO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F6EA2" w:rsidRPr="003B5363" w:rsidTr="008F6EA2">
        <w:tc>
          <w:tcPr>
            <w:tcW w:w="851" w:type="dxa"/>
            <w:vAlign w:val="center"/>
          </w:tcPr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8F6EA2" w:rsidRPr="008F6EA2" w:rsidRDefault="008F6EA2" w:rsidP="008F6EA2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8F6EA2">
              <w:rPr>
                <w:rFonts w:ascii="Calibri" w:hAnsi="Calibri" w:cs="Calibri-Bold"/>
                <w:bCs/>
                <w:sz w:val="18"/>
                <w:szCs w:val="18"/>
              </w:rPr>
              <w:t>Manejamos documentos contables con precisión y pertinencia para una administración eficiente de la ac</w:t>
            </w:r>
            <w:r w:rsidR="00DF0092">
              <w:rPr>
                <w:rFonts w:ascii="Calibri" w:hAnsi="Calibri" w:cs="Calibri-Bold"/>
                <w:bCs/>
                <w:sz w:val="18"/>
                <w:szCs w:val="18"/>
              </w:rPr>
              <w:t xml:space="preserve">tividad productiva gastronómica, </w:t>
            </w:r>
            <w:r w:rsidRPr="008F6EA2">
              <w:rPr>
                <w:rFonts w:ascii="Calibri" w:hAnsi="Calibri" w:cs="Calibri-Bold"/>
                <w:bCs/>
                <w:sz w:val="18"/>
                <w:szCs w:val="18"/>
              </w:rPr>
              <w:t xml:space="preserve">vivenciando relaciones de reciprocidad desde la perspectiva </w:t>
            </w:r>
            <w:r w:rsidR="00DF0092">
              <w:rPr>
                <w:rFonts w:ascii="Calibri" w:hAnsi="Calibri" w:cs="Calibri-Bold"/>
                <w:bCs/>
                <w:sz w:val="18"/>
                <w:szCs w:val="18"/>
              </w:rPr>
              <w:t xml:space="preserve">de </w:t>
            </w:r>
            <w:r w:rsidRPr="008F6EA2">
              <w:rPr>
                <w:rFonts w:ascii="Calibri" w:hAnsi="Calibri" w:cs="Calibri-Bold"/>
                <w:bCs/>
                <w:sz w:val="18"/>
                <w:szCs w:val="18"/>
              </w:rPr>
              <w:t>una economía comunitaria</w:t>
            </w:r>
          </w:p>
        </w:tc>
        <w:tc>
          <w:tcPr>
            <w:tcW w:w="2268" w:type="dxa"/>
          </w:tcPr>
          <w:p w:rsidR="008F6EA2" w:rsidRPr="008F6EA2" w:rsidRDefault="008F6EA2" w:rsidP="00037808">
            <w:pPr>
              <w:pStyle w:val="Prrafodelista"/>
              <w:numPr>
                <w:ilvl w:val="0"/>
                <w:numId w:val="101"/>
              </w:numPr>
              <w:rPr>
                <w:rFonts w:cs="Calibri-Bold"/>
                <w:b/>
                <w:bCs/>
                <w:sz w:val="18"/>
                <w:szCs w:val="18"/>
              </w:rPr>
            </w:pPr>
            <w:r w:rsidRPr="008F6EA2">
              <w:rPr>
                <w:rFonts w:cs="Calibri-Bold"/>
                <w:b/>
                <w:bCs/>
                <w:sz w:val="18"/>
                <w:szCs w:val="18"/>
              </w:rPr>
              <w:t xml:space="preserve">Determinación  del costo de producción:  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8F6EA2">
              <w:rPr>
                <w:rFonts w:cs="Calibri-Bold"/>
                <w:bCs/>
                <w:sz w:val="18"/>
                <w:szCs w:val="18"/>
              </w:rPr>
              <w:t>Materiales e insumos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8F6EA2">
              <w:rPr>
                <w:rFonts w:cs="Calibri-Bold"/>
                <w:bCs/>
                <w:sz w:val="18"/>
                <w:szCs w:val="18"/>
              </w:rPr>
              <w:t>Mano de obra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8F6EA2">
              <w:rPr>
                <w:rFonts w:cs="Calibri-Bold"/>
                <w:bCs/>
                <w:sz w:val="18"/>
                <w:szCs w:val="18"/>
              </w:rPr>
              <w:t xml:space="preserve">Gastos de fabricación: </w:t>
            </w:r>
            <w:r w:rsidRPr="008F6EA2">
              <w:rPr>
                <w:rFonts w:cs="Arial"/>
                <w:sz w:val="18"/>
                <w:szCs w:val="18"/>
              </w:rPr>
              <w:t xml:space="preserve">alquileres, depreciación de equipos, servicios básicos, y otros. 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8F6EA2">
              <w:rPr>
                <w:rFonts w:cs="Calibri-Bold"/>
                <w:bCs/>
                <w:sz w:val="18"/>
                <w:szCs w:val="18"/>
              </w:rPr>
              <w:t xml:space="preserve">Utilidad 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8F6EA2">
              <w:rPr>
                <w:rFonts w:cs="Calibri-Bold"/>
                <w:bCs/>
                <w:sz w:val="18"/>
                <w:szCs w:val="18"/>
              </w:rPr>
              <w:t xml:space="preserve">Impuestos 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ind w:left="317" w:hanging="218"/>
              <w:rPr>
                <w:rFonts w:cs="Calibri-Bold"/>
                <w:bCs/>
                <w:sz w:val="18"/>
                <w:szCs w:val="18"/>
              </w:rPr>
            </w:pPr>
            <w:r w:rsidRPr="008F6EA2">
              <w:rPr>
                <w:rFonts w:cs="Calibri-Bold"/>
                <w:bCs/>
                <w:sz w:val="18"/>
                <w:szCs w:val="18"/>
              </w:rPr>
              <w:t xml:space="preserve">Precio de venta </w:t>
            </w:r>
          </w:p>
          <w:p w:rsidR="008F6EA2" w:rsidRPr="008F6EA2" w:rsidRDefault="008F6EA2" w:rsidP="00037808">
            <w:pPr>
              <w:pStyle w:val="Prrafodelista"/>
              <w:numPr>
                <w:ilvl w:val="0"/>
                <w:numId w:val="101"/>
              </w:numPr>
              <w:rPr>
                <w:rFonts w:cs="Calibri-Bold"/>
                <w:b/>
                <w:bCs/>
                <w:sz w:val="18"/>
                <w:szCs w:val="18"/>
              </w:rPr>
            </w:pPr>
            <w:r w:rsidRPr="008F6EA2">
              <w:rPr>
                <w:rFonts w:cs="Calibri-Bold"/>
                <w:b/>
                <w:bCs/>
                <w:sz w:val="18"/>
                <w:szCs w:val="18"/>
              </w:rPr>
              <w:t xml:space="preserve">Hoja de costos del producto 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72"/>
              <w:jc w:val="both"/>
              <w:rPr>
                <w:rFonts w:cs="Calibri-Bold"/>
                <w:bCs/>
                <w:sz w:val="18"/>
                <w:szCs w:val="18"/>
              </w:rPr>
            </w:pPr>
            <w:r w:rsidRPr="008F6EA2">
              <w:rPr>
                <w:rFonts w:cs="Calibri-Bold"/>
                <w:bCs/>
                <w:sz w:val="18"/>
                <w:szCs w:val="18"/>
              </w:rPr>
              <w:t xml:space="preserve">Aplicación de la hoja de costos. </w:t>
            </w:r>
          </w:p>
          <w:p w:rsidR="008F6EA2" w:rsidRPr="008F6EA2" w:rsidRDefault="008F6EA2" w:rsidP="00037808">
            <w:pPr>
              <w:pStyle w:val="Prrafodelista"/>
              <w:widowControl w:val="0"/>
              <w:numPr>
                <w:ilvl w:val="0"/>
                <w:numId w:val="101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cs="Calibri-Bold"/>
                <w:b/>
                <w:bCs/>
                <w:sz w:val="18"/>
                <w:szCs w:val="18"/>
              </w:rPr>
              <w:t>Libro diario</w:t>
            </w:r>
          </w:p>
        </w:tc>
        <w:tc>
          <w:tcPr>
            <w:tcW w:w="4536" w:type="dxa"/>
          </w:tcPr>
          <w:p w:rsidR="008F6EA2" w:rsidRPr="008F6EA2" w:rsidRDefault="00E6593D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>PRÁCTICA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Indagar ¿cómo manejan su economía familiar?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¿Anotan sus gastos o no lo hacen?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Comentar el movimiento comercial de las vendedoras del mercado central y campesino.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 xml:space="preserve">Ventajas y desventajas de esa conducta comercial. </w:t>
            </w:r>
          </w:p>
          <w:p w:rsid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“El trueque” una forma de intercambio comercial.</w:t>
            </w:r>
          </w:p>
          <w:p w:rsidR="00E6593D" w:rsidRPr="008F6EA2" w:rsidRDefault="00E6593D" w:rsidP="00E6593D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8F6EA2" w:rsidRPr="00E6593D" w:rsidRDefault="00E6593D" w:rsidP="00E6593D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b/>
                <w:sz w:val="18"/>
                <w:szCs w:val="18"/>
              </w:rPr>
            </w:pPr>
            <w:r w:rsidRPr="00E6593D">
              <w:rPr>
                <w:rFonts w:cs="Arial"/>
                <w:b/>
                <w:sz w:val="18"/>
                <w:szCs w:val="18"/>
              </w:rPr>
              <w:t xml:space="preserve">TEORÍA 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Proponer un ejemplo que promueva la necesidad de un registro ordenado de entradas y salidas del dinero en el hogar, en el negocio.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Presentar el “Libro Diario” como documento contable elemental y proponer ejemplo  de asientos contable de acuerdo a la actividad productiva.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Utilizando una receta de cocina y cartulinas de color para diferenciar los elementos de una hoja de costos, desde preguntas provocadoras se construye una hoja de costos.</w:t>
            </w:r>
          </w:p>
          <w:p w:rsid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Con ejemplos se diferencia entre costo de producción y precio de venta.</w:t>
            </w:r>
          </w:p>
          <w:p w:rsidR="00DF0092" w:rsidRPr="008F6EA2" w:rsidRDefault="00DF0092" w:rsidP="00DF0092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8F6EA2" w:rsidRPr="008F6EA2" w:rsidRDefault="00E6593D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 xml:space="preserve">VALORACIÓN 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ascii="Calibri" w:hAnsi="Calibri" w:cs="Calibri"/>
                <w:sz w:val="18"/>
                <w:szCs w:val="18"/>
              </w:rPr>
              <w:t>Se reflexiona sobre la utilidad de llevar registros contables básicos p</w:t>
            </w:r>
            <w:r w:rsidR="00E6593D">
              <w:rPr>
                <w:rFonts w:ascii="Calibri" w:hAnsi="Calibri" w:cs="Calibri"/>
                <w:sz w:val="18"/>
                <w:szCs w:val="18"/>
              </w:rPr>
              <w:t xml:space="preserve">ara una buena administración </w:t>
            </w:r>
            <w:r w:rsidRPr="008F6EA2">
              <w:rPr>
                <w:rFonts w:ascii="Calibri" w:hAnsi="Calibri" w:cs="Calibri"/>
                <w:sz w:val="18"/>
                <w:szCs w:val="18"/>
              </w:rPr>
              <w:t>económica de los negocios.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F6EA2" w:rsidRDefault="00E6593D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 xml:space="preserve">PRODUCCIÓN </w:t>
            </w:r>
          </w:p>
          <w:p w:rsidR="008F6EA2" w:rsidRPr="00E6593D" w:rsidRDefault="00E6593D" w:rsidP="00E6593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Libro de ventas en el taller </w:t>
            </w:r>
          </w:p>
          <w:p w:rsidR="008F6EA2" w:rsidRPr="008F6EA2" w:rsidRDefault="008F6EA2" w:rsidP="00E6593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6593D">
              <w:rPr>
                <w:rFonts w:cs="Arial"/>
                <w:sz w:val="18"/>
                <w:szCs w:val="18"/>
              </w:rPr>
              <w:t>Hojas</w:t>
            </w:r>
            <w:r w:rsidRPr="008F6EA2">
              <w:rPr>
                <w:rFonts w:ascii="Calibri" w:hAnsi="Calibri" w:cs="Calibri"/>
                <w:sz w:val="18"/>
                <w:szCs w:val="18"/>
              </w:rPr>
              <w:t xml:space="preserve"> de costos para toda elaboración culinaria.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1" w:type="dxa"/>
          </w:tcPr>
          <w:p w:rsidR="008F6EA2" w:rsidRPr="008F6EA2" w:rsidRDefault="00E6593D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>SE VERIFICA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ascii="Calibri" w:hAnsi="Calibri" w:cs="Calibri"/>
                <w:sz w:val="18"/>
                <w:szCs w:val="18"/>
              </w:rPr>
              <w:t>A través de una síntesis grupal el proceso del intercambio comercial y la administración doméstica del dinero.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F6EA2" w:rsidRPr="008F6EA2" w:rsidRDefault="00E6593D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 xml:space="preserve">SE ANALIZA </w:t>
            </w:r>
          </w:p>
          <w:p w:rsidR="008F6EA2" w:rsidRPr="008F6EA2" w:rsidRDefault="00E6593D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8F6EA2" w:rsidRPr="008F6EA2">
              <w:rPr>
                <w:rFonts w:cs="Arial"/>
                <w:sz w:val="18"/>
                <w:szCs w:val="18"/>
              </w:rPr>
              <w:t>lantea varios ejercicios de registro en el Libro Diario.</w:t>
            </w:r>
          </w:p>
          <w:p w:rsidR="008F6EA2" w:rsidRPr="008F6EA2" w:rsidRDefault="00E6593D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</w:t>
            </w:r>
            <w:r w:rsidR="008F6EA2" w:rsidRPr="008F6EA2">
              <w:rPr>
                <w:rFonts w:cs="Arial"/>
                <w:sz w:val="18"/>
                <w:szCs w:val="18"/>
              </w:rPr>
              <w:t>ealiza la hoja de costos para cada receta.</w:t>
            </w:r>
          </w:p>
          <w:p w:rsidR="008F6EA2" w:rsidRPr="008F6EA2" w:rsidRDefault="00E6593D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8F6EA2" w:rsidRPr="008F6EA2">
              <w:rPr>
                <w:rFonts w:cs="Arial"/>
                <w:sz w:val="18"/>
                <w:szCs w:val="18"/>
              </w:rPr>
              <w:t>jercita el cálculo de precio de venta unitario para varios productos culinarios.</w:t>
            </w:r>
          </w:p>
          <w:p w:rsidR="008F6EA2" w:rsidRPr="008F6EA2" w:rsidRDefault="008F6EA2" w:rsidP="008F6EA2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F6EA2" w:rsidRPr="008F6EA2" w:rsidRDefault="00E6593D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>SE VALORA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El interés por manejar sistemáticamente sus cuentas.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La ayuda recíproca para hacer sus hojas de costos.</w:t>
            </w: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F6EA2" w:rsidRDefault="00E6593D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ascii="Calibri" w:hAnsi="Calibri" w:cs="Calibri"/>
                <w:b/>
                <w:sz w:val="18"/>
                <w:szCs w:val="18"/>
              </w:rPr>
              <w:t xml:space="preserve">SE EVIDENCIA </w:t>
            </w:r>
            <w:r w:rsidRPr="008F6EA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La capacidad adquirida en hacer asientos contables el libro diario del taller.</w:t>
            </w:r>
          </w:p>
          <w:p w:rsidR="008F6EA2" w:rsidRPr="008F6EA2" w:rsidRDefault="008F6EA2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cs="Arial"/>
                <w:sz w:val="18"/>
                <w:szCs w:val="18"/>
              </w:rPr>
              <w:t>Las hojas de costos en cada receta de su carpeta de evidencias</w:t>
            </w:r>
            <w:r w:rsidRPr="008F6EA2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F0092" w:rsidRDefault="00DF009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F6EA2">
              <w:rPr>
                <w:rFonts w:ascii="Calibri" w:hAnsi="Calibri" w:cs="Calibri"/>
                <w:sz w:val="18"/>
                <w:szCs w:val="18"/>
              </w:rPr>
              <w:t>Hojas de costo y precio unitario en cada receta.</w:t>
            </w:r>
          </w:p>
          <w:p w:rsidR="008F6EA2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E6593D" w:rsidRPr="00E6593D" w:rsidRDefault="00E6593D" w:rsidP="00E6593D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  <w:r w:rsidRPr="00E6593D">
              <w:rPr>
                <w:rFonts w:cs="Calibri"/>
                <w:sz w:val="18"/>
                <w:szCs w:val="18"/>
              </w:rPr>
              <w:t xml:space="preserve">Habilidades para realizar la hoja de costos y aplicación del libro diario </w:t>
            </w:r>
          </w:p>
          <w:p w:rsidR="00E6593D" w:rsidRPr="008F6EA2" w:rsidRDefault="00E6593D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F6EA2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F6EA2" w:rsidRDefault="008F6EA2" w:rsidP="008F6E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F6EA2" w:rsidRDefault="008F6EA2" w:rsidP="008F6E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F6EA2" w:rsidRPr="00C65FFE" w:rsidRDefault="0059268D" w:rsidP="00305CA4">
      <w:pPr>
        <w:pStyle w:val="Prrafodelista"/>
        <w:numPr>
          <w:ilvl w:val="3"/>
          <w:numId w:val="2"/>
        </w:numPr>
        <w:spacing w:after="0" w:line="240" w:lineRule="auto"/>
        <w:outlineLvl w:val="2"/>
        <w:rPr>
          <w:sz w:val="20"/>
          <w:szCs w:val="20"/>
        </w:rPr>
      </w:pPr>
      <w:bookmarkStart w:id="43" w:name="_Toc442341386"/>
      <w:r w:rsidRPr="00C65FFE">
        <w:rPr>
          <w:b/>
          <w:sz w:val="20"/>
          <w:szCs w:val="20"/>
        </w:rPr>
        <w:lastRenderedPageBreak/>
        <w:t xml:space="preserve">Módulo: </w:t>
      </w:r>
      <w:r w:rsidR="008F6EA2" w:rsidRPr="00C65FFE">
        <w:rPr>
          <w:sz w:val="20"/>
          <w:szCs w:val="20"/>
        </w:rPr>
        <w:t>Cocina internacional</w:t>
      </w:r>
      <w:bookmarkEnd w:id="43"/>
      <w:r w:rsidR="008F6EA2" w:rsidRPr="00C65FFE">
        <w:rPr>
          <w:sz w:val="20"/>
          <w:szCs w:val="20"/>
        </w:rPr>
        <w:t xml:space="preserve"> </w:t>
      </w:r>
    </w:p>
    <w:p w:rsidR="008F6EA2" w:rsidRPr="00C65FFE" w:rsidRDefault="008F6EA2" w:rsidP="008F6EA2">
      <w:pPr>
        <w:spacing w:after="0" w:line="240" w:lineRule="auto"/>
        <w:ind w:left="708"/>
        <w:rPr>
          <w:sz w:val="20"/>
          <w:szCs w:val="20"/>
        </w:rPr>
      </w:pPr>
      <w:r w:rsidRPr="00C65FFE">
        <w:rPr>
          <w:b/>
          <w:sz w:val="20"/>
          <w:szCs w:val="20"/>
        </w:rPr>
        <w:t>C</w:t>
      </w:r>
      <w:r w:rsidR="0059268D" w:rsidRPr="00C65FFE">
        <w:rPr>
          <w:b/>
          <w:sz w:val="20"/>
          <w:szCs w:val="20"/>
        </w:rPr>
        <w:t xml:space="preserve">arga horaria: </w:t>
      </w:r>
      <w:r w:rsidRPr="00C65FFE">
        <w:rPr>
          <w:sz w:val="20"/>
          <w:szCs w:val="20"/>
        </w:rPr>
        <w:t xml:space="preserve">120 horas </w:t>
      </w:r>
    </w:p>
    <w:p w:rsidR="008F6EA2" w:rsidRPr="0081632C" w:rsidRDefault="008F6EA2" w:rsidP="008F6EA2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81632C">
        <w:rPr>
          <w:rFonts w:ascii="Calibri" w:eastAsia="Calibri" w:hAnsi="Calibri" w:cs="Calibri"/>
          <w:sz w:val="18"/>
          <w:szCs w:val="18"/>
        </w:rPr>
        <w:t xml:space="preserve"> </w:t>
      </w:r>
    </w:p>
    <w:tbl>
      <w:tblPr>
        <w:tblStyle w:val="Tablaconcuadrcula1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1"/>
        <w:gridCol w:w="1417"/>
      </w:tblGrid>
      <w:tr w:rsidR="0081632C" w:rsidRPr="0081632C" w:rsidTr="0081632C">
        <w:tc>
          <w:tcPr>
            <w:tcW w:w="851" w:type="dxa"/>
            <w:shd w:val="clear" w:color="auto" w:fill="BDD6EE" w:themeFill="accent1" w:themeFillTint="66"/>
          </w:tcPr>
          <w:p w:rsidR="008F6EA2" w:rsidRPr="0081632C" w:rsidRDefault="0081632C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8F6EA2" w:rsidRPr="0081632C" w:rsidRDefault="0081632C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  <w:p w:rsidR="008F6EA2" w:rsidRPr="0081632C" w:rsidRDefault="008F6EA2" w:rsidP="008F6EA2">
            <w:pPr>
              <w:tabs>
                <w:tab w:val="left" w:pos="1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8F6EA2" w:rsidRPr="0081632C" w:rsidRDefault="0081632C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8F6EA2" w:rsidRPr="0081632C" w:rsidRDefault="0081632C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8F6EA2" w:rsidRPr="0081632C" w:rsidRDefault="0081632C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8F6EA2" w:rsidRPr="0081632C" w:rsidRDefault="0081632C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8F6EA2" w:rsidRPr="0081632C" w:rsidRDefault="0081632C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8F6EA2" w:rsidRPr="0081632C" w:rsidRDefault="0081632C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/>
                <w:bCs/>
                <w:sz w:val="18"/>
                <w:szCs w:val="18"/>
              </w:rPr>
              <w:t>PRODUCTO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1632C" w:rsidRPr="0081632C" w:rsidTr="0081632C">
        <w:tc>
          <w:tcPr>
            <w:tcW w:w="851" w:type="dxa"/>
            <w:vAlign w:val="center"/>
          </w:tcPr>
          <w:p w:rsidR="008F6EA2" w:rsidRPr="0081632C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</w:tcPr>
          <w:p w:rsidR="008F6EA2" w:rsidRPr="0081632C" w:rsidRDefault="008F6EA2" w:rsidP="008F6EA2">
            <w:pPr>
              <w:rPr>
                <w:sz w:val="18"/>
                <w:szCs w:val="18"/>
              </w:rPr>
            </w:pPr>
            <w:r w:rsidRPr="0081632C">
              <w:rPr>
                <w:sz w:val="18"/>
                <w:szCs w:val="18"/>
              </w:rPr>
              <w:t xml:space="preserve">Preparamos diversos platos con conocimientos y técnicas  de la cocina internacional, aplicando normas SySO, desde una posición de aceptación intercultural,  para brindar un servicio de calidad </w:t>
            </w:r>
            <w:r w:rsidR="00216D70">
              <w:rPr>
                <w:sz w:val="18"/>
                <w:szCs w:val="18"/>
              </w:rPr>
              <w:t xml:space="preserve">a la comunidad. </w:t>
            </w:r>
          </w:p>
          <w:p w:rsidR="008F6EA2" w:rsidRPr="0081632C" w:rsidRDefault="008F6EA2" w:rsidP="008F6EA2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81632C">
              <w:rPr>
                <w:rFonts w:ascii="Calibri" w:hAnsi="Calibri" w:cs="Calibri-Bold"/>
                <w:bCs/>
                <w:sz w:val="18"/>
                <w:szCs w:val="18"/>
              </w:rPr>
              <w:t xml:space="preserve">  </w:t>
            </w:r>
          </w:p>
          <w:p w:rsidR="008F6EA2" w:rsidRPr="0081632C" w:rsidRDefault="008F6EA2" w:rsidP="008F6EA2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102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 xml:space="preserve">Historia de la gastronomía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>Antecedentes históricos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>Origen y procedencia de los ingredientes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102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 xml:space="preserve">Cocina </w:t>
            </w:r>
            <w:r w:rsidRPr="00C12FA9">
              <w:rPr>
                <w:rFonts w:ascii="Calibri" w:hAnsi="Calibri" w:cs="Calibri"/>
                <w:b/>
                <w:sz w:val="18"/>
                <w:szCs w:val="18"/>
              </w:rPr>
              <w:t xml:space="preserve">latinoamericana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 xml:space="preserve">Peruana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 xml:space="preserve">Argentina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 xml:space="preserve">Brasileña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 xml:space="preserve">Mexicana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102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 xml:space="preserve">Cocina asiática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>China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102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 xml:space="preserve">Cocina europea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>Italiana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>Española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>Francesa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102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 xml:space="preserve">Cocina vegetariana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 xml:space="preserve">Comida rápida </w:t>
            </w:r>
          </w:p>
          <w:p w:rsidR="008F6EA2" w:rsidRPr="0081632C" w:rsidRDefault="008F6EA2" w:rsidP="00037808">
            <w:pPr>
              <w:pStyle w:val="Prrafodelista"/>
              <w:widowControl w:val="0"/>
              <w:numPr>
                <w:ilvl w:val="0"/>
                <w:numId w:val="75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sz w:val="18"/>
                <w:szCs w:val="18"/>
              </w:rPr>
              <w:t>Platos vegetarianos</w:t>
            </w:r>
          </w:p>
          <w:p w:rsidR="008F6EA2" w:rsidRPr="0081632C" w:rsidRDefault="008F6EA2" w:rsidP="008F6EA2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1632C" w:rsidRDefault="008F6EA2" w:rsidP="008F6EA2">
            <w:pPr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</w:tcPr>
          <w:p w:rsidR="008F6EA2" w:rsidRPr="0081632C" w:rsidRDefault="0081632C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 xml:space="preserve">PRÁCTICA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Comentamos experiencias con relación a cocina de otros países.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Proponemos la programación de acuerdo al contenido del módulo.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Recordamos técnicas de preparación, de cocción y utensilios apropiados a cada una de las cocinas latinoamericana, asiática, europea y vegetariana sin descuidar las normas SYSO (</w:t>
            </w:r>
            <w:r w:rsidR="0098731F">
              <w:rPr>
                <w:rFonts w:cs="Arial"/>
                <w:sz w:val="18"/>
                <w:szCs w:val="18"/>
              </w:rPr>
              <w:t>Salud y Seguridad Ocupacional) e</w:t>
            </w:r>
            <w:r w:rsidRPr="0081632C">
              <w:rPr>
                <w:rFonts w:cs="Arial"/>
                <w:sz w:val="18"/>
                <w:szCs w:val="18"/>
              </w:rPr>
              <w:t xml:space="preserve"> inocuidad alimentaria.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Elaboramos varias recetas de cada una de las cocinas internacionales.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Invitamos a chefs especializados.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1632C" w:rsidRDefault="0081632C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>TEORÍA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 xml:space="preserve">Presentación audiovisual de cocina internacional.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 xml:space="preserve">Preguntas y respuestas del video 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 xml:space="preserve">Conclusiones y recomendaciones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 xml:space="preserve">Explicación de precisiones técnicas para cada cocina internacional.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Elaboración de un recetario con su hoja de costos.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Manejo y ejecución de normas de SYSO (Salud y Seguridad Ocupacional).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F6EA2" w:rsidRPr="0081632C" w:rsidRDefault="0081632C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 xml:space="preserve">VALORACIÓN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Prácticas de solidaridad en la resolución de problemas que se presentan.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Participación activa y creativa en la elaboración de las recetas.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Reflexión colectiva sobre la importancia del conocimiento de procesos y combinaciones de comidas de diferentes países.</w:t>
            </w:r>
          </w:p>
          <w:p w:rsidR="008F6EA2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Prácticas higiénico-sanitarios y normas laborales</w:t>
            </w:r>
          </w:p>
          <w:p w:rsidR="00EC6AAE" w:rsidRDefault="00EC6AAE" w:rsidP="00EC6AA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98731F" w:rsidRPr="0081632C" w:rsidRDefault="0098731F" w:rsidP="0098731F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8F6EA2" w:rsidRPr="0081632C" w:rsidRDefault="0081632C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PRODUCCIÓN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Presentación de platos internacionales.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Degustación.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Presentación de</w:t>
            </w:r>
            <w:r w:rsidRPr="0081632C">
              <w:rPr>
                <w:rFonts w:ascii="Calibri" w:hAnsi="Calibri" w:cs="Calibri"/>
                <w:sz w:val="18"/>
                <w:szCs w:val="18"/>
              </w:rPr>
              <w:t xml:space="preserve"> recetario con hoja de costos.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61" w:type="dxa"/>
          </w:tcPr>
          <w:p w:rsidR="008F6EA2" w:rsidRPr="0081632C" w:rsidRDefault="0081632C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SE VERIFICA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El manejo de las técnicas de cada cocina y los utensilios apropiados.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 xml:space="preserve"> Exámenes prácticos de elaboración de platos en el proceso y al finalizar el módulo.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Iniciativa propia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Trabajos en equipo</w:t>
            </w:r>
            <w:r w:rsidRPr="0081632C">
              <w:rPr>
                <w:sz w:val="18"/>
                <w:szCs w:val="18"/>
              </w:rPr>
              <w:t>.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F6EA2" w:rsidRPr="0081632C" w:rsidRDefault="0081632C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 xml:space="preserve">SE ANALIZA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Los procesos de aprendizaje  y  el grado  de comprensión de las técnicas para reforzarlas.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Seguimiento al aprendizaje mediante la formulación  de preguntas.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Evaluación de proceso mediante la elaboración de recetas por sorteo y trabajo en equipo.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1632C" w:rsidRDefault="0081632C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>SE VALORA</w:t>
            </w:r>
            <w:r w:rsidRPr="0081632C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Observación de desempeños y registro en lista de cotejo.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Cumplimiento de las tareas asignadas por equipo.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Asistencia a clases.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Actitudes en la ejecución</w:t>
            </w:r>
            <w:r w:rsidRPr="0081632C">
              <w:rPr>
                <w:sz w:val="18"/>
                <w:szCs w:val="18"/>
              </w:rPr>
              <w:t xml:space="preserve"> de tareas.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1632C" w:rsidRDefault="0081632C" w:rsidP="008F6EA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81632C">
              <w:rPr>
                <w:rFonts w:ascii="Calibri" w:hAnsi="Calibri" w:cs="Calibri"/>
                <w:b/>
                <w:sz w:val="18"/>
                <w:szCs w:val="18"/>
              </w:rPr>
              <w:t>SE EVIDENCIA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Oferta de los productos en el Centro.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Creatividad en la presentación de platos internacionales.</w:t>
            </w:r>
          </w:p>
          <w:p w:rsidR="008F6EA2" w:rsidRPr="0081632C" w:rsidRDefault="008F6EA2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81632C">
              <w:rPr>
                <w:rFonts w:cs="Arial"/>
                <w:sz w:val="18"/>
                <w:szCs w:val="18"/>
              </w:rPr>
              <w:t>Innovaciones en la elaboración de platos internacionales.</w:t>
            </w:r>
          </w:p>
        </w:tc>
        <w:tc>
          <w:tcPr>
            <w:tcW w:w="1417" w:type="dxa"/>
          </w:tcPr>
          <w:p w:rsidR="008F6EA2" w:rsidRPr="0081632C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8F6EA2" w:rsidRPr="0081632C" w:rsidRDefault="0098731F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El/a estudiante prepara </w:t>
            </w:r>
            <w:r w:rsidR="008F6EA2" w:rsidRPr="0081632C">
              <w:rPr>
                <w:sz w:val="18"/>
                <w:szCs w:val="18"/>
              </w:rPr>
              <w:t>platos internacionales, brindando servicios a la comunidad y tomado en cuenta</w:t>
            </w:r>
            <w:r>
              <w:rPr>
                <w:sz w:val="18"/>
                <w:szCs w:val="18"/>
              </w:rPr>
              <w:t xml:space="preserve"> las técnicas, </w:t>
            </w:r>
            <w:r w:rsidR="008F6EA2" w:rsidRPr="0081632C">
              <w:rPr>
                <w:sz w:val="18"/>
                <w:szCs w:val="18"/>
              </w:rPr>
              <w:t xml:space="preserve"> condiciones higiénico-sanitarios y normas laborales.</w:t>
            </w:r>
          </w:p>
          <w:p w:rsidR="008F6EA2" w:rsidRPr="0081632C" w:rsidRDefault="008F6EA2" w:rsidP="008F6E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F6EA2" w:rsidRPr="0081632C" w:rsidRDefault="008F6EA2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8F6EA2" w:rsidRDefault="008F6EA2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E5118E" w:rsidRDefault="00E5118E" w:rsidP="008F6EA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F6EA2" w:rsidRPr="00E5118E" w:rsidRDefault="0059268D" w:rsidP="00305CA4">
      <w:pPr>
        <w:pStyle w:val="Prrafodelista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44" w:name="_Toc442341387"/>
      <w:r>
        <w:rPr>
          <w:b/>
          <w:sz w:val="20"/>
          <w:szCs w:val="20"/>
        </w:rPr>
        <w:lastRenderedPageBreak/>
        <w:t xml:space="preserve">Módulo: </w:t>
      </w:r>
      <w:r w:rsidR="008F6EA2" w:rsidRPr="00E5118E">
        <w:rPr>
          <w:sz w:val="20"/>
          <w:szCs w:val="20"/>
        </w:rPr>
        <w:t>Postres</w:t>
      </w:r>
      <w:bookmarkEnd w:id="44"/>
      <w:r w:rsidR="008F6EA2" w:rsidRPr="00E5118E">
        <w:rPr>
          <w:sz w:val="20"/>
          <w:szCs w:val="20"/>
        </w:rPr>
        <w:t xml:space="preserve"> </w:t>
      </w:r>
    </w:p>
    <w:p w:rsidR="008F6EA2" w:rsidRPr="003B5363" w:rsidRDefault="008F6EA2" w:rsidP="00E5118E">
      <w:pPr>
        <w:spacing w:after="0" w:line="240" w:lineRule="auto"/>
        <w:ind w:left="708" w:firstLine="438"/>
        <w:rPr>
          <w:sz w:val="20"/>
          <w:szCs w:val="20"/>
        </w:rPr>
      </w:pPr>
      <w:r w:rsidRPr="003B5363">
        <w:rPr>
          <w:b/>
          <w:sz w:val="20"/>
          <w:szCs w:val="20"/>
        </w:rPr>
        <w:t>C</w:t>
      </w:r>
      <w:r w:rsidR="0059268D">
        <w:rPr>
          <w:b/>
          <w:sz w:val="20"/>
          <w:szCs w:val="20"/>
        </w:rPr>
        <w:t xml:space="preserve">arga horaria: </w:t>
      </w:r>
      <w:r w:rsidRPr="003B5363">
        <w:rPr>
          <w:sz w:val="20"/>
          <w:szCs w:val="20"/>
        </w:rPr>
        <w:t xml:space="preserve">60 horas </w:t>
      </w: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4536"/>
        <w:gridCol w:w="3261"/>
        <w:gridCol w:w="1417"/>
      </w:tblGrid>
      <w:tr w:rsidR="008F6EA2" w:rsidRPr="003B5363" w:rsidTr="0081632C">
        <w:trPr>
          <w:trHeight w:val="463"/>
        </w:trPr>
        <w:tc>
          <w:tcPr>
            <w:tcW w:w="851" w:type="dxa"/>
            <w:shd w:val="clear" w:color="auto" w:fill="BDD6EE" w:themeFill="accent1" w:themeFillTint="66"/>
          </w:tcPr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B461B4">
              <w:rPr>
                <w:rFonts w:eastAsia="Times New Roman"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461B4">
              <w:rPr>
                <w:rFonts w:eastAsia="Times New Roman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B461B4">
              <w:rPr>
                <w:rFonts w:eastAsia="Times New Roman" w:cs="Calibri-Bold"/>
                <w:b/>
                <w:bCs/>
                <w:sz w:val="18"/>
                <w:szCs w:val="18"/>
              </w:rPr>
              <w:t>CONTENIDO</w:t>
            </w:r>
          </w:p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461B4">
              <w:rPr>
                <w:rFonts w:eastAsia="Times New Roman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B461B4">
              <w:rPr>
                <w:rFonts w:eastAsia="Times New Roman" w:cs="Calibri-Bold"/>
                <w:b/>
                <w:bCs/>
                <w:sz w:val="18"/>
                <w:szCs w:val="18"/>
              </w:rPr>
              <w:t>ORIENTACIONES</w:t>
            </w:r>
          </w:p>
          <w:p w:rsidR="00B461B4" w:rsidRPr="00321A63" w:rsidRDefault="003D64F8" w:rsidP="00321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B461B4">
              <w:rPr>
                <w:rFonts w:eastAsia="Times New Roman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461B4">
              <w:rPr>
                <w:rFonts w:eastAsia="Times New Roman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B461B4">
              <w:rPr>
                <w:rFonts w:eastAsia="Times New Roman" w:cs="Calibri-Bold"/>
                <w:b/>
                <w:bCs/>
                <w:sz w:val="18"/>
                <w:szCs w:val="18"/>
              </w:rPr>
              <w:t>PRODUCTO</w:t>
            </w:r>
          </w:p>
          <w:p w:rsidR="008F6EA2" w:rsidRPr="003B5363" w:rsidRDefault="008F6EA2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8F6EA2" w:rsidRPr="003B5363" w:rsidTr="0081632C">
        <w:tc>
          <w:tcPr>
            <w:tcW w:w="851" w:type="dxa"/>
            <w:shd w:val="clear" w:color="auto" w:fill="auto"/>
            <w:vAlign w:val="center"/>
          </w:tcPr>
          <w:p w:rsidR="008F6EA2" w:rsidRPr="00B461B4" w:rsidRDefault="0081632C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ser</w:t>
            </w:r>
          </w:p>
          <w:p w:rsidR="008F6EA2" w:rsidRPr="00B461B4" w:rsidRDefault="0081632C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hacer</w:t>
            </w:r>
          </w:p>
          <w:p w:rsidR="008F6EA2" w:rsidRPr="00B461B4" w:rsidRDefault="0081632C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saber</w:t>
            </w:r>
          </w:p>
          <w:p w:rsidR="008F6EA2" w:rsidRPr="00B461B4" w:rsidRDefault="0081632C" w:rsidP="008F6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01" w:type="dxa"/>
            <w:shd w:val="clear" w:color="auto" w:fill="auto"/>
          </w:tcPr>
          <w:p w:rsidR="008F6EA2" w:rsidRPr="00B461B4" w:rsidRDefault="00E5118E" w:rsidP="008F6EA2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  <w:r w:rsidRPr="00B461B4">
              <w:rPr>
                <w:rFonts w:eastAsia="Times New Roman" w:cs="Calibri-Bold"/>
                <w:bCs/>
                <w:sz w:val="18"/>
                <w:szCs w:val="18"/>
              </w:rPr>
              <w:t>Aplicamos</w:t>
            </w:r>
            <w:r w:rsidR="0081632C" w:rsidRPr="00B461B4">
              <w:rPr>
                <w:rFonts w:eastAsia="Times New Roman" w:cs="Calibri-Bold"/>
                <w:bCs/>
                <w:sz w:val="18"/>
                <w:szCs w:val="18"/>
              </w:rPr>
              <w:t xml:space="preserve"> con destreza las diferentes técnicas de preparación y cocción de postres utilizando  insumos nutritivos para una sana alimentación de la comunidad, cuidando la creatividad y delicadeza en su presentación.</w:t>
            </w:r>
          </w:p>
        </w:tc>
        <w:tc>
          <w:tcPr>
            <w:tcW w:w="2268" w:type="dxa"/>
            <w:shd w:val="clear" w:color="auto" w:fill="auto"/>
          </w:tcPr>
          <w:p w:rsidR="003D64F8" w:rsidRPr="00B461B4" w:rsidRDefault="003D64F8" w:rsidP="00037808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461B4">
              <w:rPr>
                <w:rFonts w:eastAsia="Times New Roman"/>
                <w:b/>
                <w:sz w:val="18"/>
                <w:szCs w:val="18"/>
              </w:rPr>
              <w:t>T</w:t>
            </w:r>
            <w:r w:rsidR="0081632C" w:rsidRPr="00B461B4">
              <w:rPr>
                <w:rFonts w:eastAsia="Times New Roman"/>
                <w:b/>
                <w:sz w:val="18"/>
                <w:szCs w:val="18"/>
              </w:rPr>
              <w:t>écnicas de preparación.</w:t>
            </w:r>
          </w:p>
          <w:p w:rsidR="003D64F8" w:rsidRPr="00B461B4" w:rsidRDefault="003D64F8" w:rsidP="00037808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461B4">
              <w:rPr>
                <w:rFonts w:eastAsia="Times New Roman"/>
                <w:b/>
                <w:sz w:val="18"/>
                <w:szCs w:val="18"/>
              </w:rPr>
              <w:t>T</w:t>
            </w:r>
            <w:r w:rsidR="0081632C" w:rsidRPr="00B461B4">
              <w:rPr>
                <w:rFonts w:eastAsia="Times New Roman" w:cs="Calibri"/>
                <w:b/>
                <w:sz w:val="18"/>
                <w:szCs w:val="18"/>
              </w:rPr>
              <w:t>écnica de cocción.</w:t>
            </w:r>
          </w:p>
          <w:p w:rsidR="003D64F8" w:rsidRPr="00B461B4" w:rsidRDefault="003D64F8" w:rsidP="00037808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C</w:t>
            </w:r>
            <w:r w:rsidR="0081632C" w:rsidRPr="00B461B4">
              <w:rPr>
                <w:rFonts w:eastAsia="Times New Roman" w:cs="Calibri"/>
                <w:b/>
                <w:sz w:val="18"/>
                <w:szCs w:val="18"/>
              </w:rPr>
              <w:t>azata</w:t>
            </w:r>
          </w:p>
          <w:p w:rsidR="003D64F8" w:rsidRPr="00B461B4" w:rsidRDefault="003D64F8" w:rsidP="00037808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T</w:t>
            </w:r>
            <w:r w:rsidR="0081632C" w:rsidRPr="00B461B4">
              <w:rPr>
                <w:rFonts w:eastAsia="Times New Roman" w:cs="Calibri"/>
                <w:b/>
                <w:sz w:val="18"/>
                <w:szCs w:val="18"/>
              </w:rPr>
              <w:t>ipos de flanes</w:t>
            </w:r>
          </w:p>
          <w:p w:rsidR="003D64F8" w:rsidRPr="00B461B4" w:rsidRDefault="003D64F8" w:rsidP="00037808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T</w:t>
            </w:r>
            <w:r w:rsidR="0081632C" w:rsidRPr="00B461B4">
              <w:rPr>
                <w:rFonts w:eastAsia="Times New Roman" w:cs="Calibri"/>
                <w:b/>
                <w:sz w:val="18"/>
                <w:szCs w:val="18"/>
              </w:rPr>
              <w:t>ipos de budines</w:t>
            </w:r>
          </w:p>
          <w:p w:rsidR="003D64F8" w:rsidRPr="00B461B4" w:rsidRDefault="003D64F8" w:rsidP="00037808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T</w:t>
            </w:r>
            <w:r w:rsidR="0081632C" w:rsidRPr="00B461B4">
              <w:rPr>
                <w:rFonts w:eastAsia="Times New Roman" w:cs="Calibri"/>
                <w:b/>
                <w:sz w:val="18"/>
                <w:szCs w:val="18"/>
              </w:rPr>
              <w:t>orta helada</w:t>
            </w:r>
          </w:p>
          <w:p w:rsidR="003D64F8" w:rsidRPr="00B461B4" w:rsidRDefault="003D64F8" w:rsidP="00037808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M</w:t>
            </w:r>
            <w:r w:rsidR="0081632C" w:rsidRPr="00B461B4">
              <w:rPr>
                <w:rFonts w:eastAsia="Times New Roman" w:cs="Calibri"/>
                <w:b/>
                <w:sz w:val="18"/>
                <w:szCs w:val="18"/>
              </w:rPr>
              <w:t>ousses</w:t>
            </w:r>
          </w:p>
          <w:p w:rsidR="008F6EA2" w:rsidRPr="00B461B4" w:rsidRDefault="003D64F8" w:rsidP="00037808">
            <w:pPr>
              <w:pStyle w:val="Prrafodelista"/>
              <w:numPr>
                <w:ilvl w:val="0"/>
                <w:numId w:val="103"/>
              </w:num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H</w:t>
            </w:r>
            <w:r w:rsidR="0081632C" w:rsidRPr="00B461B4">
              <w:rPr>
                <w:rFonts w:eastAsia="Times New Roman" w:cs="Calibri"/>
                <w:b/>
                <w:sz w:val="18"/>
                <w:szCs w:val="18"/>
              </w:rPr>
              <w:t>elados</w:t>
            </w:r>
          </w:p>
        </w:tc>
        <w:tc>
          <w:tcPr>
            <w:tcW w:w="4536" w:type="dxa"/>
            <w:shd w:val="clear" w:color="auto" w:fill="auto"/>
          </w:tcPr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PRACTICA:</w:t>
            </w:r>
          </w:p>
          <w:p w:rsidR="008F6EA2" w:rsidRPr="00B461B4" w:rsidRDefault="00216D70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R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escatamos los conocimientos y experiencias propias de los estudiantes en la elaboración de diferentes postres a través del diálogo.</w:t>
            </w:r>
          </w:p>
          <w:p w:rsidR="008F6EA2" w:rsidRPr="00B461B4" w:rsidRDefault="00216D70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I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dentificamos insumos básicos de acuerdo a característica de cada postre.</w:t>
            </w:r>
          </w:p>
          <w:p w:rsidR="008F6EA2" w:rsidRPr="00B461B4" w:rsidRDefault="00216D70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P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resentación de ilustraciones y libros del arte de cocinar y de la repostería.</w:t>
            </w:r>
          </w:p>
          <w:p w:rsidR="008F6EA2" w:rsidRPr="00B461B4" w:rsidRDefault="00216D70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E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laboración de postres aplicando técnicas de preparación, cocción y uso adecuado de equipos y utensilios en equipos  de trabajo</w:t>
            </w:r>
          </w:p>
          <w:p w:rsidR="008F6EA2" w:rsidRPr="00B461B4" w:rsidRDefault="008F6EA2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TEORIA: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E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xplicación de la importancia en la precisión de medidas de peso y capacidad de los insumos en la elaboración de postres.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I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 xml:space="preserve">dentificamos postres de acuerdo a la técnica de preparación. 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D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emostración de técnicas en la elabo</w:t>
            </w:r>
            <w:r w:rsidRPr="00B461B4">
              <w:rPr>
                <w:rFonts w:eastAsia="Times New Roman" w:cs="Arial"/>
                <w:sz w:val="18"/>
                <w:szCs w:val="18"/>
              </w:rPr>
              <w:t xml:space="preserve">ración de postres utilizando equipos, utensilios y 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técnicas de cocción (hervido, horno, frituras, baño maría, etc.)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P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resentación audiovisual de técnicas culinarias en la elaboración de postres.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S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ocialización del video e ilustraciones.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C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onclusiones y recomendaciones.</w:t>
            </w:r>
          </w:p>
          <w:p w:rsidR="008F6EA2" w:rsidRPr="00B461B4" w:rsidRDefault="008F6EA2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VALORACIÓN: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R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esponsabilidad e interés en el desarrollo de actividades programadas.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P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articipación activa, creativa y oportuna al interior del equipo de trabajo aportando ideas sin temor.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R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eflexionan y comparan</w:t>
            </w:r>
            <w:r w:rsidR="0081632C" w:rsidRPr="00B461B4"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la práctica con la teoría.</w:t>
            </w:r>
          </w:p>
          <w:p w:rsidR="008F6EA2" w:rsidRPr="00B461B4" w:rsidRDefault="0081632C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B461B4"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PRODUCCION:</w:t>
            </w:r>
          </w:p>
          <w:p w:rsidR="008F6EA2" w:rsidRPr="00B461B4" w:rsidRDefault="0081632C" w:rsidP="003D64F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presentación y degustación de variedad de postres nacionales e internacionales.</w:t>
            </w:r>
          </w:p>
          <w:p w:rsidR="008F6EA2" w:rsidRPr="00321A63" w:rsidRDefault="0081632C" w:rsidP="008F6EA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61B4">
              <w:rPr>
                <w:rFonts w:eastAsia="Times New Roman" w:cs="Arial"/>
                <w:sz w:val="18"/>
                <w:szCs w:val="18"/>
              </w:rPr>
              <w:t>presentación de</w:t>
            </w:r>
            <w:r w:rsidRPr="00B461B4">
              <w:rPr>
                <w:rFonts w:ascii="Calibri" w:hAnsi="Calibri" w:cs="Calibri"/>
                <w:sz w:val="18"/>
                <w:szCs w:val="18"/>
              </w:rPr>
              <w:t xml:space="preserve"> recetario con hoja de costos.</w:t>
            </w:r>
          </w:p>
        </w:tc>
        <w:tc>
          <w:tcPr>
            <w:tcW w:w="3261" w:type="dxa"/>
            <w:shd w:val="clear" w:color="auto" w:fill="auto"/>
          </w:tcPr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SE VERIFICA:</w:t>
            </w:r>
          </w:p>
          <w:p w:rsidR="008F6EA2" w:rsidRPr="00B461B4" w:rsidRDefault="00B461B4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D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emostración de técnicas de preparación y cocción en la elaboración de los postres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U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so adecuado de equipos y utensilios en la preparación de las recetas.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articipación dinámica  en las actividades</w:t>
            </w:r>
            <w:r w:rsidR="0081632C" w:rsidRPr="00B461B4">
              <w:rPr>
                <w:rFonts w:eastAsia="Times New Roman" w:cs="Calibri"/>
                <w:sz w:val="18"/>
                <w:szCs w:val="18"/>
              </w:rPr>
              <w:t xml:space="preserve"> programadas</w:t>
            </w:r>
          </w:p>
          <w:p w:rsidR="008F6EA2" w:rsidRPr="00B461B4" w:rsidRDefault="008F6EA2" w:rsidP="008F6E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SE ANALIZA: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onoce especificaciones  precisas de peso y capacidad convencionales y no convencionales en la elaboración de postres.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D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iferencia técnicas de preparación de postres.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lantea otras alternativas desde su experiencia.</w:t>
            </w:r>
          </w:p>
          <w:p w:rsidR="008F6EA2" w:rsidRPr="00B461B4" w:rsidRDefault="008F6EA2" w:rsidP="008F6E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SE VALORA: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D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emuestra responsabilidad e interés en su aprendizaje.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tiende la secuencia de procesos y expone sus observaciones con libertad.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V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alora los conocimientos locales e interrelaciona con los adquiridos</w:t>
            </w:r>
            <w:r w:rsidR="0081632C" w:rsidRPr="00B461B4">
              <w:rPr>
                <w:rFonts w:eastAsia="Times New Roman" w:cs="Calibri"/>
                <w:sz w:val="18"/>
                <w:szCs w:val="18"/>
              </w:rPr>
              <w:t>.</w:t>
            </w:r>
          </w:p>
          <w:p w:rsidR="008F6EA2" w:rsidRPr="00B461B4" w:rsidRDefault="008F6EA2" w:rsidP="008F6E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8F6EA2" w:rsidRPr="00B461B4" w:rsidRDefault="003D64F8" w:rsidP="008F6E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B461B4">
              <w:rPr>
                <w:rFonts w:eastAsia="Times New Roman" w:cs="Calibri"/>
                <w:b/>
                <w:sz w:val="18"/>
                <w:szCs w:val="18"/>
              </w:rPr>
              <w:t>SE EVIDENCIA: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reatividad  e innovación en la elaboración de postres.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rmonización intercultural en la elaboración  de postres.</w:t>
            </w:r>
          </w:p>
          <w:p w:rsidR="008F6EA2" w:rsidRPr="00B461B4" w:rsidRDefault="00454406" w:rsidP="0081632C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</w:t>
            </w:r>
            <w:r w:rsidR="0081632C" w:rsidRPr="00B461B4">
              <w:rPr>
                <w:rFonts w:eastAsia="Times New Roman" w:cs="Arial"/>
                <w:sz w:val="18"/>
                <w:szCs w:val="18"/>
              </w:rPr>
              <w:t>resentación del recetario con la hoja de costos</w:t>
            </w:r>
          </w:p>
        </w:tc>
        <w:tc>
          <w:tcPr>
            <w:tcW w:w="1417" w:type="dxa"/>
            <w:shd w:val="clear" w:color="auto" w:fill="auto"/>
          </w:tcPr>
          <w:p w:rsidR="008F6EA2" w:rsidRPr="0081632C" w:rsidRDefault="008F6EA2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8F6EA2" w:rsidRPr="00026454" w:rsidRDefault="008F6EA2" w:rsidP="008F6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color w:val="0070C0"/>
                <w:sz w:val="20"/>
                <w:szCs w:val="20"/>
              </w:rPr>
            </w:pPr>
            <w:r w:rsidRPr="0081632C">
              <w:rPr>
                <w:rFonts w:eastAsia="Times New Roman" w:cs="Calibri"/>
                <w:sz w:val="18"/>
                <w:szCs w:val="18"/>
              </w:rPr>
              <w:t>Feria</w:t>
            </w:r>
            <w:r w:rsidR="0059268D">
              <w:rPr>
                <w:rFonts w:eastAsia="Times New Roman" w:cs="Calibri"/>
                <w:sz w:val="18"/>
                <w:szCs w:val="18"/>
              </w:rPr>
              <w:t xml:space="preserve"> del postre saludable intra-inte</w:t>
            </w:r>
            <w:r w:rsidRPr="0081632C">
              <w:rPr>
                <w:rFonts w:eastAsia="Times New Roman" w:cs="Calibri"/>
                <w:sz w:val="18"/>
                <w:szCs w:val="18"/>
              </w:rPr>
              <w:t>rcultural.</w:t>
            </w:r>
          </w:p>
        </w:tc>
      </w:tr>
    </w:tbl>
    <w:p w:rsidR="008F6EA2" w:rsidRPr="00E5118E" w:rsidRDefault="008F6EA2" w:rsidP="00037808">
      <w:pPr>
        <w:pStyle w:val="Prrafodelista"/>
        <w:numPr>
          <w:ilvl w:val="3"/>
          <w:numId w:val="42"/>
        </w:numPr>
        <w:autoSpaceDE w:val="0"/>
        <w:autoSpaceDN w:val="0"/>
        <w:adjustRightInd w:val="0"/>
        <w:spacing w:after="0" w:line="240" w:lineRule="auto"/>
        <w:outlineLvl w:val="2"/>
        <w:rPr>
          <w:rFonts w:cs="Calibri"/>
          <w:sz w:val="20"/>
          <w:szCs w:val="20"/>
        </w:rPr>
      </w:pPr>
      <w:bookmarkStart w:id="45" w:name="_Toc442341388"/>
      <w:r w:rsidRPr="00E5118E">
        <w:rPr>
          <w:b/>
          <w:sz w:val="18"/>
          <w:szCs w:val="18"/>
        </w:rPr>
        <w:lastRenderedPageBreak/>
        <w:t>Módulo:</w:t>
      </w:r>
      <w:r w:rsidRPr="00E5118E">
        <w:rPr>
          <w:b/>
          <w:sz w:val="18"/>
          <w:szCs w:val="18"/>
        </w:rPr>
        <w:tab/>
      </w:r>
      <w:r w:rsidRPr="00E5118E">
        <w:rPr>
          <w:sz w:val="18"/>
          <w:szCs w:val="18"/>
        </w:rPr>
        <w:t>Repostería avanzada</w:t>
      </w:r>
      <w:bookmarkEnd w:id="45"/>
      <w:r w:rsidRPr="00E5118E">
        <w:rPr>
          <w:sz w:val="18"/>
          <w:szCs w:val="18"/>
        </w:rPr>
        <w:t xml:space="preserve"> </w:t>
      </w:r>
    </w:p>
    <w:p w:rsidR="00E5118E" w:rsidRDefault="008F6EA2" w:rsidP="008F6EA2">
      <w:pPr>
        <w:spacing w:after="0" w:line="240" w:lineRule="auto"/>
        <w:ind w:left="708"/>
        <w:rPr>
          <w:sz w:val="18"/>
          <w:szCs w:val="18"/>
        </w:rPr>
      </w:pPr>
      <w:r w:rsidRPr="003D64F8">
        <w:rPr>
          <w:b/>
          <w:sz w:val="18"/>
          <w:szCs w:val="18"/>
        </w:rPr>
        <w:t>C</w:t>
      </w:r>
      <w:r w:rsidR="0059268D">
        <w:rPr>
          <w:b/>
          <w:sz w:val="18"/>
          <w:szCs w:val="18"/>
        </w:rPr>
        <w:t xml:space="preserve">arga horaria: </w:t>
      </w:r>
      <w:r w:rsidRPr="003D64F8">
        <w:rPr>
          <w:sz w:val="18"/>
          <w:szCs w:val="18"/>
        </w:rPr>
        <w:t>120 horas</w:t>
      </w:r>
    </w:p>
    <w:p w:rsidR="008F6EA2" w:rsidRPr="003D64F8" w:rsidRDefault="008F6EA2" w:rsidP="008F6EA2">
      <w:pPr>
        <w:spacing w:after="0" w:line="240" w:lineRule="auto"/>
        <w:ind w:left="708"/>
        <w:rPr>
          <w:sz w:val="18"/>
          <w:szCs w:val="18"/>
        </w:rPr>
      </w:pPr>
      <w:r w:rsidRPr="003D64F8">
        <w:rPr>
          <w:sz w:val="18"/>
          <w:szCs w:val="18"/>
        </w:rPr>
        <w:t xml:space="preserve"> </w:t>
      </w:r>
    </w:p>
    <w:tbl>
      <w:tblPr>
        <w:tblStyle w:val="Tablaconcuadrcula1"/>
        <w:tblpPr w:leftFromText="141" w:rightFromText="141" w:vertAnchor="text" w:tblpX="-209" w:tblpY="1"/>
        <w:tblOverlap w:val="never"/>
        <w:tblW w:w="14085" w:type="dxa"/>
        <w:tblLayout w:type="fixed"/>
        <w:tblLook w:val="04A0" w:firstRow="1" w:lastRow="0" w:firstColumn="1" w:lastColumn="0" w:noHBand="0" w:noVBand="1"/>
      </w:tblPr>
      <w:tblGrid>
        <w:gridCol w:w="959"/>
        <w:gridCol w:w="1731"/>
        <w:gridCol w:w="2129"/>
        <w:gridCol w:w="4536"/>
        <w:gridCol w:w="2977"/>
        <w:gridCol w:w="1753"/>
      </w:tblGrid>
      <w:tr w:rsidR="002E4895" w:rsidRPr="003D64F8" w:rsidTr="00E5118E">
        <w:trPr>
          <w:trHeight w:val="523"/>
        </w:trPr>
        <w:tc>
          <w:tcPr>
            <w:tcW w:w="959" w:type="dxa"/>
            <w:shd w:val="clear" w:color="auto" w:fill="BDD6EE" w:themeFill="accent1" w:themeFillTint="66"/>
          </w:tcPr>
          <w:p w:rsidR="008F6EA2" w:rsidRPr="003D64F8" w:rsidRDefault="003D64F8" w:rsidP="00E511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D64F8">
              <w:rPr>
                <w:rFonts w:cs="Arial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731" w:type="dxa"/>
            <w:shd w:val="clear" w:color="auto" w:fill="BDD6EE" w:themeFill="accent1" w:themeFillTint="66"/>
          </w:tcPr>
          <w:p w:rsidR="008F6EA2" w:rsidRPr="00321A63" w:rsidRDefault="003D64F8" w:rsidP="00321A6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D64F8">
              <w:rPr>
                <w:rFonts w:cs="Arial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9" w:type="dxa"/>
            <w:shd w:val="clear" w:color="auto" w:fill="BDD6EE" w:themeFill="accent1" w:themeFillTint="66"/>
          </w:tcPr>
          <w:p w:rsidR="008F6EA2" w:rsidRPr="003D64F8" w:rsidRDefault="003D64F8" w:rsidP="00E511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D64F8">
              <w:rPr>
                <w:rFonts w:cs="Arial"/>
                <w:b/>
                <w:bCs/>
                <w:sz w:val="18"/>
                <w:szCs w:val="18"/>
              </w:rPr>
              <w:t>CONTENIDO</w:t>
            </w:r>
          </w:p>
          <w:p w:rsidR="008F6EA2" w:rsidRPr="003D64F8" w:rsidRDefault="003D64F8" w:rsidP="00E511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D64F8">
              <w:rPr>
                <w:rFonts w:cs="Arial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:rsidR="008F6EA2" w:rsidRPr="003D64F8" w:rsidRDefault="003D64F8" w:rsidP="00E511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D64F8">
              <w:rPr>
                <w:rFonts w:cs="Arial"/>
                <w:b/>
                <w:bCs/>
                <w:sz w:val="18"/>
                <w:szCs w:val="18"/>
              </w:rPr>
              <w:t>ORIENTACIONES</w:t>
            </w:r>
          </w:p>
          <w:p w:rsidR="008F6EA2" w:rsidRPr="003D64F8" w:rsidRDefault="003D64F8" w:rsidP="00E511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D64F8">
              <w:rPr>
                <w:rFonts w:cs="Arial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8F6EA2" w:rsidRPr="003D64F8" w:rsidRDefault="003D64F8" w:rsidP="00E511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D64F8">
              <w:rPr>
                <w:rFonts w:cs="Arial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753" w:type="dxa"/>
            <w:shd w:val="clear" w:color="auto" w:fill="BDD6EE" w:themeFill="accent1" w:themeFillTint="66"/>
          </w:tcPr>
          <w:p w:rsidR="008F6EA2" w:rsidRPr="003D64F8" w:rsidRDefault="003D64F8" w:rsidP="00E511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D64F8">
              <w:rPr>
                <w:rFonts w:cs="Arial"/>
                <w:b/>
                <w:bCs/>
                <w:sz w:val="18"/>
                <w:szCs w:val="18"/>
              </w:rPr>
              <w:t>PRODUCTO</w:t>
            </w:r>
          </w:p>
          <w:p w:rsidR="008F6EA2" w:rsidRPr="003D64F8" w:rsidRDefault="008F6EA2" w:rsidP="00E511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8F6EA2" w:rsidRPr="003D64F8" w:rsidTr="00321A63">
        <w:trPr>
          <w:trHeight w:val="1126"/>
        </w:trPr>
        <w:tc>
          <w:tcPr>
            <w:tcW w:w="959" w:type="dxa"/>
            <w:vAlign w:val="center"/>
          </w:tcPr>
          <w:p w:rsidR="00454406" w:rsidRPr="003D64F8" w:rsidRDefault="00454406" w:rsidP="0045440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>SER</w:t>
            </w:r>
          </w:p>
          <w:p w:rsidR="00454406" w:rsidRPr="003D64F8" w:rsidRDefault="00454406" w:rsidP="0045440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>SABER</w:t>
            </w:r>
          </w:p>
          <w:p w:rsidR="00454406" w:rsidRPr="003D64F8" w:rsidRDefault="00454406" w:rsidP="0045440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 xml:space="preserve">HACER </w:t>
            </w:r>
          </w:p>
          <w:p w:rsidR="008F6EA2" w:rsidRPr="003D64F8" w:rsidRDefault="00454406" w:rsidP="00454406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731" w:type="dxa"/>
          </w:tcPr>
          <w:p w:rsidR="008F6EA2" w:rsidRPr="003D64F8" w:rsidRDefault="008F6EA2" w:rsidP="00E5118E">
            <w:pPr>
              <w:pStyle w:val="Sinespaciado"/>
              <w:rPr>
                <w:rFonts w:cs="Arial"/>
                <w:sz w:val="18"/>
                <w:szCs w:val="18"/>
                <w:lang w:val="es-ES"/>
              </w:rPr>
            </w:pPr>
            <w:r w:rsidRPr="003D64F8">
              <w:rPr>
                <w:rFonts w:cs="Arial"/>
                <w:sz w:val="18"/>
                <w:szCs w:val="18"/>
              </w:rPr>
              <w:t xml:space="preserve">Fortalecemos </w:t>
            </w:r>
            <w:r w:rsidRPr="003D64F8">
              <w:rPr>
                <w:rFonts w:cs="Arial"/>
                <w:sz w:val="18"/>
                <w:szCs w:val="18"/>
                <w:lang w:val="es-ES"/>
              </w:rPr>
              <w:t>hab</w:t>
            </w:r>
            <w:r w:rsidR="00454406">
              <w:rPr>
                <w:rFonts w:cs="Arial"/>
                <w:sz w:val="18"/>
                <w:szCs w:val="18"/>
                <w:lang w:val="es-ES"/>
              </w:rPr>
              <w:t xml:space="preserve">ilidades, destrezas y actitudes, </w:t>
            </w:r>
            <w:r w:rsidRPr="003D64F8">
              <w:rPr>
                <w:rFonts w:cs="Arial"/>
                <w:sz w:val="18"/>
                <w:szCs w:val="18"/>
                <w:lang w:val="es-ES"/>
              </w:rPr>
              <w:t xml:space="preserve">impartiendo conocimientos    teórico - prácticos de repostería avanzada , tomando en cuenta  las normas de higiene y manipulación de </w:t>
            </w:r>
          </w:p>
          <w:p w:rsidR="008F6EA2" w:rsidRPr="003D64F8" w:rsidRDefault="008F6EA2" w:rsidP="00E5118E">
            <w:pPr>
              <w:pStyle w:val="Sinespaciado"/>
              <w:rPr>
                <w:rFonts w:cs="Arial"/>
                <w:sz w:val="18"/>
                <w:szCs w:val="18"/>
              </w:rPr>
            </w:pPr>
            <w:r w:rsidRPr="003D64F8">
              <w:rPr>
                <w:rFonts w:cs="Arial"/>
                <w:sz w:val="18"/>
                <w:szCs w:val="18"/>
                <w:lang w:val="es-ES"/>
              </w:rPr>
              <w:t xml:space="preserve"> Insumos, para realizar actividades productivas y promover la oferta de servicios a la comunidad.</w:t>
            </w:r>
          </w:p>
          <w:p w:rsidR="008F6EA2" w:rsidRPr="003D64F8" w:rsidRDefault="008F6EA2" w:rsidP="00E5118E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129" w:type="dxa"/>
          </w:tcPr>
          <w:p w:rsidR="003D64F8" w:rsidRPr="003D64F8" w:rsidRDefault="008F6EA2" w:rsidP="00037808">
            <w:pPr>
              <w:pStyle w:val="Prrafodelista"/>
              <w:numPr>
                <w:ilvl w:val="0"/>
                <w:numId w:val="104"/>
              </w:numPr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>Técnicas de preparación y co</w:t>
            </w:r>
            <w:r w:rsidR="003D64F8" w:rsidRPr="003D64F8">
              <w:rPr>
                <w:rFonts w:cs="Calibri"/>
                <w:b/>
                <w:sz w:val="18"/>
                <w:szCs w:val="18"/>
              </w:rPr>
              <w:t>cción para repostería avanzada.</w:t>
            </w:r>
          </w:p>
          <w:p w:rsidR="003D64F8" w:rsidRPr="003D64F8" w:rsidRDefault="003D64F8" w:rsidP="00037808">
            <w:pPr>
              <w:pStyle w:val="Prrafodelista"/>
              <w:numPr>
                <w:ilvl w:val="0"/>
                <w:numId w:val="104"/>
              </w:numPr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>Brownies</w:t>
            </w:r>
          </w:p>
          <w:p w:rsidR="003D64F8" w:rsidRPr="003D64F8" w:rsidRDefault="003D64F8" w:rsidP="00037808">
            <w:pPr>
              <w:pStyle w:val="Prrafodelista"/>
              <w:numPr>
                <w:ilvl w:val="0"/>
                <w:numId w:val="104"/>
              </w:numPr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-Bold"/>
                <w:b/>
                <w:bCs/>
                <w:sz w:val="18"/>
                <w:szCs w:val="18"/>
              </w:rPr>
              <w:t>Cupcakes</w:t>
            </w:r>
          </w:p>
          <w:p w:rsidR="003D64F8" w:rsidRPr="003D64F8" w:rsidRDefault="008F6EA2" w:rsidP="00037808">
            <w:pPr>
              <w:pStyle w:val="Prrafodelista"/>
              <w:numPr>
                <w:ilvl w:val="0"/>
                <w:numId w:val="104"/>
              </w:numPr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-Bold"/>
                <w:b/>
                <w:bCs/>
                <w:sz w:val="18"/>
                <w:szCs w:val="18"/>
              </w:rPr>
              <w:t xml:space="preserve">Pies/tartas dulces y salados 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104"/>
              </w:numPr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>Tipos de biscochuelos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cs="Calibri"/>
                <w:sz w:val="18"/>
                <w:szCs w:val="18"/>
              </w:rPr>
            </w:pPr>
            <w:r w:rsidRPr="003D64F8">
              <w:rPr>
                <w:rFonts w:cs="Calibri"/>
                <w:sz w:val="18"/>
                <w:szCs w:val="18"/>
              </w:rPr>
              <w:t xml:space="preserve">Masa básica 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102"/>
              </w:numPr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 xml:space="preserve">Tipos de relleno 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cs="Calibri"/>
                <w:sz w:val="18"/>
                <w:szCs w:val="18"/>
              </w:rPr>
            </w:pPr>
            <w:r w:rsidRPr="003D64F8">
              <w:rPr>
                <w:rFonts w:cs="Calibri"/>
                <w:sz w:val="18"/>
                <w:szCs w:val="18"/>
              </w:rPr>
              <w:t xml:space="preserve">Con crema 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cs="Calibri"/>
                <w:sz w:val="18"/>
                <w:szCs w:val="18"/>
              </w:rPr>
            </w:pPr>
            <w:r w:rsidRPr="003D64F8">
              <w:rPr>
                <w:rFonts w:cs="Calibri"/>
                <w:sz w:val="18"/>
                <w:szCs w:val="18"/>
              </w:rPr>
              <w:t xml:space="preserve">Con frutas 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cs="Calibri"/>
                <w:sz w:val="18"/>
                <w:szCs w:val="18"/>
              </w:rPr>
            </w:pPr>
            <w:r w:rsidRPr="003D64F8">
              <w:rPr>
                <w:rFonts w:cs="Calibri"/>
                <w:sz w:val="18"/>
                <w:szCs w:val="18"/>
              </w:rPr>
              <w:t>Con mermeladas y otros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102"/>
              </w:numPr>
              <w:rPr>
                <w:rFonts w:cs="Calibri-Bold"/>
                <w:b/>
                <w:bCs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>Decorados</w:t>
            </w:r>
            <w:r w:rsidRPr="003D64F8">
              <w:rPr>
                <w:rFonts w:cs="Calibri-Bold"/>
                <w:b/>
                <w:bCs/>
                <w:sz w:val="18"/>
                <w:szCs w:val="18"/>
              </w:rPr>
              <w:t xml:space="preserve"> 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cs="Calibri"/>
                <w:sz w:val="18"/>
                <w:szCs w:val="18"/>
              </w:rPr>
            </w:pPr>
            <w:r w:rsidRPr="003D64F8">
              <w:rPr>
                <w:rFonts w:cs="Calibri"/>
                <w:sz w:val="18"/>
                <w:szCs w:val="18"/>
              </w:rPr>
              <w:t xml:space="preserve">Manejo de la manga 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cs="Calibri"/>
                <w:sz w:val="18"/>
                <w:szCs w:val="18"/>
              </w:rPr>
            </w:pPr>
            <w:r w:rsidRPr="003D64F8">
              <w:rPr>
                <w:rFonts w:cs="Calibri"/>
                <w:sz w:val="18"/>
                <w:szCs w:val="18"/>
              </w:rPr>
              <w:t>Técnicas y modelados en la decoración de tortas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102"/>
              </w:numPr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 xml:space="preserve">Tortas infantiles </w:t>
            </w:r>
          </w:p>
          <w:p w:rsidR="008F6EA2" w:rsidRPr="003D64F8" w:rsidRDefault="008F6EA2" w:rsidP="00037808">
            <w:pPr>
              <w:pStyle w:val="Prrafodelista"/>
              <w:numPr>
                <w:ilvl w:val="0"/>
                <w:numId w:val="102"/>
              </w:numPr>
              <w:rPr>
                <w:rFonts w:cs="Calibri"/>
                <w:b/>
                <w:sz w:val="18"/>
                <w:szCs w:val="18"/>
              </w:rPr>
            </w:pPr>
            <w:r w:rsidRPr="003D64F8">
              <w:rPr>
                <w:rFonts w:cs="Calibri"/>
                <w:b/>
                <w:sz w:val="18"/>
                <w:szCs w:val="18"/>
              </w:rPr>
              <w:t xml:space="preserve">Tortas de cumpleaños </w:t>
            </w:r>
          </w:p>
          <w:p w:rsidR="008F6EA2" w:rsidRPr="003D64F8" w:rsidRDefault="008F6EA2" w:rsidP="00E5118E">
            <w:pPr>
              <w:rPr>
                <w:rFonts w:cs="Arial"/>
                <w:b/>
                <w:sz w:val="18"/>
                <w:szCs w:val="18"/>
                <w:lang w:val="es-ES" w:eastAsia="es-ES"/>
              </w:rPr>
            </w:pPr>
          </w:p>
          <w:p w:rsidR="008F6EA2" w:rsidRPr="003D64F8" w:rsidRDefault="008F6EA2" w:rsidP="00E5118E">
            <w:pPr>
              <w:rPr>
                <w:rFonts w:cs="Arial"/>
                <w:sz w:val="18"/>
                <w:szCs w:val="18"/>
                <w:lang w:val="es-ES"/>
              </w:rPr>
            </w:pPr>
          </w:p>
          <w:p w:rsidR="008F6EA2" w:rsidRPr="003D64F8" w:rsidRDefault="008F6EA2" w:rsidP="00E5118E">
            <w:pPr>
              <w:rPr>
                <w:rFonts w:cs="Arial"/>
                <w:sz w:val="18"/>
                <w:szCs w:val="18"/>
                <w:lang w:val="es-ES"/>
              </w:rPr>
            </w:pPr>
          </w:p>
          <w:p w:rsidR="008F6EA2" w:rsidRPr="003D64F8" w:rsidRDefault="008F6EA2" w:rsidP="00E5118E">
            <w:pPr>
              <w:rPr>
                <w:rFonts w:cs="Arial"/>
                <w:sz w:val="18"/>
                <w:szCs w:val="18"/>
                <w:lang w:val="es-ES"/>
              </w:rPr>
            </w:pPr>
          </w:p>
          <w:p w:rsidR="008F6EA2" w:rsidRPr="003D64F8" w:rsidRDefault="008F6EA2" w:rsidP="00E5118E">
            <w:pPr>
              <w:rPr>
                <w:rFonts w:cs="Arial"/>
                <w:sz w:val="18"/>
                <w:szCs w:val="18"/>
                <w:lang w:val="es-ES"/>
              </w:rPr>
            </w:pPr>
          </w:p>
          <w:p w:rsidR="008F6EA2" w:rsidRPr="003D64F8" w:rsidRDefault="008F6EA2" w:rsidP="00E5118E">
            <w:pPr>
              <w:rPr>
                <w:rFonts w:cs="Calibri"/>
                <w:sz w:val="18"/>
                <w:szCs w:val="18"/>
                <w:lang w:val="es-ES"/>
              </w:rPr>
            </w:pPr>
          </w:p>
          <w:p w:rsidR="008F6EA2" w:rsidRPr="003D64F8" w:rsidRDefault="008F6EA2" w:rsidP="00E5118E">
            <w:pPr>
              <w:rPr>
                <w:rFonts w:cs="Calibri"/>
                <w:sz w:val="18"/>
                <w:szCs w:val="18"/>
                <w:lang w:val="es-ES"/>
              </w:rPr>
            </w:pPr>
          </w:p>
        </w:tc>
        <w:tc>
          <w:tcPr>
            <w:tcW w:w="4536" w:type="dxa"/>
          </w:tcPr>
          <w:p w:rsidR="008F6EA2" w:rsidRPr="003D64F8" w:rsidRDefault="008F6EA2" w:rsidP="00E5118E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3D64F8">
              <w:rPr>
                <w:rFonts w:cs="Arial"/>
                <w:b/>
                <w:sz w:val="18"/>
                <w:szCs w:val="18"/>
              </w:rPr>
              <w:t>PRACTICA: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 xml:space="preserve">Recuperación de saberes, conocimientos y experiencias 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Aplicación de las medidas convencionales y no convencionales en la elaboración de las recetas.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 xml:space="preserve">Preparación del </w:t>
            </w:r>
            <w:r w:rsidR="002E4895" w:rsidRPr="002E4895">
              <w:rPr>
                <w:rFonts w:cs="Arial"/>
                <w:sz w:val="18"/>
                <w:szCs w:val="18"/>
                <w:lang w:val="es-ES" w:eastAsia="es-ES"/>
              </w:rPr>
              <w:t>misen</w:t>
            </w:r>
            <w:r w:rsidRPr="002E4895">
              <w:rPr>
                <w:rFonts w:cs="Arial"/>
                <w:sz w:val="18"/>
                <w:szCs w:val="18"/>
                <w:lang w:val="es-ES" w:eastAsia="es-ES"/>
              </w:rPr>
              <w:t xml:space="preserve"> en place de insumos y utensilios</w:t>
            </w:r>
          </w:p>
          <w:p w:rsidR="003D64F8" w:rsidRPr="003D64F8" w:rsidRDefault="003D64F8" w:rsidP="00E5118E">
            <w:pPr>
              <w:pStyle w:val="Sinespaciado"/>
              <w:rPr>
                <w:rFonts w:cs="Arial"/>
                <w:sz w:val="18"/>
                <w:szCs w:val="18"/>
              </w:rPr>
            </w:pPr>
          </w:p>
          <w:p w:rsidR="008F6EA2" w:rsidRPr="003D64F8" w:rsidRDefault="008F6EA2" w:rsidP="00E5118E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3D64F8">
              <w:rPr>
                <w:rFonts w:cs="Arial"/>
                <w:b/>
                <w:sz w:val="18"/>
                <w:szCs w:val="18"/>
              </w:rPr>
              <w:t>TEORIA: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Explicación  de cada receta con apoyo del equipo de estudiantes en el mice en place y manipulación de insumos.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A través de lluvia de ideas recapitulación de procesos, aprendizajes y aclaraciones.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Elaboración de la receta estándar.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Calculan los costos de su inversión en materia prima utilizada.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Definen y registran el precio justo del costo de su producción.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Demostración de las técnicas de decoración y utilización de la manga.</w:t>
            </w:r>
          </w:p>
          <w:p w:rsidR="008F6EA2" w:rsidRPr="003D64F8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Ejercitación en el</w:t>
            </w:r>
            <w:r w:rsidRPr="003D64F8">
              <w:rPr>
                <w:rFonts w:cs="Arial"/>
                <w:sz w:val="18"/>
                <w:szCs w:val="18"/>
              </w:rPr>
              <w:t xml:space="preserve"> uso de la manga.</w:t>
            </w:r>
          </w:p>
          <w:p w:rsidR="003D64F8" w:rsidRPr="003D64F8" w:rsidRDefault="003D64F8" w:rsidP="00E5118E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F6EA2" w:rsidRPr="003D64F8" w:rsidRDefault="008F6EA2" w:rsidP="00E5118E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3D64F8">
              <w:rPr>
                <w:rFonts w:cs="Arial"/>
                <w:b/>
                <w:sz w:val="18"/>
                <w:szCs w:val="18"/>
              </w:rPr>
              <w:t>VALORACION: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 xml:space="preserve">Reflexión  sobre  los nuevos aprendizajes en relación a la práctica. 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Responsabilidad, honestidad en las tareas asignadas.</w:t>
            </w:r>
          </w:p>
          <w:p w:rsidR="003D64F8" w:rsidRPr="003D64F8" w:rsidRDefault="003D64F8" w:rsidP="00E5118E">
            <w:pPr>
              <w:rPr>
                <w:rFonts w:cs="Arial"/>
                <w:sz w:val="18"/>
                <w:szCs w:val="18"/>
              </w:rPr>
            </w:pPr>
          </w:p>
          <w:p w:rsidR="008F6EA2" w:rsidRPr="003D64F8" w:rsidRDefault="008F6EA2" w:rsidP="00E5118E">
            <w:pPr>
              <w:pStyle w:val="Sinespaciado"/>
              <w:rPr>
                <w:rFonts w:cs="Arial"/>
                <w:sz w:val="18"/>
                <w:szCs w:val="18"/>
              </w:rPr>
            </w:pPr>
            <w:r w:rsidRPr="003D64F8">
              <w:rPr>
                <w:rFonts w:cs="Arial"/>
                <w:b/>
                <w:sz w:val="18"/>
                <w:szCs w:val="18"/>
              </w:rPr>
              <w:t>PRODUCCION</w:t>
            </w:r>
            <w:r w:rsidRPr="003D64F8">
              <w:rPr>
                <w:rFonts w:cs="Arial"/>
                <w:sz w:val="18"/>
                <w:szCs w:val="18"/>
              </w:rPr>
              <w:t>:</w:t>
            </w:r>
          </w:p>
          <w:p w:rsidR="008F6EA2" w:rsidRPr="003D64F8" w:rsidRDefault="008F6EA2" w:rsidP="00E5118E">
            <w:pPr>
              <w:pStyle w:val="Sinespaciado"/>
              <w:rPr>
                <w:rFonts w:cs="Arial"/>
                <w:sz w:val="18"/>
                <w:szCs w:val="18"/>
              </w:rPr>
            </w:pPr>
            <w:r w:rsidRPr="003D64F8">
              <w:rPr>
                <w:rFonts w:cs="Arial"/>
                <w:sz w:val="18"/>
                <w:szCs w:val="18"/>
              </w:rPr>
              <w:t>Producción y venta de variedad de masitas finas y tortas en el establecimiento y en la comunidad.</w:t>
            </w:r>
          </w:p>
          <w:p w:rsidR="008F6EA2" w:rsidRPr="003D64F8" w:rsidRDefault="008F6EA2" w:rsidP="00E511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:rsidR="008F6EA2" w:rsidRPr="003D64F8" w:rsidRDefault="008F6EA2" w:rsidP="00E5118E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3D64F8">
              <w:rPr>
                <w:rFonts w:cs="Arial"/>
                <w:b/>
                <w:sz w:val="18"/>
                <w:szCs w:val="18"/>
              </w:rPr>
              <w:t>SE VERIFICA: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Participación activa en las actividades planificadas.</w:t>
            </w:r>
          </w:p>
          <w:p w:rsidR="002E4895" w:rsidRDefault="005D1F2D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>
              <w:rPr>
                <w:rFonts w:cs="Arial"/>
                <w:sz w:val="18"/>
                <w:szCs w:val="18"/>
                <w:lang w:val="es-ES" w:eastAsia="es-ES"/>
              </w:rPr>
              <w:t xml:space="preserve">Demostración </w:t>
            </w:r>
            <w:r w:rsidR="008F6EA2" w:rsidRPr="002E4895">
              <w:rPr>
                <w:rFonts w:cs="Arial"/>
                <w:sz w:val="18"/>
                <w:szCs w:val="18"/>
                <w:lang w:val="es-ES" w:eastAsia="es-ES"/>
              </w:rPr>
              <w:t xml:space="preserve">de habilidades y destrezas en la aplicación de técnicas, procedimientos y manejo de utensilios para el </w:t>
            </w:r>
            <w:r w:rsidR="002E4895" w:rsidRPr="002E4895">
              <w:rPr>
                <w:rFonts w:cs="Arial"/>
                <w:sz w:val="18"/>
                <w:szCs w:val="18"/>
                <w:lang w:val="es-ES" w:eastAsia="es-ES"/>
              </w:rPr>
              <w:t>misen</w:t>
            </w:r>
            <w:r w:rsidR="008F6EA2" w:rsidRPr="002E4895">
              <w:rPr>
                <w:rFonts w:cs="Arial"/>
                <w:sz w:val="18"/>
                <w:szCs w:val="18"/>
                <w:lang w:val="es-ES" w:eastAsia="es-ES"/>
              </w:rPr>
              <w:t xml:space="preserve"> en place.</w:t>
            </w:r>
          </w:p>
          <w:p w:rsidR="005D1F2D" w:rsidRPr="002E4895" w:rsidRDefault="005D1F2D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Aplicación de normas SySO.</w:t>
            </w:r>
          </w:p>
          <w:p w:rsidR="005D1F2D" w:rsidRPr="002E4895" w:rsidRDefault="005D1F2D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Maneja receta estándar.</w:t>
            </w:r>
          </w:p>
          <w:p w:rsidR="005D1F2D" w:rsidRPr="002E4895" w:rsidRDefault="005D1F2D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Dominio de la manga decoradora.</w:t>
            </w:r>
          </w:p>
          <w:p w:rsidR="002E4895" w:rsidRPr="002E4895" w:rsidRDefault="002E4895" w:rsidP="00E5118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8F6EA2" w:rsidRPr="003D64F8" w:rsidRDefault="008F6EA2" w:rsidP="00E5118E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3D64F8">
              <w:rPr>
                <w:rFonts w:cs="Arial"/>
                <w:b/>
                <w:sz w:val="18"/>
                <w:szCs w:val="18"/>
              </w:rPr>
              <w:t>SE ANALIZA: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Conoce la importancia de medidas exactas convencionales y no convencionales  en las recetas.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Temperatura adecuada del horno para la cocción de las masas y bizcochuelos.</w:t>
            </w:r>
          </w:p>
          <w:p w:rsidR="008F6EA2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eastAsia="Calibri" w:cs="Arial"/>
                <w:sz w:val="18"/>
                <w:szCs w:val="18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Concienciación en la manipulación higiénica de insumos y utensilios de repostería en</w:t>
            </w:r>
            <w:r w:rsidRPr="003D64F8">
              <w:rPr>
                <w:rFonts w:eastAsia="Calibri" w:cs="Arial"/>
                <w:sz w:val="18"/>
                <w:szCs w:val="18"/>
              </w:rPr>
              <w:t xml:space="preserve"> la elaboración de recetas.</w:t>
            </w:r>
          </w:p>
          <w:p w:rsidR="002E4895" w:rsidRPr="003D64F8" w:rsidRDefault="002E4895" w:rsidP="00E5118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eastAsia="Calibri" w:cs="Arial"/>
                <w:sz w:val="18"/>
                <w:szCs w:val="18"/>
              </w:rPr>
            </w:pPr>
          </w:p>
          <w:p w:rsidR="008F6EA2" w:rsidRPr="003D64F8" w:rsidRDefault="008F6EA2" w:rsidP="00E5118E">
            <w:pPr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3D64F8">
              <w:rPr>
                <w:rFonts w:eastAsia="Calibri" w:cs="Arial"/>
                <w:b/>
                <w:sz w:val="18"/>
                <w:szCs w:val="18"/>
              </w:rPr>
              <w:t>SE VALORA:</w:t>
            </w:r>
          </w:p>
          <w:p w:rsidR="008F6EA2" w:rsidRPr="005D1F2D" w:rsidRDefault="008F6EA2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 xml:space="preserve">Observación y registro </w:t>
            </w:r>
            <w:r w:rsidR="005D1F2D">
              <w:rPr>
                <w:rFonts w:cs="Arial"/>
                <w:sz w:val="18"/>
                <w:szCs w:val="18"/>
                <w:lang w:val="es-ES" w:eastAsia="es-ES"/>
              </w:rPr>
              <w:t>d</w:t>
            </w:r>
            <w:r w:rsidRPr="005D1F2D">
              <w:rPr>
                <w:rFonts w:cs="Arial"/>
                <w:sz w:val="18"/>
                <w:szCs w:val="18"/>
                <w:lang w:val="es-ES" w:eastAsia="es-ES"/>
              </w:rPr>
              <w:t>el cumplimiento de las tareas asignadas.</w:t>
            </w:r>
          </w:p>
          <w:p w:rsidR="008F6EA2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Reflexión sobre los beneficios sociales de los nuevos conocimientos.</w:t>
            </w:r>
          </w:p>
          <w:p w:rsidR="002E4895" w:rsidRPr="002E4895" w:rsidRDefault="002E4895" w:rsidP="00E5118E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8F6EA2" w:rsidRPr="003D64F8" w:rsidRDefault="008F6EA2" w:rsidP="00E5118E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3D64F8">
              <w:rPr>
                <w:rFonts w:cs="Arial"/>
                <w:b/>
                <w:sz w:val="18"/>
                <w:szCs w:val="18"/>
              </w:rPr>
              <w:t>SE EVIDENCIA:</w:t>
            </w:r>
          </w:p>
          <w:p w:rsidR="008F6EA2" w:rsidRPr="002E4895" w:rsidRDefault="008F6EA2" w:rsidP="00E5118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 xml:space="preserve">Aplicación de  habilidades y destrezas desarrolladas en el uso de equipos y utensilios de  </w:t>
            </w:r>
            <w:r w:rsidRPr="002E4895">
              <w:rPr>
                <w:rFonts w:cs="Arial"/>
                <w:sz w:val="18"/>
                <w:szCs w:val="18"/>
                <w:lang w:val="es-ES" w:eastAsia="es-ES"/>
              </w:rPr>
              <w:lastRenderedPageBreak/>
              <w:t>repostería y decorado de tortas.</w:t>
            </w:r>
          </w:p>
          <w:p w:rsidR="008F6EA2" w:rsidRPr="005D1F2D" w:rsidRDefault="008F6EA2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2E4895">
              <w:rPr>
                <w:rFonts w:cs="Arial"/>
                <w:sz w:val="18"/>
                <w:szCs w:val="18"/>
                <w:lang w:val="es-ES" w:eastAsia="es-ES"/>
              </w:rPr>
              <w:t>Asume autonomía cuando realiza trabajos de elaboración y  venta</w:t>
            </w:r>
            <w:r w:rsidR="005D1F2D">
              <w:rPr>
                <w:rFonts w:cs="Arial"/>
                <w:sz w:val="18"/>
                <w:szCs w:val="18"/>
                <w:lang w:val="es-ES" w:eastAsia="es-ES"/>
              </w:rPr>
              <w:t xml:space="preserve"> </w:t>
            </w:r>
            <w:r w:rsidRPr="005D1F2D">
              <w:rPr>
                <w:rFonts w:cs="Arial"/>
                <w:sz w:val="18"/>
                <w:szCs w:val="18"/>
                <w:lang w:val="es-ES" w:eastAsia="es-ES"/>
              </w:rPr>
              <w:t>de productos.</w:t>
            </w:r>
          </w:p>
        </w:tc>
        <w:tc>
          <w:tcPr>
            <w:tcW w:w="1753" w:type="dxa"/>
          </w:tcPr>
          <w:p w:rsidR="008F6EA2" w:rsidRPr="003D64F8" w:rsidRDefault="008F6EA2" w:rsidP="00E5118E">
            <w:pPr>
              <w:pStyle w:val="Sinespaciado"/>
              <w:rPr>
                <w:rFonts w:cs="Arial"/>
                <w:sz w:val="18"/>
                <w:szCs w:val="18"/>
              </w:rPr>
            </w:pPr>
          </w:p>
          <w:p w:rsidR="008F6EA2" w:rsidRPr="003D64F8" w:rsidRDefault="008F6EA2" w:rsidP="00E5118E">
            <w:pPr>
              <w:pStyle w:val="Sinespaciado"/>
              <w:rPr>
                <w:rFonts w:cs="Arial"/>
                <w:sz w:val="18"/>
                <w:szCs w:val="18"/>
              </w:rPr>
            </w:pPr>
            <w:r w:rsidRPr="003D64F8">
              <w:rPr>
                <w:rFonts w:cs="Arial"/>
                <w:sz w:val="18"/>
                <w:szCs w:val="18"/>
              </w:rPr>
              <w:t>Elabora variedad de repostería avanzada y tortas para diferente</w:t>
            </w:r>
            <w:r w:rsidR="005D1F2D">
              <w:rPr>
                <w:rFonts w:cs="Arial"/>
                <w:sz w:val="18"/>
                <w:szCs w:val="18"/>
              </w:rPr>
              <w:t>s</w:t>
            </w:r>
            <w:r w:rsidRPr="003D64F8">
              <w:rPr>
                <w:rFonts w:cs="Arial"/>
                <w:sz w:val="18"/>
                <w:szCs w:val="18"/>
              </w:rPr>
              <w:t xml:space="preserve"> acontecimiento social, aplicando normas de higiene seguridad ocupacional e industrial  y oferta servicios de calidad  y responsabilidad en la entrega de sus productos.</w:t>
            </w:r>
          </w:p>
          <w:p w:rsidR="008F6EA2" w:rsidRPr="003D64F8" w:rsidRDefault="008F6EA2" w:rsidP="00E5118E">
            <w:pPr>
              <w:pStyle w:val="Sinespaciado"/>
              <w:rPr>
                <w:rFonts w:cs="Arial"/>
                <w:sz w:val="18"/>
                <w:szCs w:val="18"/>
              </w:rPr>
            </w:pPr>
          </w:p>
          <w:p w:rsidR="008F6EA2" w:rsidRPr="003D64F8" w:rsidRDefault="008F6EA2" w:rsidP="00E5118E">
            <w:pPr>
              <w:pStyle w:val="Sinespaciado"/>
              <w:rPr>
                <w:rFonts w:cs="Arial"/>
                <w:sz w:val="18"/>
                <w:szCs w:val="18"/>
              </w:rPr>
            </w:pPr>
          </w:p>
        </w:tc>
      </w:tr>
    </w:tbl>
    <w:p w:rsidR="008F6EA2" w:rsidRDefault="008F6EA2" w:rsidP="008F6E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             </w:t>
      </w:r>
    </w:p>
    <w:p w:rsidR="008F6EA2" w:rsidRDefault="008F6EA2" w:rsidP="008F6EA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8F6EA2" w:rsidRDefault="008F6EA2" w:rsidP="002E4895">
      <w:pPr>
        <w:spacing w:after="0" w:line="240" w:lineRule="auto"/>
        <w:rPr>
          <w:sz w:val="20"/>
          <w:szCs w:val="20"/>
        </w:rPr>
      </w:pPr>
    </w:p>
    <w:p w:rsidR="00321A63" w:rsidRDefault="00321A63" w:rsidP="002E4895">
      <w:pPr>
        <w:spacing w:after="0" w:line="240" w:lineRule="auto"/>
        <w:rPr>
          <w:sz w:val="20"/>
          <w:szCs w:val="20"/>
        </w:rPr>
      </w:pPr>
    </w:p>
    <w:p w:rsidR="00892F7A" w:rsidRDefault="00892F7A" w:rsidP="002E4895">
      <w:pPr>
        <w:spacing w:after="0" w:line="240" w:lineRule="auto"/>
        <w:rPr>
          <w:sz w:val="20"/>
          <w:szCs w:val="20"/>
        </w:rPr>
      </w:pPr>
    </w:p>
    <w:p w:rsidR="00892F7A" w:rsidRDefault="00892F7A" w:rsidP="002E4895">
      <w:pPr>
        <w:spacing w:after="0" w:line="240" w:lineRule="auto"/>
        <w:rPr>
          <w:sz w:val="20"/>
          <w:szCs w:val="20"/>
        </w:rPr>
      </w:pPr>
    </w:p>
    <w:p w:rsidR="00892F7A" w:rsidRDefault="00892F7A" w:rsidP="002E4895">
      <w:pPr>
        <w:spacing w:after="0" w:line="240" w:lineRule="auto"/>
        <w:rPr>
          <w:sz w:val="20"/>
          <w:szCs w:val="20"/>
        </w:rPr>
      </w:pPr>
    </w:p>
    <w:p w:rsidR="00892F7A" w:rsidRDefault="00892F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F6EA2" w:rsidRPr="00E5118E" w:rsidRDefault="0059268D" w:rsidP="00037808">
      <w:pPr>
        <w:pStyle w:val="Prrafodelista"/>
        <w:numPr>
          <w:ilvl w:val="3"/>
          <w:numId w:val="42"/>
        </w:numPr>
        <w:spacing w:after="0" w:line="240" w:lineRule="auto"/>
        <w:outlineLvl w:val="2"/>
        <w:rPr>
          <w:sz w:val="20"/>
          <w:szCs w:val="20"/>
        </w:rPr>
      </w:pPr>
      <w:bookmarkStart w:id="46" w:name="_Toc442341389"/>
      <w:r>
        <w:rPr>
          <w:b/>
          <w:sz w:val="20"/>
          <w:szCs w:val="20"/>
        </w:rPr>
        <w:lastRenderedPageBreak/>
        <w:t xml:space="preserve">Módulo: </w:t>
      </w:r>
      <w:r w:rsidR="008F6EA2" w:rsidRPr="00E5118E">
        <w:rPr>
          <w:sz w:val="20"/>
          <w:szCs w:val="20"/>
        </w:rPr>
        <w:t>Bocaditos</w:t>
      </w:r>
      <w:bookmarkEnd w:id="46"/>
    </w:p>
    <w:p w:rsidR="008F6EA2" w:rsidRPr="00892F7A" w:rsidRDefault="008F6EA2" w:rsidP="00892F7A">
      <w:pPr>
        <w:spacing w:after="0" w:line="240" w:lineRule="auto"/>
        <w:ind w:left="708"/>
        <w:rPr>
          <w:sz w:val="20"/>
          <w:szCs w:val="20"/>
        </w:rPr>
      </w:pPr>
      <w:r w:rsidRPr="003B5363">
        <w:rPr>
          <w:b/>
          <w:sz w:val="20"/>
          <w:szCs w:val="20"/>
        </w:rPr>
        <w:t>C</w:t>
      </w:r>
      <w:r w:rsidR="0059268D">
        <w:rPr>
          <w:b/>
          <w:sz w:val="20"/>
          <w:szCs w:val="20"/>
        </w:rPr>
        <w:t xml:space="preserve">arga horaria: </w:t>
      </w:r>
      <w:r w:rsidRPr="003B5363">
        <w:rPr>
          <w:sz w:val="20"/>
          <w:szCs w:val="20"/>
        </w:rPr>
        <w:t xml:space="preserve">80 horas </w:t>
      </w:r>
    </w:p>
    <w:tbl>
      <w:tblPr>
        <w:tblStyle w:val="Tablaconcuadrcula1"/>
        <w:tblpPr w:leftFromText="141" w:rightFromText="141" w:vertAnchor="text" w:tblpX="-277" w:tblpY="1"/>
        <w:tblOverlap w:val="never"/>
        <w:tblW w:w="14175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2126"/>
        <w:gridCol w:w="4678"/>
        <w:gridCol w:w="2977"/>
        <w:gridCol w:w="1701"/>
      </w:tblGrid>
      <w:tr w:rsidR="008F6EA2" w:rsidRPr="003B5363" w:rsidTr="00715F92">
        <w:trPr>
          <w:trHeight w:val="523"/>
        </w:trPr>
        <w:tc>
          <w:tcPr>
            <w:tcW w:w="1134" w:type="dxa"/>
            <w:shd w:val="clear" w:color="auto" w:fill="BDD6EE" w:themeFill="accent1" w:themeFillTint="66"/>
          </w:tcPr>
          <w:p w:rsidR="008F6EA2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E4895">
              <w:rPr>
                <w:rFonts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8F6EA2" w:rsidRPr="00892F7A" w:rsidRDefault="002E4895" w:rsidP="00892F7A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2E4895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8F6EA2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2E4895">
              <w:rPr>
                <w:rFonts w:cs="Calibri-Bold"/>
                <w:b/>
                <w:bCs/>
                <w:sz w:val="18"/>
                <w:szCs w:val="18"/>
              </w:rPr>
              <w:t>CONTENIDO</w:t>
            </w:r>
          </w:p>
          <w:p w:rsidR="008F6EA2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E4895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8F6EA2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2E4895">
              <w:rPr>
                <w:rFonts w:cs="Calibri-Bold"/>
                <w:b/>
                <w:bCs/>
                <w:sz w:val="18"/>
                <w:szCs w:val="18"/>
              </w:rPr>
              <w:t>ORIENTACIONES</w:t>
            </w:r>
          </w:p>
          <w:p w:rsidR="008F6EA2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E4895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8F6EA2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2E4895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8F6EA2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2E4895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8F6EA2" w:rsidRPr="002E4895" w:rsidRDefault="008F6EA2" w:rsidP="00715F9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E4895" w:rsidRPr="002E4895" w:rsidTr="00892F7A">
        <w:trPr>
          <w:trHeight w:val="274"/>
        </w:trPr>
        <w:tc>
          <w:tcPr>
            <w:tcW w:w="1134" w:type="dxa"/>
            <w:vAlign w:val="center"/>
          </w:tcPr>
          <w:p w:rsidR="008F6EA2" w:rsidRDefault="008F6EA2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E4895">
              <w:rPr>
                <w:rFonts w:ascii="Calibri" w:hAnsi="Calibri" w:cs="Calibri"/>
                <w:b/>
                <w:sz w:val="20"/>
                <w:szCs w:val="20"/>
              </w:rPr>
              <w:t>SER</w:t>
            </w:r>
          </w:p>
          <w:p w:rsidR="002E4895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E4895">
              <w:rPr>
                <w:rFonts w:ascii="Calibri" w:hAnsi="Calibri" w:cs="Calibri"/>
                <w:b/>
                <w:sz w:val="20"/>
                <w:szCs w:val="20"/>
              </w:rPr>
              <w:t>SABER</w:t>
            </w:r>
          </w:p>
          <w:p w:rsidR="002E4895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E4895">
              <w:rPr>
                <w:rFonts w:ascii="Calibri" w:hAnsi="Calibri" w:cs="Calibri"/>
                <w:b/>
                <w:sz w:val="20"/>
                <w:szCs w:val="20"/>
              </w:rPr>
              <w:t>HACER</w:t>
            </w: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2E4895">
              <w:rPr>
                <w:rFonts w:ascii="Calibri" w:hAnsi="Calibri" w:cs="Calibri"/>
                <w:b/>
                <w:sz w:val="20"/>
                <w:szCs w:val="20"/>
              </w:rPr>
              <w:t>DECIDIR</w:t>
            </w: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  <w:p w:rsidR="002E4895" w:rsidRPr="002E4895" w:rsidRDefault="002E4895" w:rsidP="00715F92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8F6EA2" w:rsidRPr="004129B8" w:rsidRDefault="008F6EA2" w:rsidP="00715F92">
            <w:pPr>
              <w:pStyle w:val="Sinespaciado"/>
              <w:rPr>
                <w:rFonts w:cs="Arial"/>
                <w:sz w:val="18"/>
                <w:szCs w:val="18"/>
              </w:rPr>
            </w:pPr>
            <w:r w:rsidRPr="004129B8">
              <w:rPr>
                <w:rFonts w:cs="Arial"/>
                <w:sz w:val="18"/>
                <w:szCs w:val="18"/>
                <w:lang w:val="es-ES"/>
              </w:rPr>
              <w:t>Desarrollamos   aptitudes en el manejo apropiado de equipos y utensilios, a partir de conocimientos teórico - prácticos  de  bocaditos en complementariedad con las normas de higiene y manipulación de alimentos, para responder a necesidades gastronómicas y promover la oferta de servicios</w:t>
            </w:r>
          </w:p>
          <w:p w:rsidR="008F6EA2" w:rsidRPr="004129B8" w:rsidRDefault="008F6EA2" w:rsidP="00715F9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8F6EA2" w:rsidRPr="004129B8" w:rsidRDefault="008F6EA2" w:rsidP="00715F92">
            <w:pPr>
              <w:jc w:val="both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2E4895" w:rsidRPr="004129B8" w:rsidRDefault="008F6EA2" w:rsidP="00037808">
            <w:pPr>
              <w:pStyle w:val="Prrafodelista"/>
              <w:numPr>
                <w:ilvl w:val="0"/>
                <w:numId w:val="105"/>
              </w:numPr>
              <w:rPr>
                <w:rFonts w:cs="Arial"/>
                <w:b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b/>
                <w:sz w:val="18"/>
                <w:szCs w:val="18"/>
                <w:lang w:val="es-ES" w:eastAsia="es-ES"/>
              </w:rPr>
              <w:t>Técnicas de preparación</w:t>
            </w:r>
          </w:p>
          <w:p w:rsidR="004129B8" w:rsidRDefault="002E4895" w:rsidP="00037808">
            <w:pPr>
              <w:pStyle w:val="Prrafodelista"/>
              <w:numPr>
                <w:ilvl w:val="0"/>
                <w:numId w:val="105"/>
              </w:numPr>
              <w:rPr>
                <w:rFonts w:cs="Arial"/>
                <w:b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b/>
                <w:sz w:val="18"/>
                <w:szCs w:val="18"/>
                <w:lang w:val="es-ES" w:eastAsia="es-ES"/>
              </w:rPr>
              <w:t>Métodos de cocción</w:t>
            </w:r>
          </w:p>
          <w:p w:rsidR="004129B8" w:rsidRPr="004129B8" w:rsidRDefault="008F6EA2" w:rsidP="00037808">
            <w:pPr>
              <w:pStyle w:val="Prrafodelista"/>
              <w:numPr>
                <w:ilvl w:val="0"/>
                <w:numId w:val="105"/>
              </w:numPr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b/>
                <w:sz w:val="18"/>
                <w:szCs w:val="18"/>
                <w:lang w:val="es-ES" w:eastAsia="es-ES"/>
              </w:rPr>
              <w:t>Bocaditos salados</w:t>
            </w:r>
            <w:r w:rsidR="002E4895" w:rsidRPr="004129B8"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4129B8" w:rsidRDefault="005D1F2D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>
              <w:rPr>
                <w:rFonts w:cs="Arial"/>
                <w:sz w:val="18"/>
                <w:szCs w:val="18"/>
                <w:lang w:val="es-ES" w:eastAsia="es-ES"/>
              </w:rPr>
              <w:t>A</w:t>
            </w:r>
            <w:r w:rsidR="004129B8" w:rsidRPr="004129B8">
              <w:rPr>
                <w:rFonts w:cs="Arial"/>
                <w:sz w:val="18"/>
                <w:szCs w:val="18"/>
                <w:lang w:val="es-ES" w:eastAsia="es-ES"/>
              </w:rPr>
              <w:t>lbóndigas,</w:t>
            </w:r>
          </w:p>
          <w:p w:rsidR="004129B8" w:rsidRDefault="005D1F2D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>
              <w:rPr>
                <w:rFonts w:cs="Arial"/>
                <w:sz w:val="18"/>
                <w:szCs w:val="18"/>
                <w:lang w:val="es-ES" w:eastAsia="es-ES"/>
              </w:rPr>
              <w:t>A</w:t>
            </w:r>
            <w:r w:rsidR="004129B8">
              <w:rPr>
                <w:rFonts w:cs="Arial"/>
                <w:sz w:val="18"/>
                <w:szCs w:val="18"/>
                <w:lang w:val="es-ES" w:eastAsia="es-ES"/>
              </w:rPr>
              <w:t>lita de pollo</w:t>
            </w:r>
            <w:r w:rsidR="004129B8" w:rsidRPr="004129B8">
              <w:rPr>
                <w:rFonts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4129B8" w:rsidRDefault="005D1F2D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>
              <w:rPr>
                <w:rFonts w:cs="Arial"/>
                <w:sz w:val="18"/>
                <w:szCs w:val="18"/>
                <w:lang w:val="es-ES" w:eastAsia="es-ES"/>
              </w:rPr>
              <w:t>B</w:t>
            </w:r>
            <w:r w:rsidR="002E4895" w:rsidRPr="004129B8">
              <w:rPr>
                <w:rFonts w:cs="Arial"/>
                <w:sz w:val="18"/>
                <w:szCs w:val="18"/>
                <w:lang w:val="es-ES" w:eastAsia="es-ES"/>
              </w:rPr>
              <w:t xml:space="preserve">rochetas y otros </w:t>
            </w:r>
          </w:p>
          <w:p w:rsidR="004129B8" w:rsidRDefault="004129B8" w:rsidP="00715F92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4. </w:t>
            </w:r>
            <w:r w:rsidR="002E4895" w:rsidRPr="004129B8"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Bocaditos dulces: </w:t>
            </w:r>
          </w:p>
          <w:p w:rsidR="004129B8" w:rsidRDefault="002E4895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 xml:space="preserve">Tartaleta </w:t>
            </w:r>
            <w:r w:rsidR="004129B8" w:rsidRPr="004129B8">
              <w:rPr>
                <w:rFonts w:cs="Arial"/>
                <w:sz w:val="18"/>
                <w:szCs w:val="18"/>
                <w:lang w:val="es-ES" w:eastAsia="es-ES"/>
              </w:rPr>
              <w:t>con crema</w:t>
            </w:r>
          </w:p>
          <w:p w:rsidR="004129B8" w:rsidRDefault="004129B8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T</w:t>
            </w:r>
            <w:r>
              <w:rPr>
                <w:rFonts w:cs="Arial"/>
                <w:sz w:val="18"/>
                <w:szCs w:val="18"/>
                <w:lang w:val="es-ES" w:eastAsia="es-ES"/>
              </w:rPr>
              <w:t>rufas</w:t>
            </w:r>
          </w:p>
          <w:p w:rsidR="004129B8" w:rsidRPr="004129B8" w:rsidRDefault="004129B8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 xml:space="preserve">Brigadeiros y otros </w:t>
            </w:r>
          </w:p>
          <w:p w:rsidR="00DD5DF5" w:rsidRDefault="008F6EA2" w:rsidP="00037808">
            <w:pPr>
              <w:pStyle w:val="Prrafodelista"/>
              <w:numPr>
                <w:ilvl w:val="0"/>
                <w:numId w:val="105"/>
              </w:numPr>
              <w:rPr>
                <w:rFonts w:cs="Arial"/>
                <w:b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b/>
                <w:sz w:val="18"/>
                <w:szCs w:val="18"/>
                <w:lang w:val="es-ES" w:eastAsia="es-ES"/>
              </w:rPr>
              <w:t>Empanadas</w:t>
            </w:r>
          </w:p>
          <w:p w:rsidR="00DD5DF5" w:rsidRPr="00DD5DF5" w:rsidRDefault="00DD5DF5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Santa Clara</w:t>
            </w:r>
          </w:p>
          <w:p w:rsidR="00DD5DF5" w:rsidRPr="00DD5DF5" w:rsidRDefault="00DD5DF5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De caldo</w:t>
            </w:r>
          </w:p>
          <w:p w:rsidR="00DD5DF5" w:rsidRPr="00DD5DF5" w:rsidRDefault="00DD5DF5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De pollo</w:t>
            </w:r>
          </w:p>
          <w:p w:rsidR="00DD5DF5" w:rsidRPr="00DD5DF5" w:rsidRDefault="00DD5DF5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 xml:space="preserve">Tucumanas </w:t>
            </w:r>
          </w:p>
          <w:p w:rsidR="008F6EA2" w:rsidRPr="004129B8" w:rsidRDefault="00DD5DF5" w:rsidP="005D1F2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26" w:hanging="218"/>
              <w:jc w:val="both"/>
              <w:rPr>
                <w:rFonts w:cs="Arial"/>
                <w:b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Puca Pucas</w:t>
            </w:r>
            <w:r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Pr="00DD5DF5">
              <w:rPr>
                <w:rFonts w:cs="Arial"/>
                <w:sz w:val="18"/>
                <w:szCs w:val="18"/>
                <w:lang w:val="es-ES" w:eastAsia="es-ES"/>
              </w:rPr>
              <w:t>y otros</w:t>
            </w:r>
            <w:r w:rsidR="008F6EA2" w:rsidRPr="004129B8">
              <w:rPr>
                <w:rFonts w:cs="Arial"/>
                <w:b/>
                <w:sz w:val="18"/>
                <w:szCs w:val="18"/>
                <w:lang w:val="es-ES" w:eastAsia="es-ES"/>
              </w:rPr>
              <w:t xml:space="preserve">  </w:t>
            </w:r>
          </w:p>
          <w:p w:rsidR="008F6EA2" w:rsidRPr="004129B8" w:rsidRDefault="008F6EA2" w:rsidP="00037808">
            <w:pPr>
              <w:numPr>
                <w:ilvl w:val="0"/>
                <w:numId w:val="105"/>
              </w:numPr>
              <w:contextualSpacing/>
              <w:rPr>
                <w:rFonts w:cs="Arial"/>
                <w:b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b/>
                <w:sz w:val="18"/>
                <w:szCs w:val="18"/>
                <w:lang w:val="es-ES" w:eastAsia="es-ES"/>
              </w:rPr>
              <w:t>Servicio cathering</w:t>
            </w:r>
          </w:p>
        </w:tc>
        <w:tc>
          <w:tcPr>
            <w:tcW w:w="4678" w:type="dxa"/>
          </w:tcPr>
          <w:p w:rsidR="008F6EA2" w:rsidRPr="004129B8" w:rsidRDefault="008F6EA2" w:rsidP="00715F92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4129B8">
              <w:rPr>
                <w:rFonts w:cs="Arial"/>
                <w:b/>
                <w:sz w:val="18"/>
                <w:szCs w:val="18"/>
              </w:rPr>
              <w:t>PRACTICA: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 xml:space="preserve">Recuperación de saberes, conocimientos y experiencias de los estudiantes. 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Preparación de bocaditos según las costumbres de los/as estudiantes.</w:t>
            </w:r>
          </w:p>
          <w:p w:rsidR="008F6EA2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Comentario grupal</w:t>
            </w:r>
            <w:r w:rsidRPr="004129B8">
              <w:rPr>
                <w:rFonts w:cs="Arial"/>
                <w:sz w:val="18"/>
                <w:szCs w:val="18"/>
              </w:rPr>
              <w:t xml:space="preserve"> sobre las técnicas utilizadas.</w:t>
            </w:r>
          </w:p>
          <w:p w:rsidR="004129B8" w:rsidRPr="004129B8" w:rsidRDefault="004129B8" w:rsidP="00715F92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8F6EA2" w:rsidRPr="004129B8" w:rsidRDefault="008F6EA2" w:rsidP="00715F92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4129B8">
              <w:rPr>
                <w:rFonts w:cs="Arial"/>
                <w:b/>
                <w:sz w:val="18"/>
                <w:szCs w:val="18"/>
              </w:rPr>
              <w:t>TEORIA: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Organización de grupos de trabajo para la preparación del mice en place de insumos e utensilios para cada receta de bocaditos.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Demostración práctica de la elaboración de bocaditos salados y dulces.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Aplicación de técnicas de cocción y refrigeración según el tipo de bocaditos.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Presentación creativa de bocaditos.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Elaboración de empanadas de acuerdo a técnicas específicas de tipos de este producto.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Audiovisual sobre el servicio de Cathering.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Definición, características y ventajas de este servicio.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Reflexión comunitaria sobre el video  y formulación de preguntas aclarativas sobre el servicio de Cathering.</w:t>
            </w:r>
          </w:p>
          <w:p w:rsidR="008F6EA2" w:rsidRPr="004129B8" w:rsidRDefault="00085E25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>
              <w:rPr>
                <w:rFonts w:cs="Arial"/>
                <w:sz w:val="18"/>
                <w:szCs w:val="18"/>
                <w:lang w:val="es-ES" w:eastAsia="es-ES"/>
              </w:rPr>
              <w:t xml:space="preserve">Calculo de </w:t>
            </w:r>
            <w:r w:rsidR="008F6EA2" w:rsidRPr="004129B8">
              <w:rPr>
                <w:rFonts w:cs="Arial"/>
                <w:sz w:val="18"/>
                <w:szCs w:val="18"/>
                <w:lang w:val="es-ES" w:eastAsia="es-ES"/>
              </w:rPr>
              <w:t>los costos de inversión para los bocaditos y/o servicio de Cathering..</w:t>
            </w:r>
          </w:p>
          <w:p w:rsidR="008F6EA2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 xml:space="preserve">Definen y registran el precio justo del  </w:t>
            </w:r>
            <w:r w:rsidR="00085E25">
              <w:rPr>
                <w:rFonts w:cs="Arial"/>
                <w:sz w:val="18"/>
                <w:szCs w:val="18"/>
                <w:lang w:val="es-ES" w:eastAsia="es-ES"/>
              </w:rPr>
              <w:t>producto y</w:t>
            </w:r>
            <w:r w:rsidRPr="004129B8">
              <w:rPr>
                <w:rFonts w:cs="Arial"/>
                <w:sz w:val="18"/>
                <w:szCs w:val="18"/>
                <w:lang w:val="es-ES" w:eastAsia="es-ES"/>
              </w:rPr>
              <w:t>/o Cathering.</w:t>
            </w:r>
          </w:p>
          <w:p w:rsidR="00085E25" w:rsidRPr="004129B8" w:rsidRDefault="00085E25" w:rsidP="00085E25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8F6EA2" w:rsidRPr="004129B8" w:rsidRDefault="008F6EA2" w:rsidP="00715F92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4129B8">
              <w:rPr>
                <w:rFonts w:cs="Arial"/>
                <w:b/>
                <w:sz w:val="18"/>
                <w:szCs w:val="18"/>
              </w:rPr>
              <w:t>VALORACION: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Dialogo sobre la responsabilidad de entrega de productos.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Reflexión sobre impacto social, laboral y económico del servicio de Catering.</w:t>
            </w:r>
          </w:p>
          <w:p w:rsidR="008F6EA2" w:rsidRPr="004129B8" w:rsidRDefault="008F6EA2" w:rsidP="00715F92">
            <w:pPr>
              <w:rPr>
                <w:rFonts w:cs="Arial"/>
                <w:sz w:val="18"/>
                <w:szCs w:val="18"/>
              </w:rPr>
            </w:pPr>
          </w:p>
          <w:p w:rsidR="008F6EA2" w:rsidRPr="004129B8" w:rsidRDefault="008F6EA2" w:rsidP="00715F92">
            <w:pPr>
              <w:pStyle w:val="Sinespaciado"/>
              <w:rPr>
                <w:rFonts w:cs="Arial"/>
                <w:sz w:val="18"/>
                <w:szCs w:val="18"/>
              </w:rPr>
            </w:pPr>
            <w:r w:rsidRPr="004129B8">
              <w:rPr>
                <w:rFonts w:cs="Arial"/>
                <w:b/>
                <w:sz w:val="18"/>
                <w:szCs w:val="18"/>
              </w:rPr>
              <w:t>PRODUCCION</w:t>
            </w:r>
            <w:r w:rsidRPr="004129B8">
              <w:rPr>
                <w:rFonts w:cs="Arial"/>
                <w:sz w:val="18"/>
                <w:szCs w:val="18"/>
              </w:rPr>
              <w:t>: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Producción y venta de variedad de bocaditos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Redacción del recetario con hoja de costo para cada tipo de bocaditos.</w:t>
            </w:r>
          </w:p>
        </w:tc>
        <w:tc>
          <w:tcPr>
            <w:tcW w:w="2977" w:type="dxa"/>
          </w:tcPr>
          <w:p w:rsidR="008F6EA2" w:rsidRPr="004129B8" w:rsidRDefault="008F6EA2" w:rsidP="00715F92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4129B8">
              <w:rPr>
                <w:rFonts w:cs="Arial"/>
                <w:b/>
                <w:sz w:val="18"/>
                <w:szCs w:val="18"/>
              </w:rPr>
              <w:t>SE VERIFICA: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Aplica puntos, tiempo de amasado cualidades plásticas de la masa.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Participación activa en las actividades planificadas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Desarrollo de habilidades y destrezas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Técnicas y procedimientos utilizados en el manejo de utensilios, y en la elaboración de alimentos.</w:t>
            </w:r>
          </w:p>
          <w:p w:rsidR="008F6EA2" w:rsidRPr="004129B8" w:rsidRDefault="008F6EA2" w:rsidP="00715F92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</w:p>
          <w:p w:rsidR="008F6EA2" w:rsidRPr="004129B8" w:rsidRDefault="008F6EA2" w:rsidP="00715F92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4129B8">
              <w:rPr>
                <w:rFonts w:cs="Arial"/>
                <w:b/>
                <w:sz w:val="18"/>
                <w:szCs w:val="18"/>
              </w:rPr>
              <w:t>SE ANALIZA: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Identifica cualidades plásticas de las masas de bocaditos.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Conoce técnicas y  temperatura adecuada para la cocción de los bocaditos y empanadas.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 xml:space="preserve">Describe y enuncia las ventajas del servicio de Cathering.  </w:t>
            </w:r>
          </w:p>
          <w:p w:rsidR="008F6EA2" w:rsidRPr="004129B8" w:rsidRDefault="008F6EA2" w:rsidP="00715F92">
            <w:pPr>
              <w:ind w:left="360"/>
              <w:contextualSpacing/>
              <w:rPr>
                <w:rFonts w:eastAsia="Calibri" w:cs="Arial"/>
                <w:sz w:val="18"/>
                <w:szCs w:val="18"/>
              </w:rPr>
            </w:pPr>
          </w:p>
          <w:p w:rsidR="008F6EA2" w:rsidRPr="004129B8" w:rsidRDefault="008F6EA2" w:rsidP="00715F92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4129B8">
              <w:rPr>
                <w:rFonts w:cs="Arial"/>
                <w:b/>
                <w:sz w:val="18"/>
                <w:szCs w:val="18"/>
              </w:rPr>
              <w:t>SE VALORA: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Observación y registro del cumplimiento de las tareas asignadas en el equipo de trabajo.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Asume la importancia del servicio de Cathering como opción</w:t>
            </w:r>
            <w:r w:rsidRPr="004129B8">
              <w:rPr>
                <w:rFonts w:cs="Arial"/>
                <w:sz w:val="18"/>
                <w:szCs w:val="18"/>
              </w:rPr>
              <w:t xml:space="preserve"> laboral.</w:t>
            </w:r>
          </w:p>
          <w:p w:rsidR="008F6EA2" w:rsidRPr="004129B8" w:rsidRDefault="008F6EA2" w:rsidP="00715F92">
            <w:pPr>
              <w:ind w:left="360"/>
              <w:contextualSpacing/>
              <w:rPr>
                <w:rFonts w:eastAsia="Calibri" w:cs="Arial"/>
                <w:sz w:val="18"/>
                <w:szCs w:val="18"/>
              </w:rPr>
            </w:pPr>
          </w:p>
          <w:p w:rsidR="008F6EA2" w:rsidRPr="004129B8" w:rsidRDefault="008F6EA2" w:rsidP="00715F92">
            <w:pPr>
              <w:pStyle w:val="Sinespaciado"/>
              <w:rPr>
                <w:rFonts w:cs="Arial"/>
                <w:b/>
                <w:sz w:val="18"/>
                <w:szCs w:val="18"/>
              </w:rPr>
            </w:pPr>
            <w:r w:rsidRPr="004129B8">
              <w:rPr>
                <w:rFonts w:cs="Arial"/>
                <w:b/>
                <w:sz w:val="18"/>
                <w:szCs w:val="18"/>
              </w:rPr>
              <w:t>SE EVIDENCIA: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Aplicación de  habilidades y destrezas desarrolladas en la aplicación de técnicas, uso de equipos y utensilios de  cocina con responsabilidad profesional.</w:t>
            </w:r>
          </w:p>
          <w:p w:rsidR="008F6EA2" w:rsidRPr="004129B8" w:rsidRDefault="008F6EA2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eastAsia="Calibri" w:cs="Arial"/>
                <w:sz w:val="18"/>
                <w:szCs w:val="18"/>
              </w:rPr>
            </w:pPr>
            <w:r w:rsidRPr="004129B8">
              <w:rPr>
                <w:rFonts w:cs="Arial"/>
                <w:sz w:val="18"/>
                <w:szCs w:val="18"/>
                <w:lang w:val="es-ES" w:eastAsia="es-ES"/>
              </w:rPr>
              <w:t>Asume autonomía cuando realiza trabajos de elaboración y  venta de productos.</w:t>
            </w:r>
          </w:p>
        </w:tc>
        <w:tc>
          <w:tcPr>
            <w:tcW w:w="1701" w:type="dxa"/>
          </w:tcPr>
          <w:p w:rsidR="008F6EA2" w:rsidRPr="004129B8" w:rsidRDefault="008F6EA2" w:rsidP="00715F92">
            <w:pPr>
              <w:pStyle w:val="Sinespaciado"/>
              <w:rPr>
                <w:rFonts w:cs="Arial"/>
                <w:sz w:val="18"/>
                <w:szCs w:val="18"/>
              </w:rPr>
            </w:pPr>
          </w:p>
          <w:p w:rsidR="008F6EA2" w:rsidRPr="004129B8" w:rsidRDefault="008F6EA2" w:rsidP="00715F92">
            <w:pPr>
              <w:pStyle w:val="Sinespaciado"/>
              <w:rPr>
                <w:rFonts w:cs="Arial"/>
                <w:sz w:val="18"/>
                <w:szCs w:val="18"/>
              </w:rPr>
            </w:pPr>
            <w:r w:rsidRPr="004129B8">
              <w:rPr>
                <w:rFonts w:cs="Arial"/>
                <w:sz w:val="18"/>
                <w:szCs w:val="18"/>
              </w:rPr>
              <w:t>Elabora variedad de bocaditos, aplicando normas de higiene e inocuidad alimentaria y oferta servicios de calidad.</w:t>
            </w:r>
          </w:p>
          <w:p w:rsidR="008F6EA2" w:rsidRPr="004129B8" w:rsidRDefault="008F6EA2" w:rsidP="00715F92">
            <w:pPr>
              <w:pStyle w:val="Sinespaciado"/>
              <w:rPr>
                <w:rFonts w:cs="Arial"/>
                <w:sz w:val="18"/>
                <w:szCs w:val="18"/>
              </w:rPr>
            </w:pPr>
          </w:p>
          <w:p w:rsidR="008F6EA2" w:rsidRPr="004129B8" w:rsidRDefault="008F6EA2" w:rsidP="00715F92">
            <w:pPr>
              <w:pStyle w:val="Sinespaciado"/>
              <w:rPr>
                <w:rFonts w:cs="Arial"/>
                <w:sz w:val="18"/>
                <w:szCs w:val="18"/>
              </w:rPr>
            </w:pPr>
          </w:p>
        </w:tc>
      </w:tr>
    </w:tbl>
    <w:p w:rsidR="002047C0" w:rsidRPr="0059268D" w:rsidRDefault="0040723D" w:rsidP="00037808">
      <w:pPr>
        <w:pStyle w:val="Prrafodelista"/>
        <w:numPr>
          <w:ilvl w:val="3"/>
          <w:numId w:val="42"/>
        </w:numPr>
        <w:spacing w:after="0" w:line="240" w:lineRule="auto"/>
        <w:outlineLvl w:val="2"/>
        <w:rPr>
          <w:sz w:val="20"/>
          <w:szCs w:val="20"/>
        </w:rPr>
      </w:pPr>
      <w:bookmarkStart w:id="47" w:name="_Toc442341390"/>
      <w:r w:rsidRPr="00E5118E">
        <w:rPr>
          <w:b/>
          <w:sz w:val="20"/>
          <w:szCs w:val="20"/>
        </w:rPr>
        <w:lastRenderedPageBreak/>
        <w:t>Módulo</w:t>
      </w:r>
      <w:r w:rsidR="0059268D">
        <w:rPr>
          <w:b/>
          <w:sz w:val="20"/>
          <w:szCs w:val="20"/>
        </w:rPr>
        <w:t xml:space="preserve">: </w:t>
      </w:r>
      <w:r w:rsidR="002047C0" w:rsidRPr="0059268D">
        <w:rPr>
          <w:sz w:val="20"/>
          <w:szCs w:val="20"/>
        </w:rPr>
        <w:t>Espíritu emprendedor.</w:t>
      </w:r>
      <w:bookmarkEnd w:id="47"/>
      <w:r w:rsidR="002047C0" w:rsidRPr="0059268D">
        <w:rPr>
          <w:sz w:val="20"/>
          <w:szCs w:val="20"/>
        </w:rPr>
        <w:t xml:space="preserve"> </w:t>
      </w:r>
    </w:p>
    <w:p w:rsidR="002047C0" w:rsidRDefault="002047C0" w:rsidP="0059268D">
      <w:pPr>
        <w:spacing w:after="0" w:line="240" w:lineRule="auto"/>
        <w:ind w:firstLine="708"/>
        <w:rPr>
          <w:sz w:val="20"/>
          <w:szCs w:val="20"/>
        </w:rPr>
      </w:pPr>
      <w:r w:rsidRPr="00783E05">
        <w:rPr>
          <w:b/>
          <w:sz w:val="20"/>
          <w:szCs w:val="20"/>
        </w:rPr>
        <w:t>C</w:t>
      </w:r>
      <w:r w:rsidR="0059268D">
        <w:rPr>
          <w:b/>
          <w:sz w:val="20"/>
          <w:szCs w:val="20"/>
        </w:rPr>
        <w:t xml:space="preserve">arga horaria: </w:t>
      </w:r>
      <w:r w:rsidRPr="00783E05">
        <w:rPr>
          <w:sz w:val="20"/>
          <w:szCs w:val="20"/>
        </w:rPr>
        <w:t>60 horas</w:t>
      </w:r>
      <w:r>
        <w:rPr>
          <w:sz w:val="20"/>
          <w:szCs w:val="20"/>
        </w:rPr>
        <w:t>.</w:t>
      </w:r>
    </w:p>
    <w:p w:rsidR="00DD5DF5" w:rsidRPr="003B5363" w:rsidRDefault="00DD5DF5" w:rsidP="00DD5DF5">
      <w:pPr>
        <w:spacing w:after="0" w:line="240" w:lineRule="auto"/>
        <w:ind w:left="426" w:firstLine="708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4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588"/>
        <w:gridCol w:w="2098"/>
        <w:gridCol w:w="4677"/>
        <w:gridCol w:w="2977"/>
        <w:gridCol w:w="1937"/>
      </w:tblGrid>
      <w:tr w:rsidR="002047C0" w:rsidRPr="006823BB" w:rsidTr="00715F92">
        <w:tc>
          <w:tcPr>
            <w:tcW w:w="1135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588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098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937" w:type="dxa"/>
            <w:shd w:val="clear" w:color="auto" w:fill="BDD6EE" w:themeFill="accent1" w:themeFillTint="66"/>
          </w:tcPr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2047C0" w:rsidRPr="00BD7512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047C0" w:rsidRPr="006823BB" w:rsidTr="00715F92">
        <w:tc>
          <w:tcPr>
            <w:tcW w:w="1135" w:type="dxa"/>
            <w:vAlign w:val="center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88" w:type="dxa"/>
          </w:tcPr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Calibri-Bold"/>
                <w:bCs/>
                <w:sz w:val="18"/>
                <w:szCs w:val="18"/>
              </w:rPr>
              <w:t xml:space="preserve">Desarrollamos el espíritu emprendedor y seleccionamos ideas de negocio, a través de la comprensión de las características de un emprendedor, funcionamiento de una  la empresa para el desarrollo  de emprendimientos productivos con iniciativa, persistencia y creatividad. </w:t>
            </w:r>
          </w:p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  <w:p w:rsidR="002047C0" w:rsidRPr="006823BB" w:rsidRDefault="002047C0" w:rsidP="002047C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</w:p>
        </w:tc>
        <w:tc>
          <w:tcPr>
            <w:tcW w:w="2098" w:type="dxa"/>
          </w:tcPr>
          <w:p w:rsidR="002047C0" w:rsidRPr="006823BB" w:rsidRDefault="002047C0" w:rsidP="002047C0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MÓDULO: ESPÍRITU EMPRENDEDOR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El espíritu emprendedor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0"/>
              </w:numPr>
              <w:ind w:left="176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Definición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0"/>
              </w:numPr>
              <w:ind w:left="176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Mentalidad emprendedora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0"/>
              </w:numPr>
              <w:ind w:left="176" w:hanging="218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Creatividad e innovación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Características emprendedoras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Buscar oportunidades y tener iniciativa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Correr riesgos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Eficiencia y calidad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Persistencia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Compromiso y pasión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Fijar metas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Planificación sistémica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Búsqueda de información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Crear redes de apoyo y persuasión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1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Autoconfianza e independencia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Entorno del emprendedor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2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El emprendedor y la sociedad: familia, entorno geográfico, entono educativo</w:t>
            </w:r>
            <w:r>
              <w:rPr>
                <w:sz w:val="18"/>
                <w:szCs w:val="18"/>
              </w:rPr>
              <w:t xml:space="preserve"> Y socioeconómico.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>Empresa y tipos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3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Empresas de acuerdo al tamaño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3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Empresas según la </w:t>
            </w:r>
            <w:r w:rsidRPr="006823BB">
              <w:rPr>
                <w:sz w:val="18"/>
                <w:szCs w:val="18"/>
              </w:rPr>
              <w:lastRenderedPageBreak/>
              <w:t>actividad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Pasos para la constitución de una empresa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4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Fundempresa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4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Impuestos Nacionales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4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Gobierno Municipal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4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Caja de Salud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4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Ministerio de trabajo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49"/>
              </w:numPr>
              <w:rPr>
                <w:b/>
                <w:sz w:val="18"/>
                <w:szCs w:val="18"/>
              </w:rPr>
            </w:pPr>
            <w:r w:rsidRPr="006823BB">
              <w:rPr>
                <w:b/>
                <w:sz w:val="18"/>
                <w:szCs w:val="18"/>
              </w:rPr>
              <w:t xml:space="preserve">Desarrollo de ideas de negocio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5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Fuentes de inspiración para la idea de negocio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5"/>
              </w:numPr>
              <w:ind w:left="176" w:hanging="21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Análisis de motivaciones para el inicio de un negocio </w:t>
            </w:r>
          </w:p>
          <w:p w:rsidR="002047C0" w:rsidRPr="006823BB" w:rsidRDefault="002047C0" w:rsidP="00037808">
            <w:pPr>
              <w:pStyle w:val="Prrafodelista"/>
              <w:numPr>
                <w:ilvl w:val="0"/>
                <w:numId w:val="55"/>
              </w:numPr>
              <w:ind w:left="176" w:hanging="219"/>
              <w:rPr>
                <w:rFonts w:cs="Calibri"/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Identificación de buenas ideas de negocio. </w:t>
            </w:r>
          </w:p>
        </w:tc>
        <w:tc>
          <w:tcPr>
            <w:tcW w:w="4677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lastRenderedPageBreak/>
              <w:t xml:space="preserve">PRÁCTICA 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Presentación de testimonios de emprendedores/as del entorno local y nacional e identificar desafíos, aciertos y dificultades.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Práctica grupal de descripción de las características de un buen emprendedor/a.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 xml:space="preserve">Práctica a través de dinámicas de autoanálisis en relación a las características personales emprendedoras. 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Práctica de un plan de fortalecimiento del espíritu emprendedor.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Práctica grupal de identificación de ideas de negocio.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 xml:space="preserve">Elaboración de un esquema de los pasos de funcionamiento de una empresa.  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TEORÍA 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 xml:space="preserve">A través del textos guías y  dinámicas analizar la importancia de fortalecer las características emprendedoras 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Explicación a través de testimonios y videos los roles del emprendedor y la influencia de la familia y el entorno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 xml:space="preserve">Explicación con el apoyo de un texto guía las responsabilidades legales de funcionamiento de una empresa 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VALORACIÓN 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 xml:space="preserve">Reflexión y valoración de la importancia de fortalecer las características personales de un emprendedor/a. </w:t>
            </w:r>
          </w:p>
          <w:p w:rsidR="002047C0" w:rsidRPr="006823BB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Se valora la utilidad de generar</w:t>
            </w:r>
            <w:r w:rsidRPr="006823BB">
              <w:rPr>
                <w:rFonts w:cs="Arial"/>
                <w:sz w:val="18"/>
                <w:szCs w:val="18"/>
              </w:rPr>
              <w:t xml:space="preserve"> ideas de negocio 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PRODUCCIÓN </w:t>
            </w:r>
          </w:p>
          <w:p w:rsidR="002047C0" w:rsidRPr="006823BB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b/>
                <w:sz w:val="18"/>
                <w:szCs w:val="18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Trabajo de identificación de ideas de negocio considerando la demanda del mercado, clientes, costos y disponibilidad de insumos,  rentabilidad, experiencia en el rubro, etc.</w:t>
            </w:r>
          </w:p>
        </w:tc>
        <w:tc>
          <w:tcPr>
            <w:tcW w:w="2977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La elaboración de un plan de fortalecimiento del espíritu emprendedor en base a sus fortalezas y debilidades.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 xml:space="preserve">La capacidad de identificar una idea de negocio innovadoras. 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 xml:space="preserve">La identificación de las características personales emprendedoras 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La comprensión de los procedimientos legales  para la apertura de una empresa y sus responsabilidades.</w:t>
            </w: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2047C0" w:rsidRPr="00DD5DF5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La autoconfianza y creatividad en la identificación de las ideas de negocio.</w:t>
            </w:r>
          </w:p>
          <w:p w:rsidR="002047C0" w:rsidRPr="006823BB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El interés en fortalecer el sus  actitudes emprendedoras</w:t>
            </w:r>
            <w:r w:rsidRPr="006823BB">
              <w:rPr>
                <w:rFonts w:cs="Calibri"/>
                <w:sz w:val="18"/>
                <w:szCs w:val="18"/>
              </w:rPr>
              <w:t>.</w:t>
            </w:r>
          </w:p>
          <w:p w:rsidR="002047C0" w:rsidRDefault="002047C0" w:rsidP="002047C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2047C0" w:rsidRPr="006823BB" w:rsidRDefault="002047C0" w:rsidP="00DD5DF5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DD5DF5">
              <w:rPr>
                <w:rFonts w:cs="Arial"/>
                <w:sz w:val="18"/>
                <w:szCs w:val="18"/>
                <w:lang w:val="es-ES" w:eastAsia="es-ES"/>
              </w:rPr>
              <w:t>El análisis y creatividad en la definición de ideas de negocio.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</w:tcPr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2047C0" w:rsidRPr="003C50DC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3C50DC">
              <w:rPr>
                <w:rFonts w:cs="Arial"/>
                <w:sz w:val="18"/>
                <w:szCs w:val="18"/>
              </w:rPr>
              <w:t xml:space="preserve">Ideas de negocio identificadas de acuerdo a tendencias o demandas del mercado, clientes, costos de los insumos. </w:t>
            </w:r>
          </w:p>
          <w:p w:rsidR="002047C0" w:rsidRPr="006823BB" w:rsidRDefault="002047C0" w:rsidP="002047C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2047C0" w:rsidRPr="006823BB" w:rsidRDefault="002047C0" w:rsidP="002047C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2047C0" w:rsidRDefault="002047C0" w:rsidP="002047C0">
      <w:pPr>
        <w:spacing w:after="0" w:line="240" w:lineRule="auto"/>
        <w:rPr>
          <w:b/>
          <w:sz w:val="20"/>
          <w:szCs w:val="20"/>
        </w:rPr>
      </w:pPr>
    </w:p>
    <w:p w:rsidR="00DD5DF5" w:rsidRDefault="00DD5DF5" w:rsidP="00E5118E">
      <w:pPr>
        <w:spacing w:after="0" w:line="240" w:lineRule="auto"/>
        <w:rPr>
          <w:b/>
          <w:sz w:val="20"/>
          <w:szCs w:val="20"/>
        </w:rPr>
      </w:pPr>
    </w:p>
    <w:p w:rsidR="0059268D" w:rsidRDefault="0059268D" w:rsidP="00E5118E">
      <w:pPr>
        <w:spacing w:after="0" w:line="240" w:lineRule="auto"/>
        <w:rPr>
          <w:b/>
          <w:sz w:val="20"/>
          <w:szCs w:val="20"/>
        </w:rPr>
      </w:pPr>
    </w:p>
    <w:p w:rsidR="0059268D" w:rsidRDefault="0059268D" w:rsidP="00E5118E">
      <w:pPr>
        <w:spacing w:after="0" w:line="240" w:lineRule="auto"/>
        <w:rPr>
          <w:b/>
          <w:sz w:val="20"/>
          <w:szCs w:val="20"/>
        </w:rPr>
      </w:pPr>
    </w:p>
    <w:p w:rsidR="0059268D" w:rsidRDefault="0059268D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321A63" w:rsidRDefault="00321A63" w:rsidP="00E5118E">
      <w:pPr>
        <w:spacing w:after="0" w:line="240" w:lineRule="auto"/>
        <w:rPr>
          <w:b/>
          <w:sz w:val="20"/>
          <w:szCs w:val="20"/>
        </w:rPr>
      </w:pPr>
    </w:p>
    <w:p w:rsidR="0059268D" w:rsidRDefault="0059268D" w:rsidP="00E5118E">
      <w:pPr>
        <w:spacing w:after="0" w:line="240" w:lineRule="auto"/>
        <w:rPr>
          <w:b/>
          <w:sz w:val="20"/>
          <w:szCs w:val="20"/>
        </w:rPr>
      </w:pPr>
    </w:p>
    <w:p w:rsidR="0059268D" w:rsidRDefault="0059268D" w:rsidP="00E5118E">
      <w:pPr>
        <w:spacing w:after="0" w:line="240" w:lineRule="auto"/>
        <w:rPr>
          <w:b/>
          <w:sz w:val="20"/>
          <w:szCs w:val="20"/>
        </w:rPr>
      </w:pPr>
    </w:p>
    <w:p w:rsidR="00E5118E" w:rsidRDefault="00E5118E" w:rsidP="00E5118E">
      <w:pPr>
        <w:spacing w:after="0" w:line="240" w:lineRule="auto"/>
        <w:rPr>
          <w:b/>
          <w:sz w:val="20"/>
          <w:szCs w:val="20"/>
        </w:rPr>
      </w:pPr>
    </w:p>
    <w:p w:rsidR="00E5118E" w:rsidRPr="0059268D" w:rsidRDefault="0059268D" w:rsidP="00A215A2">
      <w:pPr>
        <w:pStyle w:val="Prrafodelista"/>
        <w:numPr>
          <w:ilvl w:val="2"/>
          <w:numId w:val="2"/>
        </w:numPr>
        <w:spacing w:after="0" w:line="240" w:lineRule="auto"/>
        <w:ind w:left="993"/>
        <w:outlineLvl w:val="2"/>
        <w:rPr>
          <w:b/>
          <w:sz w:val="20"/>
          <w:szCs w:val="20"/>
        </w:rPr>
      </w:pPr>
      <w:bookmarkStart w:id="48" w:name="_Toc442341391"/>
      <w:r w:rsidRPr="00E5118E">
        <w:rPr>
          <w:b/>
          <w:sz w:val="20"/>
          <w:szCs w:val="20"/>
        </w:rPr>
        <w:lastRenderedPageBreak/>
        <w:t xml:space="preserve">NIVEL </w:t>
      </w:r>
      <w:r w:rsidRPr="0059268D">
        <w:rPr>
          <w:b/>
          <w:sz w:val="20"/>
          <w:szCs w:val="20"/>
        </w:rPr>
        <w:t>TÉCNICO MEDIO</w:t>
      </w:r>
      <w:bookmarkEnd w:id="48"/>
    </w:p>
    <w:p w:rsidR="00E5118E" w:rsidRPr="0059268D" w:rsidRDefault="00B031E1" w:rsidP="00E5118E">
      <w:pPr>
        <w:pStyle w:val="Prrafodelista"/>
        <w:spacing w:after="0" w:line="240" w:lineRule="auto"/>
      </w:pPr>
      <w:r w:rsidRPr="0059268D">
        <w:t xml:space="preserve"> </w:t>
      </w:r>
    </w:p>
    <w:p w:rsidR="00B031E1" w:rsidRPr="0059268D" w:rsidRDefault="00B031E1" w:rsidP="00A215A2">
      <w:pPr>
        <w:pStyle w:val="Prrafodelista"/>
        <w:numPr>
          <w:ilvl w:val="3"/>
          <w:numId w:val="2"/>
        </w:numPr>
        <w:spacing w:after="0" w:line="240" w:lineRule="auto"/>
        <w:outlineLvl w:val="2"/>
      </w:pPr>
      <w:bookmarkStart w:id="49" w:name="_Toc442341392"/>
      <w:r w:rsidRPr="0059268D">
        <w:rPr>
          <w:b/>
          <w:sz w:val="20"/>
          <w:szCs w:val="20"/>
        </w:rPr>
        <w:t>Módulo</w:t>
      </w:r>
      <w:r w:rsidR="0059268D" w:rsidRPr="0059268D">
        <w:rPr>
          <w:b/>
          <w:sz w:val="20"/>
          <w:szCs w:val="20"/>
        </w:rPr>
        <w:t xml:space="preserve">: </w:t>
      </w:r>
      <w:r w:rsidR="0059268D" w:rsidRPr="0059268D">
        <w:rPr>
          <w:sz w:val="20"/>
          <w:szCs w:val="20"/>
        </w:rPr>
        <w:t>Nutrición</w:t>
      </w:r>
      <w:r w:rsidR="005F15AD" w:rsidRPr="0059268D">
        <w:rPr>
          <w:sz w:val="20"/>
          <w:szCs w:val="20"/>
        </w:rPr>
        <w:t xml:space="preserve"> y dietética.</w:t>
      </w:r>
      <w:bookmarkEnd w:id="49"/>
    </w:p>
    <w:p w:rsidR="00387EC4" w:rsidRPr="0059268D" w:rsidRDefault="00387EC4" w:rsidP="005F15AD">
      <w:pPr>
        <w:spacing w:after="0" w:line="240" w:lineRule="auto"/>
        <w:ind w:left="426" w:firstLine="708"/>
        <w:rPr>
          <w:b/>
          <w:sz w:val="20"/>
          <w:szCs w:val="20"/>
        </w:rPr>
      </w:pPr>
      <w:r w:rsidRPr="0059268D">
        <w:rPr>
          <w:b/>
          <w:sz w:val="20"/>
          <w:szCs w:val="20"/>
        </w:rPr>
        <w:t>C</w:t>
      </w:r>
      <w:r w:rsidR="0059268D">
        <w:rPr>
          <w:b/>
          <w:sz w:val="20"/>
          <w:szCs w:val="20"/>
        </w:rPr>
        <w:t xml:space="preserve">arga horaria: </w:t>
      </w:r>
      <w:r w:rsidRPr="0059268D">
        <w:rPr>
          <w:sz w:val="20"/>
          <w:szCs w:val="20"/>
        </w:rPr>
        <w:t>60 horas</w:t>
      </w:r>
      <w:r w:rsidRPr="0059268D">
        <w:rPr>
          <w:b/>
          <w:sz w:val="20"/>
          <w:szCs w:val="20"/>
        </w:rPr>
        <w:t xml:space="preserve"> </w:t>
      </w:r>
    </w:p>
    <w:p w:rsidR="00387EC4" w:rsidRPr="003B5363" w:rsidRDefault="00387EC4" w:rsidP="00387EC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7"/>
        <w:gridCol w:w="4677"/>
        <w:gridCol w:w="2977"/>
        <w:gridCol w:w="1843"/>
      </w:tblGrid>
      <w:tr w:rsidR="00387EC4" w:rsidRPr="003B5363" w:rsidTr="00715F92">
        <w:tc>
          <w:tcPr>
            <w:tcW w:w="993" w:type="dxa"/>
            <w:shd w:val="clear" w:color="auto" w:fill="BDD6EE" w:themeFill="accent1" w:themeFillTint="66"/>
          </w:tcPr>
          <w:p w:rsidR="00387EC4" w:rsidRPr="005F15AD" w:rsidRDefault="005F15AD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15AD">
              <w:rPr>
                <w:rFonts w:ascii="Calibri" w:hAnsi="Calibri" w:cs="Calibri-Bold"/>
                <w:b/>
                <w:bCs/>
                <w:sz w:val="20"/>
                <w:szCs w:val="20"/>
              </w:rPr>
              <w:t>DIM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387EC4" w:rsidRPr="005F15AD" w:rsidRDefault="00387EC4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5F15AD">
              <w:rPr>
                <w:rFonts w:ascii="Calibri" w:hAnsi="Calibri" w:cs="Calibri-Bold"/>
                <w:b/>
                <w:bCs/>
                <w:sz w:val="20"/>
                <w:szCs w:val="20"/>
              </w:rPr>
              <w:t>OBJETIVO HOLÍSTICO</w:t>
            </w:r>
          </w:p>
          <w:p w:rsidR="00387EC4" w:rsidRPr="005F15AD" w:rsidRDefault="00387EC4" w:rsidP="005F15AD">
            <w:pPr>
              <w:tabs>
                <w:tab w:val="left" w:pos="17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DD6EE" w:themeFill="accent1" w:themeFillTint="66"/>
          </w:tcPr>
          <w:p w:rsidR="00387EC4" w:rsidRPr="005F15AD" w:rsidRDefault="00387EC4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5F15AD">
              <w:rPr>
                <w:rFonts w:ascii="Calibri" w:hAnsi="Calibri" w:cs="Calibri-Bold"/>
                <w:b/>
                <w:bCs/>
                <w:sz w:val="20"/>
                <w:szCs w:val="20"/>
              </w:rPr>
              <w:t>CONTENIDO</w:t>
            </w:r>
          </w:p>
          <w:p w:rsidR="00387EC4" w:rsidRPr="005F15AD" w:rsidRDefault="00387EC4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15AD">
              <w:rPr>
                <w:rFonts w:ascii="Calibri" w:hAnsi="Calibri" w:cs="Calibri-Bold"/>
                <w:b/>
                <w:bCs/>
                <w:sz w:val="20"/>
                <w:szCs w:val="20"/>
              </w:rPr>
              <w:t>DEL MÓDULO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:rsidR="00387EC4" w:rsidRPr="005F15AD" w:rsidRDefault="00387EC4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5F15AD">
              <w:rPr>
                <w:rFonts w:ascii="Calibri" w:hAnsi="Calibri" w:cs="Calibri-Bold"/>
                <w:b/>
                <w:bCs/>
                <w:sz w:val="20"/>
                <w:szCs w:val="20"/>
              </w:rPr>
              <w:t>ORIENTACIONES</w:t>
            </w:r>
          </w:p>
          <w:p w:rsidR="00387EC4" w:rsidRPr="005F15AD" w:rsidRDefault="00387EC4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15AD">
              <w:rPr>
                <w:rFonts w:ascii="Calibri" w:hAnsi="Calibri" w:cs="Calibri-Bold"/>
                <w:b/>
                <w:bCs/>
                <w:sz w:val="20"/>
                <w:szCs w:val="20"/>
              </w:rPr>
              <w:t>METODOLÓGICAS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387EC4" w:rsidRPr="005F15AD" w:rsidRDefault="00387EC4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F15AD">
              <w:rPr>
                <w:rFonts w:ascii="Calibri" w:hAnsi="Calibri" w:cs="Calibri-Bold"/>
                <w:b/>
                <w:bCs/>
                <w:sz w:val="20"/>
                <w:szCs w:val="20"/>
              </w:rPr>
              <w:t>EVALUACIÓN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387EC4" w:rsidRPr="003B5363" w:rsidRDefault="00387EC4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  <w:r w:rsidRPr="003B5363">
              <w:rPr>
                <w:rFonts w:ascii="Calibri" w:hAnsi="Calibri" w:cs="Calibri-Bold"/>
                <w:b/>
                <w:bCs/>
                <w:sz w:val="20"/>
                <w:szCs w:val="20"/>
              </w:rPr>
              <w:t>PRODUCTO</w:t>
            </w:r>
          </w:p>
          <w:p w:rsidR="00387EC4" w:rsidRPr="003B5363" w:rsidRDefault="00387EC4" w:rsidP="005F15A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EC4" w:rsidRPr="003B5363" w:rsidTr="00715F92">
        <w:tc>
          <w:tcPr>
            <w:tcW w:w="993" w:type="dxa"/>
            <w:vAlign w:val="center"/>
          </w:tcPr>
          <w:p w:rsidR="00387EC4" w:rsidRPr="005F15AD" w:rsidRDefault="00387EC4" w:rsidP="00387E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15AD">
              <w:rPr>
                <w:rFonts w:ascii="Calibri" w:hAnsi="Calibri" w:cs="Calibri"/>
                <w:b/>
                <w:sz w:val="20"/>
                <w:szCs w:val="20"/>
              </w:rPr>
              <w:t>SER</w:t>
            </w:r>
          </w:p>
          <w:p w:rsidR="00387EC4" w:rsidRPr="005F15AD" w:rsidRDefault="00387EC4" w:rsidP="00387E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15AD">
              <w:rPr>
                <w:rFonts w:ascii="Calibri" w:hAnsi="Calibri" w:cs="Calibri"/>
                <w:b/>
                <w:sz w:val="20"/>
                <w:szCs w:val="20"/>
              </w:rPr>
              <w:t>HACER</w:t>
            </w:r>
          </w:p>
          <w:p w:rsidR="00387EC4" w:rsidRPr="005F15AD" w:rsidRDefault="00387EC4" w:rsidP="00387E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15AD">
              <w:rPr>
                <w:rFonts w:ascii="Calibri" w:hAnsi="Calibri" w:cs="Calibri"/>
                <w:b/>
                <w:sz w:val="20"/>
                <w:szCs w:val="20"/>
              </w:rPr>
              <w:t>SABER</w:t>
            </w:r>
          </w:p>
          <w:p w:rsidR="00387EC4" w:rsidRPr="005F15AD" w:rsidRDefault="00387EC4" w:rsidP="00387E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15AD">
              <w:rPr>
                <w:rFonts w:ascii="Calibri" w:hAnsi="Calibri" w:cs="Calibri"/>
                <w:b/>
                <w:sz w:val="20"/>
                <w:szCs w:val="20"/>
              </w:rPr>
              <w:t>DECIDIR</w:t>
            </w:r>
          </w:p>
          <w:p w:rsidR="00387EC4" w:rsidRPr="005F15AD" w:rsidRDefault="00387EC4" w:rsidP="00387E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87EC4" w:rsidRPr="005F15AD" w:rsidRDefault="00387EC4" w:rsidP="00387E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387EC4" w:rsidRPr="005F15AD" w:rsidRDefault="00387EC4" w:rsidP="00387EC4">
            <w:pPr>
              <w:rPr>
                <w:rFonts w:cstheme="minorHAnsi"/>
                <w:sz w:val="18"/>
                <w:szCs w:val="18"/>
              </w:rPr>
            </w:pPr>
            <w:r w:rsidRPr="005F15AD">
              <w:rPr>
                <w:rFonts w:eastAsia="Calibri" w:cstheme="minorHAnsi"/>
                <w:sz w:val="18"/>
                <w:szCs w:val="18"/>
              </w:rPr>
              <w:t xml:space="preserve">Desarrollamos principios básicos de nutrición y cocina </w:t>
            </w:r>
            <w:r w:rsidRPr="005F15AD">
              <w:rPr>
                <w:rFonts w:cstheme="minorHAnsi"/>
                <w:sz w:val="18"/>
                <w:szCs w:val="18"/>
              </w:rPr>
              <w:t xml:space="preserve">aplicando higiene y calidad durante todo el proceso productivo, para mantener los nutrientes de los alimentos y cuidar la salud de las personas </w:t>
            </w:r>
          </w:p>
          <w:p w:rsidR="00387EC4" w:rsidRPr="005F15AD" w:rsidRDefault="00387EC4" w:rsidP="00387EC4">
            <w:pPr>
              <w:rPr>
                <w:rFonts w:cstheme="minorHAnsi"/>
                <w:sz w:val="18"/>
                <w:szCs w:val="18"/>
              </w:rPr>
            </w:pPr>
          </w:p>
          <w:p w:rsidR="00387EC4" w:rsidRPr="005F15AD" w:rsidRDefault="00387EC4" w:rsidP="00387EC4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</w:p>
          <w:p w:rsidR="00387EC4" w:rsidRPr="005F15AD" w:rsidRDefault="00387EC4" w:rsidP="00387EC4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</w:p>
          <w:p w:rsidR="00387EC4" w:rsidRPr="005F15AD" w:rsidRDefault="00387EC4" w:rsidP="00387EC4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F15AD" w:rsidRPr="005F15AD" w:rsidRDefault="00387EC4" w:rsidP="00037808">
            <w:pPr>
              <w:pStyle w:val="Prrafodelista"/>
              <w:numPr>
                <w:ilvl w:val="0"/>
                <w:numId w:val="106"/>
              </w:numPr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5F15AD">
              <w:rPr>
                <w:rFonts w:ascii="Calibri" w:hAnsi="Calibri" w:cs="Calibri-Bold"/>
                <w:b/>
                <w:bCs/>
                <w:sz w:val="18"/>
                <w:szCs w:val="18"/>
              </w:rPr>
              <w:t>Comida saludable</w:t>
            </w:r>
          </w:p>
          <w:p w:rsidR="00387EC4" w:rsidRPr="005F15AD" w:rsidRDefault="00387EC4" w:rsidP="00037808">
            <w:pPr>
              <w:pStyle w:val="Prrafodelista"/>
              <w:numPr>
                <w:ilvl w:val="0"/>
                <w:numId w:val="106"/>
              </w:numPr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5F15AD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Manejo y combinación de alimentos </w:t>
            </w:r>
          </w:p>
          <w:p w:rsidR="00387EC4" w:rsidRPr="005F15AD" w:rsidRDefault="00387EC4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5F15AD">
              <w:rPr>
                <w:rFonts w:ascii="Calibri" w:hAnsi="Calibri" w:cs="Calibri-Bold"/>
                <w:bCs/>
                <w:sz w:val="18"/>
                <w:szCs w:val="18"/>
              </w:rPr>
              <w:t>Clasificación de los alimentos según la función del organismo</w:t>
            </w:r>
          </w:p>
          <w:p w:rsidR="00387EC4" w:rsidRPr="005F15AD" w:rsidRDefault="00387EC4" w:rsidP="00037808">
            <w:pPr>
              <w:pStyle w:val="Prrafodelista"/>
              <w:numPr>
                <w:ilvl w:val="0"/>
                <w:numId w:val="106"/>
              </w:numPr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5F15AD">
              <w:rPr>
                <w:rFonts w:ascii="Calibri" w:hAnsi="Calibri" w:cs="Calibri-Bold"/>
                <w:b/>
                <w:bCs/>
                <w:sz w:val="18"/>
                <w:szCs w:val="18"/>
              </w:rPr>
              <w:t>Tipos de menú</w:t>
            </w:r>
          </w:p>
          <w:p w:rsidR="00387EC4" w:rsidRPr="005F15AD" w:rsidRDefault="00387EC4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5F15AD">
              <w:rPr>
                <w:rFonts w:ascii="Calibri" w:hAnsi="Calibri" w:cs="Calibri-Bold"/>
                <w:bCs/>
                <w:sz w:val="18"/>
                <w:szCs w:val="18"/>
              </w:rPr>
              <w:t>Dietético</w:t>
            </w:r>
          </w:p>
          <w:p w:rsidR="00387EC4" w:rsidRPr="005F15AD" w:rsidRDefault="00387EC4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5F15AD">
              <w:rPr>
                <w:rFonts w:ascii="Calibri" w:hAnsi="Calibri" w:cs="Calibri-Bold"/>
                <w:bCs/>
                <w:sz w:val="18"/>
                <w:szCs w:val="18"/>
              </w:rPr>
              <w:t xml:space="preserve">Hiposódico </w:t>
            </w:r>
          </w:p>
          <w:p w:rsidR="00387EC4" w:rsidRPr="005F15AD" w:rsidRDefault="00387EC4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5F15AD">
              <w:rPr>
                <w:rFonts w:ascii="Calibri" w:hAnsi="Calibri" w:cs="Calibri-Bold"/>
                <w:bCs/>
                <w:sz w:val="18"/>
                <w:szCs w:val="18"/>
              </w:rPr>
              <w:t xml:space="preserve">Hipocalórico </w:t>
            </w:r>
          </w:p>
          <w:p w:rsidR="00387EC4" w:rsidRPr="005F15AD" w:rsidRDefault="00387EC4" w:rsidP="00387EC4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77" w:type="dxa"/>
          </w:tcPr>
          <w:p w:rsidR="00387EC4" w:rsidRPr="005F15AD" w:rsidRDefault="005F15AD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F15AD">
              <w:rPr>
                <w:rFonts w:cstheme="minorHAnsi"/>
                <w:b/>
                <w:sz w:val="20"/>
                <w:szCs w:val="20"/>
              </w:rPr>
              <w:t>PRÁCTICA: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Utiliza saberes y conocimientos propios para interpretar propiedades dietéticas y nutricionales básicas de los alimentos.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Dialogan sobre causas de enfermedades más comunes en la salud de las personas.</w:t>
            </w:r>
          </w:p>
          <w:p w:rsidR="00387EC4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Visita a restaurantes para valorar la calidad de los servicios al público en general.</w:t>
            </w:r>
          </w:p>
          <w:p w:rsidR="005F15AD" w:rsidRPr="005F15AD" w:rsidRDefault="005F15AD" w:rsidP="005F15AD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387EC4" w:rsidRPr="005F15AD" w:rsidRDefault="005F15AD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F15AD">
              <w:rPr>
                <w:rFonts w:cstheme="minorHAnsi"/>
                <w:b/>
                <w:sz w:val="20"/>
                <w:szCs w:val="20"/>
              </w:rPr>
              <w:t>TEORÍA: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 xml:space="preserve">Aclaraciones conceptuales de alimentos, alimentación y nutrición. 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Presentación de audiovisual sobre características de los grupos de alimentos.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Reflexión sobre nuestros hábitos alimenticios a partir de lo que comemos a diario.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Propuestas de mejora en equipos de trabajo para lograr equilibrio en la cantidad de nutrientes que consumimos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Identificación de los principios nutrientes en las propuestas planeadas.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 xml:space="preserve">Se han reconocido las necesidades nutricionales y energéticas del organismo humano. </w:t>
            </w:r>
          </w:p>
          <w:p w:rsidR="00387EC4" w:rsidRPr="005F15AD" w:rsidRDefault="00387EC4" w:rsidP="005F15AD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387EC4" w:rsidRPr="000766F2" w:rsidRDefault="005F15AD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766F2">
              <w:rPr>
                <w:rFonts w:cstheme="minorHAnsi"/>
                <w:b/>
                <w:sz w:val="18"/>
                <w:szCs w:val="18"/>
              </w:rPr>
              <w:t>VALORACIÓN:</w:t>
            </w:r>
          </w:p>
          <w:p w:rsidR="00387EC4" w:rsidRPr="000766F2" w:rsidRDefault="00387EC4" w:rsidP="00387EC4">
            <w:pPr>
              <w:rPr>
                <w:rFonts w:eastAsia="Calibri" w:cstheme="minorHAnsi"/>
                <w:sz w:val="18"/>
                <w:szCs w:val="18"/>
              </w:rPr>
            </w:pPr>
            <w:r w:rsidRPr="000766F2">
              <w:rPr>
                <w:rFonts w:eastAsia="Calibri" w:cstheme="minorHAnsi"/>
                <w:sz w:val="18"/>
                <w:szCs w:val="18"/>
              </w:rPr>
              <w:t>Diálogo y reflexión crítica sobre la importancia de mejorar la calidad de productos con nutrientes necesarios para la salud.</w:t>
            </w:r>
          </w:p>
          <w:p w:rsidR="00387EC4" w:rsidRPr="000766F2" w:rsidRDefault="00387EC4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387EC4" w:rsidRPr="000766F2" w:rsidRDefault="005F15AD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766F2">
              <w:rPr>
                <w:rFonts w:cstheme="minorHAnsi"/>
                <w:b/>
                <w:sz w:val="18"/>
                <w:szCs w:val="18"/>
              </w:rPr>
              <w:t>PRODUCCIÓN:</w:t>
            </w:r>
          </w:p>
          <w:p w:rsidR="00387EC4" w:rsidRPr="005F15AD" w:rsidRDefault="00387EC4" w:rsidP="00387EC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766F2">
              <w:rPr>
                <w:rFonts w:eastAsia="Calibri" w:cstheme="minorHAnsi"/>
                <w:sz w:val="18"/>
                <w:szCs w:val="18"/>
              </w:rPr>
              <w:t>Presenta cuaderno con propuestas de dietas alimentarias resaltando sus valores nutricionales para la salud de las personas</w:t>
            </w:r>
            <w:r w:rsidRPr="005F15AD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387EC4" w:rsidRPr="005F15AD" w:rsidRDefault="005F15AD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 VERIFICA: 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Clasifican los alimentos según sus propiedades y valor nutricional.</w:t>
            </w:r>
          </w:p>
          <w:p w:rsidR="00387EC4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Control de técnicas de elaboración y manipulación higiénica de productos frescos.</w:t>
            </w:r>
          </w:p>
          <w:p w:rsidR="00CF44F2" w:rsidRPr="005F15AD" w:rsidRDefault="00CF44F2" w:rsidP="00CF44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La demostración de las destrezas en el manejo de utensilios y equipo.</w:t>
            </w:r>
          </w:p>
          <w:p w:rsidR="00387EC4" w:rsidRPr="005F15AD" w:rsidRDefault="00387EC4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87EC4" w:rsidRPr="005F15AD" w:rsidRDefault="005F15AD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 ANALIZA: 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Necesidades nutricionales en la alimentación de las personas.</w:t>
            </w:r>
          </w:p>
          <w:p w:rsidR="00387EC4" w:rsidRPr="005F15AD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>Describe proceso de elaboraciones culinarias tomando en cuenta los grupos de alimentos nutritivos</w:t>
            </w:r>
          </w:p>
          <w:p w:rsidR="00387EC4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5F15AD">
              <w:rPr>
                <w:rFonts w:cs="Arial"/>
                <w:sz w:val="18"/>
                <w:szCs w:val="18"/>
                <w:lang w:val="es-ES" w:eastAsia="es-ES"/>
              </w:rPr>
              <w:t xml:space="preserve">La aplicación de los conocimientos en el proceso de preparación de recetas vegetarianas. </w:t>
            </w:r>
          </w:p>
          <w:p w:rsidR="00CF44F2" w:rsidRPr="005F15AD" w:rsidRDefault="00CF44F2" w:rsidP="00CF44F2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387EC4" w:rsidRPr="000766F2" w:rsidRDefault="005F15AD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766F2">
              <w:rPr>
                <w:rFonts w:cstheme="minorHAnsi"/>
                <w:b/>
                <w:sz w:val="18"/>
                <w:szCs w:val="18"/>
              </w:rPr>
              <w:t xml:space="preserve">SE VALORA: </w:t>
            </w:r>
          </w:p>
          <w:p w:rsidR="00387EC4" w:rsidRPr="000766F2" w:rsidRDefault="00387EC4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0766F2">
              <w:rPr>
                <w:rFonts w:cstheme="minorHAnsi"/>
                <w:sz w:val="18"/>
                <w:szCs w:val="18"/>
              </w:rPr>
              <w:t>Uso de vestuario limpio y formas de manipulación con normas de higiene.</w:t>
            </w:r>
          </w:p>
          <w:p w:rsidR="00387EC4" w:rsidRPr="000766F2" w:rsidRDefault="00387EC4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:rsidR="00387EC4" w:rsidRPr="000766F2" w:rsidRDefault="005F15AD" w:rsidP="00387EC4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766F2">
              <w:rPr>
                <w:rFonts w:cstheme="minorHAnsi"/>
                <w:b/>
                <w:sz w:val="18"/>
                <w:szCs w:val="18"/>
              </w:rPr>
              <w:t xml:space="preserve">SE EVIDENCIA: </w:t>
            </w:r>
          </w:p>
          <w:p w:rsidR="00387EC4" w:rsidRPr="000766F2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766F2">
              <w:rPr>
                <w:rFonts w:cs="Arial"/>
                <w:sz w:val="18"/>
                <w:szCs w:val="18"/>
                <w:lang w:val="es-ES" w:eastAsia="es-ES"/>
              </w:rPr>
              <w:t>Elaboración de menús para personas con necesidades nutricionales específicas.</w:t>
            </w:r>
          </w:p>
          <w:p w:rsidR="00387EC4" w:rsidRPr="000766F2" w:rsidRDefault="00387EC4" w:rsidP="005F15A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766F2">
              <w:rPr>
                <w:rFonts w:cs="Arial"/>
                <w:sz w:val="18"/>
                <w:szCs w:val="18"/>
                <w:lang w:val="es-ES" w:eastAsia="es-ES"/>
              </w:rPr>
              <w:t>Aplicación de las técnicas desarrolladas en la preparación de las diferentes guarniciones.</w:t>
            </w:r>
          </w:p>
          <w:p w:rsidR="00387EC4" w:rsidRPr="005F15AD" w:rsidRDefault="00387EC4" w:rsidP="00387EC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7EC4" w:rsidRPr="005F15AD" w:rsidRDefault="00387EC4" w:rsidP="00387EC4">
            <w:pPr>
              <w:autoSpaceDE w:val="0"/>
              <w:autoSpaceDN w:val="0"/>
              <w:adjustRightInd w:val="0"/>
              <w:rPr>
                <w:rFonts w:cstheme="minorHAnsi"/>
                <w:bCs/>
                <w:sz w:val="18"/>
                <w:szCs w:val="18"/>
              </w:rPr>
            </w:pPr>
            <w:r w:rsidRPr="005F15AD">
              <w:rPr>
                <w:rFonts w:cstheme="minorHAnsi"/>
                <w:bCs/>
                <w:sz w:val="18"/>
                <w:szCs w:val="18"/>
              </w:rPr>
              <w:t>Feria de salud integral y promoción de la diversidad de alimentación en coordinación con varios actores de la población, municipio, centros de salud, universidades y empresas con presencia local.</w:t>
            </w:r>
          </w:p>
          <w:p w:rsidR="00387EC4" w:rsidRPr="003B5363" w:rsidRDefault="00387EC4" w:rsidP="00387EC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7EC4" w:rsidRPr="003B5363" w:rsidRDefault="00387EC4" w:rsidP="00387EC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7EC4" w:rsidRPr="003B5363" w:rsidRDefault="00387EC4" w:rsidP="00387EC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7EC4" w:rsidRPr="003B5363" w:rsidRDefault="00387EC4" w:rsidP="00387EC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46DC9" w:rsidRPr="004B4C9B" w:rsidRDefault="00CF44F2" w:rsidP="00A215A2">
      <w:pPr>
        <w:pStyle w:val="Prrafodelista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50" w:name="_Toc442341393"/>
      <w:r>
        <w:rPr>
          <w:b/>
          <w:sz w:val="20"/>
          <w:szCs w:val="20"/>
        </w:rPr>
        <w:lastRenderedPageBreak/>
        <w:t xml:space="preserve">Módulo: </w:t>
      </w:r>
      <w:r w:rsidR="0000435C" w:rsidRPr="00CF44F2">
        <w:rPr>
          <w:sz w:val="20"/>
          <w:szCs w:val="20"/>
        </w:rPr>
        <w:t xml:space="preserve">Decoración y </w:t>
      </w:r>
      <w:r>
        <w:rPr>
          <w:sz w:val="20"/>
          <w:szCs w:val="20"/>
        </w:rPr>
        <w:t>p</w:t>
      </w:r>
      <w:r w:rsidR="00B46DC9" w:rsidRPr="00CF44F2">
        <w:rPr>
          <w:sz w:val="20"/>
          <w:szCs w:val="20"/>
        </w:rPr>
        <w:t>astillaje</w:t>
      </w:r>
      <w:bookmarkEnd w:id="50"/>
      <w:r w:rsidR="00B46DC9" w:rsidRPr="004B4C9B">
        <w:rPr>
          <w:b/>
          <w:sz w:val="20"/>
          <w:szCs w:val="20"/>
        </w:rPr>
        <w:tab/>
      </w:r>
    </w:p>
    <w:p w:rsidR="00B46DC9" w:rsidRPr="003B5363" w:rsidRDefault="00CF44F2" w:rsidP="004B4C9B">
      <w:pPr>
        <w:spacing w:after="0" w:line="240" w:lineRule="auto"/>
        <w:ind w:left="708" w:firstLine="43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B46DC9" w:rsidRPr="003B5363">
        <w:rPr>
          <w:sz w:val="20"/>
          <w:szCs w:val="20"/>
        </w:rPr>
        <w:t xml:space="preserve">100 horas </w:t>
      </w:r>
    </w:p>
    <w:p w:rsidR="00B46DC9" w:rsidRPr="003B5363" w:rsidRDefault="00B46DC9" w:rsidP="00B46DC9">
      <w:pPr>
        <w:spacing w:after="0" w:line="240" w:lineRule="auto"/>
        <w:rPr>
          <w:sz w:val="20"/>
          <w:szCs w:val="20"/>
        </w:rPr>
      </w:pPr>
    </w:p>
    <w:tbl>
      <w:tblPr>
        <w:tblStyle w:val="Tablaconcuadrcula1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127"/>
        <w:gridCol w:w="4677"/>
        <w:gridCol w:w="2977"/>
        <w:gridCol w:w="1843"/>
      </w:tblGrid>
      <w:tr w:rsidR="00715F92" w:rsidRPr="003B5363" w:rsidTr="00715F92">
        <w:tc>
          <w:tcPr>
            <w:tcW w:w="993" w:type="dxa"/>
            <w:shd w:val="clear" w:color="auto" w:fill="BDD6EE" w:themeFill="accent1" w:themeFillTint="66"/>
          </w:tcPr>
          <w:p w:rsidR="00B46DC9" w:rsidRPr="00CF44F2" w:rsidRDefault="00582218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46DC9" w:rsidRPr="00CF44F2" w:rsidRDefault="00582218" w:rsidP="004B4C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B46DC9" w:rsidRPr="00CF44F2" w:rsidRDefault="00582218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B46DC9" w:rsidRPr="00CF44F2" w:rsidRDefault="00582218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:rsidR="00B46DC9" w:rsidRPr="00CF44F2" w:rsidRDefault="00582218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B46DC9" w:rsidRPr="00CF44F2" w:rsidRDefault="00582218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B46DC9" w:rsidRPr="00CF44F2" w:rsidRDefault="00582218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B46DC9" w:rsidRPr="00CF44F2" w:rsidRDefault="00582218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/>
                <w:bCs/>
                <w:sz w:val="18"/>
                <w:szCs w:val="18"/>
              </w:rPr>
              <w:t>PRODUCTO</w:t>
            </w:r>
          </w:p>
          <w:p w:rsidR="00B46DC9" w:rsidRPr="00CF44F2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6DC9" w:rsidRPr="003B5363" w:rsidTr="00715F92">
        <w:tc>
          <w:tcPr>
            <w:tcW w:w="993" w:type="dxa"/>
            <w:vAlign w:val="center"/>
          </w:tcPr>
          <w:p w:rsidR="00B46DC9" w:rsidRPr="00CF44F2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F44F2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B46DC9" w:rsidRPr="00CF44F2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F44F2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B46DC9" w:rsidRPr="00CF44F2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F44F2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B46DC9" w:rsidRPr="00CF44F2" w:rsidRDefault="00B46DC9" w:rsidP="0059268D">
            <w:pPr>
              <w:widowControl w:val="0"/>
              <w:jc w:val="center"/>
              <w:rPr>
                <w:sz w:val="18"/>
                <w:szCs w:val="18"/>
                <w:lang w:val="es-ES"/>
              </w:rPr>
            </w:pPr>
            <w:r w:rsidRPr="00CF44F2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B46DC9" w:rsidRPr="00CF44F2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DC9" w:rsidRPr="00CF44F2" w:rsidRDefault="00B46DC9" w:rsidP="0059268D">
            <w:pPr>
              <w:rPr>
                <w:rFonts w:ascii="Calibri" w:hAnsi="Calibri" w:cs="Calibri-Bold"/>
                <w:bCs/>
                <w:sz w:val="18"/>
                <w:szCs w:val="18"/>
              </w:rPr>
            </w:pPr>
            <w:r w:rsidRPr="00CF44F2">
              <w:rPr>
                <w:rFonts w:ascii="Calibri" w:hAnsi="Calibri" w:cs="Calibri-Bold"/>
                <w:bCs/>
                <w:sz w:val="18"/>
                <w:szCs w:val="18"/>
              </w:rPr>
              <w:t>Realizamos diferentes técnicas para la elaboración de adornos para tortas y otros productos de pastelería, aplicando conocimientos teóricos prácticos sobre decoración pastelera con habilidad y destreza y responsabilidad en el trabajo; para la venta de productos de calidad y fino acabado al consumidor.</w:t>
            </w:r>
          </w:p>
        </w:tc>
        <w:tc>
          <w:tcPr>
            <w:tcW w:w="2127" w:type="dxa"/>
          </w:tcPr>
          <w:p w:rsidR="00B46DC9" w:rsidRPr="00CF44F2" w:rsidRDefault="0000435C" w:rsidP="00037808">
            <w:pPr>
              <w:pStyle w:val="Prrafodelista"/>
              <w:widowControl w:val="0"/>
              <w:numPr>
                <w:ilvl w:val="3"/>
                <w:numId w:val="106"/>
              </w:numPr>
              <w:ind w:left="440" w:hanging="271"/>
              <w:rPr>
                <w:b/>
                <w:sz w:val="18"/>
                <w:szCs w:val="18"/>
              </w:rPr>
            </w:pPr>
            <w:r w:rsidRPr="00CF44F2">
              <w:rPr>
                <w:b/>
                <w:sz w:val="18"/>
                <w:szCs w:val="18"/>
              </w:rPr>
              <w:t xml:space="preserve">Técnicas </w:t>
            </w:r>
            <w:r w:rsidR="00B46DC9" w:rsidRPr="00CF44F2">
              <w:rPr>
                <w:b/>
                <w:sz w:val="18"/>
                <w:szCs w:val="18"/>
              </w:rPr>
              <w:t xml:space="preserve">de </w:t>
            </w:r>
            <w:r w:rsidRPr="00CF44F2">
              <w:rPr>
                <w:b/>
                <w:sz w:val="18"/>
                <w:szCs w:val="18"/>
              </w:rPr>
              <w:t xml:space="preserve">decorado de tortas con </w:t>
            </w:r>
            <w:r w:rsidR="00B46DC9" w:rsidRPr="00CF44F2">
              <w:rPr>
                <w:b/>
                <w:sz w:val="18"/>
                <w:szCs w:val="18"/>
              </w:rPr>
              <w:t>fondant</w:t>
            </w:r>
          </w:p>
          <w:p w:rsidR="0000435C" w:rsidRPr="00CF44F2" w:rsidRDefault="0000435C" w:rsidP="0000435C">
            <w:pPr>
              <w:pStyle w:val="Prrafodelista"/>
              <w:widowControl w:val="0"/>
              <w:ind w:left="440"/>
              <w:rPr>
                <w:b/>
                <w:sz w:val="18"/>
                <w:szCs w:val="18"/>
              </w:rPr>
            </w:pPr>
          </w:p>
          <w:p w:rsidR="0000435C" w:rsidRPr="00CF44F2" w:rsidRDefault="0000435C" w:rsidP="00037808">
            <w:pPr>
              <w:pStyle w:val="Prrafodelista"/>
              <w:widowControl w:val="0"/>
              <w:numPr>
                <w:ilvl w:val="3"/>
                <w:numId w:val="106"/>
              </w:numPr>
              <w:ind w:left="440" w:hanging="271"/>
              <w:rPr>
                <w:b/>
                <w:sz w:val="18"/>
                <w:szCs w:val="18"/>
              </w:rPr>
            </w:pPr>
            <w:r w:rsidRPr="00CF44F2">
              <w:rPr>
                <w:b/>
                <w:sz w:val="18"/>
                <w:szCs w:val="18"/>
              </w:rPr>
              <w:t xml:space="preserve">Técnicas de elaboración de adornos para tipos de eventos </w:t>
            </w:r>
          </w:p>
          <w:p w:rsidR="0000435C" w:rsidRPr="00CF44F2" w:rsidRDefault="0000435C" w:rsidP="0000435C">
            <w:pPr>
              <w:pStyle w:val="Prrafodelista"/>
              <w:rPr>
                <w:b/>
                <w:sz w:val="18"/>
                <w:szCs w:val="18"/>
              </w:rPr>
            </w:pPr>
          </w:p>
          <w:p w:rsidR="00B46DC9" w:rsidRPr="00CF44F2" w:rsidRDefault="0000435C" w:rsidP="0000435C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 w:rsidRPr="00CF44F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</w:tcPr>
          <w:p w:rsidR="00B46DC9" w:rsidRPr="00CF44F2" w:rsidRDefault="00B46DC9" w:rsidP="0059268D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CF44F2">
              <w:rPr>
                <w:b/>
                <w:bCs/>
                <w:sz w:val="18"/>
                <w:szCs w:val="18"/>
              </w:rPr>
              <w:t>PRACTICA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Rescatamos  experiencias previas en relación al decorado en pastelería, través de la lluvia de ideas.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Provocamos al estudiante para que formule sus inquietudes respecto al módulo.</w:t>
            </w:r>
          </w:p>
          <w:p w:rsidR="00B46DC9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Presentación de insumos, utensilios y equipos de acuerdo a la técnica a utilizarse.</w:t>
            </w:r>
          </w:p>
          <w:p w:rsidR="00CF44F2" w:rsidRPr="00CF44F2" w:rsidRDefault="00CF44F2" w:rsidP="00CF44F2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B46DC9" w:rsidRPr="00CF44F2" w:rsidRDefault="00B46DC9" w:rsidP="0059268D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CF44F2">
              <w:rPr>
                <w:b/>
                <w:bCs/>
                <w:sz w:val="18"/>
                <w:szCs w:val="18"/>
              </w:rPr>
              <w:t>TEORIA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Realizamos  un preparado del forrado con fondant.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Elaboramos  el recetario sobre el preparado del fondant.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Se procede de la misma forma con las otras técnicas.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Con el glasé real se ejercita el movimiento de muñeca, el manejo de la manga para hacer flores.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Con el pastillaje se enseña  uslereado y se forman flores, animales, personas, etc.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Investigación de</w:t>
            </w:r>
            <w:r w:rsidRPr="00CF44F2">
              <w:rPr>
                <w:sz w:val="18"/>
                <w:szCs w:val="18"/>
              </w:rPr>
              <w:t xml:space="preserve"> </w:t>
            </w:r>
            <w:r w:rsidRPr="00CF44F2">
              <w:rPr>
                <w:rFonts w:cs="Arial"/>
                <w:sz w:val="18"/>
                <w:szCs w:val="18"/>
                <w:lang w:val="es-ES" w:eastAsia="es-ES"/>
              </w:rPr>
              <w:t>otras técnicas de decoración</w:t>
            </w:r>
            <w:r w:rsidRPr="00CF44F2">
              <w:rPr>
                <w:sz w:val="18"/>
                <w:szCs w:val="18"/>
              </w:rPr>
              <w:t>.</w:t>
            </w:r>
          </w:p>
          <w:p w:rsidR="00B46DC9" w:rsidRPr="00CF44F2" w:rsidRDefault="00B46DC9" w:rsidP="0059268D">
            <w:pPr>
              <w:widowControl w:val="0"/>
              <w:rPr>
                <w:sz w:val="18"/>
                <w:szCs w:val="18"/>
              </w:rPr>
            </w:pPr>
            <w:r w:rsidRPr="00CF44F2">
              <w:rPr>
                <w:sz w:val="18"/>
                <w:szCs w:val="18"/>
              </w:rPr>
              <w:t> </w:t>
            </w:r>
          </w:p>
          <w:p w:rsidR="00B46DC9" w:rsidRPr="00CF44F2" w:rsidRDefault="00B46DC9" w:rsidP="0059268D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CF44F2">
              <w:rPr>
                <w:b/>
                <w:bCs/>
                <w:sz w:val="18"/>
                <w:szCs w:val="18"/>
              </w:rPr>
              <w:t>VALORACION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Precisión en la utilización de productos auxiliares.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Manipulación delicada e higiénica de las preparaciones para adornos.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Creatividad y detalle en la elaboración de adornos.</w:t>
            </w:r>
          </w:p>
          <w:p w:rsidR="00B46DC9" w:rsidRPr="00CF44F2" w:rsidRDefault="00B46DC9" w:rsidP="0059268D">
            <w:pPr>
              <w:widowControl w:val="0"/>
              <w:rPr>
                <w:sz w:val="18"/>
                <w:szCs w:val="18"/>
              </w:rPr>
            </w:pPr>
            <w:r w:rsidRPr="00CF44F2">
              <w:rPr>
                <w:sz w:val="18"/>
                <w:szCs w:val="18"/>
              </w:rPr>
              <w:t> </w:t>
            </w:r>
          </w:p>
          <w:p w:rsidR="00B46DC9" w:rsidRPr="00CF44F2" w:rsidRDefault="00B46DC9" w:rsidP="0059268D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CF44F2">
              <w:rPr>
                <w:b/>
                <w:bCs/>
                <w:sz w:val="18"/>
                <w:szCs w:val="18"/>
              </w:rPr>
              <w:t>PRODUCCION</w:t>
            </w:r>
          </w:p>
          <w:p w:rsidR="00B46DC9" w:rsidRPr="00CF44F2" w:rsidRDefault="00B46DC9" w:rsidP="0059268D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CF44F2">
              <w:rPr>
                <w:sz w:val="18"/>
                <w:szCs w:val="18"/>
              </w:rPr>
              <w:t>Presentación de variedad de adornos y decorados para diversos productos pasteleros</w:t>
            </w:r>
          </w:p>
          <w:p w:rsidR="00B46DC9" w:rsidRPr="00CF44F2" w:rsidRDefault="00B46DC9" w:rsidP="0059268D">
            <w:pPr>
              <w:widowControl w:val="0"/>
              <w:rPr>
                <w:sz w:val="18"/>
                <w:szCs w:val="18"/>
                <w:lang w:val="es-ES"/>
              </w:rPr>
            </w:pPr>
            <w:r w:rsidRPr="00CF44F2">
              <w:rPr>
                <w:sz w:val="18"/>
                <w:szCs w:val="18"/>
              </w:rPr>
              <w:t> </w:t>
            </w:r>
          </w:p>
        </w:tc>
        <w:tc>
          <w:tcPr>
            <w:tcW w:w="2977" w:type="dxa"/>
          </w:tcPr>
          <w:p w:rsidR="00B46DC9" w:rsidRPr="00CF44F2" w:rsidRDefault="00B46DC9" w:rsidP="0059268D">
            <w:pPr>
              <w:widowControl w:val="0"/>
              <w:rPr>
                <w:b/>
                <w:sz w:val="18"/>
                <w:szCs w:val="18"/>
              </w:rPr>
            </w:pPr>
            <w:r w:rsidRPr="00CF44F2">
              <w:rPr>
                <w:b/>
                <w:sz w:val="18"/>
                <w:szCs w:val="18"/>
              </w:rPr>
              <w:t>SE VERIFICA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Aplicación de las técnicas en la elaboración de adornos para tortas y otros productos de pastelería.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 xml:space="preserve"> Habilidad y destreza en la manipulación de insumos.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Manejo de equipos y utensilios con destreza y habilidad.</w:t>
            </w:r>
          </w:p>
          <w:p w:rsidR="00B46DC9" w:rsidRPr="00CF44F2" w:rsidRDefault="00B46DC9" w:rsidP="0059268D">
            <w:pPr>
              <w:widowControl w:val="0"/>
              <w:rPr>
                <w:sz w:val="18"/>
                <w:szCs w:val="18"/>
              </w:rPr>
            </w:pPr>
            <w:r w:rsidRPr="00CF44F2">
              <w:rPr>
                <w:sz w:val="18"/>
                <w:szCs w:val="18"/>
              </w:rPr>
              <w:t> </w:t>
            </w:r>
          </w:p>
          <w:p w:rsidR="00B46DC9" w:rsidRPr="00CF44F2" w:rsidRDefault="00B46DC9" w:rsidP="0059268D">
            <w:pPr>
              <w:widowControl w:val="0"/>
              <w:rPr>
                <w:b/>
                <w:sz w:val="18"/>
                <w:szCs w:val="18"/>
              </w:rPr>
            </w:pPr>
            <w:r w:rsidRPr="00CF44F2">
              <w:rPr>
                <w:b/>
                <w:sz w:val="18"/>
                <w:szCs w:val="18"/>
              </w:rPr>
              <w:t>SE ANALIZA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Identifica las técnicas de elaboración.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Procedimientos que se realizan al aplicar productos auxiliares.</w:t>
            </w:r>
          </w:p>
          <w:p w:rsidR="00B46DC9" w:rsidRPr="00CF44F2" w:rsidRDefault="00B46DC9" w:rsidP="00582218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CF44F2">
              <w:rPr>
                <w:rFonts w:cs="Arial"/>
                <w:sz w:val="18"/>
                <w:szCs w:val="18"/>
                <w:lang w:val="es-ES" w:eastAsia="es-ES"/>
              </w:rPr>
              <w:t>Diferencia cualidades plásticas de las preparaciones.</w:t>
            </w:r>
          </w:p>
          <w:p w:rsidR="00B46DC9" w:rsidRPr="00CF44F2" w:rsidRDefault="00B46DC9" w:rsidP="0059268D">
            <w:pPr>
              <w:widowControl w:val="0"/>
              <w:rPr>
                <w:b/>
                <w:sz w:val="18"/>
                <w:szCs w:val="18"/>
              </w:rPr>
            </w:pPr>
          </w:p>
          <w:p w:rsidR="00B46DC9" w:rsidRPr="00CF44F2" w:rsidRDefault="00B46DC9" w:rsidP="0059268D">
            <w:pPr>
              <w:widowControl w:val="0"/>
              <w:rPr>
                <w:b/>
                <w:sz w:val="18"/>
                <w:szCs w:val="18"/>
              </w:rPr>
            </w:pPr>
            <w:r w:rsidRPr="00CF44F2">
              <w:rPr>
                <w:b/>
                <w:sz w:val="18"/>
                <w:szCs w:val="18"/>
              </w:rPr>
              <w:t>SE VALORA</w:t>
            </w:r>
          </w:p>
          <w:p w:rsidR="00B46DC9" w:rsidRPr="00CF44F2" w:rsidRDefault="00B46DC9" w:rsidP="0059268D">
            <w:pPr>
              <w:widowControl w:val="0"/>
              <w:rPr>
                <w:sz w:val="18"/>
                <w:szCs w:val="18"/>
              </w:rPr>
            </w:pPr>
            <w:r w:rsidRPr="00CF44F2">
              <w:rPr>
                <w:sz w:val="18"/>
                <w:szCs w:val="18"/>
              </w:rPr>
              <w:t>Pro actividad en cada trabajo asignado para cada participante, basado en la utilización de los diferentes productos y utensilios en la variedad de decorados</w:t>
            </w:r>
          </w:p>
          <w:p w:rsidR="00B46DC9" w:rsidRPr="00CF44F2" w:rsidRDefault="00B46DC9" w:rsidP="0059268D">
            <w:pPr>
              <w:widowControl w:val="0"/>
              <w:rPr>
                <w:b/>
                <w:sz w:val="18"/>
                <w:szCs w:val="18"/>
              </w:rPr>
            </w:pPr>
          </w:p>
          <w:p w:rsidR="00B46DC9" w:rsidRPr="00CF44F2" w:rsidRDefault="00B46DC9" w:rsidP="0059268D">
            <w:pPr>
              <w:widowControl w:val="0"/>
              <w:rPr>
                <w:b/>
                <w:sz w:val="18"/>
                <w:szCs w:val="18"/>
                <w:lang w:val="es-ES"/>
              </w:rPr>
            </w:pPr>
            <w:r w:rsidRPr="00CF44F2">
              <w:rPr>
                <w:b/>
                <w:sz w:val="18"/>
                <w:szCs w:val="18"/>
              </w:rPr>
              <w:t>SE EVIDENCIA</w:t>
            </w:r>
          </w:p>
          <w:p w:rsidR="00B46DC9" w:rsidRPr="00CF44F2" w:rsidRDefault="00B46DC9" w:rsidP="0059268D">
            <w:pPr>
              <w:widowControl w:val="0"/>
              <w:rPr>
                <w:sz w:val="18"/>
                <w:szCs w:val="18"/>
              </w:rPr>
            </w:pPr>
            <w:r w:rsidRPr="00CF44F2">
              <w:rPr>
                <w:sz w:val="18"/>
                <w:szCs w:val="18"/>
              </w:rPr>
              <w:t>Elaboración de tortas decoradas con diferentes diseños y adornos acorde a las ocasiones que se presentan, con masa fondant, glasé real y pastillaje en general</w:t>
            </w:r>
          </w:p>
          <w:p w:rsidR="00B46DC9" w:rsidRPr="00CF44F2" w:rsidRDefault="00B46DC9" w:rsidP="0059268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B46DC9" w:rsidRPr="00CF44F2" w:rsidRDefault="00B46DC9" w:rsidP="0059268D">
            <w:pPr>
              <w:widowControl w:val="0"/>
              <w:rPr>
                <w:sz w:val="18"/>
                <w:szCs w:val="18"/>
              </w:rPr>
            </w:pPr>
          </w:p>
          <w:p w:rsidR="00B46DC9" w:rsidRPr="00CF44F2" w:rsidRDefault="00B46DC9" w:rsidP="0059268D">
            <w:pPr>
              <w:widowControl w:val="0"/>
              <w:rPr>
                <w:sz w:val="18"/>
                <w:szCs w:val="18"/>
              </w:rPr>
            </w:pPr>
            <w:r w:rsidRPr="00CF44F2">
              <w:rPr>
                <w:sz w:val="18"/>
                <w:szCs w:val="18"/>
                <w:lang w:val="es-ES"/>
              </w:rPr>
              <w:t>Aplicación de variedad de adornos y decorados para diversos productos pasteleros</w:t>
            </w:r>
            <w:r w:rsidRPr="00CF44F2">
              <w:rPr>
                <w:sz w:val="18"/>
                <w:szCs w:val="18"/>
              </w:rPr>
              <w:t xml:space="preserve"> en ferias auspiciadas por el municipio.</w:t>
            </w:r>
          </w:p>
          <w:p w:rsidR="00B46DC9" w:rsidRPr="00CF44F2" w:rsidRDefault="00B46DC9" w:rsidP="0059268D">
            <w:pPr>
              <w:widowControl w:val="0"/>
              <w:rPr>
                <w:sz w:val="18"/>
                <w:szCs w:val="18"/>
                <w:lang w:val="es-ES"/>
              </w:rPr>
            </w:pPr>
            <w:r w:rsidRPr="00CF44F2">
              <w:rPr>
                <w:sz w:val="18"/>
                <w:szCs w:val="18"/>
              </w:rPr>
              <w:t> </w:t>
            </w:r>
          </w:p>
          <w:p w:rsidR="00B46DC9" w:rsidRPr="00CF44F2" w:rsidRDefault="00B46DC9" w:rsidP="005926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F44F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</w:tbl>
    <w:p w:rsidR="00B46DC9" w:rsidRDefault="00B46DC9" w:rsidP="00B46DC9">
      <w:pPr>
        <w:rPr>
          <w:sz w:val="20"/>
          <w:szCs w:val="20"/>
        </w:rPr>
      </w:pPr>
    </w:p>
    <w:p w:rsidR="004B4C9B" w:rsidRDefault="004B4C9B" w:rsidP="00B46DC9">
      <w:pPr>
        <w:rPr>
          <w:sz w:val="20"/>
          <w:szCs w:val="20"/>
        </w:rPr>
      </w:pPr>
    </w:p>
    <w:p w:rsidR="004B4C9B" w:rsidRPr="003B5363" w:rsidRDefault="004B4C9B" w:rsidP="00B46DC9">
      <w:pPr>
        <w:rPr>
          <w:sz w:val="20"/>
          <w:szCs w:val="20"/>
        </w:rPr>
      </w:pPr>
    </w:p>
    <w:p w:rsidR="00B46DC9" w:rsidRPr="00F650A8" w:rsidRDefault="00F650A8" w:rsidP="00A215A2">
      <w:pPr>
        <w:pStyle w:val="Prrafodelista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51" w:name="_Toc442341394"/>
      <w:r>
        <w:rPr>
          <w:b/>
          <w:sz w:val="20"/>
          <w:szCs w:val="20"/>
        </w:rPr>
        <w:lastRenderedPageBreak/>
        <w:t xml:space="preserve">Módulo: </w:t>
      </w:r>
      <w:r w:rsidR="00B46DC9" w:rsidRPr="00F650A8">
        <w:rPr>
          <w:sz w:val="20"/>
          <w:szCs w:val="20"/>
        </w:rPr>
        <w:t>Pastelería especializada</w:t>
      </w:r>
      <w:bookmarkEnd w:id="51"/>
      <w:r w:rsidR="00B46DC9" w:rsidRPr="00F650A8">
        <w:rPr>
          <w:sz w:val="20"/>
          <w:szCs w:val="20"/>
        </w:rPr>
        <w:t xml:space="preserve">   </w:t>
      </w:r>
      <w:r w:rsidR="00B46DC9" w:rsidRPr="00F650A8">
        <w:rPr>
          <w:sz w:val="20"/>
          <w:szCs w:val="20"/>
        </w:rPr>
        <w:tab/>
      </w:r>
    </w:p>
    <w:p w:rsidR="00B46DC9" w:rsidRPr="003B5363" w:rsidRDefault="00B46DC9" w:rsidP="004B4C9B">
      <w:pPr>
        <w:spacing w:after="0" w:line="240" w:lineRule="auto"/>
        <w:ind w:left="438"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</w:t>
      </w:r>
      <w:r w:rsidR="00F650A8">
        <w:rPr>
          <w:b/>
          <w:sz w:val="20"/>
          <w:szCs w:val="20"/>
        </w:rPr>
        <w:t xml:space="preserve">arga horaria: </w:t>
      </w:r>
      <w:r w:rsidRPr="003B5363">
        <w:rPr>
          <w:sz w:val="20"/>
          <w:szCs w:val="20"/>
        </w:rPr>
        <w:t xml:space="preserve">120 horas </w:t>
      </w:r>
    </w:p>
    <w:p w:rsidR="00B46DC9" w:rsidRPr="003B5363" w:rsidRDefault="00B46DC9" w:rsidP="00B46DC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aconcuadrcula1"/>
        <w:tblW w:w="140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1559"/>
        <w:gridCol w:w="2977"/>
        <w:gridCol w:w="3969"/>
        <w:gridCol w:w="3119"/>
        <w:gridCol w:w="1417"/>
      </w:tblGrid>
      <w:tr w:rsidR="00B46DC9" w:rsidRPr="003B5363" w:rsidTr="003A4844">
        <w:tc>
          <w:tcPr>
            <w:tcW w:w="964" w:type="dxa"/>
            <w:shd w:val="clear" w:color="auto" w:fill="BDD6EE" w:themeFill="accent1" w:themeFillTint="66"/>
          </w:tcPr>
          <w:p w:rsidR="00B46DC9" w:rsidRPr="000A76D6" w:rsidRDefault="00B46DC9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A76D6">
              <w:rPr>
                <w:rFonts w:ascii="Calibri" w:hAnsi="Calibri" w:cs="Calibri-Bold"/>
                <w:b/>
                <w:bCs/>
                <w:sz w:val="18"/>
                <w:szCs w:val="18"/>
              </w:rPr>
              <w:t>DIMENSIONES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0A76D6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  <w:p w:rsidR="00B46DC9" w:rsidRPr="000A76D6" w:rsidRDefault="00B46DC9" w:rsidP="0059268D">
            <w:pPr>
              <w:tabs>
                <w:tab w:val="left" w:pos="1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0A76D6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6D6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0A76D6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6D6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6D6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B46DC9" w:rsidRPr="0000435C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00435C">
              <w:rPr>
                <w:rFonts w:ascii="Calibri" w:hAnsi="Calibri" w:cs="Calibri-Bold"/>
                <w:b/>
                <w:bCs/>
                <w:sz w:val="18"/>
                <w:szCs w:val="18"/>
              </w:rPr>
              <w:t>PRODUCTO</w:t>
            </w:r>
          </w:p>
          <w:p w:rsidR="00B46DC9" w:rsidRPr="0000435C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6DC9" w:rsidRPr="003B5363" w:rsidTr="003A4844">
        <w:tc>
          <w:tcPr>
            <w:tcW w:w="964" w:type="dxa"/>
            <w:vAlign w:val="center"/>
          </w:tcPr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76D6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76D6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76D6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A76D6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46DC9" w:rsidRPr="000A76D6" w:rsidRDefault="00B46DC9" w:rsidP="00527878">
            <w:pPr>
              <w:jc w:val="both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0A76D6">
              <w:rPr>
                <w:sz w:val="18"/>
                <w:szCs w:val="18"/>
              </w:rPr>
              <w:t>Fortalecemos con nuevas técnicas,  conocimientos, habilidades y destrezas  la elaboración de bizcochuelos, tortas finas, manejo de utensilios e insumos con higiene y responsabilidad</w:t>
            </w:r>
            <w:r w:rsidR="00527878">
              <w:rPr>
                <w:sz w:val="18"/>
                <w:szCs w:val="18"/>
              </w:rPr>
              <w:t>,</w:t>
            </w:r>
            <w:r w:rsidRPr="000A76D6">
              <w:rPr>
                <w:sz w:val="18"/>
                <w:szCs w:val="18"/>
              </w:rPr>
              <w:t xml:space="preserve"> para brindar servicios de calidad acorde a las exigencias de la comunidad, incentivando el espíritu emprendedor. </w:t>
            </w:r>
          </w:p>
        </w:tc>
        <w:tc>
          <w:tcPr>
            <w:tcW w:w="2977" w:type="dxa"/>
          </w:tcPr>
          <w:p w:rsidR="000A76D6" w:rsidRPr="000A76D6" w:rsidRDefault="00B46DC9" w:rsidP="00037808">
            <w:pPr>
              <w:pStyle w:val="Prrafodelista"/>
              <w:widowControl w:val="0"/>
              <w:numPr>
                <w:ilvl w:val="0"/>
                <w:numId w:val="10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A76D6">
              <w:rPr>
                <w:rFonts w:ascii="Calibri" w:hAnsi="Calibri" w:cs="Calibri"/>
                <w:b/>
                <w:sz w:val="18"/>
                <w:szCs w:val="18"/>
              </w:rPr>
              <w:t>Productos con masa de hojaldre</w:t>
            </w:r>
          </w:p>
          <w:p w:rsidR="000A76D6" w:rsidRPr="000A76D6" w:rsidRDefault="000A76D6" w:rsidP="00037808">
            <w:pPr>
              <w:pStyle w:val="Prrafodelista"/>
              <w:widowControl w:val="0"/>
              <w:numPr>
                <w:ilvl w:val="0"/>
                <w:numId w:val="10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0A76D6">
              <w:rPr>
                <w:rFonts w:ascii="Calibri" w:hAnsi="Calibri" w:cs="Calibri"/>
                <w:b/>
                <w:sz w:val="18"/>
                <w:szCs w:val="18"/>
              </w:rPr>
              <w:t>Tortas para todo tipo de acontecimientos</w:t>
            </w:r>
          </w:p>
          <w:p w:rsidR="000A76D6" w:rsidRPr="000A76D6" w:rsidRDefault="00B46DC9" w:rsidP="00037808">
            <w:pPr>
              <w:pStyle w:val="Prrafodelista"/>
              <w:widowControl w:val="0"/>
              <w:numPr>
                <w:ilvl w:val="0"/>
                <w:numId w:val="10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A76D6">
              <w:rPr>
                <w:rFonts w:ascii="Calibri" w:hAnsi="Calibri" w:cs="Calibri"/>
                <w:b/>
                <w:sz w:val="18"/>
                <w:szCs w:val="18"/>
              </w:rPr>
              <w:t xml:space="preserve">Masas Navideñas: </w:t>
            </w:r>
            <w:r w:rsidRPr="000A76D6">
              <w:rPr>
                <w:rFonts w:ascii="Calibri" w:hAnsi="Calibri" w:cs="Calibri"/>
                <w:sz w:val="18"/>
                <w:szCs w:val="18"/>
              </w:rPr>
              <w:t>panetón, roscas.</w:t>
            </w:r>
          </w:p>
          <w:p w:rsidR="00B46DC9" w:rsidRPr="000A76D6" w:rsidRDefault="00B46DC9" w:rsidP="00037808">
            <w:pPr>
              <w:pStyle w:val="Prrafodelista"/>
              <w:widowControl w:val="0"/>
              <w:numPr>
                <w:ilvl w:val="0"/>
                <w:numId w:val="109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0A76D6">
              <w:rPr>
                <w:rFonts w:ascii="Calibri" w:hAnsi="Calibri" w:cs="Calibri"/>
                <w:b/>
                <w:sz w:val="18"/>
                <w:szCs w:val="18"/>
              </w:rPr>
              <w:t xml:space="preserve">Presentación de tortas de acuerdo a acontecimientos </w:t>
            </w:r>
          </w:p>
          <w:p w:rsidR="00B46DC9" w:rsidRPr="00B420AB" w:rsidRDefault="00B46DC9" w:rsidP="00037808">
            <w:pPr>
              <w:pStyle w:val="Prrafodelista"/>
              <w:widowControl w:val="0"/>
              <w:numPr>
                <w:ilvl w:val="0"/>
                <w:numId w:val="110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"/>
                <w:sz w:val="18"/>
                <w:szCs w:val="18"/>
              </w:rPr>
              <w:t>Quince años</w:t>
            </w:r>
          </w:p>
          <w:p w:rsidR="00B46DC9" w:rsidRPr="00B420AB" w:rsidRDefault="00B46DC9" w:rsidP="00037808">
            <w:pPr>
              <w:pStyle w:val="Prrafodelista"/>
              <w:widowControl w:val="0"/>
              <w:numPr>
                <w:ilvl w:val="0"/>
                <w:numId w:val="110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"/>
                <w:sz w:val="18"/>
                <w:szCs w:val="18"/>
              </w:rPr>
              <w:t xml:space="preserve">Matrimonio </w:t>
            </w:r>
          </w:p>
          <w:p w:rsidR="00B46DC9" w:rsidRPr="00B420AB" w:rsidRDefault="00B46DC9" w:rsidP="00037808">
            <w:pPr>
              <w:pStyle w:val="Prrafodelista"/>
              <w:widowControl w:val="0"/>
              <w:numPr>
                <w:ilvl w:val="0"/>
                <w:numId w:val="110"/>
              </w:numPr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"/>
                <w:sz w:val="18"/>
                <w:szCs w:val="18"/>
              </w:rPr>
              <w:t>Otros</w:t>
            </w:r>
          </w:p>
          <w:p w:rsidR="00B46DC9" w:rsidRPr="000A76D6" w:rsidRDefault="00B46DC9" w:rsidP="00B420AB">
            <w:pPr>
              <w:pStyle w:val="Prrafodelista"/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ind w:firstLine="45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B46DC9" w:rsidRPr="000A76D6" w:rsidRDefault="00B46DC9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A76D6">
              <w:rPr>
                <w:b/>
                <w:sz w:val="18"/>
                <w:szCs w:val="18"/>
              </w:rPr>
              <w:t>PRACTICA: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Organización de equipos de trabajo.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Revisión comentada de conocimientos ya adquiridos asociados a los nuevos conocimientos.</w:t>
            </w:r>
          </w:p>
          <w:p w:rsidR="00B46DC9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Elaboración de bizcochuelos, aplicando nuevas especificaciones en función de la calidad de las tortas; cuidando la higiene, aplicación de técnicas, procedimientos</w:t>
            </w:r>
            <w:r w:rsidRPr="000A76D6">
              <w:rPr>
                <w:sz w:val="18"/>
                <w:szCs w:val="18"/>
              </w:rPr>
              <w:t>, dominio de utensilios y equipos.</w:t>
            </w:r>
          </w:p>
          <w:p w:rsidR="000A76D6" w:rsidRPr="000A76D6" w:rsidRDefault="000A76D6" w:rsidP="0059268D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B46DC9" w:rsidRPr="000A76D6" w:rsidRDefault="00B46DC9" w:rsidP="0059268D">
            <w:pPr>
              <w:pStyle w:val="Prrafodelista"/>
              <w:tabs>
                <w:tab w:val="center" w:pos="1380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0A76D6">
              <w:rPr>
                <w:b/>
                <w:sz w:val="18"/>
                <w:szCs w:val="18"/>
              </w:rPr>
              <w:t>TEORIA:</w:t>
            </w:r>
            <w:r w:rsidRPr="000A76D6">
              <w:rPr>
                <w:b/>
                <w:sz w:val="18"/>
                <w:szCs w:val="18"/>
              </w:rPr>
              <w:tab/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Conocimientos de las distintas recetas de bizcochuelo.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Manejo de equipos e utensilios para pastelería fina.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Preparación  de diversos tipos de  rellenos y coberturas para tortas según el tipo de  acontecimientos.</w:t>
            </w:r>
          </w:p>
          <w:p w:rsidR="00B46DC9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Elaboración de tortas finas</w:t>
            </w:r>
            <w:r w:rsidRPr="000A76D6">
              <w:rPr>
                <w:sz w:val="18"/>
                <w:szCs w:val="18"/>
              </w:rPr>
              <w:t xml:space="preserve"> según acontecimiento.</w:t>
            </w:r>
          </w:p>
          <w:p w:rsidR="000A76D6" w:rsidRPr="000A76D6" w:rsidRDefault="000A76D6" w:rsidP="0059268D">
            <w:pPr>
              <w:pStyle w:val="Prrafodelista"/>
              <w:tabs>
                <w:tab w:val="center" w:pos="13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B46DC9" w:rsidRPr="000A76D6" w:rsidRDefault="00B46DC9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A76D6">
              <w:rPr>
                <w:b/>
                <w:sz w:val="18"/>
                <w:szCs w:val="18"/>
              </w:rPr>
              <w:t xml:space="preserve">VALORACIÓN: 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Organización adecuada de insumos, materiales y equipos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 xml:space="preserve">Elaboración de las recetas con higiene y responsabilidad. </w:t>
            </w:r>
          </w:p>
          <w:p w:rsidR="00B46DC9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Servicios de atención al cliente con amabilidad, respeto e higiene</w:t>
            </w:r>
            <w:r w:rsidRPr="000A76D6">
              <w:rPr>
                <w:sz w:val="18"/>
                <w:szCs w:val="18"/>
              </w:rPr>
              <w:t>.</w:t>
            </w:r>
          </w:p>
          <w:p w:rsidR="000A76D6" w:rsidRPr="000A76D6" w:rsidRDefault="000A76D6" w:rsidP="0059268D">
            <w:pPr>
              <w:pStyle w:val="Prrafodelista"/>
              <w:ind w:left="0"/>
              <w:jc w:val="both"/>
              <w:rPr>
                <w:sz w:val="18"/>
                <w:szCs w:val="18"/>
              </w:rPr>
            </w:pPr>
          </w:p>
          <w:p w:rsidR="00B46DC9" w:rsidRPr="000A76D6" w:rsidRDefault="00B46DC9" w:rsidP="0059268D">
            <w:pPr>
              <w:pStyle w:val="Prrafodelista"/>
              <w:tabs>
                <w:tab w:val="center" w:pos="1380"/>
              </w:tabs>
              <w:ind w:left="0"/>
              <w:jc w:val="both"/>
              <w:rPr>
                <w:b/>
                <w:sz w:val="18"/>
                <w:szCs w:val="18"/>
              </w:rPr>
            </w:pPr>
            <w:r w:rsidRPr="000A76D6">
              <w:rPr>
                <w:b/>
                <w:sz w:val="18"/>
                <w:szCs w:val="18"/>
              </w:rPr>
              <w:t xml:space="preserve">PRODUCCIÓN </w:t>
            </w:r>
          </w:p>
          <w:p w:rsidR="00B46DC9" w:rsidRPr="000A76D6" w:rsidRDefault="00B46DC9" w:rsidP="00527878">
            <w:pPr>
              <w:pStyle w:val="Prrafodelista"/>
              <w:tabs>
                <w:tab w:val="center" w:pos="1380"/>
              </w:tabs>
              <w:ind w:left="0"/>
              <w:jc w:val="both"/>
              <w:rPr>
                <w:sz w:val="18"/>
                <w:szCs w:val="18"/>
              </w:rPr>
            </w:pPr>
            <w:r w:rsidRPr="000A76D6">
              <w:rPr>
                <w:rFonts w:ascii="Calibri" w:hAnsi="Calibri" w:cs="Calibri"/>
                <w:sz w:val="18"/>
                <w:szCs w:val="18"/>
              </w:rPr>
              <w:t>Prepara</w:t>
            </w:r>
            <w:r w:rsidR="00527878">
              <w:rPr>
                <w:rFonts w:ascii="Calibri" w:hAnsi="Calibri" w:cs="Calibri"/>
                <w:sz w:val="18"/>
                <w:szCs w:val="18"/>
              </w:rPr>
              <w:t>ción de</w:t>
            </w:r>
            <w:r w:rsidRPr="000A76D6">
              <w:rPr>
                <w:rFonts w:ascii="Calibri" w:hAnsi="Calibri" w:cs="Calibri"/>
                <w:sz w:val="18"/>
                <w:szCs w:val="18"/>
              </w:rPr>
              <w:t xml:space="preserve"> tortas</w:t>
            </w:r>
            <w:r w:rsidR="00527878">
              <w:rPr>
                <w:rFonts w:ascii="Calibri" w:hAnsi="Calibri" w:cs="Calibri"/>
                <w:sz w:val="18"/>
                <w:szCs w:val="18"/>
              </w:rPr>
              <w:t>, manejando l</w:t>
            </w:r>
            <w:r w:rsidRPr="000A76D6">
              <w:rPr>
                <w:rFonts w:ascii="Calibri" w:hAnsi="Calibri" w:cs="Calibri"/>
                <w:sz w:val="18"/>
                <w:szCs w:val="18"/>
              </w:rPr>
              <w:t>os utensilios con destreza y los insumos con higiene y responsabilidad para brindar servicios en diferentes acontecimientos sociales.</w:t>
            </w:r>
          </w:p>
        </w:tc>
        <w:tc>
          <w:tcPr>
            <w:tcW w:w="3119" w:type="dxa"/>
          </w:tcPr>
          <w:p w:rsidR="00B46DC9" w:rsidRPr="000A76D6" w:rsidRDefault="00B46DC9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A76D6">
              <w:rPr>
                <w:b/>
                <w:sz w:val="18"/>
                <w:szCs w:val="18"/>
              </w:rPr>
              <w:t>SE VERIFICA: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Procedimientos utilizados en el manejo de equipos, utensilios, y la interpretación de las distintas recetas.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Demostración de habilidades y destrezas en la preparación de bizcochuelos.</w:t>
            </w:r>
          </w:p>
          <w:p w:rsidR="00B46DC9" w:rsidRDefault="00B46DC9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0A76D6" w:rsidRDefault="000A76D6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0A76D6" w:rsidRPr="000A76D6" w:rsidRDefault="000A76D6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B46DC9" w:rsidRPr="000A76D6" w:rsidRDefault="00B46DC9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A76D6">
              <w:rPr>
                <w:b/>
                <w:sz w:val="18"/>
                <w:szCs w:val="18"/>
              </w:rPr>
              <w:t>SE ANALIZA: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Participación de las/os estudiantes en las diferentes actividades desarrolladas.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Destreza y pertinencia en el manejo de equipo y utensilios.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Autonomía en la elaboración de tortas y otras masas finas.</w:t>
            </w:r>
          </w:p>
          <w:p w:rsidR="00B46DC9" w:rsidRPr="000A76D6" w:rsidRDefault="00B46DC9" w:rsidP="000A76D6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B46DC9" w:rsidRPr="000A76D6" w:rsidRDefault="00B46DC9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</w:p>
          <w:p w:rsidR="00B46DC9" w:rsidRPr="000A76D6" w:rsidRDefault="00B46DC9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A76D6">
              <w:rPr>
                <w:b/>
                <w:sz w:val="18"/>
                <w:szCs w:val="18"/>
              </w:rPr>
              <w:t>SE VALORA: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 xml:space="preserve">Observación de actitudes de trabajo en equipo y registro del cumplimiento de las comisiones asignadas. 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Valoración del trato y atención  al cliente</w:t>
            </w:r>
          </w:p>
          <w:p w:rsidR="00B46DC9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Trabajo pulcro y organizado</w:t>
            </w:r>
          </w:p>
          <w:p w:rsidR="000A76D6" w:rsidRDefault="000A76D6" w:rsidP="000A76D6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0A76D6" w:rsidRPr="000A76D6" w:rsidRDefault="000A76D6" w:rsidP="000A76D6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B46DC9" w:rsidRPr="000A76D6" w:rsidRDefault="00B46DC9" w:rsidP="0059268D">
            <w:pPr>
              <w:pStyle w:val="Prrafodelista"/>
              <w:ind w:left="0"/>
              <w:jc w:val="both"/>
              <w:rPr>
                <w:b/>
                <w:sz w:val="18"/>
                <w:szCs w:val="18"/>
              </w:rPr>
            </w:pPr>
            <w:r w:rsidRPr="000A76D6">
              <w:rPr>
                <w:b/>
                <w:sz w:val="18"/>
                <w:szCs w:val="18"/>
              </w:rPr>
              <w:t>SE EVIDENCIA: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Presentación de tortas concluidas con un acabado prefecto y de calidad</w:t>
            </w:r>
          </w:p>
          <w:p w:rsidR="00B46DC9" w:rsidRPr="000A76D6" w:rsidRDefault="00B46DC9" w:rsidP="000A76D6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sz w:val="18"/>
                <w:szCs w:val="18"/>
              </w:rPr>
            </w:pPr>
            <w:r w:rsidRPr="000A76D6">
              <w:rPr>
                <w:rFonts w:cs="Arial"/>
                <w:sz w:val="18"/>
                <w:szCs w:val="18"/>
                <w:lang w:val="es-ES" w:eastAsia="es-ES"/>
              </w:rPr>
              <w:t>Oferta de servicios.</w:t>
            </w:r>
            <w:r w:rsidRPr="000A76D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B46DC9" w:rsidRPr="000A76D6" w:rsidRDefault="00B46DC9" w:rsidP="005926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A76D6">
              <w:rPr>
                <w:rFonts w:ascii="Calibri" w:hAnsi="Calibri" w:cs="Calibri"/>
                <w:sz w:val="18"/>
                <w:szCs w:val="18"/>
              </w:rPr>
              <w:t>Participación en la feria de la torta auspiciada por el municipio.</w:t>
            </w: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B46DC9" w:rsidRPr="000A76D6" w:rsidRDefault="00B46DC9" w:rsidP="005926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46DC9" w:rsidRPr="004B4C9B" w:rsidRDefault="00F650A8" w:rsidP="00A215A2">
      <w:pPr>
        <w:pStyle w:val="Prrafodelista"/>
        <w:numPr>
          <w:ilvl w:val="3"/>
          <w:numId w:val="2"/>
        </w:numPr>
        <w:spacing w:after="0" w:line="240" w:lineRule="auto"/>
        <w:outlineLvl w:val="2"/>
        <w:rPr>
          <w:rFonts w:eastAsia="Calibri" w:cstheme="minorHAnsi"/>
          <w:sz w:val="20"/>
          <w:szCs w:val="20"/>
        </w:rPr>
      </w:pPr>
      <w:bookmarkStart w:id="52" w:name="_Toc442341395"/>
      <w:r>
        <w:rPr>
          <w:b/>
          <w:sz w:val="20"/>
          <w:szCs w:val="20"/>
        </w:rPr>
        <w:lastRenderedPageBreak/>
        <w:t xml:space="preserve">Módulo: </w:t>
      </w:r>
      <w:r w:rsidR="00B46DC9" w:rsidRPr="004B4C9B">
        <w:rPr>
          <w:sz w:val="20"/>
          <w:szCs w:val="20"/>
        </w:rPr>
        <w:t>Chocolatería y gelatina artística</w:t>
      </w:r>
      <w:bookmarkEnd w:id="52"/>
      <w:r w:rsidR="00B46DC9" w:rsidRPr="004B4C9B">
        <w:rPr>
          <w:sz w:val="20"/>
          <w:szCs w:val="20"/>
        </w:rPr>
        <w:t xml:space="preserve">  </w:t>
      </w:r>
      <w:r w:rsidR="00B46DC9" w:rsidRPr="004B4C9B">
        <w:rPr>
          <w:b/>
          <w:sz w:val="20"/>
          <w:szCs w:val="20"/>
        </w:rPr>
        <w:tab/>
      </w:r>
    </w:p>
    <w:p w:rsidR="00B46DC9" w:rsidRPr="003B5363" w:rsidRDefault="00F650A8" w:rsidP="004B4C9B">
      <w:pPr>
        <w:spacing w:after="0" w:line="240" w:lineRule="auto"/>
        <w:ind w:left="708" w:firstLine="438"/>
        <w:rPr>
          <w:sz w:val="20"/>
          <w:szCs w:val="20"/>
        </w:rPr>
      </w:pPr>
      <w:r>
        <w:rPr>
          <w:b/>
          <w:sz w:val="20"/>
          <w:szCs w:val="20"/>
        </w:rPr>
        <w:t xml:space="preserve">Carga horaria: </w:t>
      </w:r>
      <w:r w:rsidR="00B46DC9" w:rsidRPr="003B5363">
        <w:rPr>
          <w:sz w:val="20"/>
          <w:szCs w:val="20"/>
        </w:rPr>
        <w:t xml:space="preserve">100 horas </w:t>
      </w:r>
    </w:p>
    <w:p w:rsidR="00B46DC9" w:rsidRPr="00B420AB" w:rsidRDefault="00B46DC9" w:rsidP="00B46DC9">
      <w:pPr>
        <w:spacing w:after="0" w:line="240" w:lineRule="auto"/>
        <w:ind w:left="709"/>
        <w:rPr>
          <w:rFonts w:eastAsia="Calibri" w:cstheme="minorHAnsi"/>
          <w:sz w:val="18"/>
          <w:szCs w:val="18"/>
        </w:rPr>
      </w:pPr>
    </w:p>
    <w:tbl>
      <w:tblPr>
        <w:tblStyle w:val="Tablaconcuadrcula1"/>
        <w:tblW w:w="140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3969"/>
        <w:gridCol w:w="3119"/>
        <w:gridCol w:w="1417"/>
      </w:tblGrid>
      <w:tr w:rsidR="00715F92" w:rsidRPr="00B420AB" w:rsidTr="00715F92">
        <w:tc>
          <w:tcPr>
            <w:tcW w:w="993" w:type="dxa"/>
            <w:shd w:val="clear" w:color="auto" w:fill="BDD6EE" w:themeFill="accent1" w:themeFillTint="66"/>
          </w:tcPr>
          <w:p w:rsidR="00B46DC9" w:rsidRPr="00B420AB" w:rsidRDefault="003A4844" w:rsidP="003A48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46DC9" w:rsidRPr="00B420AB" w:rsidRDefault="00B420AB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>OBJETIVO HOLÍSTICO</w:t>
            </w:r>
          </w:p>
          <w:p w:rsidR="00B46DC9" w:rsidRPr="00B420AB" w:rsidRDefault="00B46DC9" w:rsidP="0059268D">
            <w:pPr>
              <w:tabs>
                <w:tab w:val="left" w:pos="176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BDD6EE" w:themeFill="accent1" w:themeFillTint="66"/>
          </w:tcPr>
          <w:p w:rsidR="00B46DC9" w:rsidRPr="00B420AB" w:rsidRDefault="00B420AB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>CONTENIDO</w:t>
            </w:r>
          </w:p>
          <w:p w:rsidR="00B46DC9" w:rsidRPr="00B420AB" w:rsidRDefault="00B420AB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B46DC9" w:rsidRPr="00B420AB" w:rsidRDefault="00B420AB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>ORIENTACIONES</w:t>
            </w:r>
          </w:p>
          <w:p w:rsidR="00B46DC9" w:rsidRPr="00B420AB" w:rsidRDefault="00B420AB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B46DC9" w:rsidRPr="00B420AB" w:rsidRDefault="00B420AB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B46DC9" w:rsidRPr="00B420AB" w:rsidRDefault="00B420AB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>PRODUCTO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6DC9" w:rsidRPr="003B5363" w:rsidTr="003A4844">
        <w:tc>
          <w:tcPr>
            <w:tcW w:w="993" w:type="dxa"/>
            <w:vAlign w:val="center"/>
          </w:tcPr>
          <w:p w:rsidR="00B46DC9" w:rsidRPr="00B420AB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>SER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>SABER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>HACER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>DECIDIR</w:t>
            </w:r>
          </w:p>
        </w:tc>
        <w:tc>
          <w:tcPr>
            <w:tcW w:w="1559" w:type="dxa"/>
          </w:tcPr>
          <w:p w:rsidR="00B46DC9" w:rsidRPr="00B420AB" w:rsidRDefault="00B46DC9" w:rsidP="0059268D">
            <w:pPr>
              <w:rPr>
                <w:rFonts w:eastAsia="Calibri" w:cstheme="minorHAnsi"/>
                <w:sz w:val="18"/>
                <w:szCs w:val="18"/>
              </w:rPr>
            </w:pPr>
            <w:r w:rsidRPr="00B420AB">
              <w:rPr>
                <w:rFonts w:eastAsia="Calibri" w:cstheme="minorHAnsi"/>
                <w:sz w:val="18"/>
                <w:szCs w:val="18"/>
              </w:rPr>
              <w:t>Desarrollamos con valores socio comunitarios</w:t>
            </w:r>
            <w:r w:rsidR="005D1FF4">
              <w:rPr>
                <w:rFonts w:eastAsia="Calibri" w:cstheme="minorHAnsi"/>
                <w:sz w:val="18"/>
                <w:szCs w:val="18"/>
              </w:rPr>
              <w:t>,</w:t>
            </w:r>
            <w:r w:rsidRPr="00B420AB">
              <w:rPr>
                <w:rFonts w:eastAsia="Calibri" w:cstheme="minorHAnsi"/>
                <w:sz w:val="18"/>
                <w:szCs w:val="18"/>
              </w:rPr>
              <w:t xml:space="preserve">  habilidades y destrezas en la preparación de los diferentes tipos de chocolatería y gelatina artística</w:t>
            </w:r>
            <w:r w:rsidRPr="00B420AB">
              <w:rPr>
                <w:rFonts w:cstheme="minorHAnsi"/>
                <w:sz w:val="18"/>
                <w:szCs w:val="18"/>
              </w:rPr>
              <w:t xml:space="preserve"> empleando técnicas de procesos específicos</w:t>
            </w:r>
            <w:r w:rsidRPr="00B420AB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B420AB">
              <w:rPr>
                <w:rFonts w:ascii="Calibri" w:eastAsia="Calibri" w:hAnsi="Calibri" w:cs="Calibri-Bold"/>
                <w:bCs/>
                <w:sz w:val="18"/>
                <w:szCs w:val="18"/>
              </w:rPr>
              <w:t>para ofrecer productos de calidad  a la comunidad</w:t>
            </w:r>
            <w:r w:rsidRPr="00B420AB">
              <w:rPr>
                <w:rFonts w:eastAsia="Calibri" w:cstheme="minorHAnsi"/>
                <w:sz w:val="18"/>
                <w:szCs w:val="18"/>
              </w:rPr>
              <w:t>.</w:t>
            </w:r>
          </w:p>
          <w:p w:rsidR="00B46DC9" w:rsidRPr="00B420AB" w:rsidRDefault="00B46DC9" w:rsidP="0059268D">
            <w:pPr>
              <w:rPr>
                <w:rFonts w:eastAsia="Calibri" w:cstheme="minorHAnsi"/>
                <w:sz w:val="18"/>
                <w:szCs w:val="18"/>
              </w:rPr>
            </w:pPr>
          </w:p>
          <w:p w:rsidR="00B46DC9" w:rsidRPr="00B420AB" w:rsidRDefault="00B46DC9" w:rsidP="0059268D">
            <w:pPr>
              <w:rPr>
                <w:rFonts w:ascii="Calibri" w:hAnsi="Calibri" w:cs="Calibri-Bold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B46DC9" w:rsidRPr="00B420AB" w:rsidRDefault="003A4844" w:rsidP="0059268D">
            <w:pPr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CHOCOLATERÍA </w:t>
            </w:r>
          </w:p>
          <w:p w:rsidR="00B46DC9" w:rsidRPr="00B420AB" w:rsidRDefault="00B420AB" w:rsidP="00B420AB">
            <w:pPr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-Bold"/>
                <w:bCs/>
                <w:sz w:val="18"/>
                <w:szCs w:val="18"/>
              </w:rPr>
              <w:t xml:space="preserve">. </w:t>
            </w:r>
            <w:r w:rsidR="00B46DC9"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Técnicas de elaboración  </w:t>
            </w:r>
          </w:p>
          <w:p w:rsidR="003A4844" w:rsidRDefault="00B46DC9" w:rsidP="00037808">
            <w:pPr>
              <w:pStyle w:val="Prrafodelista"/>
              <w:widowControl w:val="0"/>
              <w:numPr>
                <w:ilvl w:val="0"/>
                <w:numId w:val="11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8" w:hanging="241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"/>
                <w:sz w:val="18"/>
                <w:szCs w:val="18"/>
              </w:rPr>
              <w:t>Insumos (frutos secos, licor, galletas, cereales, esencias y colorantes)</w:t>
            </w:r>
          </w:p>
          <w:p w:rsidR="00B46DC9" w:rsidRPr="003A4844" w:rsidRDefault="00B46DC9" w:rsidP="00037808">
            <w:pPr>
              <w:pStyle w:val="Prrafodelista"/>
              <w:widowControl w:val="0"/>
              <w:numPr>
                <w:ilvl w:val="0"/>
                <w:numId w:val="110"/>
              </w:numPr>
              <w:tabs>
                <w:tab w:val="left" w:pos="1222"/>
              </w:tabs>
              <w:autoSpaceDE w:val="0"/>
              <w:autoSpaceDN w:val="0"/>
              <w:adjustRightInd w:val="0"/>
              <w:ind w:left="318" w:hanging="241"/>
              <w:rPr>
                <w:rFonts w:ascii="Calibri" w:hAnsi="Calibri" w:cs="Calibri"/>
                <w:sz w:val="18"/>
                <w:szCs w:val="18"/>
              </w:rPr>
            </w:pPr>
            <w:r w:rsidRPr="003A4844">
              <w:rPr>
                <w:rFonts w:ascii="Calibri" w:hAnsi="Calibri" w:cs="Calibri-Bold"/>
                <w:bCs/>
                <w:sz w:val="18"/>
                <w:szCs w:val="18"/>
              </w:rPr>
              <w:t xml:space="preserve">Presentación y envoltura </w:t>
            </w:r>
          </w:p>
          <w:p w:rsidR="00B46DC9" w:rsidRPr="00B420AB" w:rsidRDefault="00B46DC9" w:rsidP="0059268D">
            <w:pPr>
              <w:rPr>
                <w:rFonts w:ascii="Calibri" w:hAnsi="Calibri" w:cs="Calibri-Bold"/>
                <w:bCs/>
                <w:sz w:val="18"/>
                <w:szCs w:val="18"/>
              </w:rPr>
            </w:pPr>
          </w:p>
          <w:p w:rsidR="00B46DC9" w:rsidRPr="00B420AB" w:rsidRDefault="003A4844" w:rsidP="0059268D">
            <w:pPr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-Bold"/>
                <w:b/>
                <w:bCs/>
                <w:sz w:val="18"/>
                <w:szCs w:val="18"/>
              </w:rPr>
              <w:t>GELATINA ARTÍSTICA</w:t>
            </w:r>
            <w:r w:rsidR="00B46DC9" w:rsidRPr="00B420AB">
              <w:rPr>
                <w:rFonts w:ascii="Calibri" w:hAnsi="Calibri" w:cs="Calibri-Bold"/>
                <w:b/>
                <w:bCs/>
                <w:sz w:val="18"/>
                <w:szCs w:val="18"/>
              </w:rPr>
              <w:t xml:space="preserve"> </w:t>
            </w:r>
          </w:p>
          <w:p w:rsidR="00B46DC9" w:rsidRPr="003A4844" w:rsidRDefault="003A4844" w:rsidP="003A4844">
            <w:pPr>
              <w:rPr>
                <w:rFonts w:ascii="Calibri" w:hAnsi="Calibri" w:cs="Calibri-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-Bold"/>
                <w:bCs/>
                <w:sz w:val="18"/>
                <w:szCs w:val="18"/>
              </w:rPr>
              <w:t xml:space="preserve">1. </w:t>
            </w:r>
            <w:r w:rsidR="00B46DC9" w:rsidRPr="003A4844">
              <w:rPr>
                <w:rFonts w:ascii="Calibri" w:hAnsi="Calibri" w:cs="Calibri-Bold"/>
                <w:b/>
                <w:bCs/>
                <w:sz w:val="18"/>
                <w:szCs w:val="18"/>
              </w:rPr>
              <w:t>Técnicas de elaboración</w:t>
            </w:r>
          </w:p>
          <w:p w:rsidR="00B46DC9" w:rsidRPr="00B420AB" w:rsidRDefault="00B46DC9" w:rsidP="00037808">
            <w:pPr>
              <w:pStyle w:val="Prrafodelista"/>
              <w:numPr>
                <w:ilvl w:val="0"/>
                <w:numId w:val="75"/>
              </w:numPr>
              <w:rPr>
                <w:rFonts w:ascii="Calibri" w:hAnsi="Calibri" w:cs="Calibri-Bold"/>
                <w:bCs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Cs/>
                <w:sz w:val="18"/>
                <w:szCs w:val="18"/>
              </w:rPr>
              <w:t>Insumos (gelatina neutra, leche esencias, colorantes, y otros).</w:t>
            </w:r>
          </w:p>
          <w:p w:rsidR="003A4844" w:rsidRDefault="00B46DC9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B420AB">
              <w:rPr>
                <w:rFonts w:ascii="Calibri" w:hAnsi="Calibri" w:cs="Calibri-Bold"/>
                <w:bCs/>
                <w:sz w:val="18"/>
                <w:szCs w:val="18"/>
              </w:rPr>
              <w:t>Desmolde y de</w:t>
            </w:r>
            <w:r w:rsidR="003A4844">
              <w:rPr>
                <w:rFonts w:ascii="Calibri" w:hAnsi="Calibri" w:cs="Calibri-Bold"/>
                <w:bCs/>
                <w:sz w:val="18"/>
                <w:szCs w:val="18"/>
              </w:rPr>
              <w:t>coración final de las gelatinas</w:t>
            </w:r>
          </w:p>
          <w:p w:rsidR="00B46DC9" w:rsidRPr="003A4844" w:rsidRDefault="00B46DC9" w:rsidP="00037808">
            <w:pPr>
              <w:pStyle w:val="Prrafodelista"/>
              <w:numPr>
                <w:ilvl w:val="0"/>
                <w:numId w:val="75"/>
              </w:numPr>
              <w:ind w:left="720"/>
              <w:rPr>
                <w:rFonts w:ascii="Calibri" w:hAnsi="Calibri" w:cs="Calibri-Bold"/>
                <w:bCs/>
                <w:sz w:val="18"/>
                <w:szCs w:val="18"/>
              </w:rPr>
            </w:pPr>
            <w:r w:rsidRPr="003A4844">
              <w:rPr>
                <w:rFonts w:ascii="Calibri" w:hAnsi="Calibri" w:cs="Calibri-Bold"/>
                <w:bCs/>
                <w:sz w:val="18"/>
                <w:szCs w:val="18"/>
              </w:rPr>
              <w:t xml:space="preserve">Presentación </w:t>
            </w:r>
          </w:p>
          <w:p w:rsidR="00B46DC9" w:rsidRPr="00B420AB" w:rsidRDefault="00B46DC9" w:rsidP="0059268D">
            <w:pPr>
              <w:widowControl w:val="0"/>
              <w:tabs>
                <w:tab w:val="left" w:pos="1222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B46DC9" w:rsidRPr="00B420AB" w:rsidRDefault="003A4844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 xml:space="preserve">PRÁCTICA 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Uso de uniforme de cocina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Dialogo comunitario sobre los nutrientes del chocolate en la alimentación.</w:t>
            </w:r>
          </w:p>
          <w:p w:rsidR="00B46DC9" w:rsidRPr="00B420AB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Iniciativas de aprendizaje con</w:t>
            </w:r>
            <w:r w:rsidRPr="00B420AB">
              <w:rPr>
                <w:rFonts w:eastAsia="Calibri" w:cstheme="minorHAnsi"/>
                <w:bCs/>
                <w:sz w:val="18"/>
                <w:szCs w:val="18"/>
              </w:rPr>
              <w:t xml:space="preserve"> relación al módulo.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46DC9" w:rsidRPr="00B420AB" w:rsidRDefault="003A4844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 xml:space="preserve">TEORÍA 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Demostración práctica y  participativa en el proceso de la preparación de chocolatería y gelatina artística con la combinación de los diferentes productos.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 xml:space="preserve">Incentivo a la creatividad de las/os estudiantes en la producción de chocolates y gelatinas. 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 xml:space="preserve">Presentación audiovisual de técnicas en la preparación  de chocolatería y gelatina artística. 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 xml:space="preserve">Comentarios sobre el  video  </w:t>
            </w:r>
          </w:p>
          <w:p w:rsidR="00B46DC9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Reflexión sobre el consumo del chocolate.</w:t>
            </w:r>
          </w:p>
          <w:p w:rsidR="005D1FF4" w:rsidRPr="003A4844" w:rsidRDefault="005D1FF4" w:rsidP="005D1FF4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B46DC9" w:rsidRPr="00B420AB" w:rsidRDefault="003A4844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 xml:space="preserve">VALORACIÓN 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Interés en la producción de chocolatería.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Dominio de las técnicas de procesamiento del chocolate.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Apreciación de la cantidad y calidad de los ingredientes utilizados</w:t>
            </w:r>
          </w:p>
          <w:p w:rsidR="00B46DC9" w:rsidRPr="00B420AB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Reflexión sobre</w:t>
            </w:r>
            <w:r w:rsidRPr="00B420AB">
              <w:rPr>
                <w:rFonts w:ascii="Calibri" w:hAnsi="Calibri" w:cs="Calibri"/>
                <w:sz w:val="18"/>
                <w:szCs w:val="18"/>
              </w:rPr>
              <w:t xml:space="preserve">  el valor nutritivo del chocolate.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B46DC9" w:rsidRPr="00B420AB" w:rsidRDefault="003A4844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 xml:space="preserve">PRODUCCIÓN </w:t>
            </w:r>
          </w:p>
          <w:p w:rsidR="00B46DC9" w:rsidRPr="00B420AB" w:rsidRDefault="00B46DC9" w:rsidP="0059268D">
            <w:pPr>
              <w:pStyle w:val="Sinespaciado"/>
              <w:rPr>
                <w:rFonts w:cs="Arial"/>
                <w:sz w:val="18"/>
                <w:szCs w:val="18"/>
              </w:rPr>
            </w:pPr>
            <w:r w:rsidRPr="00B420AB">
              <w:rPr>
                <w:rFonts w:cs="Arial"/>
                <w:sz w:val="18"/>
                <w:szCs w:val="18"/>
              </w:rPr>
              <w:t>Producción y venta de variedad  de chocolate y gelatina artística.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9" w:type="dxa"/>
          </w:tcPr>
          <w:p w:rsidR="00B46DC9" w:rsidRPr="00B420AB" w:rsidRDefault="003A4844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 xml:space="preserve">SE VERIFICA 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Practica de normas del manipulador de alimentos.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Iniciativa de las/os estudiantes en propuestas de producción.</w:t>
            </w:r>
          </w:p>
          <w:p w:rsidR="000733A3" w:rsidRPr="003A4844" w:rsidRDefault="000733A3" w:rsidP="000733A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B420AB">
              <w:rPr>
                <w:rFonts w:ascii="Calibri" w:hAnsi="Calibri" w:cs="Calibri"/>
                <w:sz w:val="18"/>
                <w:szCs w:val="18"/>
              </w:rPr>
              <w:t xml:space="preserve">Destreza en el uso y </w:t>
            </w:r>
            <w:r w:rsidRPr="00B420AB">
              <w:rPr>
                <w:rFonts w:eastAsia="Calibri" w:cstheme="minorHAnsi"/>
                <w:bCs/>
                <w:sz w:val="18"/>
                <w:szCs w:val="18"/>
              </w:rPr>
              <w:t xml:space="preserve">manejo de </w:t>
            </w:r>
            <w:r w:rsidRPr="003A4844">
              <w:rPr>
                <w:rFonts w:cs="Arial"/>
                <w:sz w:val="18"/>
                <w:szCs w:val="18"/>
                <w:lang w:val="es-ES" w:eastAsia="es-ES"/>
              </w:rPr>
              <w:t>equipos, utensilios en el proceso de elaboración de  chocolates y gelatina artística.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B46DC9" w:rsidRPr="00B420AB" w:rsidRDefault="003A4844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 xml:space="preserve">SE ANALIZA </w:t>
            </w:r>
          </w:p>
          <w:p w:rsidR="000733A3" w:rsidRPr="003A4844" w:rsidRDefault="000733A3" w:rsidP="000733A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Conocimiento sobre las cualidades del chocolate.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Precisión en las técnicas y condiciones de elaboración del chocolate.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Exactitud en las medidas y correcta manipulación de la  gelatina artística.</w:t>
            </w:r>
          </w:p>
          <w:p w:rsidR="00B46DC9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Uso adecuado de colorantes y esencias.</w:t>
            </w:r>
          </w:p>
          <w:p w:rsidR="003A4844" w:rsidRPr="00B420AB" w:rsidRDefault="003A4844" w:rsidP="0059268D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18"/>
                <w:szCs w:val="18"/>
              </w:rPr>
            </w:pPr>
          </w:p>
          <w:p w:rsidR="00B46DC9" w:rsidRPr="00B420AB" w:rsidRDefault="003A4844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>SE VALORA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Creatividad en la producción del chocolate.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Demuestra interés en los nuevos conocimientos y aporta ideas innovadoras.</w:t>
            </w:r>
          </w:p>
          <w:p w:rsidR="00B46DC9" w:rsidRPr="003A4844" w:rsidRDefault="00B46DC9" w:rsidP="003A4844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  <w:r w:rsidRPr="003A4844">
              <w:rPr>
                <w:rFonts w:cs="Arial"/>
                <w:sz w:val="18"/>
                <w:szCs w:val="18"/>
                <w:lang w:val="es-ES" w:eastAsia="es-ES"/>
              </w:rPr>
              <w:t>Trabajo en equipo aplicando valores comunitarios.</w:t>
            </w:r>
          </w:p>
          <w:p w:rsidR="003A4844" w:rsidRPr="00B420AB" w:rsidRDefault="003A4844" w:rsidP="0059268D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18"/>
                <w:szCs w:val="18"/>
              </w:rPr>
            </w:pPr>
          </w:p>
          <w:p w:rsidR="00B46DC9" w:rsidRPr="00B420AB" w:rsidRDefault="003A4844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420AB">
              <w:rPr>
                <w:rFonts w:ascii="Calibri" w:hAnsi="Calibri" w:cs="Calibri"/>
                <w:b/>
                <w:sz w:val="18"/>
                <w:szCs w:val="18"/>
              </w:rPr>
              <w:t xml:space="preserve">SE EVIDENCIA 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"/>
                <w:sz w:val="18"/>
                <w:szCs w:val="18"/>
              </w:rPr>
              <w:t>P</w:t>
            </w:r>
            <w:r w:rsidRPr="00B420AB">
              <w:rPr>
                <w:rFonts w:eastAsia="Calibri" w:cstheme="minorHAnsi"/>
                <w:sz w:val="18"/>
                <w:szCs w:val="18"/>
              </w:rPr>
              <w:t>resentación de diferentes tipos de chocolates y gelatinas aplicando criterios de higiene y salud para el consumo y venta</w:t>
            </w:r>
          </w:p>
        </w:tc>
        <w:tc>
          <w:tcPr>
            <w:tcW w:w="1417" w:type="dxa"/>
          </w:tcPr>
          <w:p w:rsidR="00B46DC9" w:rsidRPr="00B420AB" w:rsidRDefault="00B46DC9" w:rsidP="005926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"/>
                <w:sz w:val="18"/>
                <w:szCs w:val="18"/>
              </w:rPr>
              <w:t>Elabora  diferentes tipos de chocolates y gelatina artística.</w:t>
            </w: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B46DC9" w:rsidRPr="00B420AB" w:rsidRDefault="00B46DC9" w:rsidP="0059268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420AB">
              <w:rPr>
                <w:rFonts w:ascii="Calibri" w:hAnsi="Calibri" w:cs="Calibri"/>
                <w:sz w:val="18"/>
                <w:szCs w:val="18"/>
              </w:rPr>
              <w:t>Participación en la feria del chocolate con variedad de productos de chocolatería y gelatina artística.</w:t>
            </w:r>
          </w:p>
        </w:tc>
      </w:tr>
    </w:tbl>
    <w:p w:rsidR="00387EC4" w:rsidRPr="00F650A8" w:rsidRDefault="00F650A8" w:rsidP="007412EB">
      <w:pPr>
        <w:pStyle w:val="Prrafodelista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53" w:name="_Toc442341396"/>
      <w:r>
        <w:rPr>
          <w:b/>
          <w:sz w:val="20"/>
          <w:szCs w:val="20"/>
        </w:rPr>
        <w:lastRenderedPageBreak/>
        <w:t xml:space="preserve">Módulo: </w:t>
      </w:r>
      <w:r w:rsidR="00387EC4" w:rsidRPr="00F650A8">
        <w:rPr>
          <w:sz w:val="20"/>
          <w:szCs w:val="20"/>
        </w:rPr>
        <w:t>Etiqueta y protocolo</w:t>
      </w:r>
      <w:bookmarkEnd w:id="53"/>
    </w:p>
    <w:p w:rsidR="00E067E7" w:rsidRDefault="00387EC4" w:rsidP="004B4C9B">
      <w:pPr>
        <w:spacing w:after="0" w:line="240" w:lineRule="auto"/>
        <w:ind w:left="708" w:firstLine="438"/>
        <w:rPr>
          <w:sz w:val="20"/>
          <w:szCs w:val="20"/>
        </w:rPr>
      </w:pPr>
      <w:r w:rsidRPr="003B5363">
        <w:rPr>
          <w:b/>
          <w:sz w:val="20"/>
          <w:szCs w:val="20"/>
        </w:rPr>
        <w:t>Carga hor</w:t>
      </w:r>
      <w:r w:rsidR="00F650A8">
        <w:rPr>
          <w:b/>
          <w:sz w:val="20"/>
          <w:szCs w:val="20"/>
        </w:rPr>
        <w:t xml:space="preserve">aria: </w:t>
      </w:r>
      <w:r>
        <w:rPr>
          <w:sz w:val="20"/>
          <w:szCs w:val="20"/>
        </w:rPr>
        <w:t>60 horas</w:t>
      </w:r>
    </w:p>
    <w:p w:rsidR="00387EC4" w:rsidRPr="00670EFC" w:rsidRDefault="00387EC4" w:rsidP="00387EC4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977"/>
        <w:gridCol w:w="3969"/>
        <w:gridCol w:w="3119"/>
        <w:gridCol w:w="1559"/>
      </w:tblGrid>
      <w:tr w:rsidR="00387EC4" w:rsidRPr="003B5363" w:rsidTr="003557CB">
        <w:trPr>
          <w:trHeight w:val="463"/>
        </w:trPr>
        <w:tc>
          <w:tcPr>
            <w:tcW w:w="993" w:type="dxa"/>
            <w:shd w:val="clear" w:color="auto" w:fill="BDD6EE" w:themeFill="accent1" w:themeFillTint="66"/>
          </w:tcPr>
          <w:p w:rsidR="00387EC4" w:rsidRPr="003557CB" w:rsidRDefault="003557CB" w:rsidP="003557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-Bold"/>
                <w:b/>
                <w:bCs/>
                <w:sz w:val="18"/>
                <w:szCs w:val="18"/>
              </w:rPr>
              <w:t>DIM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387EC4" w:rsidRPr="003557CB" w:rsidRDefault="003557CB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387EC4" w:rsidRPr="003557CB" w:rsidRDefault="003557CB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3557CB">
              <w:rPr>
                <w:rFonts w:eastAsia="Times New Roman" w:cs="Calibri-Bold"/>
                <w:b/>
                <w:bCs/>
                <w:sz w:val="18"/>
                <w:szCs w:val="18"/>
              </w:rPr>
              <w:t>CONTENIDO</w:t>
            </w:r>
          </w:p>
          <w:p w:rsidR="00387EC4" w:rsidRPr="003557CB" w:rsidRDefault="003557CB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387EC4" w:rsidRPr="003557CB" w:rsidRDefault="003557CB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3557CB">
              <w:rPr>
                <w:rFonts w:eastAsia="Times New Roman" w:cs="Calibri-Bold"/>
                <w:b/>
                <w:bCs/>
                <w:sz w:val="18"/>
                <w:szCs w:val="18"/>
              </w:rPr>
              <w:t>ORIENTACIONES</w:t>
            </w:r>
          </w:p>
          <w:p w:rsidR="00387EC4" w:rsidRDefault="003557CB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3557CB">
              <w:rPr>
                <w:rFonts w:eastAsia="Times New Roman" w:cs="Calibri-Bold"/>
                <w:b/>
                <w:bCs/>
                <w:sz w:val="18"/>
                <w:szCs w:val="18"/>
              </w:rPr>
              <w:t>METODOLÓGICAS</w:t>
            </w:r>
          </w:p>
          <w:p w:rsidR="00715F92" w:rsidRPr="003557CB" w:rsidRDefault="00715F92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BDD6EE" w:themeFill="accent1" w:themeFillTint="66"/>
          </w:tcPr>
          <w:p w:rsidR="00387EC4" w:rsidRPr="003557CB" w:rsidRDefault="003557CB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387EC4" w:rsidRPr="003B5363" w:rsidRDefault="003557CB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20"/>
                <w:szCs w:val="20"/>
              </w:rPr>
            </w:pPr>
            <w:r w:rsidRPr="003B5363">
              <w:rPr>
                <w:rFonts w:eastAsia="Times New Roman" w:cs="Calibri-Bold"/>
                <w:b/>
                <w:bCs/>
                <w:sz w:val="20"/>
                <w:szCs w:val="20"/>
              </w:rPr>
              <w:t>PRODUCTO</w:t>
            </w:r>
          </w:p>
          <w:p w:rsidR="00387EC4" w:rsidRPr="003B5363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387EC4" w:rsidRPr="003B5363" w:rsidTr="003557CB">
        <w:tc>
          <w:tcPr>
            <w:tcW w:w="993" w:type="dxa"/>
            <w:shd w:val="clear" w:color="auto" w:fill="auto"/>
            <w:vAlign w:val="center"/>
          </w:tcPr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SER</w:t>
            </w:r>
          </w:p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HACER</w:t>
            </w:r>
          </w:p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SABER</w:t>
            </w:r>
          </w:p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-Bold"/>
                <w:b/>
                <w:bCs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DE CIDIR</w:t>
            </w:r>
          </w:p>
        </w:tc>
        <w:tc>
          <w:tcPr>
            <w:tcW w:w="1559" w:type="dxa"/>
            <w:shd w:val="clear" w:color="auto" w:fill="auto"/>
          </w:tcPr>
          <w:p w:rsidR="00387EC4" w:rsidRPr="003557CB" w:rsidRDefault="000733A3" w:rsidP="00387EC4">
            <w:pPr>
              <w:spacing w:after="0" w:line="240" w:lineRule="auto"/>
              <w:jc w:val="both"/>
              <w:rPr>
                <w:rFonts w:eastAsia="Times New Roman" w:cs="Calibri-Bold"/>
                <w:bCs/>
                <w:sz w:val="18"/>
                <w:szCs w:val="18"/>
              </w:rPr>
            </w:pPr>
            <w:r>
              <w:rPr>
                <w:rFonts w:eastAsia="Times New Roman" w:cs="Calibri-Bold"/>
                <w:bCs/>
                <w:sz w:val="18"/>
                <w:szCs w:val="18"/>
              </w:rPr>
              <w:t>Presentamos</w:t>
            </w:r>
            <w:r w:rsidR="00387EC4" w:rsidRPr="003557CB">
              <w:rPr>
                <w:rFonts w:eastAsia="Times New Roman" w:cs="Calibri-Bold"/>
                <w:bCs/>
                <w:sz w:val="18"/>
                <w:szCs w:val="18"/>
              </w:rPr>
              <w:t xml:space="preserve"> con conocimiento, habilidad</w:t>
            </w:r>
            <w:r>
              <w:rPr>
                <w:rFonts w:eastAsia="Times New Roman" w:cs="Calibri-Bold"/>
                <w:bCs/>
                <w:sz w:val="18"/>
                <w:szCs w:val="18"/>
              </w:rPr>
              <w:t xml:space="preserve">, creatividad, responsabilidad y </w:t>
            </w:r>
            <w:r w:rsidR="00387EC4" w:rsidRPr="003557CB">
              <w:rPr>
                <w:rFonts w:eastAsia="Times New Roman" w:cs="Calibri-Bold"/>
                <w:bCs/>
                <w:sz w:val="18"/>
                <w:szCs w:val="18"/>
              </w:rPr>
              <w:t>calidad técnica</w:t>
            </w:r>
            <w:r>
              <w:rPr>
                <w:rFonts w:eastAsia="Times New Roman" w:cs="Calibri-Bold"/>
                <w:bCs/>
                <w:sz w:val="18"/>
                <w:szCs w:val="18"/>
              </w:rPr>
              <w:t xml:space="preserve"> los</w:t>
            </w:r>
            <w:r w:rsidR="00387EC4" w:rsidRPr="003557CB">
              <w:rPr>
                <w:rFonts w:eastAsia="Times New Roman" w:cs="Calibri-Bold"/>
                <w:bCs/>
                <w:sz w:val="18"/>
                <w:szCs w:val="18"/>
              </w:rPr>
              <w:t xml:space="preserve"> servicios de ambientación y decoración de mesas según eventos; técnicas de etiqueta, protocolo  para brindar servicios a la comunidad en los espacios sociales productivos.</w:t>
            </w:r>
          </w:p>
        </w:tc>
        <w:tc>
          <w:tcPr>
            <w:tcW w:w="2977" w:type="dxa"/>
            <w:shd w:val="clear" w:color="auto" w:fill="auto"/>
          </w:tcPr>
          <w:p w:rsidR="00387EC4" w:rsidRPr="003557CB" w:rsidRDefault="003557CB" w:rsidP="003557CB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 xml:space="preserve">1. </w:t>
            </w:r>
            <w:r w:rsidR="00387EC4" w:rsidRPr="003557CB">
              <w:rPr>
                <w:rFonts w:eastAsia="Times New Roman" w:cs="Calibri"/>
                <w:b/>
                <w:sz w:val="18"/>
                <w:szCs w:val="18"/>
              </w:rPr>
              <w:t>Etiqueta y protocolo para la atención al cliente.</w:t>
            </w:r>
          </w:p>
          <w:p w:rsidR="00387EC4" w:rsidRPr="003557CB" w:rsidRDefault="00387EC4" w:rsidP="00037808">
            <w:pPr>
              <w:pStyle w:val="Prrafodelista"/>
              <w:numPr>
                <w:ilvl w:val="0"/>
                <w:numId w:val="75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>Definiciones</w:t>
            </w:r>
          </w:p>
          <w:p w:rsidR="00387EC4" w:rsidRPr="003557CB" w:rsidRDefault="00387EC4" w:rsidP="00037808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Ambientación y decoración de mesas.</w:t>
            </w:r>
          </w:p>
          <w:p w:rsidR="00387EC4" w:rsidRPr="003557CB" w:rsidRDefault="00387EC4" w:rsidP="00037808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>Estética y decoración.</w:t>
            </w:r>
          </w:p>
          <w:p w:rsidR="00387EC4" w:rsidRPr="003557CB" w:rsidRDefault="00387EC4" w:rsidP="00037808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>Mantelería y vajilla.</w:t>
            </w:r>
          </w:p>
          <w:p w:rsidR="00387EC4" w:rsidRPr="003557CB" w:rsidRDefault="00387EC4" w:rsidP="00037808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>Cristalería y utensilios</w:t>
            </w:r>
          </w:p>
          <w:p w:rsidR="00387EC4" w:rsidRPr="003557CB" w:rsidRDefault="00387EC4" w:rsidP="00037808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>Equipos de servicios y colocación.</w:t>
            </w:r>
          </w:p>
          <w:p w:rsidR="003557CB" w:rsidRDefault="00387EC4" w:rsidP="00037808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Ambientación y decoración de mesas buffet</w:t>
            </w:r>
          </w:p>
          <w:p w:rsidR="00387EC4" w:rsidRPr="003557CB" w:rsidRDefault="003557CB" w:rsidP="00037808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>Decoración de mesas de buffet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="00387EC4" w:rsidRPr="003557CB">
              <w:rPr>
                <w:rFonts w:eastAsia="Times New Roman" w:cs="Calibri"/>
                <w:sz w:val="18"/>
                <w:szCs w:val="18"/>
              </w:rPr>
              <w:t>para diferentes tipos de evento.</w:t>
            </w:r>
          </w:p>
          <w:p w:rsidR="00387EC4" w:rsidRPr="003557CB" w:rsidRDefault="00387EC4" w:rsidP="00037808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>Montaje de buffet para diferentes tipos de eventos.</w:t>
            </w:r>
          </w:p>
          <w:p w:rsidR="00387EC4" w:rsidRPr="003557CB" w:rsidRDefault="00387EC4" w:rsidP="00037808">
            <w:pPr>
              <w:pStyle w:val="Prrafodelista"/>
              <w:numPr>
                <w:ilvl w:val="0"/>
                <w:numId w:val="107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>Ubicación de equipos y utensilios.</w:t>
            </w:r>
          </w:p>
          <w:p w:rsidR="00387EC4" w:rsidRDefault="003557CB" w:rsidP="00037808">
            <w:pPr>
              <w:pStyle w:val="Prrafodelista"/>
              <w:numPr>
                <w:ilvl w:val="0"/>
                <w:numId w:val="48"/>
              </w:numPr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 xml:space="preserve">Garnichs </w:t>
            </w:r>
          </w:p>
          <w:p w:rsidR="003557CB" w:rsidRPr="003557CB" w:rsidRDefault="003557CB" w:rsidP="00037808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 xml:space="preserve">Técnicas básicas en frutas </w:t>
            </w:r>
          </w:p>
          <w:p w:rsidR="003557CB" w:rsidRPr="003557CB" w:rsidRDefault="003557CB" w:rsidP="00037808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 xml:space="preserve">Técnicas básicas en verduras </w:t>
            </w:r>
          </w:p>
          <w:p w:rsidR="003557CB" w:rsidRPr="003557CB" w:rsidRDefault="003557CB" w:rsidP="00037808">
            <w:pPr>
              <w:pStyle w:val="Prrafodelista"/>
              <w:numPr>
                <w:ilvl w:val="0"/>
                <w:numId w:val="108"/>
              </w:num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3557CB">
              <w:rPr>
                <w:rFonts w:eastAsia="Times New Roman" w:cs="Calibri"/>
                <w:sz w:val="18"/>
                <w:szCs w:val="18"/>
              </w:rPr>
              <w:t xml:space="preserve">Técnicas básicas en tubérculos </w:t>
            </w:r>
          </w:p>
          <w:p w:rsidR="00387EC4" w:rsidRPr="003557CB" w:rsidRDefault="00387EC4" w:rsidP="003557CB">
            <w:pPr>
              <w:pStyle w:val="Prrafodelista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PRACTICA: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Rescatamos conocimientos p</w:t>
            </w:r>
            <w:r w:rsidR="000733A3">
              <w:rPr>
                <w:rFonts w:eastAsia="Times New Roman" w:cs="Arial"/>
                <w:sz w:val="18"/>
                <w:szCs w:val="18"/>
              </w:rPr>
              <w:t xml:space="preserve">revios en etiqueta y protocolo </w:t>
            </w:r>
            <w:r w:rsidRPr="000766F2">
              <w:rPr>
                <w:rFonts w:eastAsia="Times New Roman" w:cs="Arial"/>
                <w:sz w:val="18"/>
                <w:szCs w:val="18"/>
              </w:rPr>
              <w:t>a través de lluvia de ideas en forma verbal.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 xml:space="preserve">Comentamos  las costumbres ancestrales en etiqueta y protocolo. 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Realizamos un socio drama de un matrimonio típico y actual.</w:t>
            </w:r>
          </w:p>
          <w:p w:rsidR="00387EC4" w:rsidRPr="003557CB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Invitamos a un</w:t>
            </w:r>
            <w:r w:rsidRPr="003557CB">
              <w:rPr>
                <w:rFonts w:eastAsia="Times New Roman" w:cs="Calibri"/>
                <w:sz w:val="18"/>
                <w:szCs w:val="18"/>
              </w:rPr>
              <w:t xml:space="preserve"> experto en etiqueta y pro</w:t>
            </w:r>
            <w:r w:rsidR="000733A3">
              <w:rPr>
                <w:rFonts w:eastAsia="Times New Roman" w:cs="Calibri"/>
                <w:sz w:val="18"/>
                <w:szCs w:val="18"/>
              </w:rPr>
              <w:t>to</w:t>
            </w:r>
            <w:r w:rsidRPr="003557CB">
              <w:rPr>
                <w:rFonts w:eastAsia="Times New Roman" w:cs="Calibri"/>
                <w:sz w:val="18"/>
                <w:szCs w:val="18"/>
              </w:rPr>
              <w:t>colo.</w:t>
            </w:r>
          </w:p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</w:p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TEORÍA: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Explicamos, el contenido a partir de las definiciones de etiqueta y protocolo  para ceremonias y acontecimientos sociales y se realiza la demostración de la presentación y ambientación de mesa y atención al cliente.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Presentación de videos sobre etiqueta y protocolo.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Comentario y análisis del video.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De lo expuesto, los estudiantes elaboran una síntesis de las diferentes técnicas de etiqueta y protocolo con ilustraciones en su carpeta de evidencias.</w:t>
            </w:r>
          </w:p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</w:p>
          <w:p w:rsidR="00387EC4" w:rsidRPr="003557CB" w:rsidRDefault="000766F2" w:rsidP="0038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VALORACIÓN:</w:t>
            </w:r>
          </w:p>
          <w:p w:rsidR="00387EC4" w:rsidRPr="000733A3" w:rsidRDefault="00387EC4" w:rsidP="000733A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33A3">
              <w:rPr>
                <w:rFonts w:eastAsia="Times New Roman" w:cs="Arial"/>
                <w:sz w:val="18"/>
                <w:szCs w:val="18"/>
              </w:rPr>
              <w:t>Reflexión y comparación de la práctica con la teoría.</w:t>
            </w:r>
          </w:p>
          <w:p w:rsidR="00387EC4" w:rsidRPr="000733A3" w:rsidRDefault="00387EC4" w:rsidP="000733A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33A3">
              <w:rPr>
                <w:rFonts w:eastAsia="Times New Roman" w:cs="Arial"/>
                <w:sz w:val="18"/>
                <w:szCs w:val="18"/>
              </w:rPr>
              <w:t>Creatividad en la presentación de las mesas.</w:t>
            </w:r>
          </w:p>
          <w:p w:rsidR="00387EC4" w:rsidRPr="000733A3" w:rsidRDefault="00387EC4" w:rsidP="000733A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PRODUCCIÓN: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Práctica demostrativa en diferentes técnicas de etiqueta y protocolo.</w:t>
            </w:r>
          </w:p>
          <w:p w:rsidR="00387EC4" w:rsidRPr="003557CB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Prestación de servicios</w:t>
            </w:r>
            <w:r w:rsidRPr="003557CB">
              <w:rPr>
                <w:rFonts w:eastAsia="Times New Roman" w:cs="Calibri"/>
                <w:sz w:val="18"/>
                <w:szCs w:val="18"/>
              </w:rPr>
              <w:t xml:space="preserve"> a la comunidad.</w:t>
            </w:r>
          </w:p>
        </w:tc>
        <w:tc>
          <w:tcPr>
            <w:tcW w:w="3119" w:type="dxa"/>
            <w:shd w:val="clear" w:color="auto" w:fill="auto"/>
          </w:tcPr>
          <w:p w:rsidR="00387EC4" w:rsidRPr="003557CB" w:rsidRDefault="000766F2" w:rsidP="0038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>SE VERIFICA:</w:t>
            </w:r>
          </w:p>
          <w:p w:rsidR="00387EC4" w:rsidRPr="000766F2" w:rsidRDefault="000733A3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</w:t>
            </w:r>
            <w:r w:rsidR="00387EC4" w:rsidRPr="000766F2">
              <w:rPr>
                <w:rFonts w:eastAsia="Times New Roman" w:cs="Arial"/>
                <w:sz w:val="18"/>
                <w:szCs w:val="18"/>
              </w:rPr>
              <w:t>onoce técnicas  en etiqueta y protocolo familiares, costumbristas y  ancestrales.</w:t>
            </w:r>
          </w:p>
          <w:p w:rsidR="00387EC4" w:rsidRPr="000766F2" w:rsidRDefault="000733A3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</w:t>
            </w:r>
            <w:r w:rsidR="00387EC4" w:rsidRPr="000766F2">
              <w:rPr>
                <w:rFonts w:eastAsia="Times New Roman" w:cs="Arial"/>
                <w:sz w:val="18"/>
                <w:szCs w:val="18"/>
              </w:rPr>
              <w:t>reatividad en la presentación de las mesas y la comida desde su experiencia.</w:t>
            </w:r>
          </w:p>
          <w:p w:rsidR="00387EC4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Actuación en el socio drama demostrando modales de comportamiento adecuado a la ceremonia.</w:t>
            </w:r>
          </w:p>
          <w:p w:rsidR="000733A3" w:rsidRPr="000766F2" w:rsidRDefault="000733A3" w:rsidP="000733A3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La aplicación de técnicas de etiqueta y protocolo.</w:t>
            </w:r>
          </w:p>
          <w:p w:rsidR="000766F2" w:rsidRPr="000766F2" w:rsidRDefault="000766F2" w:rsidP="000766F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rPr>
                <w:rFonts w:eastAsia="Times New Roman" w:cs="Arial"/>
                <w:sz w:val="18"/>
                <w:szCs w:val="18"/>
              </w:rPr>
            </w:pPr>
          </w:p>
          <w:p w:rsidR="00387EC4" w:rsidRPr="003557CB" w:rsidRDefault="000766F2" w:rsidP="00387E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 xml:space="preserve">SE ANALIZA 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En forma individual y grupal las diferentes técnicas de etiqueta, protocolo.</w:t>
            </w:r>
          </w:p>
          <w:p w:rsidR="00387EC4" w:rsidRPr="000766F2" w:rsidRDefault="000733A3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L</w:t>
            </w:r>
            <w:r w:rsidR="00387EC4" w:rsidRPr="000766F2">
              <w:rPr>
                <w:rFonts w:eastAsia="Times New Roman" w:cs="Arial"/>
                <w:sz w:val="18"/>
                <w:szCs w:val="18"/>
              </w:rPr>
              <w:t>a síntesis en la carpeta de evidencia,</w:t>
            </w:r>
          </w:p>
          <w:p w:rsidR="00387EC4" w:rsidRPr="003557CB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387EC4" w:rsidRPr="003557CB" w:rsidRDefault="000766F2" w:rsidP="00387E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 xml:space="preserve">SE VALORA 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El cumplimiento de las comisiones asignadas.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Observación de actitudes y trato al cliente.</w:t>
            </w:r>
          </w:p>
          <w:p w:rsidR="00387EC4" w:rsidRPr="003557CB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Trabajo pulcro y organizado</w:t>
            </w:r>
            <w:r w:rsidRPr="003557CB">
              <w:rPr>
                <w:rFonts w:eastAsia="Times New Roman" w:cs="Calibri"/>
                <w:sz w:val="18"/>
                <w:szCs w:val="18"/>
              </w:rPr>
              <w:t>.</w:t>
            </w:r>
          </w:p>
          <w:p w:rsidR="00387EC4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Calibri"/>
                <w:sz w:val="18"/>
                <w:szCs w:val="18"/>
              </w:rPr>
            </w:pPr>
          </w:p>
          <w:p w:rsidR="000733A3" w:rsidRPr="003557CB" w:rsidRDefault="000733A3" w:rsidP="00387EC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Calibri"/>
                <w:sz w:val="18"/>
                <w:szCs w:val="18"/>
              </w:rPr>
            </w:pPr>
          </w:p>
          <w:p w:rsidR="00387EC4" w:rsidRPr="003557CB" w:rsidRDefault="000766F2" w:rsidP="00387EC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</w:rPr>
            </w:pPr>
            <w:r w:rsidRPr="003557CB">
              <w:rPr>
                <w:rFonts w:eastAsia="Times New Roman" w:cs="Calibri"/>
                <w:b/>
                <w:sz w:val="18"/>
                <w:szCs w:val="18"/>
              </w:rPr>
              <w:t xml:space="preserve">SE EVIDENCIA 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Presentación  de una mesa buffet criolla y de una clásica  con  la calidad y pulcritud.</w:t>
            </w:r>
          </w:p>
          <w:p w:rsidR="00387EC4" w:rsidRPr="000766F2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Arial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 xml:space="preserve">Creatividad y calidad en la decoración de las mesas y el montaje </w:t>
            </w:r>
            <w:r w:rsidRPr="000766F2">
              <w:rPr>
                <w:rFonts w:eastAsia="Times New Roman" w:cs="Arial"/>
                <w:sz w:val="18"/>
                <w:szCs w:val="18"/>
              </w:rPr>
              <w:lastRenderedPageBreak/>
              <w:t>de buffet y ubicación de los equipos y utensilios.</w:t>
            </w:r>
          </w:p>
          <w:p w:rsidR="00387EC4" w:rsidRPr="003557CB" w:rsidRDefault="00387EC4" w:rsidP="000766F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218"/>
              <w:jc w:val="both"/>
              <w:rPr>
                <w:rFonts w:eastAsia="Times New Roman" w:cs="Calibri"/>
                <w:sz w:val="18"/>
                <w:szCs w:val="18"/>
              </w:rPr>
            </w:pPr>
            <w:r w:rsidRPr="000766F2">
              <w:rPr>
                <w:rFonts w:eastAsia="Times New Roman" w:cs="Arial"/>
                <w:sz w:val="18"/>
                <w:szCs w:val="18"/>
              </w:rPr>
              <w:t>Desenvolvimiento de los estudiantes, presentación personal y relaciones interpersonales.</w:t>
            </w:r>
          </w:p>
        </w:tc>
        <w:tc>
          <w:tcPr>
            <w:tcW w:w="1559" w:type="dxa"/>
            <w:shd w:val="clear" w:color="auto" w:fill="auto"/>
          </w:tcPr>
          <w:p w:rsidR="00387EC4" w:rsidRPr="000766F2" w:rsidRDefault="00387EC4" w:rsidP="00076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18"/>
                <w:szCs w:val="18"/>
              </w:rPr>
            </w:pPr>
            <w:r w:rsidRPr="000766F2">
              <w:rPr>
                <w:rFonts w:eastAsia="Times New Roman" w:cs="Calibri"/>
                <w:sz w:val="18"/>
                <w:szCs w:val="18"/>
              </w:rPr>
              <w:lastRenderedPageBreak/>
              <w:t>Atención de eventos sociales aplicando conocimientos, técnicas y normas de etiqueta y protocolo.</w:t>
            </w:r>
          </w:p>
          <w:p w:rsidR="00387EC4" w:rsidRPr="00572EF3" w:rsidRDefault="00387EC4" w:rsidP="00387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:rsidR="00387EC4" w:rsidRDefault="00387EC4" w:rsidP="00387EC4">
      <w:pPr>
        <w:spacing w:after="0" w:line="240" w:lineRule="auto"/>
        <w:rPr>
          <w:b/>
          <w:sz w:val="20"/>
          <w:szCs w:val="20"/>
        </w:rPr>
      </w:pPr>
    </w:p>
    <w:p w:rsidR="00387EC4" w:rsidRDefault="00387EC4" w:rsidP="00387EC4">
      <w:pPr>
        <w:spacing w:after="0" w:line="240" w:lineRule="auto"/>
        <w:rPr>
          <w:b/>
          <w:sz w:val="20"/>
          <w:szCs w:val="20"/>
        </w:rPr>
      </w:pPr>
    </w:p>
    <w:p w:rsidR="00387EC4" w:rsidRDefault="00387EC4" w:rsidP="00387EC4">
      <w:pPr>
        <w:spacing w:after="0" w:line="240" w:lineRule="auto"/>
        <w:rPr>
          <w:b/>
          <w:sz w:val="20"/>
          <w:szCs w:val="20"/>
        </w:rPr>
      </w:pPr>
    </w:p>
    <w:p w:rsidR="00387EC4" w:rsidRDefault="00387EC4" w:rsidP="00387EC4">
      <w:pPr>
        <w:spacing w:after="0" w:line="240" w:lineRule="auto"/>
        <w:rPr>
          <w:b/>
          <w:sz w:val="20"/>
          <w:szCs w:val="20"/>
        </w:rPr>
      </w:pPr>
    </w:p>
    <w:p w:rsidR="00387EC4" w:rsidRDefault="00387EC4" w:rsidP="00387EC4">
      <w:pPr>
        <w:spacing w:after="0" w:line="240" w:lineRule="auto"/>
        <w:rPr>
          <w:b/>
          <w:sz w:val="20"/>
          <w:szCs w:val="20"/>
        </w:rPr>
      </w:pPr>
    </w:p>
    <w:p w:rsidR="00387EC4" w:rsidRDefault="00387EC4" w:rsidP="00387EC4">
      <w:pPr>
        <w:spacing w:after="0" w:line="240" w:lineRule="auto"/>
        <w:rPr>
          <w:b/>
          <w:sz w:val="20"/>
          <w:szCs w:val="20"/>
        </w:rPr>
      </w:pPr>
    </w:p>
    <w:p w:rsidR="00D71AF2" w:rsidRDefault="00387EC4" w:rsidP="00B46DC9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D71AF2" w:rsidRDefault="00D71AF2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321A63" w:rsidRDefault="00321A63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D71AF2" w:rsidRDefault="00D71AF2" w:rsidP="00A2145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A21458" w:rsidRPr="004B4C9B" w:rsidRDefault="00A21458" w:rsidP="007412EB">
      <w:pPr>
        <w:pStyle w:val="Prrafodelista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outlineLvl w:val="2"/>
        <w:rPr>
          <w:rFonts w:ascii="Calibri" w:eastAsia="Calibri" w:hAnsi="Calibri" w:cs="Calibri"/>
          <w:sz w:val="20"/>
          <w:szCs w:val="20"/>
        </w:rPr>
      </w:pPr>
      <w:bookmarkStart w:id="54" w:name="_Toc442341397"/>
      <w:r w:rsidRPr="004B4C9B">
        <w:rPr>
          <w:b/>
          <w:sz w:val="20"/>
          <w:szCs w:val="20"/>
        </w:rPr>
        <w:lastRenderedPageBreak/>
        <w:t>Módulo</w:t>
      </w:r>
      <w:r w:rsidR="00F650A8">
        <w:rPr>
          <w:b/>
          <w:sz w:val="20"/>
          <w:szCs w:val="20"/>
        </w:rPr>
        <w:t xml:space="preserve">: </w:t>
      </w:r>
      <w:r w:rsidR="00F650A8" w:rsidRPr="00F650A8">
        <w:rPr>
          <w:sz w:val="20"/>
          <w:szCs w:val="20"/>
        </w:rPr>
        <w:t>Emprendimiento</w:t>
      </w:r>
      <w:r w:rsidR="00BD70F1" w:rsidRPr="00F650A8">
        <w:rPr>
          <w:sz w:val="20"/>
          <w:szCs w:val="20"/>
        </w:rPr>
        <w:t xml:space="preserve"> productivo</w:t>
      </w:r>
      <w:r w:rsidR="00BD70F1" w:rsidRPr="004B4C9B">
        <w:rPr>
          <w:sz w:val="20"/>
          <w:szCs w:val="20"/>
        </w:rPr>
        <w:t>.</w:t>
      </w:r>
      <w:bookmarkEnd w:id="54"/>
    </w:p>
    <w:p w:rsidR="00BD70F1" w:rsidRDefault="00BD70F1" w:rsidP="004B4C9B">
      <w:pPr>
        <w:spacing w:after="0" w:line="240" w:lineRule="auto"/>
        <w:ind w:left="438" w:firstLine="708"/>
        <w:rPr>
          <w:sz w:val="20"/>
          <w:szCs w:val="20"/>
        </w:rPr>
      </w:pPr>
      <w:r w:rsidRPr="003B5363">
        <w:rPr>
          <w:b/>
          <w:sz w:val="20"/>
          <w:szCs w:val="20"/>
        </w:rPr>
        <w:t>Carga horaria:</w:t>
      </w:r>
      <w:r w:rsidRPr="003B5363">
        <w:rPr>
          <w:b/>
          <w:sz w:val="20"/>
          <w:szCs w:val="20"/>
        </w:rPr>
        <w:tab/>
      </w:r>
      <w:r w:rsidRPr="003B5363">
        <w:rPr>
          <w:sz w:val="20"/>
          <w:szCs w:val="20"/>
        </w:rPr>
        <w:t>60 horas</w:t>
      </w:r>
      <w:r>
        <w:rPr>
          <w:sz w:val="20"/>
          <w:szCs w:val="20"/>
        </w:rPr>
        <w:t>.</w:t>
      </w:r>
    </w:p>
    <w:tbl>
      <w:tblPr>
        <w:tblStyle w:val="Tablaconcuadrcula1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1559"/>
        <w:gridCol w:w="2977"/>
        <w:gridCol w:w="3969"/>
        <w:gridCol w:w="3147"/>
        <w:gridCol w:w="1560"/>
      </w:tblGrid>
      <w:tr w:rsidR="00BD70F1" w:rsidRPr="006823BB" w:rsidTr="00715F92">
        <w:tc>
          <w:tcPr>
            <w:tcW w:w="964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DIM.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OBJETIVO HOLÍSTICO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C</w:t>
            </w:r>
            <w:r>
              <w:rPr>
                <w:rFonts w:cs="Calibri-Bold"/>
                <w:b/>
                <w:bCs/>
                <w:sz w:val="18"/>
                <w:szCs w:val="18"/>
              </w:rPr>
              <w:t xml:space="preserve">ONTENIDO </w:t>
            </w:r>
            <w:r w:rsidRPr="00BD7512">
              <w:rPr>
                <w:rFonts w:cs="Calibri-Bold"/>
                <w:b/>
                <w:bCs/>
                <w:sz w:val="18"/>
                <w:szCs w:val="18"/>
              </w:rPr>
              <w:t>DEL MÓDULO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:rsidR="00715F9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>
              <w:rPr>
                <w:rFonts w:cs="Calibri-Bold"/>
                <w:b/>
                <w:bCs/>
                <w:sz w:val="18"/>
                <w:szCs w:val="18"/>
              </w:rPr>
              <w:t xml:space="preserve">ORIENTACIONES  </w:t>
            </w:r>
          </w:p>
          <w:p w:rsidR="00715F92" w:rsidRPr="006823BB" w:rsidRDefault="00BD70F1" w:rsidP="00321A63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METODOLÓGICAS</w:t>
            </w:r>
          </w:p>
        </w:tc>
        <w:tc>
          <w:tcPr>
            <w:tcW w:w="3147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EVALUACIÓN</w:t>
            </w:r>
          </w:p>
        </w:tc>
        <w:tc>
          <w:tcPr>
            <w:tcW w:w="1560" w:type="dxa"/>
            <w:shd w:val="clear" w:color="auto" w:fill="BDD6EE" w:themeFill="accent1" w:themeFillTint="66"/>
          </w:tcPr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  <w:r w:rsidRPr="00BD7512">
              <w:rPr>
                <w:rFonts w:cs="Calibri-Bold"/>
                <w:b/>
                <w:bCs/>
                <w:sz w:val="18"/>
                <w:szCs w:val="18"/>
              </w:rPr>
              <w:t>PRODUCTO</w:t>
            </w:r>
          </w:p>
          <w:p w:rsidR="00BD70F1" w:rsidRPr="00BD7512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BD70F1" w:rsidRPr="006823BB" w:rsidTr="00715F92">
        <w:tc>
          <w:tcPr>
            <w:tcW w:w="964" w:type="dxa"/>
            <w:vAlign w:val="center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HACER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SABER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DECIDIR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BD70F1" w:rsidRPr="006823BB" w:rsidRDefault="00BD70F1" w:rsidP="00A70D90">
            <w:pPr>
              <w:jc w:val="both"/>
              <w:rPr>
                <w:rFonts w:cs="Calibri-Bold"/>
                <w:bCs/>
                <w:sz w:val="18"/>
                <w:szCs w:val="18"/>
              </w:rPr>
            </w:pPr>
            <w:r w:rsidRPr="006823BB">
              <w:rPr>
                <w:rFonts w:cs="Calibri-Bold"/>
                <w:bCs/>
                <w:sz w:val="18"/>
                <w:szCs w:val="18"/>
              </w:rPr>
              <w:t xml:space="preserve">Elaboramos perfiles de proyecto de negocio,  con creatividad, responsabilidad; a partir del análisis del contexto, para la generación de emprendimientos que aporten al desarrollo socio productivo. </w:t>
            </w:r>
          </w:p>
        </w:tc>
        <w:tc>
          <w:tcPr>
            <w:tcW w:w="2977" w:type="dxa"/>
          </w:tcPr>
          <w:p w:rsidR="00BD70F1" w:rsidRPr="006823BB" w:rsidRDefault="00BD70F1" w:rsidP="00037808">
            <w:pPr>
              <w:pStyle w:val="Prrafodelista"/>
              <w:numPr>
                <w:ilvl w:val="0"/>
                <w:numId w:val="56"/>
              </w:numPr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Emprendimientos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7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Definición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7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Tipos de emprendimientos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7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Tamaños de emprendimientos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6"/>
              </w:numPr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Emprendimientos en Bolivia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8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Motivaciones para generar emprendimientos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8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Características de los emprendimientos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8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Principales problemas que enfrentan.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6"/>
              </w:numPr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Elaboración del perfil de proyecto de negocio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9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Modelos de perfil de proyecto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9"/>
              </w:numPr>
              <w:ind w:left="317" w:hanging="218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Modelo Canvas </w:t>
            </w:r>
          </w:p>
          <w:p w:rsidR="00BD70F1" w:rsidRPr="006823BB" w:rsidRDefault="00BD70F1" w:rsidP="00037808">
            <w:pPr>
              <w:pStyle w:val="Prrafodelista"/>
              <w:numPr>
                <w:ilvl w:val="0"/>
                <w:numId w:val="56"/>
              </w:numPr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Modelo Canvas 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>Segm</w:t>
            </w:r>
            <w:r w:rsidRPr="006823BB">
              <w:rPr>
                <w:sz w:val="18"/>
                <w:szCs w:val="18"/>
              </w:rPr>
              <w:t xml:space="preserve">entos clientes 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sz w:val="18"/>
                <w:szCs w:val="18"/>
              </w:rPr>
              <w:t xml:space="preserve">Propuesta de valor 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Canales de comunicación y distribución 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Relación con clientes 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Flujo de ingreso 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Recursos clave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Actividades clave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 xml:space="preserve">Alianzas clave 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Socios clave</w:t>
            </w:r>
          </w:p>
          <w:p w:rsidR="00BD70F1" w:rsidRPr="006823BB" w:rsidRDefault="00BD70F1" w:rsidP="00037808">
            <w:pPr>
              <w:pStyle w:val="Prrafodelista"/>
              <w:widowControl w:val="0"/>
              <w:numPr>
                <w:ilvl w:val="0"/>
                <w:numId w:val="60"/>
              </w:numPr>
              <w:tabs>
                <w:tab w:val="left" w:pos="289"/>
              </w:tabs>
              <w:autoSpaceDE w:val="0"/>
              <w:autoSpaceDN w:val="0"/>
              <w:adjustRightInd w:val="0"/>
              <w:ind w:left="459"/>
              <w:rPr>
                <w:sz w:val="18"/>
                <w:szCs w:val="18"/>
              </w:rPr>
            </w:pPr>
            <w:r w:rsidRPr="006823BB">
              <w:rPr>
                <w:sz w:val="18"/>
                <w:szCs w:val="18"/>
              </w:rPr>
              <w:t>Estructura de costos</w:t>
            </w:r>
          </w:p>
        </w:tc>
        <w:tc>
          <w:tcPr>
            <w:tcW w:w="3969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PRÁCTICA </w:t>
            </w:r>
          </w:p>
          <w:p w:rsidR="00BD70F1" w:rsidRPr="00D240A9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240A9">
              <w:rPr>
                <w:rFonts w:cs="Arial"/>
                <w:sz w:val="18"/>
                <w:szCs w:val="18"/>
              </w:rPr>
              <w:t xml:space="preserve">Presentación de testimonios de mujeres y hombres emprendedores exitosos en Bolivia. </w:t>
            </w:r>
          </w:p>
          <w:p w:rsidR="00BD70F1" w:rsidRPr="00D240A9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240A9">
              <w:rPr>
                <w:rFonts w:cs="Arial"/>
                <w:sz w:val="18"/>
                <w:szCs w:val="18"/>
              </w:rPr>
              <w:t>Presentación de información/estadística de emprendimientos en Bolivia y sus características.</w:t>
            </w:r>
          </w:p>
          <w:p w:rsidR="00BD70F1" w:rsidRPr="00D240A9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240A9">
              <w:rPr>
                <w:rFonts w:cs="Arial"/>
                <w:sz w:val="18"/>
                <w:szCs w:val="18"/>
              </w:rPr>
              <w:t xml:space="preserve">En grupos se investiga sobre  emprendedores/as exitosos del contexto local y socialización. </w:t>
            </w:r>
          </w:p>
          <w:p w:rsidR="00BD70F1" w:rsidRPr="00D240A9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D240A9">
              <w:rPr>
                <w:rFonts w:cs="Arial"/>
                <w:sz w:val="18"/>
                <w:szCs w:val="18"/>
              </w:rPr>
              <w:t>Práctica grupales de elaboración de perfil de proyecto en base a la metodología del modelo “Canvas”</w:t>
            </w:r>
          </w:p>
          <w:p w:rsidR="00BD70F1" w:rsidRPr="00D240A9" w:rsidRDefault="00BD70F1" w:rsidP="00321A63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  <w:lang w:val="es-ES" w:eastAsia="es-ES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TEORÍA </w:t>
            </w:r>
          </w:p>
          <w:p w:rsidR="00BD70F1" w:rsidRPr="006823BB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</w:t>
            </w:r>
            <w:r>
              <w:rPr>
                <w:rFonts w:cs="Arial"/>
                <w:sz w:val="18"/>
                <w:szCs w:val="18"/>
              </w:rPr>
              <w:t>n y análisis del “modelo C</w:t>
            </w:r>
            <w:r w:rsidRPr="006823BB">
              <w:rPr>
                <w:rFonts w:cs="Arial"/>
                <w:sz w:val="18"/>
                <w:szCs w:val="18"/>
              </w:rPr>
              <w:t xml:space="preserve">anvas” sobre  metodología de elaboración de un proyecto negocio.  </w:t>
            </w:r>
          </w:p>
          <w:p w:rsidR="00BD70F1" w:rsidRPr="006823BB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6823BB">
              <w:rPr>
                <w:rFonts w:cs="Arial"/>
                <w:sz w:val="18"/>
                <w:szCs w:val="18"/>
              </w:rPr>
              <w:t>resentación en P</w:t>
            </w:r>
            <w:r>
              <w:rPr>
                <w:rFonts w:cs="Arial"/>
                <w:sz w:val="18"/>
                <w:szCs w:val="18"/>
              </w:rPr>
              <w:t>ower P</w:t>
            </w:r>
            <w:r w:rsidRPr="006823BB">
              <w:rPr>
                <w:rFonts w:cs="Arial"/>
                <w:sz w:val="18"/>
                <w:szCs w:val="18"/>
              </w:rPr>
              <w:t xml:space="preserve">oint </w:t>
            </w:r>
            <w:r>
              <w:rPr>
                <w:rFonts w:cs="Arial"/>
                <w:sz w:val="18"/>
                <w:szCs w:val="18"/>
              </w:rPr>
              <w:t xml:space="preserve">para explicar </w:t>
            </w:r>
            <w:r w:rsidRPr="006823BB">
              <w:rPr>
                <w:rFonts w:cs="Arial"/>
                <w:sz w:val="18"/>
                <w:szCs w:val="18"/>
              </w:rPr>
              <w:t>las características y requisitos de funcionamiento de una pequeña y mediana empresa</w:t>
            </w:r>
          </w:p>
          <w:p w:rsidR="00BD70F1" w:rsidRPr="006823BB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Presentación en Power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6823BB">
              <w:rPr>
                <w:rFonts w:cs="Arial"/>
                <w:sz w:val="18"/>
                <w:szCs w:val="18"/>
              </w:rPr>
              <w:t>oint del proceso de establecimiento de emprendimientos comunitarios.</w:t>
            </w:r>
          </w:p>
          <w:p w:rsidR="00BD70F1" w:rsidRPr="006823BB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6823BB">
              <w:rPr>
                <w:rFonts w:cs="Arial"/>
                <w:sz w:val="18"/>
                <w:szCs w:val="18"/>
              </w:rPr>
              <w:t>xplica</w:t>
            </w:r>
            <w:r>
              <w:rPr>
                <w:rFonts w:cs="Arial"/>
                <w:sz w:val="18"/>
                <w:szCs w:val="18"/>
              </w:rPr>
              <w:t>ción del</w:t>
            </w:r>
            <w:r w:rsidRPr="006823BB">
              <w:rPr>
                <w:rFonts w:cs="Arial"/>
                <w:sz w:val="18"/>
                <w:szCs w:val="18"/>
              </w:rPr>
              <w:t xml:space="preserve"> proceso de conformación de una asociación, la finalidad, ventajas y desventajas. </w:t>
            </w:r>
          </w:p>
          <w:p w:rsidR="00BD70F1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 xml:space="preserve">VALORACIÓN </w:t>
            </w:r>
          </w:p>
          <w:p w:rsidR="00BD70F1" w:rsidRPr="006823BB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y valoración de la importancia de contar perfiles de proyecto para la generación de emprendimientos. </w:t>
            </w:r>
          </w:p>
          <w:p w:rsidR="00BD70F1" w:rsidRPr="006823BB" w:rsidRDefault="00BD70F1" w:rsidP="00D240A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Reflexión grupal de la importancia de innovación en la oferta de servicios o productos. </w:t>
            </w:r>
          </w:p>
          <w:p w:rsidR="00BD70F1" w:rsidRPr="006823BB" w:rsidRDefault="00BD70F1" w:rsidP="00A70D90">
            <w:pPr>
              <w:pStyle w:val="Prrafodelista"/>
              <w:autoSpaceDE w:val="0"/>
              <w:autoSpaceDN w:val="0"/>
              <w:adjustRightInd w:val="0"/>
              <w:ind w:left="175"/>
              <w:jc w:val="both"/>
              <w:rPr>
                <w:rFonts w:cs="Arial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ind w:left="-43"/>
              <w:jc w:val="both"/>
              <w:rPr>
                <w:rFonts w:cs="Arial"/>
                <w:b/>
                <w:sz w:val="18"/>
                <w:szCs w:val="18"/>
              </w:rPr>
            </w:pPr>
            <w:r w:rsidRPr="006823BB">
              <w:rPr>
                <w:rFonts w:cs="Arial"/>
                <w:b/>
                <w:sz w:val="18"/>
                <w:szCs w:val="18"/>
              </w:rPr>
              <w:t>PRODUCCIÓN</w:t>
            </w:r>
          </w:p>
          <w:p w:rsidR="00BD70F1" w:rsidRPr="00715F92" w:rsidRDefault="00BD70F1" w:rsidP="00715F92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715F92">
              <w:rPr>
                <w:rFonts w:cs="Arial"/>
                <w:sz w:val="18"/>
                <w:szCs w:val="18"/>
              </w:rPr>
              <w:t xml:space="preserve">Elaboración de perfiles de negocio a través del modelo Canvas, para la oferta de productos o servicios.  </w:t>
            </w:r>
          </w:p>
        </w:tc>
        <w:tc>
          <w:tcPr>
            <w:tcW w:w="3147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VERIFICA </w:t>
            </w:r>
          </w:p>
          <w:p w:rsidR="00BD70F1" w:rsidRPr="00407493" w:rsidRDefault="00BD70F1" w:rsidP="00037808">
            <w:pPr>
              <w:pStyle w:val="Prrafodelista"/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>Aplicación la metodología de elaboración de perfiles de proyectos y componentes que  contienen.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ANALIZA </w:t>
            </w:r>
          </w:p>
          <w:p w:rsidR="00BD70F1" w:rsidRPr="00407493" w:rsidRDefault="00BD70F1" w:rsidP="0003780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 xml:space="preserve">Los conocimientos sobre los elementos que contiene un perfil de proyecto de negocio </w:t>
            </w:r>
          </w:p>
          <w:p w:rsidR="00BD70F1" w:rsidRPr="00407493" w:rsidRDefault="00BD70F1" w:rsidP="00037808">
            <w:pPr>
              <w:pStyle w:val="Prrafodelista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176" w:hanging="218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 xml:space="preserve">La apropiación de conocimientos de las características de funcionamiento de una pequeña empresa 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b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>SE VALORA</w:t>
            </w:r>
          </w:p>
          <w:p w:rsidR="00BD70F1" w:rsidRPr="00407493" w:rsidRDefault="00BD70F1" w:rsidP="00037808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>La participación activa y responsable para ejecutar acuerdos consensuados.</w:t>
            </w:r>
          </w:p>
          <w:p w:rsidR="00BD70F1" w:rsidRPr="00407493" w:rsidRDefault="00BD70F1" w:rsidP="00037808">
            <w:pPr>
              <w:pStyle w:val="Prrafodelista"/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176" w:hanging="218"/>
              <w:jc w:val="both"/>
              <w:rPr>
                <w:rFonts w:cs="Calibri"/>
                <w:sz w:val="18"/>
                <w:szCs w:val="18"/>
              </w:rPr>
            </w:pPr>
            <w:r w:rsidRPr="00407493">
              <w:rPr>
                <w:rFonts w:cs="Calibri"/>
                <w:sz w:val="18"/>
                <w:szCs w:val="18"/>
              </w:rPr>
              <w:t>La capacidad de compartir en la identificación de las ideas de negocio.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contextualSpacing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823BB">
              <w:rPr>
                <w:rFonts w:cs="Calibri"/>
                <w:b/>
                <w:sz w:val="18"/>
                <w:szCs w:val="18"/>
              </w:rPr>
              <w:t xml:space="preserve">SE EVIDENCIA </w:t>
            </w:r>
            <w:r w:rsidRPr="006823BB">
              <w:rPr>
                <w:rFonts w:cs="Calibri"/>
                <w:sz w:val="18"/>
                <w:szCs w:val="18"/>
              </w:rPr>
              <w:t xml:space="preserve"> </w:t>
            </w:r>
          </w:p>
          <w:p w:rsidR="00BD70F1" w:rsidRPr="006823BB" w:rsidRDefault="00BD70F1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Arial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 xml:space="preserve">La aplicación de los pasos en la elaboración del perfil de proyecto de negocio. </w:t>
            </w:r>
          </w:p>
          <w:p w:rsidR="00BD70F1" w:rsidRPr="006823BB" w:rsidRDefault="00BD70F1" w:rsidP="00715F92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5" w:hanging="218"/>
              <w:jc w:val="both"/>
              <w:rPr>
                <w:rFonts w:cs="Calibri"/>
                <w:sz w:val="18"/>
                <w:szCs w:val="18"/>
              </w:rPr>
            </w:pPr>
            <w:r w:rsidRPr="006823BB">
              <w:rPr>
                <w:rFonts w:cs="Arial"/>
                <w:sz w:val="18"/>
                <w:szCs w:val="18"/>
              </w:rPr>
              <w:t>La novedad y la innovación del producto o servicio planteado en el perfil de proyecto.</w:t>
            </w:r>
          </w:p>
        </w:tc>
        <w:tc>
          <w:tcPr>
            <w:tcW w:w="1560" w:type="dxa"/>
          </w:tcPr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  <w:lang w:val="es-MX"/>
              </w:rPr>
            </w:pPr>
            <w:r w:rsidRPr="006823BB">
              <w:rPr>
                <w:rFonts w:cs="Arial"/>
                <w:sz w:val="18"/>
                <w:szCs w:val="18"/>
                <w:lang w:val="es-MX"/>
              </w:rPr>
              <w:t xml:space="preserve">Perfil de proyecto elaborado en base al análisis de mercado, clientes, tipo de producto o servicio a ofrecer, objetivo a corto y mediano plazo. </w:t>
            </w: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  <w:p w:rsidR="00BD70F1" w:rsidRPr="006823BB" w:rsidRDefault="00BD70F1" w:rsidP="00A70D90">
            <w:pPr>
              <w:autoSpaceDE w:val="0"/>
              <w:autoSpaceDN w:val="0"/>
              <w:adjustRightInd w:val="0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:rsidR="00BD70F1" w:rsidRDefault="00BD70F1" w:rsidP="00BD70F1">
      <w:pPr>
        <w:spacing w:after="0" w:line="240" w:lineRule="auto"/>
        <w:rPr>
          <w:b/>
          <w:sz w:val="20"/>
          <w:szCs w:val="20"/>
        </w:rPr>
      </w:pPr>
    </w:p>
    <w:sectPr w:rsidR="00BD70F1" w:rsidSect="00321A63">
      <w:pgSz w:w="15840" w:h="12240" w:orient="landscape" w:code="1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47" w:rsidRDefault="004F5C47" w:rsidP="009B6115">
      <w:pPr>
        <w:spacing w:after="0" w:line="240" w:lineRule="auto"/>
      </w:pPr>
      <w:r>
        <w:separator/>
      </w:r>
    </w:p>
  </w:endnote>
  <w:endnote w:type="continuationSeparator" w:id="0">
    <w:p w:rsidR="004F5C47" w:rsidRDefault="004F5C47" w:rsidP="009B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47" w:rsidRDefault="00985547">
    <w:pPr>
      <w:pStyle w:val="Piedepgina"/>
      <w:jc w:val="right"/>
    </w:pPr>
  </w:p>
  <w:p w:rsidR="00985547" w:rsidRDefault="009855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203"/>
      <w:docPartObj>
        <w:docPartGallery w:val="Page Numbers (Bottom of Page)"/>
        <w:docPartUnique/>
      </w:docPartObj>
    </w:sdtPr>
    <w:sdtEndPr/>
    <w:sdtContent>
      <w:p w:rsidR="00985547" w:rsidRDefault="009855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885">
          <w:rPr>
            <w:noProof/>
          </w:rPr>
          <w:t>1</w:t>
        </w:r>
        <w:r>
          <w:fldChar w:fldCharType="end"/>
        </w:r>
      </w:p>
    </w:sdtContent>
  </w:sdt>
  <w:p w:rsidR="00985547" w:rsidRDefault="009855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47" w:rsidRDefault="004F5C47" w:rsidP="009B6115">
      <w:pPr>
        <w:spacing w:after="0" w:line="240" w:lineRule="auto"/>
      </w:pPr>
      <w:r>
        <w:separator/>
      </w:r>
    </w:p>
  </w:footnote>
  <w:footnote w:type="continuationSeparator" w:id="0">
    <w:p w:rsidR="004F5C47" w:rsidRDefault="004F5C47" w:rsidP="009B6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547" w:rsidRDefault="0098554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559"/>
    <w:multiLevelType w:val="hybridMultilevel"/>
    <w:tmpl w:val="BED8F308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">
    <w:nsid w:val="00C95FAE"/>
    <w:multiLevelType w:val="multilevel"/>
    <w:tmpl w:val="B3928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1055BB3"/>
    <w:multiLevelType w:val="hybridMultilevel"/>
    <w:tmpl w:val="8F0433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F06D1C"/>
    <w:multiLevelType w:val="hybridMultilevel"/>
    <w:tmpl w:val="3C284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FF5747"/>
    <w:multiLevelType w:val="hybridMultilevel"/>
    <w:tmpl w:val="358CC0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B76116"/>
    <w:multiLevelType w:val="hybridMultilevel"/>
    <w:tmpl w:val="98D49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35F40"/>
    <w:multiLevelType w:val="hybridMultilevel"/>
    <w:tmpl w:val="B0DEBE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61481"/>
    <w:multiLevelType w:val="hybridMultilevel"/>
    <w:tmpl w:val="F03E1AF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340E44"/>
    <w:multiLevelType w:val="multilevel"/>
    <w:tmpl w:val="CBB68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2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6" w:hanging="1440"/>
      </w:pPr>
      <w:rPr>
        <w:rFonts w:hint="default"/>
      </w:rPr>
    </w:lvl>
  </w:abstractNum>
  <w:abstractNum w:abstractNumId="9">
    <w:nsid w:val="07962534"/>
    <w:multiLevelType w:val="hybridMultilevel"/>
    <w:tmpl w:val="E354BA60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0">
    <w:nsid w:val="0936053D"/>
    <w:multiLevelType w:val="hybridMultilevel"/>
    <w:tmpl w:val="321EF0CC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09762990"/>
    <w:multiLevelType w:val="hybridMultilevel"/>
    <w:tmpl w:val="46B2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A52694"/>
    <w:multiLevelType w:val="hybridMultilevel"/>
    <w:tmpl w:val="51E64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76ED4"/>
    <w:multiLevelType w:val="multilevel"/>
    <w:tmpl w:val="F4B44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15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hint="default"/>
      </w:rPr>
    </w:lvl>
  </w:abstractNum>
  <w:abstractNum w:abstractNumId="14">
    <w:nsid w:val="0F38192B"/>
    <w:multiLevelType w:val="hybridMultilevel"/>
    <w:tmpl w:val="798A1F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1ED6873"/>
    <w:multiLevelType w:val="hybridMultilevel"/>
    <w:tmpl w:val="A12EF104"/>
    <w:lvl w:ilvl="0" w:tplc="220A614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13B12ADD"/>
    <w:multiLevelType w:val="hybridMultilevel"/>
    <w:tmpl w:val="5A304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C62196"/>
    <w:multiLevelType w:val="hybridMultilevel"/>
    <w:tmpl w:val="3BAE068A"/>
    <w:lvl w:ilvl="0" w:tplc="0C0A0001">
      <w:start w:val="1"/>
      <w:numFmt w:val="bullet"/>
      <w:lvlText w:val=""/>
      <w:lvlJc w:val="left"/>
      <w:pPr>
        <w:ind w:left="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18">
    <w:nsid w:val="15285BA1"/>
    <w:multiLevelType w:val="hybridMultilevel"/>
    <w:tmpl w:val="2772B35C"/>
    <w:lvl w:ilvl="0" w:tplc="44D278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53716A5"/>
    <w:multiLevelType w:val="hybridMultilevel"/>
    <w:tmpl w:val="5EB82B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5D54714"/>
    <w:multiLevelType w:val="hybridMultilevel"/>
    <w:tmpl w:val="0F84B7F4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1">
    <w:nsid w:val="180D571C"/>
    <w:multiLevelType w:val="hybridMultilevel"/>
    <w:tmpl w:val="4AA2AD58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22">
    <w:nsid w:val="182212E1"/>
    <w:multiLevelType w:val="hybridMultilevel"/>
    <w:tmpl w:val="D1B6B83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8791CE9"/>
    <w:multiLevelType w:val="hybridMultilevel"/>
    <w:tmpl w:val="98963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744537"/>
    <w:multiLevelType w:val="hybridMultilevel"/>
    <w:tmpl w:val="632ACC2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E457049"/>
    <w:multiLevelType w:val="multilevel"/>
    <w:tmpl w:val="3CB0945A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1EC52E67"/>
    <w:multiLevelType w:val="hybridMultilevel"/>
    <w:tmpl w:val="ACFCC99E"/>
    <w:lvl w:ilvl="0" w:tplc="610A196C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01570DA"/>
    <w:multiLevelType w:val="hybridMultilevel"/>
    <w:tmpl w:val="8A126C3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15D2A72"/>
    <w:multiLevelType w:val="hybridMultilevel"/>
    <w:tmpl w:val="02908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7A6F95"/>
    <w:multiLevelType w:val="hybridMultilevel"/>
    <w:tmpl w:val="F14EFA8C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30">
    <w:nsid w:val="250D0ABA"/>
    <w:multiLevelType w:val="hybridMultilevel"/>
    <w:tmpl w:val="881E6F00"/>
    <w:lvl w:ilvl="0" w:tplc="C6A8AB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65F4A16"/>
    <w:multiLevelType w:val="hybridMultilevel"/>
    <w:tmpl w:val="DC4E3C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6891F76"/>
    <w:multiLevelType w:val="hybridMultilevel"/>
    <w:tmpl w:val="6E52E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7552BEB"/>
    <w:multiLevelType w:val="hybridMultilevel"/>
    <w:tmpl w:val="9572C298"/>
    <w:lvl w:ilvl="0" w:tplc="E0AE076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80F77A0"/>
    <w:multiLevelType w:val="hybridMultilevel"/>
    <w:tmpl w:val="9B6640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9194E9F"/>
    <w:multiLevelType w:val="hybridMultilevel"/>
    <w:tmpl w:val="9DDA4A52"/>
    <w:lvl w:ilvl="0" w:tplc="013A6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A6769C2"/>
    <w:multiLevelType w:val="hybridMultilevel"/>
    <w:tmpl w:val="1730CFB6"/>
    <w:lvl w:ilvl="0" w:tplc="EED87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266A7E"/>
    <w:multiLevelType w:val="hybridMultilevel"/>
    <w:tmpl w:val="71868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C834F1E"/>
    <w:multiLevelType w:val="hybridMultilevel"/>
    <w:tmpl w:val="DD6C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F951F2D"/>
    <w:multiLevelType w:val="hybridMultilevel"/>
    <w:tmpl w:val="380A25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03A5D8C"/>
    <w:multiLevelType w:val="hybridMultilevel"/>
    <w:tmpl w:val="3A88C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1973C40"/>
    <w:multiLevelType w:val="hybridMultilevel"/>
    <w:tmpl w:val="5978D69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31A0128A"/>
    <w:multiLevelType w:val="hybridMultilevel"/>
    <w:tmpl w:val="A4B8BA38"/>
    <w:lvl w:ilvl="0" w:tplc="0C0A0001">
      <w:start w:val="1"/>
      <w:numFmt w:val="bullet"/>
      <w:lvlText w:val=""/>
      <w:lvlJc w:val="left"/>
      <w:pPr>
        <w:ind w:left="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</w:abstractNum>
  <w:abstractNum w:abstractNumId="43">
    <w:nsid w:val="323964A8"/>
    <w:multiLevelType w:val="hybridMultilevel"/>
    <w:tmpl w:val="B6E0409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D427A5"/>
    <w:multiLevelType w:val="hybridMultilevel"/>
    <w:tmpl w:val="2ACC63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38D577E"/>
    <w:multiLevelType w:val="hybridMultilevel"/>
    <w:tmpl w:val="85408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073EE8"/>
    <w:multiLevelType w:val="hybridMultilevel"/>
    <w:tmpl w:val="C972BCC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8D87CBA"/>
    <w:multiLevelType w:val="hybridMultilevel"/>
    <w:tmpl w:val="AFC0FE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A435F45"/>
    <w:multiLevelType w:val="hybridMultilevel"/>
    <w:tmpl w:val="5C209CE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BBC4EB7"/>
    <w:multiLevelType w:val="hybridMultilevel"/>
    <w:tmpl w:val="2A708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CBB0985"/>
    <w:multiLevelType w:val="hybridMultilevel"/>
    <w:tmpl w:val="DC7C0664"/>
    <w:lvl w:ilvl="0" w:tplc="220A6142">
      <w:start w:val="1"/>
      <w:numFmt w:val="bullet"/>
      <w:lvlText w:val="-"/>
      <w:lvlJc w:val="left"/>
      <w:pPr>
        <w:ind w:left="535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1">
    <w:nsid w:val="3CD3387C"/>
    <w:multiLevelType w:val="hybridMultilevel"/>
    <w:tmpl w:val="43EABBAA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52">
    <w:nsid w:val="3D202DA2"/>
    <w:multiLevelType w:val="hybridMultilevel"/>
    <w:tmpl w:val="1422A2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E3B2846"/>
    <w:multiLevelType w:val="hybridMultilevel"/>
    <w:tmpl w:val="FED4AB5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10B0D8D"/>
    <w:multiLevelType w:val="hybridMultilevel"/>
    <w:tmpl w:val="24460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9E06BA"/>
    <w:multiLevelType w:val="hybridMultilevel"/>
    <w:tmpl w:val="5F7A6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A043FE"/>
    <w:multiLevelType w:val="hybridMultilevel"/>
    <w:tmpl w:val="5E0457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42CE2645"/>
    <w:multiLevelType w:val="hybridMultilevel"/>
    <w:tmpl w:val="CE6EDBC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8">
    <w:nsid w:val="432241FF"/>
    <w:multiLevelType w:val="hybridMultilevel"/>
    <w:tmpl w:val="3F228B76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59">
    <w:nsid w:val="44843B3F"/>
    <w:multiLevelType w:val="multilevel"/>
    <w:tmpl w:val="CD40A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>
    <w:nsid w:val="44B64AA4"/>
    <w:multiLevelType w:val="hybridMultilevel"/>
    <w:tmpl w:val="57561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79C7478"/>
    <w:multiLevelType w:val="hybridMultilevel"/>
    <w:tmpl w:val="C728EA4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>
    <w:nsid w:val="48D85CFE"/>
    <w:multiLevelType w:val="hybridMultilevel"/>
    <w:tmpl w:val="E8F8FE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A751BED"/>
    <w:multiLevelType w:val="hybridMultilevel"/>
    <w:tmpl w:val="28467556"/>
    <w:lvl w:ilvl="0" w:tplc="220A614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4BD2749D"/>
    <w:multiLevelType w:val="hybridMultilevel"/>
    <w:tmpl w:val="9920DF4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DBC6969"/>
    <w:multiLevelType w:val="multilevel"/>
    <w:tmpl w:val="B1B89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27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6">
    <w:nsid w:val="4DFF7F6A"/>
    <w:multiLevelType w:val="hybridMultilevel"/>
    <w:tmpl w:val="B1BAA4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ED87884"/>
    <w:multiLevelType w:val="hybridMultilevel"/>
    <w:tmpl w:val="57B66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913391"/>
    <w:multiLevelType w:val="hybridMultilevel"/>
    <w:tmpl w:val="C7D27064"/>
    <w:lvl w:ilvl="0" w:tplc="81A4F7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FEA17F7"/>
    <w:multiLevelType w:val="hybridMultilevel"/>
    <w:tmpl w:val="99DC2DE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1381B62"/>
    <w:multiLevelType w:val="hybridMultilevel"/>
    <w:tmpl w:val="A1862C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514514B8"/>
    <w:multiLevelType w:val="hybridMultilevel"/>
    <w:tmpl w:val="FE6297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1D80588"/>
    <w:multiLevelType w:val="hybridMultilevel"/>
    <w:tmpl w:val="BAE47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3193477"/>
    <w:multiLevelType w:val="hybridMultilevel"/>
    <w:tmpl w:val="39A621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3D56118"/>
    <w:multiLevelType w:val="hybridMultilevel"/>
    <w:tmpl w:val="76E812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3ED617B"/>
    <w:multiLevelType w:val="hybridMultilevel"/>
    <w:tmpl w:val="E004A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4405BF2"/>
    <w:multiLevelType w:val="hybridMultilevel"/>
    <w:tmpl w:val="56740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7C6ADF"/>
    <w:multiLevelType w:val="hybridMultilevel"/>
    <w:tmpl w:val="62C0E0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6B407A7"/>
    <w:multiLevelType w:val="hybridMultilevel"/>
    <w:tmpl w:val="6C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E838DF"/>
    <w:multiLevelType w:val="hybridMultilevel"/>
    <w:tmpl w:val="115AFE8E"/>
    <w:lvl w:ilvl="0" w:tplc="35FEA7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572D1782"/>
    <w:multiLevelType w:val="hybridMultilevel"/>
    <w:tmpl w:val="F98890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57371B27"/>
    <w:multiLevelType w:val="hybridMultilevel"/>
    <w:tmpl w:val="CBB0B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78560CE"/>
    <w:multiLevelType w:val="hybridMultilevel"/>
    <w:tmpl w:val="8D1E367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3">
    <w:nsid w:val="58CF36D7"/>
    <w:multiLevelType w:val="hybridMultilevel"/>
    <w:tmpl w:val="2FE278D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AA546C7"/>
    <w:multiLevelType w:val="hybridMultilevel"/>
    <w:tmpl w:val="59C2E2B0"/>
    <w:lvl w:ilvl="0" w:tplc="E3109C5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5AC046B6"/>
    <w:multiLevelType w:val="hybridMultilevel"/>
    <w:tmpl w:val="068C8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B8E1505"/>
    <w:multiLevelType w:val="multilevel"/>
    <w:tmpl w:val="87AEA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>
    <w:nsid w:val="5F686812"/>
    <w:multiLevelType w:val="hybridMultilevel"/>
    <w:tmpl w:val="9F4ED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FD530CE"/>
    <w:multiLevelType w:val="hybridMultilevel"/>
    <w:tmpl w:val="50BA3FB0"/>
    <w:lvl w:ilvl="0" w:tplc="954AE3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20E0F18"/>
    <w:multiLevelType w:val="hybridMultilevel"/>
    <w:tmpl w:val="F0C8EF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3AA3FC4"/>
    <w:multiLevelType w:val="hybridMultilevel"/>
    <w:tmpl w:val="F968B1B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655368BC"/>
    <w:multiLevelType w:val="hybridMultilevel"/>
    <w:tmpl w:val="9E361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5C7493E"/>
    <w:multiLevelType w:val="hybridMultilevel"/>
    <w:tmpl w:val="4002F8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5F7135D"/>
    <w:multiLevelType w:val="hybridMultilevel"/>
    <w:tmpl w:val="047077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6245278"/>
    <w:multiLevelType w:val="hybridMultilevel"/>
    <w:tmpl w:val="F83E127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5">
    <w:nsid w:val="666279CD"/>
    <w:multiLevelType w:val="hybridMultilevel"/>
    <w:tmpl w:val="EFFC4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72C45FA"/>
    <w:multiLevelType w:val="hybridMultilevel"/>
    <w:tmpl w:val="35D237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78645F0"/>
    <w:multiLevelType w:val="hybridMultilevel"/>
    <w:tmpl w:val="85C2C53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688C127D"/>
    <w:multiLevelType w:val="hybridMultilevel"/>
    <w:tmpl w:val="1242B8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6AF04FA2"/>
    <w:multiLevelType w:val="hybridMultilevel"/>
    <w:tmpl w:val="9008F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EE0620F"/>
    <w:multiLevelType w:val="hybridMultilevel"/>
    <w:tmpl w:val="6B041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0C507F1"/>
    <w:multiLevelType w:val="hybridMultilevel"/>
    <w:tmpl w:val="8D50D96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11A5311"/>
    <w:multiLevelType w:val="hybridMultilevel"/>
    <w:tmpl w:val="6E6E12C4"/>
    <w:lvl w:ilvl="0" w:tplc="58F2CBEE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-Bold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71DE31DA"/>
    <w:multiLevelType w:val="hybridMultilevel"/>
    <w:tmpl w:val="0CB61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24B0100"/>
    <w:multiLevelType w:val="hybridMultilevel"/>
    <w:tmpl w:val="39307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36D7024"/>
    <w:multiLevelType w:val="hybridMultilevel"/>
    <w:tmpl w:val="DAFC9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37B1587"/>
    <w:multiLevelType w:val="hybridMultilevel"/>
    <w:tmpl w:val="533EFC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9E50646"/>
    <w:multiLevelType w:val="hybridMultilevel"/>
    <w:tmpl w:val="B46AD19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7A3C2F2B"/>
    <w:multiLevelType w:val="hybridMultilevel"/>
    <w:tmpl w:val="7E0887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BAF2EB2"/>
    <w:multiLevelType w:val="hybridMultilevel"/>
    <w:tmpl w:val="2430BE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EF37DD5"/>
    <w:multiLevelType w:val="hybridMultilevel"/>
    <w:tmpl w:val="AA6A4420"/>
    <w:lvl w:ilvl="0" w:tplc="ECDC33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7F012C1E"/>
    <w:multiLevelType w:val="hybridMultilevel"/>
    <w:tmpl w:val="572E0D96"/>
    <w:lvl w:ilvl="0" w:tplc="0C0A000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abstractNum w:abstractNumId="112">
    <w:nsid w:val="7F7209BC"/>
    <w:multiLevelType w:val="hybridMultilevel"/>
    <w:tmpl w:val="5C523E16"/>
    <w:lvl w:ilvl="0" w:tplc="2966B4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9"/>
  </w:num>
  <w:num w:numId="2">
    <w:abstractNumId w:val="8"/>
  </w:num>
  <w:num w:numId="3">
    <w:abstractNumId w:val="52"/>
  </w:num>
  <w:num w:numId="4">
    <w:abstractNumId w:val="24"/>
  </w:num>
  <w:num w:numId="5">
    <w:abstractNumId w:val="4"/>
  </w:num>
  <w:num w:numId="6">
    <w:abstractNumId w:val="108"/>
  </w:num>
  <w:num w:numId="7">
    <w:abstractNumId w:val="34"/>
  </w:num>
  <w:num w:numId="8">
    <w:abstractNumId w:val="49"/>
  </w:num>
  <w:num w:numId="9">
    <w:abstractNumId w:val="41"/>
  </w:num>
  <w:num w:numId="10">
    <w:abstractNumId w:val="26"/>
  </w:num>
  <w:num w:numId="11">
    <w:abstractNumId w:val="82"/>
  </w:num>
  <w:num w:numId="12">
    <w:abstractNumId w:val="25"/>
  </w:num>
  <w:num w:numId="13">
    <w:abstractNumId w:val="14"/>
  </w:num>
  <w:num w:numId="14">
    <w:abstractNumId w:val="103"/>
  </w:num>
  <w:num w:numId="15">
    <w:abstractNumId w:val="5"/>
  </w:num>
  <w:num w:numId="16">
    <w:abstractNumId w:val="21"/>
  </w:num>
  <w:num w:numId="17">
    <w:abstractNumId w:val="0"/>
  </w:num>
  <w:num w:numId="18">
    <w:abstractNumId w:val="15"/>
  </w:num>
  <w:num w:numId="19">
    <w:abstractNumId w:val="29"/>
  </w:num>
  <w:num w:numId="20">
    <w:abstractNumId w:val="20"/>
  </w:num>
  <w:num w:numId="21">
    <w:abstractNumId w:val="60"/>
  </w:num>
  <w:num w:numId="22">
    <w:abstractNumId w:val="55"/>
  </w:num>
  <w:num w:numId="23">
    <w:abstractNumId w:val="38"/>
  </w:num>
  <w:num w:numId="24">
    <w:abstractNumId w:val="95"/>
  </w:num>
  <w:num w:numId="25">
    <w:abstractNumId w:val="105"/>
  </w:num>
  <w:num w:numId="26">
    <w:abstractNumId w:val="45"/>
  </w:num>
  <w:num w:numId="27">
    <w:abstractNumId w:val="77"/>
  </w:num>
  <w:num w:numId="28">
    <w:abstractNumId w:val="10"/>
  </w:num>
  <w:num w:numId="29">
    <w:abstractNumId w:val="61"/>
  </w:num>
  <w:num w:numId="30">
    <w:abstractNumId w:val="109"/>
  </w:num>
  <w:num w:numId="31">
    <w:abstractNumId w:val="12"/>
  </w:num>
  <w:num w:numId="32">
    <w:abstractNumId w:val="104"/>
  </w:num>
  <w:num w:numId="33">
    <w:abstractNumId w:val="81"/>
  </w:num>
  <w:num w:numId="34">
    <w:abstractNumId w:val="46"/>
  </w:num>
  <w:num w:numId="35">
    <w:abstractNumId w:val="111"/>
  </w:num>
  <w:num w:numId="36">
    <w:abstractNumId w:val="9"/>
  </w:num>
  <w:num w:numId="37">
    <w:abstractNumId w:val="63"/>
  </w:num>
  <w:num w:numId="38">
    <w:abstractNumId w:val="58"/>
  </w:num>
  <w:num w:numId="39">
    <w:abstractNumId w:val="51"/>
  </w:num>
  <w:num w:numId="40">
    <w:abstractNumId w:val="71"/>
  </w:num>
  <w:num w:numId="41">
    <w:abstractNumId w:val="50"/>
  </w:num>
  <w:num w:numId="42">
    <w:abstractNumId w:val="86"/>
  </w:num>
  <w:num w:numId="43">
    <w:abstractNumId w:val="76"/>
  </w:num>
  <w:num w:numId="44">
    <w:abstractNumId w:val="44"/>
  </w:num>
  <w:num w:numId="45">
    <w:abstractNumId w:val="72"/>
  </w:num>
  <w:num w:numId="46">
    <w:abstractNumId w:val="54"/>
  </w:num>
  <w:num w:numId="47">
    <w:abstractNumId w:val="93"/>
  </w:num>
  <w:num w:numId="48">
    <w:abstractNumId w:val="65"/>
  </w:num>
  <w:num w:numId="49">
    <w:abstractNumId w:val="56"/>
  </w:num>
  <w:num w:numId="50">
    <w:abstractNumId w:val="91"/>
  </w:num>
  <w:num w:numId="51">
    <w:abstractNumId w:val="28"/>
  </w:num>
  <w:num w:numId="52">
    <w:abstractNumId w:val="37"/>
  </w:num>
  <w:num w:numId="53">
    <w:abstractNumId w:val="78"/>
  </w:num>
  <w:num w:numId="54">
    <w:abstractNumId w:val="57"/>
  </w:num>
  <w:num w:numId="55">
    <w:abstractNumId w:val="94"/>
  </w:num>
  <w:num w:numId="56">
    <w:abstractNumId w:val="39"/>
  </w:num>
  <w:num w:numId="57">
    <w:abstractNumId w:val="85"/>
  </w:num>
  <w:num w:numId="58">
    <w:abstractNumId w:val="99"/>
  </w:num>
  <w:num w:numId="59">
    <w:abstractNumId w:val="6"/>
  </w:num>
  <w:num w:numId="60">
    <w:abstractNumId w:val="23"/>
  </w:num>
  <w:num w:numId="61">
    <w:abstractNumId w:val="40"/>
  </w:num>
  <w:num w:numId="62">
    <w:abstractNumId w:val="87"/>
  </w:num>
  <w:num w:numId="63">
    <w:abstractNumId w:val="32"/>
  </w:num>
  <w:num w:numId="64">
    <w:abstractNumId w:val="107"/>
  </w:num>
  <w:num w:numId="65">
    <w:abstractNumId w:val="33"/>
  </w:num>
  <w:num w:numId="66">
    <w:abstractNumId w:val="36"/>
  </w:num>
  <w:num w:numId="67">
    <w:abstractNumId w:val="84"/>
  </w:num>
  <w:num w:numId="68">
    <w:abstractNumId w:val="47"/>
  </w:num>
  <w:num w:numId="69">
    <w:abstractNumId w:val="27"/>
  </w:num>
  <w:num w:numId="70">
    <w:abstractNumId w:val="70"/>
  </w:num>
  <w:num w:numId="71">
    <w:abstractNumId w:val="83"/>
  </w:num>
  <w:num w:numId="72">
    <w:abstractNumId w:val="66"/>
  </w:num>
  <w:num w:numId="73">
    <w:abstractNumId w:val="96"/>
  </w:num>
  <w:num w:numId="74">
    <w:abstractNumId w:val="102"/>
  </w:num>
  <w:num w:numId="75">
    <w:abstractNumId w:val="42"/>
  </w:num>
  <w:num w:numId="76">
    <w:abstractNumId w:val="101"/>
  </w:num>
  <w:num w:numId="77">
    <w:abstractNumId w:val="73"/>
  </w:num>
  <w:num w:numId="78">
    <w:abstractNumId w:val="97"/>
  </w:num>
  <w:num w:numId="79">
    <w:abstractNumId w:val="74"/>
  </w:num>
  <w:num w:numId="80">
    <w:abstractNumId w:val="30"/>
  </w:num>
  <w:num w:numId="81">
    <w:abstractNumId w:val="19"/>
  </w:num>
  <w:num w:numId="82">
    <w:abstractNumId w:val="53"/>
  </w:num>
  <w:num w:numId="83">
    <w:abstractNumId w:val="17"/>
  </w:num>
  <w:num w:numId="84">
    <w:abstractNumId w:val="112"/>
  </w:num>
  <w:num w:numId="85">
    <w:abstractNumId w:val="75"/>
  </w:num>
  <w:num w:numId="86">
    <w:abstractNumId w:val="31"/>
  </w:num>
  <w:num w:numId="87">
    <w:abstractNumId w:val="59"/>
  </w:num>
  <w:num w:numId="88">
    <w:abstractNumId w:val="43"/>
  </w:num>
  <w:num w:numId="89">
    <w:abstractNumId w:val="69"/>
  </w:num>
  <w:num w:numId="90">
    <w:abstractNumId w:val="62"/>
  </w:num>
  <w:num w:numId="91">
    <w:abstractNumId w:val="79"/>
  </w:num>
  <w:num w:numId="92">
    <w:abstractNumId w:val="7"/>
  </w:num>
  <w:num w:numId="93">
    <w:abstractNumId w:val="106"/>
  </w:num>
  <w:num w:numId="94">
    <w:abstractNumId w:val="90"/>
  </w:num>
  <w:num w:numId="95">
    <w:abstractNumId w:val="35"/>
  </w:num>
  <w:num w:numId="96">
    <w:abstractNumId w:val="110"/>
  </w:num>
  <w:num w:numId="97">
    <w:abstractNumId w:val="67"/>
  </w:num>
  <w:num w:numId="98">
    <w:abstractNumId w:val="16"/>
  </w:num>
  <w:num w:numId="99">
    <w:abstractNumId w:val="1"/>
  </w:num>
  <w:num w:numId="100">
    <w:abstractNumId w:val="98"/>
  </w:num>
  <w:num w:numId="101">
    <w:abstractNumId w:val="13"/>
  </w:num>
  <w:num w:numId="102">
    <w:abstractNumId w:val="18"/>
  </w:num>
  <w:num w:numId="103">
    <w:abstractNumId w:val="48"/>
  </w:num>
  <w:num w:numId="104">
    <w:abstractNumId w:val="2"/>
  </w:num>
  <w:num w:numId="105">
    <w:abstractNumId w:val="68"/>
  </w:num>
  <w:num w:numId="106">
    <w:abstractNumId w:val="22"/>
  </w:num>
  <w:num w:numId="107">
    <w:abstractNumId w:val="11"/>
  </w:num>
  <w:num w:numId="108">
    <w:abstractNumId w:val="3"/>
  </w:num>
  <w:num w:numId="109">
    <w:abstractNumId w:val="88"/>
  </w:num>
  <w:num w:numId="110">
    <w:abstractNumId w:val="100"/>
  </w:num>
  <w:num w:numId="111">
    <w:abstractNumId w:val="80"/>
  </w:num>
  <w:num w:numId="112">
    <w:abstractNumId w:val="64"/>
  </w:num>
  <w:num w:numId="113">
    <w:abstractNumId w:val="92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9"/>
    <w:rsid w:val="0000435C"/>
    <w:rsid w:val="00037808"/>
    <w:rsid w:val="0004428E"/>
    <w:rsid w:val="00050EFB"/>
    <w:rsid w:val="00071729"/>
    <w:rsid w:val="000733A3"/>
    <w:rsid w:val="000766F2"/>
    <w:rsid w:val="00085E25"/>
    <w:rsid w:val="000A0C1E"/>
    <w:rsid w:val="000A76D6"/>
    <w:rsid w:val="000B713F"/>
    <w:rsid w:val="000F513A"/>
    <w:rsid w:val="00117237"/>
    <w:rsid w:val="00123935"/>
    <w:rsid w:val="00125579"/>
    <w:rsid w:val="00135ADD"/>
    <w:rsid w:val="00156BCC"/>
    <w:rsid w:val="0017395E"/>
    <w:rsid w:val="001768DC"/>
    <w:rsid w:val="001809D6"/>
    <w:rsid w:val="0019120F"/>
    <w:rsid w:val="001940EB"/>
    <w:rsid w:val="001957E1"/>
    <w:rsid w:val="001C72BE"/>
    <w:rsid w:val="001D1339"/>
    <w:rsid w:val="001D5DE3"/>
    <w:rsid w:val="002047C0"/>
    <w:rsid w:val="00216D70"/>
    <w:rsid w:val="002242CC"/>
    <w:rsid w:val="00255CE4"/>
    <w:rsid w:val="00271B07"/>
    <w:rsid w:val="00281F9C"/>
    <w:rsid w:val="002947BC"/>
    <w:rsid w:val="002B53A2"/>
    <w:rsid w:val="002D0481"/>
    <w:rsid w:val="002E433C"/>
    <w:rsid w:val="002E480E"/>
    <w:rsid w:val="002E4895"/>
    <w:rsid w:val="0030115A"/>
    <w:rsid w:val="00305CA4"/>
    <w:rsid w:val="00321A63"/>
    <w:rsid w:val="00345C37"/>
    <w:rsid w:val="003557CB"/>
    <w:rsid w:val="00387EC4"/>
    <w:rsid w:val="003A4844"/>
    <w:rsid w:val="003B4E50"/>
    <w:rsid w:val="003D01F9"/>
    <w:rsid w:val="003D56B9"/>
    <w:rsid w:val="003D64F8"/>
    <w:rsid w:val="003E010A"/>
    <w:rsid w:val="003F45A7"/>
    <w:rsid w:val="003F52B6"/>
    <w:rsid w:val="0040723D"/>
    <w:rsid w:val="004129B8"/>
    <w:rsid w:val="00431D53"/>
    <w:rsid w:val="00454406"/>
    <w:rsid w:val="00461AB9"/>
    <w:rsid w:val="004722D3"/>
    <w:rsid w:val="004A7AC5"/>
    <w:rsid w:val="004B4C9B"/>
    <w:rsid w:val="004C040F"/>
    <w:rsid w:val="004F5C47"/>
    <w:rsid w:val="00502620"/>
    <w:rsid w:val="0050668D"/>
    <w:rsid w:val="005205D3"/>
    <w:rsid w:val="00527878"/>
    <w:rsid w:val="00562C45"/>
    <w:rsid w:val="00582218"/>
    <w:rsid w:val="0059268D"/>
    <w:rsid w:val="00592B4E"/>
    <w:rsid w:val="005A3371"/>
    <w:rsid w:val="005A6B83"/>
    <w:rsid w:val="005B4F83"/>
    <w:rsid w:val="005D1F2D"/>
    <w:rsid w:val="005D1FF4"/>
    <w:rsid w:val="005D2BA6"/>
    <w:rsid w:val="005E288F"/>
    <w:rsid w:val="005E2978"/>
    <w:rsid w:val="005F15AD"/>
    <w:rsid w:val="00615253"/>
    <w:rsid w:val="00645ED9"/>
    <w:rsid w:val="006626DB"/>
    <w:rsid w:val="0066284B"/>
    <w:rsid w:val="006A0E7F"/>
    <w:rsid w:val="006A62AB"/>
    <w:rsid w:val="006A7DEF"/>
    <w:rsid w:val="006E34E8"/>
    <w:rsid w:val="00710169"/>
    <w:rsid w:val="00710DE8"/>
    <w:rsid w:val="00715F92"/>
    <w:rsid w:val="007228C4"/>
    <w:rsid w:val="0072292A"/>
    <w:rsid w:val="00725FC2"/>
    <w:rsid w:val="00726091"/>
    <w:rsid w:val="007412EB"/>
    <w:rsid w:val="00743168"/>
    <w:rsid w:val="007716B0"/>
    <w:rsid w:val="0079756E"/>
    <w:rsid w:val="007A25B6"/>
    <w:rsid w:val="007C77AD"/>
    <w:rsid w:val="007D0DE5"/>
    <w:rsid w:val="007D33D4"/>
    <w:rsid w:val="007F14E7"/>
    <w:rsid w:val="00807FC1"/>
    <w:rsid w:val="0081632C"/>
    <w:rsid w:val="00830A0F"/>
    <w:rsid w:val="00853C57"/>
    <w:rsid w:val="00873326"/>
    <w:rsid w:val="00892F7A"/>
    <w:rsid w:val="008D12BF"/>
    <w:rsid w:val="008E69F7"/>
    <w:rsid w:val="008F55D5"/>
    <w:rsid w:val="008F6EA2"/>
    <w:rsid w:val="00912FE2"/>
    <w:rsid w:val="00916C17"/>
    <w:rsid w:val="009170F8"/>
    <w:rsid w:val="009253CC"/>
    <w:rsid w:val="0092775D"/>
    <w:rsid w:val="00935313"/>
    <w:rsid w:val="00967E63"/>
    <w:rsid w:val="00985547"/>
    <w:rsid w:val="0098731F"/>
    <w:rsid w:val="009A3FF9"/>
    <w:rsid w:val="009B6115"/>
    <w:rsid w:val="009D12E8"/>
    <w:rsid w:val="009F14B7"/>
    <w:rsid w:val="00A12B01"/>
    <w:rsid w:val="00A147C2"/>
    <w:rsid w:val="00A21458"/>
    <w:rsid w:val="00A215A2"/>
    <w:rsid w:val="00A42B75"/>
    <w:rsid w:val="00A56B47"/>
    <w:rsid w:val="00A67421"/>
    <w:rsid w:val="00A70D90"/>
    <w:rsid w:val="00A83AF0"/>
    <w:rsid w:val="00A91A1A"/>
    <w:rsid w:val="00A97BA3"/>
    <w:rsid w:val="00AD7AC4"/>
    <w:rsid w:val="00B031E1"/>
    <w:rsid w:val="00B07AD1"/>
    <w:rsid w:val="00B11A66"/>
    <w:rsid w:val="00B1391A"/>
    <w:rsid w:val="00B2631D"/>
    <w:rsid w:val="00B327D7"/>
    <w:rsid w:val="00B420AB"/>
    <w:rsid w:val="00B4218F"/>
    <w:rsid w:val="00B461B4"/>
    <w:rsid w:val="00B46DC9"/>
    <w:rsid w:val="00BA0F01"/>
    <w:rsid w:val="00BA25DE"/>
    <w:rsid w:val="00BA789E"/>
    <w:rsid w:val="00BB70EA"/>
    <w:rsid w:val="00BC58A9"/>
    <w:rsid w:val="00BD1024"/>
    <w:rsid w:val="00BD70F1"/>
    <w:rsid w:val="00BF13C6"/>
    <w:rsid w:val="00BF2BFA"/>
    <w:rsid w:val="00C05AE1"/>
    <w:rsid w:val="00C06FC3"/>
    <w:rsid w:val="00C12FA9"/>
    <w:rsid w:val="00C167DB"/>
    <w:rsid w:val="00C2590D"/>
    <w:rsid w:val="00C2760F"/>
    <w:rsid w:val="00C447C8"/>
    <w:rsid w:val="00C56509"/>
    <w:rsid w:val="00C65FFE"/>
    <w:rsid w:val="00C66259"/>
    <w:rsid w:val="00CA135A"/>
    <w:rsid w:val="00CF44F2"/>
    <w:rsid w:val="00CF4D2B"/>
    <w:rsid w:val="00CF74FB"/>
    <w:rsid w:val="00D00196"/>
    <w:rsid w:val="00D07CDB"/>
    <w:rsid w:val="00D13C23"/>
    <w:rsid w:val="00D23CA5"/>
    <w:rsid w:val="00D240A9"/>
    <w:rsid w:val="00D2589F"/>
    <w:rsid w:val="00D42EAA"/>
    <w:rsid w:val="00D4432A"/>
    <w:rsid w:val="00D47562"/>
    <w:rsid w:val="00D47596"/>
    <w:rsid w:val="00D505C7"/>
    <w:rsid w:val="00D50D3F"/>
    <w:rsid w:val="00D565AC"/>
    <w:rsid w:val="00D56BA8"/>
    <w:rsid w:val="00D62A97"/>
    <w:rsid w:val="00D71AF2"/>
    <w:rsid w:val="00D965F4"/>
    <w:rsid w:val="00DD0231"/>
    <w:rsid w:val="00DD5DF5"/>
    <w:rsid w:val="00DF0092"/>
    <w:rsid w:val="00DF57B4"/>
    <w:rsid w:val="00E04C8B"/>
    <w:rsid w:val="00E067E7"/>
    <w:rsid w:val="00E33B4A"/>
    <w:rsid w:val="00E43B63"/>
    <w:rsid w:val="00E47AED"/>
    <w:rsid w:val="00E50885"/>
    <w:rsid w:val="00E5118E"/>
    <w:rsid w:val="00E527E7"/>
    <w:rsid w:val="00E6593D"/>
    <w:rsid w:val="00E81614"/>
    <w:rsid w:val="00E844B1"/>
    <w:rsid w:val="00EC6AAE"/>
    <w:rsid w:val="00EC72D8"/>
    <w:rsid w:val="00ED0052"/>
    <w:rsid w:val="00ED10F2"/>
    <w:rsid w:val="00ED6415"/>
    <w:rsid w:val="00EE518B"/>
    <w:rsid w:val="00F06DAC"/>
    <w:rsid w:val="00F1542B"/>
    <w:rsid w:val="00F170D8"/>
    <w:rsid w:val="00F62BB4"/>
    <w:rsid w:val="00F650A8"/>
    <w:rsid w:val="00F73719"/>
    <w:rsid w:val="00FA6910"/>
    <w:rsid w:val="00FA6DAA"/>
    <w:rsid w:val="00FA7841"/>
    <w:rsid w:val="00FD2B1B"/>
    <w:rsid w:val="00FD5E03"/>
    <w:rsid w:val="00FE0897"/>
    <w:rsid w:val="00FE0C4E"/>
    <w:rsid w:val="00FE2F3E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9826C-7E21-4E6E-9AF5-288FC7FD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4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4218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B4218F"/>
  </w:style>
  <w:style w:type="paragraph" w:styleId="Textonotapie">
    <w:name w:val="footnote text"/>
    <w:basedOn w:val="Normal"/>
    <w:link w:val="TextonotapieCar"/>
    <w:uiPriority w:val="99"/>
    <w:semiHidden/>
    <w:unhideWhenUsed/>
    <w:rsid w:val="009B6115"/>
    <w:pPr>
      <w:spacing w:after="0" w:line="240" w:lineRule="auto"/>
    </w:pPr>
    <w:rPr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6115"/>
    <w:rPr>
      <w:sz w:val="20"/>
      <w:szCs w:val="20"/>
      <w:lang w:val="es-BO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B6115"/>
    <w:rPr>
      <w:vertAlign w:val="superscript"/>
    </w:rPr>
  </w:style>
  <w:style w:type="paragraph" w:styleId="Continuarlista">
    <w:name w:val="List Continue"/>
    <w:basedOn w:val="Normal"/>
    <w:uiPriority w:val="99"/>
    <w:unhideWhenUsed/>
    <w:rsid w:val="009B6115"/>
    <w:pPr>
      <w:spacing w:after="120" w:line="276" w:lineRule="auto"/>
      <w:ind w:left="283"/>
      <w:contextualSpacing/>
    </w:pPr>
    <w:rPr>
      <w:lang w:val="es-BO" w:eastAsia="en-US"/>
    </w:rPr>
  </w:style>
  <w:style w:type="table" w:styleId="Tablaconcuadrcula">
    <w:name w:val="Table Grid"/>
    <w:basedOn w:val="Tablanormal"/>
    <w:uiPriority w:val="39"/>
    <w:rsid w:val="00725FC2"/>
    <w:pPr>
      <w:spacing w:after="0" w:line="240" w:lineRule="auto"/>
    </w:pPr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E0897"/>
    <w:pPr>
      <w:spacing w:after="0" w:line="240" w:lineRule="auto"/>
    </w:pPr>
    <w:rPr>
      <w:rFonts w:eastAsia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2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5DE"/>
  </w:style>
  <w:style w:type="paragraph" w:styleId="Piedepgina">
    <w:name w:val="footer"/>
    <w:basedOn w:val="Normal"/>
    <w:link w:val="PiedepginaCar"/>
    <w:uiPriority w:val="99"/>
    <w:unhideWhenUsed/>
    <w:rsid w:val="00BA2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5DE"/>
  </w:style>
  <w:style w:type="character" w:customStyle="1" w:styleId="Ttulo1Car">
    <w:name w:val="Título 1 Car"/>
    <w:basedOn w:val="Fuentedeprrafopredeter"/>
    <w:link w:val="Ttulo1"/>
    <w:uiPriority w:val="9"/>
    <w:rsid w:val="000B7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0B713F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0B713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B713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B713F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B713F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D00196"/>
    <w:pPr>
      <w:tabs>
        <w:tab w:val="left" w:pos="1560"/>
        <w:tab w:val="right" w:leader="dot" w:pos="9111"/>
      </w:tabs>
      <w:spacing w:after="0" w:line="240" w:lineRule="auto"/>
      <w:ind w:left="70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0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F6EA2"/>
    <w:pPr>
      <w:spacing w:after="0" w:line="240" w:lineRule="auto"/>
    </w:pPr>
    <w:rPr>
      <w:rFonts w:eastAsia="Times New Roman"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40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0E765-12AE-49AF-B413-F40B53DB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14032</Words>
  <Characters>77176</Characters>
  <Application>Microsoft Office Word</Application>
  <DocSecurity>0</DocSecurity>
  <Lines>643</Lines>
  <Paragraphs>182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Margoth</dc:creator>
  <cp:keywords/>
  <dc:description/>
  <cp:lastModifiedBy>usuario</cp:lastModifiedBy>
  <cp:revision>88</cp:revision>
  <cp:lastPrinted>2016-02-03T13:53:00Z</cp:lastPrinted>
  <dcterms:created xsi:type="dcterms:W3CDTF">2015-12-08T21:13:00Z</dcterms:created>
  <dcterms:modified xsi:type="dcterms:W3CDTF">2016-02-17T14:36:00Z</dcterms:modified>
</cp:coreProperties>
</file>